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5.xml" ContentType="application/vnd.openxmlformats-officedocument.wordprocessingml.header+xml"/>
  <Override PartName="/word/footer18.xml" ContentType="application/vnd.openxmlformats-officedocument.wordprocessingml.footer+xml"/>
  <Override PartName="/word/header6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7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190DD" w14:textId="77777777" w:rsidR="0077193D" w:rsidRDefault="0077193D">
      <w:pPr>
        <w:pStyle w:val="20"/>
        <w:shd w:val="clear" w:color="auto" w:fill="auto"/>
        <w:spacing w:after="0"/>
        <w:ind w:firstLine="780"/>
        <w:jc w:val="both"/>
        <w:sectPr w:rsidR="0077193D">
          <w:headerReference w:type="default" r:id="rId7"/>
          <w:footerReference w:type="even" r:id="rId8"/>
          <w:footerReference w:type="default" r:id="rId9"/>
          <w:pgSz w:w="11900" w:h="16840"/>
          <w:pgMar w:top="1143" w:right="814" w:bottom="1143" w:left="1629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14:paraId="156F425C" w14:textId="77777777" w:rsidR="0077193D" w:rsidRDefault="00527C1E">
      <w:pPr>
        <w:pStyle w:val="31"/>
        <w:keepNext/>
        <w:keepLines/>
        <w:shd w:val="clear" w:color="auto" w:fill="auto"/>
        <w:tabs>
          <w:tab w:val="left" w:pos="2042"/>
          <w:tab w:val="left" w:pos="5210"/>
        </w:tabs>
        <w:ind w:left="300" w:firstLine="0"/>
        <w:jc w:val="both"/>
      </w:pPr>
      <w:bookmarkStart w:id="1" w:name="bookmark4"/>
      <w:r>
        <w:lastRenderedPageBreak/>
        <w:t>ОБЩАЯ</w:t>
      </w:r>
      <w:r>
        <w:tab/>
        <w:t>ХАРАКТЕРИСТИКА</w:t>
      </w:r>
      <w:r>
        <w:tab/>
        <w:t>ПРОГРАММЫ</w:t>
      </w:r>
      <w:bookmarkEnd w:id="1"/>
    </w:p>
    <w:p w14:paraId="68516F41" w14:textId="77777777" w:rsidR="0077193D" w:rsidRDefault="00771FFE">
      <w:pPr>
        <w:pStyle w:val="50"/>
        <w:shd w:val="clear" w:color="auto" w:fill="auto"/>
        <w:spacing w:line="274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616325" distL="472440" distR="63500" simplePos="0" relativeHeight="377487105" behindDoc="1" locked="0" layoutInCell="1" allowOverlap="1" wp14:anchorId="13034DEC" wp14:editId="00D121E4">
                <wp:simplePos x="0" y="0"/>
                <wp:positionH relativeFrom="margin">
                  <wp:posOffset>5413375</wp:posOffset>
                </wp:positionH>
                <wp:positionV relativeFrom="paragraph">
                  <wp:posOffset>-224790</wp:posOffset>
                </wp:positionV>
                <wp:extent cx="106680" cy="162560"/>
                <wp:effectExtent l="0" t="2540" r="0" b="0"/>
                <wp:wrapSquare wrapText="left"/>
                <wp:docPr id="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BB008" w14:textId="77777777" w:rsidR="00527C1E" w:rsidRDefault="00527C1E">
                            <w:pPr>
                              <w:pStyle w:val="6"/>
                              <w:shd w:val="clear" w:color="auto" w:fill="auto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6.25pt;margin-top:-17.7pt;width:8.4pt;height:12.8pt;z-index:-125829375;visibility:visible;mso-wrap-style:square;mso-width-percent:0;mso-height-percent:0;mso-wrap-distance-left:37.2pt;mso-wrap-distance-top:0;mso-wrap-distance-right:5pt;mso-wrap-distance-bottom:28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xB5wEAALcDAAAOAAAAZHJzL2Uyb0RvYy54bWysU9tu2zAMfR+wfxD0vjgOMKMw4hRdiwwD&#10;ugvQ9gMYWbaF2aJGKbGzrx+lxGm3vhV7EWiKOjznkF5fT0MvDpq8QVvJfLGUQluFtbFtJZ8etx+u&#10;pPABbA09Wl3Jo/byevP+3Xp0pV5hh32tSTCI9eXoKtmF4Mos86rTA/gFOm35skEaIPAntVlNMDL6&#10;0Ger5bLIRqTaESrtPWfvTpdyk/CbRqvwvWm8DqKvJHML6aR07uKZbdZQtgSuM+pMA97AYgBjuekF&#10;6g4CiD2ZV1CDUYQem7BQOGTYNEbppIHV5Mt/1Dx04HTSwuZ4d7HJ/z9Y9e3wg4SpK1nkUlgYeEaP&#10;egriE04iT/6Mzpdc9uC4MEyc5zknrd7do/rphcXbDmyrb4hw7DTUzC+PzmYvnsaJ+NJHkN34FWvu&#10;A/uACWhqaIjmsR2C0XlOx8tsIhcVWy6L4opvFF/lxepjkbhlUM6PHfnwWeMgYlBJ4tEncDjc+xDJ&#10;QDmXxF4Wt6bv0/h7+1eCC2MmkY98T8zDtJu4OorYYX1kGYSnbeLt56BD+i3FyJtUSf9rD6Sl6L9Y&#10;tiKu3RzQHOzmAKzip5UMUpzC23Baz70j03aMPJt9w3ZtTZLyzOLMk7cjKTxvcly/l9+p6vl/2/wB&#10;AAD//wMAUEsDBBQABgAIAAAAIQD0iCec3gAAAAoBAAAPAAAAZHJzL2Rvd25yZXYueG1sTI/BToQw&#10;EIbvJr5DMyZezG6BFQJI2RijF2+uXrx16QhEOiW0C7hP73hyjzPz5Z/vr/arHcSMk+8dKYi3EQik&#10;xpmeWgUf7y+bHIQPmoweHKGCH/Swr6+vKl0at9AbzofQCg4hX2oFXQhjKaVvOrTab92IxLcvN1kd&#10;eJxaaSa9cLgdZBJFmbS6J/7Q6RGfOmy+DyerIFufx7vXApPl3AwzfZ7jOGCs1O3N+vgAIuAa/mH4&#10;02d1qNnp6E5kvBgU5GmSMqpgs0vvQTCRZ8UOxJE3RQ6yruRlhfoXAAD//wMAUEsBAi0AFAAGAAgA&#10;AAAhALaDOJL+AAAA4QEAABMAAAAAAAAAAAAAAAAAAAAAAFtDb250ZW50X1R5cGVzXS54bWxQSwEC&#10;LQAUAAYACAAAACEAOP0h/9YAAACUAQAACwAAAAAAAAAAAAAAAAAvAQAAX3JlbHMvLnJlbHNQSwEC&#10;LQAUAAYACAAAACEAA8ycQecBAAC3AwAADgAAAAAAAAAAAAAAAAAuAgAAZHJzL2Uyb0RvYy54bWxQ&#10;SwECLQAUAAYACAAAACEA9IgnnN4AAAAKAQAADwAAAAAAAAAAAAAAAABBBAAAZHJzL2Rvd25yZXYu&#10;eG1sUEsFBgAAAAAEAAQA8wAAAEwFAAAAAA=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6"/>
                        <w:shd w:val="clear" w:color="auto" w:fill="auto"/>
                      </w:pPr>
                      <w:r>
                        <w:t>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8585" distB="2215515" distL="445135" distR="63500" simplePos="0" relativeHeight="377487106" behindDoc="1" locked="0" layoutInCell="1" allowOverlap="1" wp14:anchorId="720DE26B" wp14:editId="19B424BA">
                <wp:simplePos x="0" y="0"/>
                <wp:positionH relativeFrom="margin">
                  <wp:posOffset>5386070</wp:posOffset>
                </wp:positionH>
                <wp:positionV relativeFrom="paragraph">
                  <wp:posOffset>1183640</wp:posOffset>
                </wp:positionV>
                <wp:extent cx="164465" cy="154940"/>
                <wp:effectExtent l="635" t="1270" r="0" b="0"/>
                <wp:wrapSquare wrapText="left"/>
                <wp:docPr id="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549C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1" o:spid="_x0000_s1027" type="#_x0000_t202" style="position:absolute;margin-left:424.1pt;margin-top:93.2pt;width:12.95pt;height:12.2pt;z-index:-125829374;visibility:visible;mso-wrap-style:square;mso-width-percent:0;mso-height-percent:0;mso-wrap-distance-left:35.05pt;mso-wrap-distance-top:108.55pt;mso-wrap-distance-right:5pt;mso-wrap-distance-bottom:17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vM6QEAAL4DAAAOAAAAZHJzL2Uyb0RvYy54bWysU8GO0zAQvSPxD5bvNM2qW0HUdLXsqghp&#10;gZV2+YCp4yQWiceM3Sbl6xk7TVnghrhYY3v85r03483N2HfiqMkbtKXMF0sptFVYGduU8uvz7s1b&#10;KXwAW0GHVpfypL282b5+tRlcoa+wxa7SJBjE+mJwpWxDcEWWedXqHvwCnbZ8WSP1EHhLTVYRDIze&#10;d9nVcrnOBqTKESrtPZ/eT5dym/DrWqvwpa69DqIrJXMLaaW07uOabTdQNASuNepMA/6BRQ/GctEL&#10;1D0EEAcyf0H1RhF6rMNCYZ9hXRulkwZWky//UPPUgtNJC5vj3cUm//9g1efjIwlTlXLN9ljouUfP&#10;egziPY4iz6M/g/MFpz05Tgwjn3Ofk1bvHlB988LiXQu20bdEOLQaKuaXXmYvnk44PoLsh09YcR04&#10;BExAY019NI/tEIzORE6X3kQuKpZcr1braykUX+XXq3er1LsMivmxIx8+aOxFDEpJ3PoEDscHH1gG&#10;p84psZbFnem61P7O/nbAifEkkY98J+Zh3I/Jp4sne6xOrIZwGir+BBy0SD+kGHigSum/H4C0FN1H&#10;y47E6ZsDmoP9HIBV/LSUQYopvAvTlB4cmaZl5NnzW3ZtZ5KiaO/E4kyXhyQJPQ90nMKX+5T169tt&#10;fwIAAP//AwBQSwMEFAAGAAgAAAAhAOf3kazeAAAACwEAAA8AAABkcnMvZG93bnJldi54bWxMjzFP&#10;wzAQhXck/oN1SCyIOo6i4IY4FUKwsNGysLnxNYmwz1HsJqG/HjPBeHqf3vuu3q3OshmnMHhSIDYZ&#10;MKTWm4E6BR+H13sJLERNRltPqOAbA+ya66taV8Yv9I7zPnYslVCotII+xrHiPLQ9Oh02fkRK2clP&#10;Tsd0Th03k15SubM8z7KSOz1QWuj1iM89tl/7s1NQri/j3dsW8+XS2pk+L0JEFErd3qxPj8AirvEP&#10;hl/9pA5Ncjr6M5nArAJZyDyhKZBlASwR8qEQwI4KcpFJ4E3N///Q/AAAAP//AwBQSwECLQAUAAYA&#10;CAAAACEAtoM4kv4AAADhAQAAEwAAAAAAAAAAAAAAAAAAAAAAW0NvbnRlbnRfVHlwZXNdLnhtbFBL&#10;AQItABQABgAIAAAAIQA4/SH/1gAAAJQBAAALAAAAAAAAAAAAAAAAAC8BAABfcmVscy8ucmVsc1BL&#10;AQItABQABgAIAAAAIQDJWfvM6QEAAL4DAAAOAAAAAAAAAAAAAAAAAC4CAABkcnMvZTJvRG9jLnht&#10;bFBLAQItABQABgAIAAAAIQDn95Gs3gAAAAsBAAAPAAAAAAAAAAAAAAAAAEMEAABkcnMvZG93bnJl&#10;di54bWxQSwUGAAAAAAQABADzAAAATgUAAAAA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 w:line="244" w:lineRule="exact"/>
                        <w:ind w:firstLine="0"/>
                      </w:pPr>
                      <w:r>
                        <w:rPr>
                          <w:rStyle w:val="2Exact"/>
                        </w:rPr>
                        <w:t>10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9625" distB="1514475" distL="429895" distR="63500" simplePos="0" relativeHeight="377487107" behindDoc="1" locked="0" layoutInCell="1" allowOverlap="1" wp14:anchorId="2EF1AA58" wp14:editId="0820C358">
                <wp:simplePos x="0" y="0"/>
                <wp:positionH relativeFrom="margin">
                  <wp:posOffset>5370830</wp:posOffset>
                </wp:positionH>
                <wp:positionV relativeFrom="paragraph">
                  <wp:posOffset>1884680</wp:posOffset>
                </wp:positionV>
                <wp:extent cx="179705" cy="154940"/>
                <wp:effectExtent l="4445" t="0" r="0" b="0"/>
                <wp:wrapSquare wrapText="left"/>
                <wp:docPr id="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B118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2" o:spid="_x0000_s1028" type="#_x0000_t202" style="position:absolute;margin-left:422.9pt;margin-top:148.4pt;width:14.15pt;height:12.2pt;z-index:-125829373;visibility:visible;mso-wrap-style:square;mso-width-percent:0;mso-height-percent:0;mso-wrap-distance-left:33.85pt;mso-wrap-distance-top:163.75pt;mso-wrap-distance-right:5pt;mso-wrap-distance-bottom:1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RV6wEAAL4DAAAOAAAAZHJzL2Uyb0RvYy54bWysU1GP0zAMfkfiP0R5Z92mG8eqdafjTkNI&#10;B4d0xw9w03SNaOPgZGvHr8dJ13HAG+Ilchz78+fPzuZm6Fpx1OQN2kIuZnMptFVYGbsv5Nfn3Zt3&#10;UvgAtoIWrS7kSXt5s339atO7XC+xwbbSJBjE+rx3hWxCcHmWedXoDvwMnbb8WCN1EPhK+6wi6Bm9&#10;a7PlfP4265EqR6i09+y9Hx/lNuHXtVbhsa69DqItJHML6aR0lvHMthvI9wSuMepMA/6BRQfGctEL&#10;1D0EEAcyf0F1RhF6rMNMYZdhXRulUw/czWL+RzdPDTidemFxvLvI5P8frPp8/ELCVIVcraWw0PGM&#10;nvUQxHscxGIZ9emdzznsyXFgGNjPc069eveA6psXFu8asHt9S4R9o6FifouYmb1IHXF8BCn7T1hx&#10;HTgETEBDTV0Uj+UQjM5zOl1mE7moWPJ6fT1fSaH4abG6Wl+l2WWQT8mOfPigsRPRKCTx6BM4HB98&#10;iGQgn0JiLYs707Zp/K39zcGB0ZPIR74j8zCUQ9LpokmJ1Ym7IRyXij8BGw3SDyl6XqhC+u8HIC1F&#10;+9GyInH7JoMmo5wMsIpTCxmkGM27MG7pwZHZN4w8aX7Lqu1M6ijKO7I40+UlSY2eFzpu4ct7ivr1&#10;7bY/AQAA//8DAFBLAwQUAAYACAAAACEAMOHuU+AAAAALAQAADwAAAGRycy9kb3ducmV2LnhtbEyP&#10;wU7DMBBE70j8g7VIXFDr2JSQhjgVQnDhRuHSmxsvSYS9jmI3Cf16zAluO9rRzJtqtzjLJhxD70mB&#10;WGfAkBpvemoVfLy/rApgIWoy2npCBd8YYFdfXlS6NH6mN5z2sWUphEKpFXQxDiXnoenQ6bD2A1L6&#10;ffrR6Zjk2HIz6jmFO8tlluXc6Z5SQ6cHfOqw+dqfnIJ8eR5uXrco53NjJzqchYgolLq+Wh4fgEVc&#10;4p8ZfvETOtSJ6ehPZAKzCorNXUKPCuQ2T0dyFPcbAeyo4FYKCbyu+P8N9Q8AAAD//wMAUEsBAi0A&#10;FAAGAAgAAAAhALaDOJL+AAAA4QEAABMAAAAAAAAAAAAAAAAAAAAAAFtDb250ZW50X1R5cGVzXS54&#10;bWxQSwECLQAUAAYACAAAACEAOP0h/9YAAACUAQAACwAAAAAAAAAAAAAAAAAvAQAAX3JlbHMvLnJl&#10;bHNQSwECLQAUAAYACAAAACEAYBgEVesBAAC+AwAADgAAAAAAAAAAAAAAAAAuAgAAZHJzL2Uyb0Rv&#10;Yy54bWxQSwECLQAUAAYACAAAACEAMOHuU+AAAAALAQAADwAAAAAAAAAAAAAAAABFBAAAZHJzL2Rv&#10;d25yZXYueG1sUEsFBgAAAAAEAAQA8wAAAFIFAAAAAA=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 w:line="244" w:lineRule="exact"/>
                        <w:ind w:firstLine="0"/>
                      </w:pPr>
                      <w:r>
                        <w:rPr>
                          <w:rStyle w:val="2Exact"/>
                        </w:rPr>
                        <w:t>22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25425" simplePos="0" relativeHeight="377487108" behindDoc="1" locked="0" layoutInCell="1" allowOverlap="1" wp14:anchorId="6BF2C47C" wp14:editId="5B68A7C1">
                <wp:simplePos x="0" y="0"/>
                <wp:positionH relativeFrom="margin">
                  <wp:posOffset>130810</wp:posOffset>
                </wp:positionH>
                <wp:positionV relativeFrom="paragraph">
                  <wp:posOffset>-205740</wp:posOffset>
                </wp:positionV>
                <wp:extent cx="219710" cy="3814445"/>
                <wp:effectExtent l="3175" t="2540" r="0" b="2540"/>
                <wp:wrapSquare wrapText="right"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381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526E3" w14:textId="77777777" w:rsidR="00527C1E" w:rsidRDefault="00527C1E">
                            <w:pPr>
                              <w:pStyle w:val="50"/>
                              <w:shd w:val="clear" w:color="auto" w:fill="auto"/>
                              <w:spacing w:after="300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1.</w:t>
                            </w:r>
                          </w:p>
                          <w:p w14:paraId="0F71BDF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1.1</w:t>
                            </w:r>
                          </w:p>
                          <w:p w14:paraId="19925F9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30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1.2</w:t>
                            </w:r>
                          </w:p>
                          <w:p w14:paraId="1F68EA2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276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1.3</w:t>
                            </w:r>
                          </w:p>
                          <w:p w14:paraId="16ECE2DF" w14:textId="77777777" w:rsidR="00527C1E" w:rsidRDefault="00527C1E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 xml:space="preserve">2. </w:t>
                            </w:r>
                            <w:r>
                              <w:rPr>
                                <w:rStyle w:val="2Exact"/>
                              </w:rPr>
                              <w:t>2.1 2.2 2.3</w:t>
                            </w:r>
                          </w:p>
                          <w:p w14:paraId="18C837AA" w14:textId="77777777" w:rsidR="00527C1E" w:rsidRDefault="00527C1E">
                            <w:pPr>
                              <w:pStyle w:val="50"/>
                              <w:shd w:val="clear" w:color="auto" w:fill="auto"/>
                              <w:spacing w:after="324" w:line="274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3.</w:t>
                            </w:r>
                          </w:p>
                          <w:p w14:paraId="540C468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3.1</w:t>
                            </w:r>
                          </w:p>
                          <w:p w14:paraId="75F9A33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58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3.2</w:t>
                            </w:r>
                          </w:p>
                          <w:p w14:paraId="04F78BD1" w14:textId="77777777" w:rsidR="00527C1E" w:rsidRDefault="00527C1E">
                            <w:pPr>
                              <w:pStyle w:val="50"/>
                              <w:shd w:val="clear" w:color="auto" w:fill="auto"/>
                              <w:spacing w:line="547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4.</w:t>
                            </w:r>
                          </w:p>
                          <w:p w14:paraId="27BB76C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54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4.1</w:t>
                            </w:r>
                          </w:p>
                          <w:p w14:paraId="5DC80CA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54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4.2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3" o:spid="_x0000_s1029" type="#_x0000_t202" style="position:absolute;margin-left:10.3pt;margin-top:-16.2pt;width:17.3pt;height:300.35pt;z-index:-125829372;visibility:visible;mso-wrap-style:square;mso-width-percent:0;mso-height-percent:0;mso-wrap-distance-left:5pt;mso-wrap-distance-top:0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fP7AEAAL8DAAAOAAAAZHJzL2Uyb0RvYy54bWysU9tu2zAMfR+wfxD0vjhO06014hRdiwwD&#10;ugvQ7gMYWY6F2aJGKbGzrx8lx1m7vQ17ESiSOjw8pFY3Q9eKgyZv0JYyn82l0FZhZeyulN+eNm+u&#10;pPABbAUtWl3Ko/byZv361ap3hV5gg22lSTCI9UXvStmE4Ios86rRHfgZOm05WCN1EPhKu6wi6Bm9&#10;a7PFfP4265EqR6i09+y9H4NynfDrWqvwpa69DqItJXML6aR0buOZrVdQ7AhcY9SJBvwDiw6M5aJn&#10;qHsIIPZk/oLqjCL0WIeZwi7DujZKpx64m3z+RzePDTidemFxvDvL5P8frPp8+ErCVKW85ElZ6HhG&#10;T3oI4j0OIr+I+vTOF5z26DgxDOznOadevXtA9d0Li3cN2J2+JcK+0VAxvzy+zJ49HXF8BNn2n7Di&#10;OrAPmICGmrooHsshGJ3ndDzPJnJR7Fzk1+9yjigOXVzly+XyMpWAYnrtyIcPGjsRjVISzz6hw+HB&#10;h8gGiiklFrO4MW2b5t/aFw5OjJ7EPhIeqYdhOyShzqJssTpyO4TjVvEvYKNB+ilFzxtVSv9jD6Sl&#10;aD9aliSu32TQZGwnA6zip6UMUozmXRjXdO/I7BpGnkS/Zdk2JnUU9R1ZnOjylqRGTxsd1/D5PWX9&#10;/nfrXwAAAP//AwBQSwMEFAAGAAgAAAAhAFrTwnLeAAAACQEAAA8AAABkcnMvZG93bnJldi54bWxM&#10;j8FOwzAMhu9IvENkJC5oS5uxapSmE0Jw4cbgwi1rTFuROFWTtWVPjznBybL86ff3V/vFOzHhGPtA&#10;GvJ1BgKpCbanVsP72/NqByImQ9a4QKjhGyPs68uLypQ2zPSK0yG1gkMolkZDl9JQShmbDr2J6zAg&#10;8e0zjN4kXsdW2tHMHO6dVFlWSG964g+dGfCxw+brcPIaiuVpuHm5QzWfGzfRxznPE+ZaX18tD/cg&#10;Ei7pD4ZffVaHmp2O4UQ2CqdBZQWTGlYbdQuCge1WgTjyLHYbkHUl/zeofwAAAP//AwBQSwECLQAU&#10;AAYACAAAACEAtoM4kv4AAADhAQAAEwAAAAAAAAAAAAAAAAAAAAAAW0NvbnRlbnRfVHlwZXNdLnht&#10;bFBLAQItABQABgAIAAAAIQA4/SH/1gAAAJQBAAALAAAAAAAAAAAAAAAAAC8BAABfcmVscy8ucmVs&#10;c1BLAQItABQABgAIAAAAIQCBjMfP7AEAAL8DAAAOAAAAAAAAAAAAAAAAAC4CAABkcnMvZTJvRG9j&#10;LnhtbFBLAQItABQABgAIAAAAIQBa08Jy3gAAAAkBAAAPAAAAAAAAAAAAAAAAAEYEAABkcnMvZG93&#10;bnJldi54bWxQSwUGAAAAAAQABADzAAAAUQUAAAAA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50"/>
                        <w:shd w:val="clear" w:color="auto" w:fill="auto"/>
                        <w:spacing w:after="300"/>
                      </w:pPr>
                      <w:r>
                        <w:rPr>
                          <w:rStyle w:val="5Exact"/>
                          <w:b/>
                          <w:bCs/>
                        </w:rPr>
                        <w:t>1.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 w:line="24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1.1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300" w:line="24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1.2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276" w:line="24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1.3</w:t>
                      </w:r>
                    </w:p>
                    <w:p w:rsidR="00527C1E" w:rsidRDefault="00527C1E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 xml:space="preserve">2. </w:t>
                      </w:r>
                      <w:r>
                        <w:rPr>
                          <w:rStyle w:val="2Exact"/>
                        </w:rPr>
                        <w:t>2.1 2.2 2.3</w:t>
                      </w:r>
                    </w:p>
                    <w:p w:rsidR="00527C1E" w:rsidRDefault="00527C1E">
                      <w:pPr>
                        <w:pStyle w:val="50"/>
                        <w:shd w:val="clear" w:color="auto" w:fill="auto"/>
                        <w:spacing w:after="324" w:line="274" w:lineRule="exact"/>
                      </w:pPr>
                      <w:r>
                        <w:rPr>
                          <w:rStyle w:val="5Exact"/>
                          <w:b/>
                          <w:bCs/>
                        </w:rPr>
                        <w:t>3.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 w:line="24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3.1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58" w:line="24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3.2</w:t>
                      </w:r>
                    </w:p>
                    <w:p w:rsidR="00527C1E" w:rsidRDefault="00527C1E">
                      <w:pPr>
                        <w:pStyle w:val="50"/>
                        <w:shd w:val="clear" w:color="auto" w:fill="auto"/>
                        <w:spacing w:line="547" w:lineRule="exact"/>
                      </w:pPr>
                      <w:r>
                        <w:rPr>
                          <w:rStyle w:val="5Exact"/>
                          <w:b/>
                          <w:bCs/>
                        </w:rPr>
                        <w:t>4.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 w:line="547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4.1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 w:line="547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4.2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27C1E">
        <w:t>УЧЕБНОГОПРЕДМЕТА «Обществознание»</w:t>
      </w:r>
    </w:p>
    <w:p w14:paraId="1725F46C" w14:textId="77777777" w:rsidR="0077193D" w:rsidRDefault="00527C1E">
      <w:pPr>
        <w:pStyle w:val="20"/>
        <w:shd w:val="clear" w:color="auto" w:fill="auto"/>
        <w:spacing w:after="0"/>
        <w:ind w:left="300" w:firstLine="0"/>
        <w:jc w:val="both"/>
      </w:pPr>
      <w:r>
        <w:t>Область применения программы</w:t>
      </w:r>
    </w:p>
    <w:p w14:paraId="261E849D" w14:textId="77777777" w:rsidR="0077193D" w:rsidRDefault="00527C1E">
      <w:pPr>
        <w:pStyle w:val="20"/>
        <w:shd w:val="clear" w:color="auto" w:fill="auto"/>
        <w:spacing w:after="0"/>
        <w:ind w:firstLine="300"/>
      </w:pPr>
      <w:r>
        <w:t>Место учебного предмета в структуре основной профессиональной образовательной программы</w:t>
      </w:r>
    </w:p>
    <w:p w14:paraId="7BD24968" w14:textId="77777777" w:rsidR="0077193D" w:rsidRDefault="00527C1E">
      <w:pPr>
        <w:pStyle w:val="20"/>
        <w:shd w:val="clear" w:color="auto" w:fill="auto"/>
        <w:spacing w:after="0"/>
        <w:ind w:firstLine="300"/>
      </w:pPr>
      <w:r>
        <w:t>Цели освоения учебного предмета в структуре основной профессиональной образовательной программы</w:t>
      </w:r>
    </w:p>
    <w:p w14:paraId="4D571AD5" w14:textId="77777777" w:rsidR="0077193D" w:rsidRDefault="00527C1E">
      <w:pPr>
        <w:pStyle w:val="20"/>
        <w:shd w:val="clear" w:color="auto" w:fill="auto"/>
        <w:spacing w:after="0"/>
        <w:ind w:left="300" w:firstLine="0"/>
        <w:jc w:val="both"/>
      </w:pPr>
      <w:r>
        <w:t>Требования к результатам освоения учебного предмета</w:t>
      </w:r>
    </w:p>
    <w:p w14:paraId="21AD478E" w14:textId="77777777" w:rsidR="0077193D" w:rsidRDefault="00527C1E">
      <w:pPr>
        <w:pStyle w:val="31"/>
        <w:keepNext/>
        <w:keepLines/>
        <w:shd w:val="clear" w:color="auto" w:fill="auto"/>
        <w:ind w:left="300" w:firstLine="0"/>
        <w:jc w:val="both"/>
      </w:pPr>
      <w:bookmarkStart w:id="2" w:name="bookmark5"/>
      <w:r>
        <w:t>СТРУКТУРА И СОДЕРЖАНИЕ УЧЕБНОГО ПРЕДМЕТА</w:t>
      </w:r>
      <w:bookmarkEnd w:id="2"/>
    </w:p>
    <w:p w14:paraId="0F9ED4D3" w14:textId="77777777" w:rsidR="0077193D" w:rsidRDefault="00527C1E">
      <w:pPr>
        <w:pStyle w:val="20"/>
        <w:shd w:val="clear" w:color="auto" w:fill="auto"/>
        <w:spacing w:after="0"/>
        <w:ind w:left="300" w:firstLine="0"/>
        <w:jc w:val="both"/>
      </w:pPr>
      <w:r>
        <w:t>Объем учебного предмета и виды учебной работы</w:t>
      </w:r>
    </w:p>
    <w:p w14:paraId="5B576C01" w14:textId="77777777" w:rsidR="0077193D" w:rsidRDefault="00527C1E">
      <w:pPr>
        <w:pStyle w:val="20"/>
        <w:shd w:val="clear" w:color="auto" w:fill="auto"/>
        <w:spacing w:after="0"/>
        <w:ind w:left="300" w:firstLine="0"/>
        <w:jc w:val="both"/>
      </w:pPr>
      <w:r>
        <w:t>Содержание учебной дисциплины</w:t>
      </w:r>
    </w:p>
    <w:p w14:paraId="43D75BE6" w14:textId="77777777" w:rsidR="0077193D" w:rsidRDefault="00527C1E">
      <w:pPr>
        <w:pStyle w:val="20"/>
        <w:shd w:val="clear" w:color="auto" w:fill="auto"/>
        <w:spacing w:after="0"/>
        <w:ind w:left="300" w:firstLine="0"/>
        <w:jc w:val="both"/>
      </w:pPr>
      <w:r>
        <w:t>Тематическое планирование</w:t>
      </w:r>
    </w:p>
    <w:p w14:paraId="37ED51DC" w14:textId="77777777" w:rsidR="0077193D" w:rsidRDefault="00527C1E">
      <w:pPr>
        <w:pStyle w:val="31"/>
        <w:keepNext/>
        <w:keepLines/>
        <w:shd w:val="clear" w:color="auto" w:fill="auto"/>
        <w:ind w:right="1680" w:firstLine="300"/>
      </w:pPr>
      <w:bookmarkStart w:id="3" w:name="bookmark6"/>
      <w:r>
        <w:t>УСЛОВИЯ РЕАЛИЗАЦИИ ПРОГРАММЫ УЧЕБНОГО ПРЕДМЕТА</w:t>
      </w:r>
      <w:bookmarkEnd w:id="3"/>
    </w:p>
    <w:p w14:paraId="266A2D74" w14:textId="77777777" w:rsidR="0077193D" w:rsidRDefault="00527C1E">
      <w:pPr>
        <w:pStyle w:val="20"/>
        <w:shd w:val="clear" w:color="auto" w:fill="auto"/>
        <w:spacing w:after="0"/>
        <w:ind w:left="300" w:firstLine="0"/>
        <w:jc w:val="both"/>
      </w:pPr>
      <w:r>
        <w:t>Материально-техническое обеспечение учебного предмета</w:t>
      </w:r>
    </w:p>
    <w:p w14:paraId="525E8E63" w14:textId="77777777" w:rsidR="0077193D" w:rsidRDefault="00527C1E">
      <w:pPr>
        <w:pStyle w:val="20"/>
        <w:shd w:val="clear" w:color="auto" w:fill="auto"/>
        <w:spacing w:after="0"/>
        <w:ind w:right="1680" w:firstLine="300"/>
      </w:pPr>
      <w:r>
        <w:t>Учебно-методическое и информационное обеспечение учебного предмета</w:t>
      </w:r>
    </w:p>
    <w:p w14:paraId="10893E3D" w14:textId="77777777" w:rsidR="0077193D" w:rsidRDefault="00527C1E">
      <w:pPr>
        <w:pStyle w:val="31"/>
        <w:keepNext/>
        <w:keepLines/>
        <w:shd w:val="clear" w:color="auto" w:fill="auto"/>
        <w:ind w:right="1680" w:firstLine="300"/>
      </w:pPr>
      <w:bookmarkStart w:id="4" w:name="bookmark7"/>
      <w:r>
        <w:t>КОНТРОЛЬ И ОЦЕНКА РЕЗУЛЬТАТОВ ОСВОЕНИЯ УЧЕБНОГО ПРЕДМЕТА</w:t>
      </w:r>
      <w:bookmarkEnd w:id="4"/>
    </w:p>
    <w:p w14:paraId="7C256E91" w14:textId="77777777" w:rsidR="0077193D" w:rsidRDefault="00527C1E">
      <w:pPr>
        <w:pStyle w:val="20"/>
        <w:shd w:val="clear" w:color="auto" w:fill="auto"/>
        <w:spacing w:after="0"/>
        <w:ind w:right="1680" w:firstLine="300"/>
      </w:pPr>
      <w:r>
        <w:t>Показатели, формы и методы контроля и сценки результатов освоения учебного предмета</w:t>
      </w:r>
    </w:p>
    <w:p w14:paraId="430FAAA9" w14:textId="77777777" w:rsidR="0077193D" w:rsidRDefault="00527C1E">
      <w:pPr>
        <w:pStyle w:val="20"/>
        <w:shd w:val="clear" w:color="auto" w:fill="auto"/>
        <w:spacing w:after="0"/>
        <w:ind w:left="300" w:firstLine="0"/>
        <w:jc w:val="both"/>
        <w:sectPr w:rsidR="0077193D">
          <w:pgSz w:w="11900" w:h="16840"/>
          <w:pgMar w:top="1704" w:right="814" w:bottom="1704" w:left="1629" w:header="0" w:footer="3" w:gutter="0"/>
          <w:cols w:space="720"/>
          <w:noEndnote/>
          <w:docGrid w:linePitch="360"/>
        </w:sectPr>
      </w:pPr>
      <w:r>
        <w:t>Технологическая карта распределения рейтинговых баллов</w:t>
      </w:r>
    </w:p>
    <w:p w14:paraId="4B12E425" w14:textId="0E0B08D2" w:rsidR="0077193D" w:rsidRDefault="00527C1E">
      <w:pPr>
        <w:pStyle w:val="50"/>
        <w:numPr>
          <w:ilvl w:val="0"/>
          <w:numId w:val="2"/>
        </w:numPr>
        <w:shd w:val="clear" w:color="auto" w:fill="auto"/>
        <w:tabs>
          <w:tab w:val="left" w:pos="889"/>
        </w:tabs>
        <w:spacing w:line="332" w:lineRule="exact"/>
        <w:ind w:left="600"/>
      </w:pPr>
      <w:r>
        <w:rPr>
          <w:rStyle w:val="52"/>
          <w:b/>
          <w:bCs/>
        </w:rPr>
        <w:lastRenderedPageBreak/>
        <w:t>паспорт программы учебного</w:t>
      </w:r>
      <w:r w:rsidR="00E2160B">
        <w:rPr>
          <w:rStyle w:val="52"/>
          <w:b/>
          <w:bCs/>
        </w:rPr>
        <w:t xml:space="preserve"> </w:t>
      </w:r>
      <w:r>
        <w:rPr>
          <w:rStyle w:val="52"/>
          <w:b/>
          <w:bCs/>
        </w:rPr>
        <w:t>предмета «</w:t>
      </w:r>
      <w:r>
        <w:rPr>
          <w:rStyle w:val="515pt"/>
          <w:b/>
          <w:bCs/>
        </w:rPr>
        <w:t>Обществознание</w:t>
      </w:r>
      <w:r>
        <w:t>»</w:t>
      </w:r>
    </w:p>
    <w:p w14:paraId="2EC7359C" w14:textId="77777777" w:rsidR="0077193D" w:rsidRDefault="00527C1E">
      <w:pPr>
        <w:pStyle w:val="31"/>
        <w:keepNext/>
        <w:keepLines/>
        <w:numPr>
          <w:ilvl w:val="1"/>
          <w:numId w:val="2"/>
        </w:numPr>
        <w:shd w:val="clear" w:color="auto" w:fill="auto"/>
        <w:tabs>
          <w:tab w:val="left" w:pos="1419"/>
        </w:tabs>
        <w:ind w:firstLine="740"/>
        <w:jc w:val="both"/>
      </w:pPr>
      <w:bookmarkStart w:id="5" w:name="bookmark8"/>
      <w:r>
        <w:t>Область применения программы</w:t>
      </w:r>
      <w:bookmarkEnd w:id="5"/>
    </w:p>
    <w:p w14:paraId="2B60772B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Рабочая программа учебного предмета УПВ.02 «Обществознание» является частью основной профессиональной образовательной программы в соответствии с ФГОС специальности среднего профессионального образования 43.02.14«Гостиничное дело».</w:t>
      </w:r>
    </w:p>
    <w:p w14:paraId="2EC869C4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 xml:space="preserve">Программа предназначена для применения в профессиональных образовательных организациях, реализующих образовательные программы среднего общего образования в пределах освоения программы подготовки специалистов среднего звена на базе основного общего </w:t>
      </w:r>
      <w:proofErr w:type="spellStart"/>
      <w:r>
        <w:t>образованияс</w:t>
      </w:r>
      <w:proofErr w:type="spellEnd"/>
      <w:r>
        <w:t xml:space="preserve"> получением среднего общего образования.</w:t>
      </w:r>
    </w:p>
    <w:p w14:paraId="598E4012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Данная программа учитывает возможность реализации учебного материала и создания специальных условий для обучающихся с ограниченными возможностями здоровья. Программа учитывает возможность реализации учебного материала в формате обучения с применением дистанционных образовательных технологий и электронного обучения (ДОТ и ЭО).</w:t>
      </w:r>
    </w:p>
    <w:p w14:paraId="413CD166" w14:textId="77777777" w:rsidR="0077193D" w:rsidRDefault="00527C1E">
      <w:pPr>
        <w:pStyle w:val="31"/>
        <w:keepNext/>
        <w:keepLines/>
        <w:numPr>
          <w:ilvl w:val="1"/>
          <w:numId w:val="2"/>
        </w:numPr>
        <w:shd w:val="clear" w:color="auto" w:fill="auto"/>
        <w:tabs>
          <w:tab w:val="left" w:pos="1419"/>
        </w:tabs>
        <w:ind w:firstLine="740"/>
        <w:jc w:val="both"/>
      </w:pPr>
      <w:bookmarkStart w:id="6" w:name="bookmark9"/>
      <w:r>
        <w:t>Место учебного предмета в структуре основной профессиональной образовательной программы «Обществознание»</w:t>
      </w:r>
      <w:bookmarkEnd w:id="6"/>
    </w:p>
    <w:p w14:paraId="553A0E3F" w14:textId="77777777" w:rsidR="0077193D" w:rsidRDefault="00527C1E">
      <w:pPr>
        <w:pStyle w:val="20"/>
        <w:shd w:val="clear" w:color="auto" w:fill="auto"/>
        <w:spacing w:after="0"/>
        <w:ind w:left="600" w:firstLine="0"/>
        <w:jc w:val="both"/>
      </w:pPr>
      <w: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14:paraId="2F4158B6" w14:textId="77777777" w:rsidR="0077193D" w:rsidRDefault="00527C1E">
      <w:pPr>
        <w:pStyle w:val="20"/>
        <w:shd w:val="clear" w:color="auto" w:fill="auto"/>
        <w:spacing w:after="0"/>
        <w:ind w:left="600" w:firstLine="0"/>
        <w:jc w:val="both"/>
      </w:pPr>
      <w:r>
        <w:t>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(ИПССЗ) по специальности 43.02.14 «Гостиничное дело».</w:t>
      </w:r>
    </w:p>
    <w:p w14:paraId="78F4FF14" w14:textId="77777777" w:rsidR="0077193D" w:rsidRDefault="00527C1E">
      <w:pPr>
        <w:pStyle w:val="20"/>
        <w:shd w:val="clear" w:color="auto" w:fill="auto"/>
        <w:spacing w:after="0"/>
        <w:ind w:left="600" w:firstLine="0"/>
        <w:jc w:val="both"/>
      </w:pPr>
      <w:r>
        <w:t>В учебном плане ИПССЗ по специальности 43.02.14«Гостиничное дело» место учебной дисциплины — в составе общеобразовательных учебных дисциплин по выбору,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14:paraId="69EA8E9C" w14:textId="77777777" w:rsidR="0077193D" w:rsidRDefault="00527C1E">
      <w:pPr>
        <w:pStyle w:val="20"/>
        <w:numPr>
          <w:ilvl w:val="1"/>
          <w:numId w:val="2"/>
        </w:numPr>
        <w:shd w:val="clear" w:color="auto" w:fill="auto"/>
        <w:tabs>
          <w:tab w:val="left" w:pos="1419"/>
        </w:tabs>
        <w:spacing w:after="0"/>
        <w:ind w:firstLine="740"/>
        <w:jc w:val="both"/>
      </w:pPr>
      <w:proofErr w:type="spellStart"/>
      <w:r>
        <w:rPr>
          <w:rStyle w:val="23"/>
        </w:rPr>
        <w:t>Целямии</w:t>
      </w:r>
      <w:proofErr w:type="spellEnd"/>
      <w:r>
        <w:rPr>
          <w:rStyle w:val="23"/>
        </w:rPr>
        <w:t xml:space="preserve"> задачами </w:t>
      </w:r>
      <w:r>
        <w:t xml:space="preserve">освоения учебного предмета </w:t>
      </w:r>
      <w:r>
        <w:rPr>
          <w:rStyle w:val="23"/>
        </w:rPr>
        <w:t xml:space="preserve">«Обществознание» </w:t>
      </w:r>
      <w:r>
        <w:t>в структуре основной профессиональной образовательной программы является:</w:t>
      </w:r>
    </w:p>
    <w:p w14:paraId="666DE9AF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after="0"/>
        <w:ind w:left="600" w:firstLine="0"/>
        <w:jc w:val="both"/>
      </w:pPr>
      <w: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14:paraId="21AAD7CF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left="600" w:firstLine="0"/>
        <w:jc w:val="both"/>
      </w:pPr>
      <w: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 - нравственной культуры подростка;</w:t>
      </w:r>
    </w:p>
    <w:p w14:paraId="3225F5FE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left="600" w:firstLine="0"/>
        <w:jc w:val="both"/>
      </w:pPr>
      <w:r>
        <w:t>углубление интереса к изучению социально-экономических и политико-правовых дисциплин;</w:t>
      </w:r>
    </w:p>
    <w:p w14:paraId="755AEA49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after="0"/>
        <w:ind w:left="600" w:firstLine="0"/>
        <w:jc w:val="both"/>
      </w:pPr>
      <w:r>
        <w:t>умение получать информацию из различных источников, анализировать, систематизировать ее, делать выводы и прогнозы;</w:t>
      </w:r>
    </w:p>
    <w:p w14:paraId="3BDAEAA1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left="600" w:firstLine="0"/>
      </w:pPr>
      <w: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14:paraId="586802EB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firstLine="600"/>
        <w:jc w:val="both"/>
      </w:pPr>
      <w: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14:paraId="2944E8CF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left="600" w:firstLine="0"/>
        <w:jc w:val="both"/>
      </w:pPr>
      <w:r>
        <w:t>применение полученных знаний и умений в практической деятельности в различных сферах общественной жизни.</w:t>
      </w:r>
    </w:p>
    <w:p w14:paraId="53A41534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left="600" w:firstLine="0"/>
        <w:jc w:val="both"/>
      </w:pPr>
      <w:r>
        <w:t>формирование личностных результатов в соответствии с Программой воспитания;</w:t>
      </w:r>
    </w:p>
    <w:p w14:paraId="58CE5B15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>- формирование основы для общих и профессиональных компетенций в соответствии с ФГОС по специальности среднего профессионального образования 43.02.14«Гостиничное дело</w:t>
      </w:r>
      <w:r>
        <w:rPr>
          <w:rStyle w:val="2105pt"/>
        </w:rPr>
        <w:t>».</w:t>
      </w:r>
    </w:p>
    <w:p w14:paraId="7F8923BE" w14:textId="77777777" w:rsidR="0077193D" w:rsidRDefault="00527C1E">
      <w:pPr>
        <w:pStyle w:val="31"/>
        <w:keepNext/>
        <w:keepLines/>
        <w:shd w:val="clear" w:color="auto" w:fill="auto"/>
        <w:ind w:firstLine="740"/>
        <w:jc w:val="both"/>
      </w:pPr>
      <w:bookmarkStart w:id="7" w:name="bookmark10"/>
      <w:r>
        <w:t>1.4. Требования к результатам освоения учебного предмета</w:t>
      </w:r>
      <w:bookmarkEnd w:id="7"/>
    </w:p>
    <w:p w14:paraId="4B2D3E89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 xml:space="preserve">Результатами освоения программы учебного предмета является формирование личностных, </w:t>
      </w:r>
      <w:proofErr w:type="spellStart"/>
      <w:r>
        <w:t>метапредметных</w:t>
      </w:r>
      <w:proofErr w:type="spellEnd"/>
      <w:r>
        <w:t>, предметных результатов, универсальных учебных действий, подготовка основы для формирования общих и профессиональных компетенций.</w:t>
      </w:r>
    </w:p>
    <w:p w14:paraId="21C4FA31" w14:textId="77777777" w:rsidR="0077193D" w:rsidRDefault="00527C1E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1824"/>
        </w:tabs>
        <w:ind w:firstLine="740"/>
        <w:jc w:val="both"/>
      </w:pPr>
      <w:bookmarkStart w:id="8" w:name="bookmark11"/>
      <w:r>
        <w:lastRenderedPageBreak/>
        <w:t>Личностные результаты (ЛР)согласно ФГОС СОО (</w:t>
      </w:r>
      <w:proofErr w:type="spellStart"/>
      <w:r>
        <w:t>ЛРо</w:t>
      </w:r>
      <w:proofErr w:type="spellEnd"/>
      <w:r>
        <w:t>)должны отражать:</w:t>
      </w:r>
      <w:bookmarkEnd w:id="8"/>
    </w:p>
    <w:p w14:paraId="1CBEFD46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ЛРо1.Российскую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6607273E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ЛРо2.Гражданскую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3B7953EF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ЛРо3. Готовность к служению Отечеству, его защите;</w:t>
      </w:r>
    </w:p>
    <w:p w14:paraId="3895CC92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 xml:space="preserve">ЛРо4.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5D5C139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 xml:space="preserve">ЛРо5.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4628CC9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63BFD621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186AB65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ЛРо8. Нравственное сознание и поведение на основе усвоения общечеловеческих ценностей;</w:t>
      </w:r>
    </w:p>
    <w:p w14:paraId="366A21C0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ЛРо9.Готовность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09D9759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ЛРо10. Эстетическое отношение к миру, включая эстетику быта, научного и технического творчества, спорта, общественных отношений;</w:t>
      </w:r>
    </w:p>
    <w:p w14:paraId="58C3E794" w14:textId="77777777" w:rsidR="0077193D" w:rsidRDefault="00527C1E">
      <w:pPr>
        <w:pStyle w:val="20"/>
        <w:shd w:val="clear" w:color="auto" w:fill="auto"/>
        <w:tabs>
          <w:tab w:val="left" w:pos="5573"/>
        </w:tabs>
        <w:spacing w:after="0"/>
        <w:ind w:firstLine="740"/>
        <w:jc w:val="both"/>
      </w:pPr>
      <w:proofErr w:type="spellStart"/>
      <w:r>
        <w:t>ЛРо</w:t>
      </w:r>
      <w:proofErr w:type="spellEnd"/>
      <w:r>
        <w:t xml:space="preserve">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  <w:r>
        <w:tab/>
        <w:t>курения, употребления алкоголя,</w:t>
      </w:r>
    </w:p>
    <w:p w14:paraId="6E980615" w14:textId="77777777" w:rsidR="0077193D" w:rsidRDefault="00527C1E">
      <w:pPr>
        <w:pStyle w:val="20"/>
        <w:shd w:val="clear" w:color="auto" w:fill="auto"/>
        <w:spacing w:after="0"/>
        <w:ind w:firstLine="0"/>
      </w:pPr>
      <w:r>
        <w:t>наркотиков;</w:t>
      </w:r>
    </w:p>
    <w:p w14:paraId="592E545B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6167034B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 xml:space="preserve">ЛРо14. </w:t>
      </w: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47F64517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ЛРо15. Ответственное отношение к созданию семьи на основе осознанного принятия ценностей семейной жизни.</w:t>
      </w:r>
    </w:p>
    <w:p w14:paraId="4DC54BF6" w14:textId="77777777" w:rsidR="0077193D" w:rsidRDefault="00527C1E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1844"/>
        </w:tabs>
        <w:ind w:firstLine="740"/>
        <w:jc w:val="both"/>
      </w:pPr>
      <w:bookmarkStart w:id="9" w:name="bookmark12"/>
      <w:r>
        <w:t>Личностные результаты согласно Рабочей программе воспитания</w:t>
      </w:r>
      <w:bookmarkEnd w:id="9"/>
    </w:p>
    <w:p w14:paraId="24FFF695" w14:textId="77777777" w:rsidR="0077193D" w:rsidRDefault="00527C1E">
      <w:pPr>
        <w:pStyle w:val="70"/>
        <w:shd w:val="clear" w:color="auto" w:fill="auto"/>
      </w:pPr>
      <w:r>
        <w:t>(</w:t>
      </w:r>
      <w:proofErr w:type="spellStart"/>
      <w:r>
        <w:t>ЛРв</w:t>
      </w:r>
      <w:proofErr w:type="spellEnd"/>
      <w:r>
        <w:t>):</w:t>
      </w:r>
    </w:p>
    <w:p w14:paraId="0AA38048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ЛРв1.Осознающий себя гражданином и защитником великой страны ЛРв2.Проявляющий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14:paraId="3D7D0EF1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 xml:space="preserve">ЛРв3.Соблюдающий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>
        <w:t>девиантным</w:t>
      </w:r>
      <w:proofErr w:type="spellEnd"/>
      <w:r>
        <w:t xml:space="preserve"> поведением. Демонстрирующий неприятие и предупреждающий социально опасное поведение окружающих</w:t>
      </w:r>
    </w:p>
    <w:p w14:paraId="01B303A7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lastRenderedPageBreak/>
        <w:t>ЛРв4.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14:paraId="4B9FD7D0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ЛРв5.Демонстрирующий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</w:r>
    </w:p>
    <w:p w14:paraId="4E271E9B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ЛРв6. Проявляющий уважение к людям старшего поколения и готовность к участию в социальной поддержке и волонтерских движениях</w:t>
      </w:r>
    </w:p>
    <w:p w14:paraId="4DCDFB32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ЛРв7.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722A93AA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ЛРв8.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</w:p>
    <w:p w14:paraId="666FCD2D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 xml:space="preserve">ЛРв9.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t>психоактивных</w:t>
      </w:r>
      <w:proofErr w:type="spellEnd"/>
      <w:r>
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</w:r>
    </w:p>
    <w:p w14:paraId="6A1F3141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ЛРв10. Заботящийся о защите окружающей среды, собственной и чужой безопасности, в том числе цифровой</w:t>
      </w:r>
    </w:p>
    <w:p w14:paraId="49B178C2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proofErr w:type="spellStart"/>
      <w:r>
        <w:t>ЛРв</w:t>
      </w:r>
      <w:proofErr w:type="spellEnd"/>
      <w:r>
        <w:t xml:space="preserve"> 11. Проявляющий уважение к эстетическим ценностям, обладающий основами эстетической культуры</w:t>
      </w:r>
    </w:p>
    <w:p w14:paraId="387284C4" w14:textId="77777777" w:rsidR="0077193D" w:rsidRDefault="00527C1E">
      <w:pPr>
        <w:pStyle w:val="20"/>
        <w:shd w:val="clear" w:color="auto" w:fill="auto"/>
        <w:spacing w:after="0"/>
        <w:ind w:firstLine="740"/>
      </w:pPr>
      <w:r>
        <w:t xml:space="preserve">ЛРв12.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</w:r>
      <w:r>
        <w:rPr>
          <w:rStyle w:val="23"/>
        </w:rPr>
        <w:t>Личностные результаты реализации программы воспитания, определенные отраслевыми требованиями к деловым качествам личности</w:t>
      </w:r>
    </w:p>
    <w:p w14:paraId="1C5C2853" w14:textId="77777777" w:rsidR="0077193D" w:rsidRDefault="00527C1E">
      <w:pPr>
        <w:pStyle w:val="20"/>
        <w:shd w:val="clear" w:color="auto" w:fill="auto"/>
        <w:spacing w:after="0"/>
        <w:ind w:firstLine="740"/>
        <w:jc w:val="both"/>
      </w:pPr>
      <w:r>
        <w:t>ЛРв13.Демонстрирующий профессиональные навыки в сфере сервиса и туризма: социальную открытость, характеризующуюся обширностью, многочисленностью и разнообразием личностных и деловых контактов, осуществляемых с клиентами, партнерами и конкурентами по гостиничному бизнесу; осуществляющий качественный подбор услуг для потребителя, владеющий навыками взаимодействия с клиентами (умение договариваться, вести деловую переписку, соблюдающий нормы этикета), формирующий положительный имидж предприятия.</w:t>
      </w:r>
    </w:p>
    <w:p w14:paraId="1683B8D1" w14:textId="77777777" w:rsidR="0077193D" w:rsidRDefault="00527C1E">
      <w:pPr>
        <w:pStyle w:val="50"/>
        <w:shd w:val="clear" w:color="auto" w:fill="auto"/>
        <w:spacing w:line="274" w:lineRule="exact"/>
      </w:pPr>
      <w:r>
        <w:t xml:space="preserve">Личностные результаты реализации программы воспитания, определенные ключевыми работодателями </w:t>
      </w:r>
      <w:r>
        <w:rPr>
          <w:rStyle w:val="53"/>
        </w:rPr>
        <w:t>(при наличии)</w:t>
      </w:r>
    </w:p>
    <w:p w14:paraId="5655FA66" w14:textId="77777777" w:rsidR="0077193D" w:rsidRDefault="00527C1E">
      <w:pPr>
        <w:pStyle w:val="20"/>
        <w:shd w:val="clear" w:color="auto" w:fill="auto"/>
        <w:spacing w:after="0"/>
        <w:ind w:firstLine="0"/>
        <w:jc w:val="right"/>
        <w:sectPr w:rsidR="0077193D">
          <w:headerReference w:type="default" r:id="rId10"/>
          <w:footerReference w:type="even" r:id="rId11"/>
          <w:footerReference w:type="default" r:id="rId12"/>
          <w:pgSz w:w="11900" w:h="16840"/>
          <w:pgMar w:top="1143" w:right="816" w:bottom="1276" w:left="1666" w:header="0" w:footer="3" w:gutter="0"/>
          <w:cols w:space="720"/>
          <w:noEndnote/>
          <w:docGrid w:linePitch="360"/>
        </w:sectPr>
      </w:pPr>
      <w:proofErr w:type="spellStart"/>
      <w:r>
        <w:t>ЛРв</w:t>
      </w:r>
      <w:proofErr w:type="spellEnd"/>
      <w:r>
        <w:t xml:space="preserve"> 15 Владеющий коммуникативными навыками (умение выявлять потребности клиента, работать в команде), проявляющий доброжелательность, стрессоустойчивость,</w:t>
      </w:r>
    </w:p>
    <w:p w14:paraId="3B73F80B" w14:textId="77777777" w:rsidR="0077193D" w:rsidRDefault="00527C1E">
      <w:pPr>
        <w:pStyle w:val="20"/>
        <w:shd w:val="clear" w:color="auto" w:fill="auto"/>
        <w:spacing w:after="0" w:line="278" w:lineRule="exact"/>
        <w:ind w:firstLine="0"/>
        <w:jc w:val="both"/>
      </w:pPr>
      <w:r>
        <w:lastRenderedPageBreak/>
        <w:t>толерантность, аккуратность, дисциплинированность, профессиональную мобильность, знающий иностранные языки.</w:t>
      </w:r>
    </w:p>
    <w:p w14:paraId="6AFF816E" w14:textId="77777777" w:rsidR="0077193D" w:rsidRDefault="00527C1E">
      <w:pPr>
        <w:pStyle w:val="50"/>
        <w:shd w:val="clear" w:color="auto" w:fill="auto"/>
        <w:spacing w:line="317" w:lineRule="exact"/>
      </w:pPr>
      <w:r>
        <w:t xml:space="preserve">Личностные </w:t>
      </w:r>
      <w:proofErr w:type="spellStart"/>
      <w:r>
        <w:t>результатыреализации</w:t>
      </w:r>
      <w:proofErr w:type="spellEnd"/>
      <w:r>
        <w:t xml:space="preserve"> программы воспитания, определенные </w:t>
      </w:r>
      <w:proofErr w:type="spellStart"/>
      <w:r>
        <w:t>субъектамиобразовательного</w:t>
      </w:r>
      <w:proofErr w:type="spellEnd"/>
      <w:r>
        <w:t xml:space="preserve"> процесса </w:t>
      </w:r>
      <w:r>
        <w:rPr>
          <w:rStyle w:val="514pt"/>
        </w:rPr>
        <w:t>(при наличии)</w:t>
      </w:r>
    </w:p>
    <w:p w14:paraId="67154515" w14:textId="77777777" w:rsidR="0077193D" w:rsidRDefault="00527C1E">
      <w:pPr>
        <w:pStyle w:val="20"/>
        <w:shd w:val="clear" w:color="auto" w:fill="auto"/>
        <w:spacing w:after="304"/>
        <w:ind w:firstLine="600"/>
        <w:jc w:val="both"/>
      </w:pPr>
      <w:r>
        <w:t>ЛРв16.Демонстрирующий пунктуальность, дисциплинированность, аккуратность, коммуникабельность, тактичность, креативность, эстетический подход к делу</w:t>
      </w:r>
    </w:p>
    <w:p w14:paraId="360814AA" w14:textId="77777777" w:rsidR="0077193D" w:rsidRDefault="00527C1E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1828"/>
        </w:tabs>
        <w:spacing w:line="244" w:lineRule="exact"/>
        <w:ind w:firstLine="760"/>
        <w:jc w:val="both"/>
      </w:pPr>
      <w:bookmarkStart w:id="10" w:name="bookmark13"/>
      <w:proofErr w:type="spellStart"/>
      <w:r>
        <w:t>Метапредметные</w:t>
      </w:r>
      <w:proofErr w:type="spellEnd"/>
      <w:r>
        <w:t xml:space="preserve"> результаты (МР):</w:t>
      </w:r>
      <w:bookmarkEnd w:id="10"/>
    </w:p>
    <w:p w14:paraId="6F0D9605" w14:textId="77777777" w:rsidR="0077193D" w:rsidRDefault="00527C1E">
      <w:pPr>
        <w:pStyle w:val="20"/>
        <w:shd w:val="clear" w:color="auto" w:fill="auto"/>
        <w:spacing w:after="0"/>
        <w:ind w:firstLine="760"/>
        <w:jc w:val="both"/>
      </w:pPr>
      <w:r>
        <w:t xml:space="preserve">МР1. </w:t>
      </w:r>
      <w:r>
        <w:rPr>
          <w:rStyle w:val="214pt"/>
        </w:rPr>
        <w:t>У</w:t>
      </w:r>
      <w: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7413CF7" w14:textId="77777777" w:rsidR="0077193D" w:rsidRDefault="00527C1E">
      <w:pPr>
        <w:pStyle w:val="20"/>
        <w:shd w:val="clear" w:color="auto" w:fill="auto"/>
        <w:spacing w:after="0"/>
        <w:ind w:firstLine="760"/>
        <w:jc w:val="both"/>
      </w:pPr>
      <w:r>
        <w:t>МР2.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CCCD960" w14:textId="77777777" w:rsidR="0077193D" w:rsidRDefault="00527C1E">
      <w:pPr>
        <w:pStyle w:val="20"/>
        <w:shd w:val="clear" w:color="auto" w:fill="auto"/>
        <w:spacing w:after="0"/>
        <w:ind w:firstLine="760"/>
        <w:jc w:val="both"/>
      </w:pPr>
      <w:r>
        <w:t xml:space="preserve">МР3. Готовность и способность к самостоятельной </w:t>
      </w:r>
      <w:proofErr w:type="spellStart"/>
      <w:r>
        <w:t>информационно</w:t>
      </w:r>
      <w:r>
        <w:softHyphen/>
        <w:t>познавательной</w:t>
      </w:r>
      <w:proofErr w:type="spellEnd"/>
      <w:r>
        <w:t xml:space="preserve">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14:paraId="79BC0546" w14:textId="77777777" w:rsidR="0077193D" w:rsidRDefault="00527C1E">
      <w:pPr>
        <w:pStyle w:val="20"/>
        <w:shd w:val="clear" w:color="auto" w:fill="auto"/>
        <w:tabs>
          <w:tab w:val="left" w:pos="1828"/>
        </w:tabs>
        <w:spacing w:after="0"/>
        <w:ind w:firstLine="760"/>
        <w:jc w:val="both"/>
      </w:pPr>
      <w:r>
        <w:t>МР4.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</w:t>
      </w:r>
      <w:r>
        <w:tab/>
        <w:t>требований эргономики, техники безопасности, гигиены,</w:t>
      </w:r>
    </w:p>
    <w:p w14:paraId="3D23409F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>ресурсосбережения, правовых и этических норм, норм информационной безопасности;</w:t>
      </w:r>
    </w:p>
    <w:p w14:paraId="0C72E6B6" w14:textId="77777777" w:rsidR="0077193D" w:rsidRDefault="00527C1E">
      <w:pPr>
        <w:pStyle w:val="20"/>
        <w:shd w:val="clear" w:color="auto" w:fill="auto"/>
        <w:spacing w:after="0"/>
        <w:ind w:firstLine="760"/>
        <w:jc w:val="both"/>
      </w:pPr>
      <w:r>
        <w:t>МР5. Умение определять назначение и функции различных социальных, экономических и правовых институтов;</w:t>
      </w:r>
    </w:p>
    <w:p w14:paraId="2F098A84" w14:textId="77777777" w:rsidR="0077193D" w:rsidRDefault="00527C1E">
      <w:pPr>
        <w:pStyle w:val="20"/>
        <w:shd w:val="clear" w:color="auto" w:fill="auto"/>
        <w:spacing w:after="0"/>
        <w:ind w:firstLine="760"/>
        <w:jc w:val="both"/>
      </w:pPr>
      <w:r>
        <w:t>МР6.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C13BED9" w14:textId="77777777" w:rsidR="0077193D" w:rsidRDefault="00527C1E">
      <w:pPr>
        <w:pStyle w:val="20"/>
        <w:shd w:val="clear" w:color="auto" w:fill="auto"/>
        <w:spacing w:after="0"/>
        <w:ind w:firstLine="760"/>
        <w:jc w:val="both"/>
      </w:pPr>
      <w:r>
        <w:t>МР7.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14:paraId="3C8D5CF4" w14:textId="77777777" w:rsidR="0077193D" w:rsidRDefault="00527C1E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1828"/>
        </w:tabs>
        <w:ind w:firstLine="760"/>
        <w:jc w:val="both"/>
      </w:pPr>
      <w:bookmarkStart w:id="11" w:name="bookmark14"/>
      <w:proofErr w:type="spellStart"/>
      <w:r>
        <w:t>Метапредметные</w:t>
      </w:r>
      <w:proofErr w:type="spellEnd"/>
      <w:r>
        <w:t xml:space="preserve"> результаты представлены тремя группами</w:t>
      </w:r>
      <w:bookmarkEnd w:id="11"/>
    </w:p>
    <w:p w14:paraId="1633D97B" w14:textId="77777777" w:rsidR="0077193D" w:rsidRDefault="00527C1E">
      <w:pPr>
        <w:pStyle w:val="50"/>
        <w:shd w:val="clear" w:color="auto" w:fill="auto"/>
        <w:tabs>
          <w:tab w:val="left" w:pos="5587"/>
        </w:tabs>
        <w:spacing w:line="274" w:lineRule="exact"/>
      </w:pPr>
      <w:r>
        <w:t>универсальных учебных действий (УУД):</w:t>
      </w:r>
      <w:r>
        <w:tab/>
        <w:t>регулятивных, познавательных,</w:t>
      </w:r>
    </w:p>
    <w:p w14:paraId="5E2AF92E" w14:textId="77777777" w:rsidR="0077193D" w:rsidRDefault="00527C1E">
      <w:pPr>
        <w:pStyle w:val="50"/>
        <w:shd w:val="clear" w:color="auto" w:fill="auto"/>
        <w:spacing w:line="274" w:lineRule="exact"/>
      </w:pPr>
      <w:r>
        <w:t>коммуникативных</w:t>
      </w:r>
    </w:p>
    <w:p w14:paraId="31A64E13" w14:textId="77777777" w:rsidR="0077193D" w:rsidRDefault="00527C1E">
      <w:pPr>
        <w:pStyle w:val="50"/>
        <w:shd w:val="clear" w:color="auto" w:fill="auto"/>
        <w:spacing w:line="274" w:lineRule="exact"/>
        <w:ind w:firstLine="760"/>
      </w:pPr>
      <w:r>
        <w:t>Регулятивные (</w:t>
      </w:r>
      <w:proofErr w:type="spellStart"/>
      <w:r>
        <w:t>УУДр</w:t>
      </w:r>
      <w:proofErr w:type="spellEnd"/>
      <w:r>
        <w:t>):</w:t>
      </w:r>
    </w:p>
    <w:p w14:paraId="540E0C1D" w14:textId="77777777" w:rsidR="0077193D" w:rsidRDefault="00527C1E">
      <w:pPr>
        <w:pStyle w:val="20"/>
        <w:numPr>
          <w:ilvl w:val="0"/>
          <w:numId w:val="5"/>
        </w:numPr>
        <w:shd w:val="clear" w:color="auto" w:fill="auto"/>
        <w:tabs>
          <w:tab w:val="left" w:pos="1051"/>
        </w:tabs>
        <w:spacing w:after="0"/>
        <w:ind w:firstLine="760"/>
        <w:jc w:val="both"/>
      </w:pPr>
      <w:r>
        <w:t>самостоятельно определять цели, задавать параметры и критерии, по которым можно определить, что цель достигнута</w:t>
      </w:r>
    </w:p>
    <w:p w14:paraId="39F38CE0" w14:textId="77777777" w:rsidR="0077193D" w:rsidRDefault="00527C1E">
      <w:pPr>
        <w:pStyle w:val="20"/>
        <w:numPr>
          <w:ilvl w:val="0"/>
          <w:numId w:val="5"/>
        </w:numPr>
        <w:shd w:val="clear" w:color="auto" w:fill="auto"/>
        <w:tabs>
          <w:tab w:val="left" w:pos="1055"/>
        </w:tabs>
        <w:spacing w:after="0"/>
        <w:ind w:firstLine="760"/>
        <w:jc w:val="both"/>
      </w:pPr>
      <w: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</w:r>
    </w:p>
    <w:p w14:paraId="4F704D22" w14:textId="77777777" w:rsidR="0077193D" w:rsidRDefault="00527C1E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after="0"/>
        <w:ind w:firstLine="760"/>
        <w:jc w:val="both"/>
      </w:pPr>
      <w:r>
        <w:t>ставить и формулировать собственные задачи в образовательной деятельности и жизненных ситуациях</w:t>
      </w:r>
    </w:p>
    <w:p w14:paraId="224BF070" w14:textId="77777777" w:rsidR="0077193D" w:rsidRDefault="00527C1E">
      <w:pPr>
        <w:pStyle w:val="20"/>
        <w:numPr>
          <w:ilvl w:val="0"/>
          <w:numId w:val="5"/>
        </w:numPr>
        <w:shd w:val="clear" w:color="auto" w:fill="auto"/>
        <w:tabs>
          <w:tab w:val="left" w:pos="1051"/>
        </w:tabs>
        <w:spacing w:after="0"/>
        <w:ind w:firstLine="760"/>
        <w:jc w:val="both"/>
      </w:pPr>
      <w:r>
        <w:t>оценивать ресурсы, в том числе время и другие нематериальные ресурсы, необходимые для достижения поставленной цели</w:t>
      </w:r>
    </w:p>
    <w:p w14:paraId="5653BF6B" w14:textId="77777777" w:rsidR="0077193D" w:rsidRDefault="00527C1E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after="0"/>
        <w:ind w:firstLine="760"/>
        <w:jc w:val="both"/>
      </w:pPr>
      <w:r>
        <w:t>выбирать путь достижения цели, планировать решение поставленных задач, оптимизируя материальные и нематериальные затраты</w:t>
      </w:r>
    </w:p>
    <w:p w14:paraId="65E357B1" w14:textId="77777777" w:rsidR="0077193D" w:rsidRDefault="00527C1E">
      <w:pPr>
        <w:pStyle w:val="20"/>
        <w:numPr>
          <w:ilvl w:val="0"/>
          <w:numId w:val="5"/>
        </w:numPr>
        <w:shd w:val="clear" w:color="auto" w:fill="auto"/>
        <w:tabs>
          <w:tab w:val="left" w:pos="1055"/>
        </w:tabs>
        <w:spacing w:after="0"/>
        <w:ind w:firstLine="760"/>
        <w:jc w:val="both"/>
      </w:pPr>
      <w:r>
        <w:t>организовывать эффективный поиск ресурсов, необходимых для достижения поставленной цели</w:t>
      </w:r>
    </w:p>
    <w:p w14:paraId="5DA809C0" w14:textId="77777777" w:rsidR="0077193D" w:rsidRDefault="00527C1E">
      <w:pPr>
        <w:pStyle w:val="20"/>
        <w:numPr>
          <w:ilvl w:val="0"/>
          <w:numId w:val="5"/>
        </w:numPr>
        <w:shd w:val="clear" w:color="auto" w:fill="auto"/>
        <w:tabs>
          <w:tab w:val="left" w:pos="1105"/>
        </w:tabs>
        <w:spacing w:after="0"/>
        <w:ind w:firstLine="760"/>
        <w:jc w:val="both"/>
      </w:pPr>
      <w:r>
        <w:t>сопоставлять полученный результат деятельности с поставленной заранее целью</w:t>
      </w:r>
    </w:p>
    <w:p w14:paraId="128AEC89" w14:textId="77777777" w:rsidR="0077193D" w:rsidRDefault="00527C1E">
      <w:pPr>
        <w:pStyle w:val="50"/>
        <w:shd w:val="clear" w:color="auto" w:fill="auto"/>
        <w:spacing w:line="274" w:lineRule="exact"/>
        <w:ind w:firstLine="760"/>
      </w:pPr>
      <w:r>
        <w:t>Познавательные (</w:t>
      </w:r>
      <w:proofErr w:type="spellStart"/>
      <w:r>
        <w:t>УУДп</w:t>
      </w:r>
      <w:proofErr w:type="spellEnd"/>
      <w:r>
        <w:t>):</w:t>
      </w:r>
    </w:p>
    <w:p w14:paraId="76A0F8D1" w14:textId="77777777" w:rsidR="0077193D" w:rsidRDefault="00527C1E">
      <w:pPr>
        <w:pStyle w:val="20"/>
        <w:numPr>
          <w:ilvl w:val="0"/>
          <w:numId w:val="6"/>
        </w:numPr>
        <w:shd w:val="clear" w:color="auto" w:fill="auto"/>
        <w:tabs>
          <w:tab w:val="left" w:pos="1055"/>
        </w:tabs>
        <w:spacing w:after="0"/>
        <w:ind w:firstLine="760"/>
        <w:jc w:val="both"/>
      </w:pPr>
      <w:r>
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</w:r>
    </w:p>
    <w:p w14:paraId="18765AD8" w14:textId="77777777" w:rsidR="0077193D" w:rsidRDefault="00527C1E">
      <w:pPr>
        <w:pStyle w:val="20"/>
        <w:shd w:val="clear" w:color="auto" w:fill="auto"/>
        <w:spacing w:after="0"/>
        <w:ind w:left="20" w:firstLine="0"/>
        <w:jc w:val="center"/>
        <w:sectPr w:rsidR="0077193D">
          <w:footerReference w:type="even" r:id="rId13"/>
          <w:footerReference w:type="default" r:id="rId14"/>
          <w:pgSz w:w="11900" w:h="16840"/>
          <w:pgMar w:top="1143" w:right="815" w:bottom="1004" w:left="1668" w:header="0" w:footer="3" w:gutter="0"/>
          <w:cols w:space="720"/>
          <w:noEndnote/>
          <w:titlePg/>
          <w:docGrid w:linePitch="360"/>
        </w:sectPr>
      </w:pPr>
      <w:r>
        <w:t>7</w:t>
      </w:r>
    </w:p>
    <w:p w14:paraId="0F87E01F" w14:textId="77777777" w:rsidR="0077193D" w:rsidRDefault="00527C1E">
      <w:pPr>
        <w:pStyle w:val="20"/>
        <w:numPr>
          <w:ilvl w:val="0"/>
          <w:numId w:val="7"/>
        </w:numPr>
        <w:shd w:val="clear" w:color="auto" w:fill="auto"/>
        <w:tabs>
          <w:tab w:val="left" w:pos="1049"/>
        </w:tabs>
        <w:spacing w:after="0"/>
        <w:ind w:firstLine="840"/>
        <w:jc w:val="both"/>
      </w:pPr>
      <w: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</w:t>
      </w:r>
    </w:p>
    <w:p w14:paraId="6AADBBF5" w14:textId="77777777" w:rsidR="0077193D" w:rsidRDefault="00527C1E">
      <w:pPr>
        <w:pStyle w:val="20"/>
        <w:numPr>
          <w:ilvl w:val="0"/>
          <w:numId w:val="7"/>
        </w:numPr>
        <w:shd w:val="clear" w:color="auto" w:fill="auto"/>
        <w:tabs>
          <w:tab w:val="left" w:pos="1059"/>
        </w:tabs>
        <w:spacing w:after="0"/>
        <w:ind w:firstLine="840"/>
        <w:jc w:val="both"/>
      </w:pPr>
      <w:r>
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</w:r>
    </w:p>
    <w:p w14:paraId="261096C6" w14:textId="77777777" w:rsidR="0077193D" w:rsidRDefault="00527C1E">
      <w:pPr>
        <w:pStyle w:val="50"/>
        <w:shd w:val="clear" w:color="auto" w:fill="auto"/>
        <w:spacing w:line="274" w:lineRule="exact"/>
        <w:ind w:firstLine="840"/>
      </w:pPr>
      <w:r>
        <w:t>Коммуникативные (</w:t>
      </w:r>
      <w:proofErr w:type="spellStart"/>
      <w:r>
        <w:t>УУДк</w:t>
      </w:r>
      <w:proofErr w:type="spellEnd"/>
      <w:r>
        <w:t>)</w:t>
      </w:r>
    </w:p>
    <w:p w14:paraId="6574EB91" w14:textId="77777777" w:rsidR="0077193D" w:rsidRDefault="00527C1E">
      <w:pPr>
        <w:pStyle w:val="20"/>
        <w:numPr>
          <w:ilvl w:val="0"/>
          <w:numId w:val="8"/>
        </w:numPr>
        <w:shd w:val="clear" w:color="auto" w:fill="auto"/>
        <w:tabs>
          <w:tab w:val="left" w:pos="1054"/>
        </w:tabs>
        <w:spacing w:after="0"/>
        <w:ind w:firstLine="840"/>
        <w:jc w:val="both"/>
      </w:pPr>
      <w: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</w:r>
    </w:p>
    <w:p w14:paraId="517DF802" w14:textId="77777777" w:rsidR="0077193D" w:rsidRDefault="00527C1E">
      <w:pPr>
        <w:pStyle w:val="20"/>
        <w:numPr>
          <w:ilvl w:val="0"/>
          <w:numId w:val="8"/>
        </w:numPr>
        <w:shd w:val="clear" w:color="auto" w:fill="auto"/>
        <w:tabs>
          <w:tab w:val="left" w:pos="1059"/>
        </w:tabs>
        <w:spacing w:after="0"/>
        <w:ind w:firstLine="840"/>
        <w:jc w:val="both"/>
      </w:pPr>
      <w: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</w:r>
    </w:p>
    <w:p w14:paraId="68A058DD" w14:textId="77777777" w:rsidR="0077193D" w:rsidRDefault="00527C1E">
      <w:pPr>
        <w:pStyle w:val="20"/>
        <w:numPr>
          <w:ilvl w:val="0"/>
          <w:numId w:val="8"/>
        </w:numPr>
        <w:shd w:val="clear" w:color="auto" w:fill="auto"/>
        <w:tabs>
          <w:tab w:val="left" w:pos="1054"/>
        </w:tabs>
        <w:spacing w:after="0"/>
        <w:ind w:firstLine="840"/>
        <w:jc w:val="both"/>
      </w:pPr>
      <w:r>
        <w:t>координировать и выполнять работу в условиях реального, виртуального и комбинированного взаимодействия</w:t>
      </w:r>
    </w:p>
    <w:p w14:paraId="6A7E04F4" w14:textId="77777777" w:rsidR="0077193D" w:rsidRDefault="00527C1E">
      <w:pPr>
        <w:pStyle w:val="20"/>
        <w:numPr>
          <w:ilvl w:val="0"/>
          <w:numId w:val="8"/>
        </w:numPr>
        <w:shd w:val="clear" w:color="auto" w:fill="auto"/>
        <w:tabs>
          <w:tab w:val="left" w:pos="1049"/>
        </w:tabs>
        <w:spacing w:after="0"/>
        <w:ind w:firstLine="840"/>
        <w:jc w:val="both"/>
      </w:pPr>
      <w:r>
        <w:t>развернуто, логично и точно излагать свою точку зрения с использованием адекватных (устных и письменных) языковых средств</w:t>
      </w:r>
    </w:p>
    <w:p w14:paraId="7F90E957" w14:textId="77777777" w:rsidR="0077193D" w:rsidRDefault="00527C1E">
      <w:pPr>
        <w:pStyle w:val="20"/>
        <w:numPr>
          <w:ilvl w:val="0"/>
          <w:numId w:val="8"/>
        </w:numPr>
        <w:shd w:val="clear" w:color="auto" w:fill="auto"/>
        <w:tabs>
          <w:tab w:val="left" w:pos="1064"/>
        </w:tabs>
        <w:spacing w:after="280"/>
        <w:ind w:firstLine="840"/>
        <w:jc w:val="both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7554B39A" w14:textId="77777777" w:rsidR="0077193D" w:rsidRDefault="00527C1E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1949"/>
        </w:tabs>
        <w:ind w:firstLine="840"/>
        <w:jc w:val="both"/>
      </w:pPr>
      <w:bookmarkStart w:id="12" w:name="bookmark15"/>
      <w:r>
        <w:t>Предметные результаты (ПР):</w:t>
      </w:r>
      <w:bookmarkEnd w:id="12"/>
    </w:p>
    <w:p w14:paraId="4D7B04AB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 xml:space="preserve">ПР1. </w:t>
      </w:r>
      <w:proofErr w:type="spellStart"/>
      <w:r>
        <w:t>Сформированность</w:t>
      </w:r>
      <w:proofErr w:type="spellEnd"/>
      <w: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14:paraId="036EF95A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>ПР2.Владение базовым понятийным аппаратом социальных наук;</w:t>
      </w:r>
    </w:p>
    <w:p w14:paraId="5360B461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>ПР3.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3FF4E067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 xml:space="preserve">ПР4. </w:t>
      </w:r>
      <w:proofErr w:type="spellStart"/>
      <w:r>
        <w:t>Сформированность</w:t>
      </w:r>
      <w:proofErr w:type="spellEnd"/>
      <w: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14:paraId="3051B03A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 xml:space="preserve">ПР5. </w:t>
      </w:r>
      <w:proofErr w:type="spellStart"/>
      <w:r>
        <w:t>Сформированность</w:t>
      </w:r>
      <w:proofErr w:type="spellEnd"/>
      <w:r>
        <w:t xml:space="preserve"> представлений о методах познания социальных явлений и процессов;</w:t>
      </w:r>
    </w:p>
    <w:p w14:paraId="48E26E9F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>ПР6. Владение умениями применять полученные знания в повседневной жизни, прогнозировать последствия принимаемых решений;</w:t>
      </w:r>
    </w:p>
    <w:p w14:paraId="31BAA387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 xml:space="preserve">ПР7. </w:t>
      </w:r>
      <w:proofErr w:type="spellStart"/>
      <w:r>
        <w:t>Сформированность</w:t>
      </w:r>
      <w:proofErr w:type="spellEnd"/>
      <w: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60203CBF" w14:textId="77777777" w:rsidR="0077193D" w:rsidRDefault="00527C1E">
      <w:pPr>
        <w:pStyle w:val="50"/>
        <w:shd w:val="clear" w:color="auto" w:fill="auto"/>
        <w:spacing w:line="274" w:lineRule="exact"/>
        <w:ind w:firstLine="840"/>
      </w:pPr>
      <w:r>
        <w:t>В процессе освоения учебного предмета должна быть подготовлена основа для формирования общих и профессиональных компетенций:</w:t>
      </w:r>
    </w:p>
    <w:p w14:paraId="4FC748E6" w14:textId="77777777" w:rsidR="0077193D" w:rsidRDefault="00527C1E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1949"/>
        </w:tabs>
        <w:ind w:firstLine="840"/>
        <w:jc w:val="both"/>
      </w:pPr>
      <w:bookmarkStart w:id="13" w:name="bookmark16"/>
      <w:r>
        <w:t>Перечень общих компетенций:</w:t>
      </w:r>
      <w:bookmarkEnd w:id="13"/>
    </w:p>
    <w:p w14:paraId="2B446D68" w14:textId="77777777" w:rsidR="0077193D" w:rsidRDefault="00527C1E">
      <w:pPr>
        <w:pStyle w:val="a9"/>
        <w:framePr w:w="9586" w:wrap="notBeside" w:vAnchor="text" w:hAnchor="text" w:xAlign="center" w:y="1"/>
        <w:shd w:val="clear" w:color="auto" w:fill="auto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8414"/>
      </w:tblGrid>
      <w:tr w:rsidR="0077193D" w14:paraId="67E76234" w14:textId="77777777">
        <w:trPr>
          <w:trHeight w:hRule="exact" w:val="56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FE0D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Код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03FA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Наименование общих компетенций</w:t>
            </w:r>
          </w:p>
        </w:tc>
      </w:tr>
      <w:tr w:rsidR="0077193D" w14:paraId="1A38947E" w14:textId="77777777">
        <w:trPr>
          <w:trHeight w:hRule="exact" w:val="56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F521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ОК 01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BFC3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7193D" w14:paraId="10D3C9FE" w14:textId="77777777">
        <w:trPr>
          <w:trHeight w:hRule="exact" w:val="56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56192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ОК 02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CCF9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7193D" w14:paraId="2CD197DF" w14:textId="77777777">
        <w:trPr>
          <w:trHeight w:hRule="exact" w:val="56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8C05C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ОК 03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84DE9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7193D" w14:paraId="17DD8950" w14:textId="77777777">
        <w:trPr>
          <w:trHeight w:hRule="exact" w:val="56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C10A3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ОК 04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73A1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7193D" w14:paraId="4E9135E9" w14:textId="77777777">
        <w:trPr>
          <w:trHeight w:hRule="exact" w:val="29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E971A5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ОК 06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9878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Проявлять гражданско-патриотическую позицию, демонстрировать осознанное</w:t>
            </w:r>
          </w:p>
        </w:tc>
      </w:tr>
    </w:tbl>
    <w:p w14:paraId="33CE0CC1" w14:textId="77777777" w:rsidR="0077193D" w:rsidRDefault="0077193D">
      <w:pPr>
        <w:framePr w:w="9586" w:wrap="notBeside" w:vAnchor="text" w:hAnchor="text" w:xAlign="center" w:y="1"/>
        <w:rPr>
          <w:sz w:val="2"/>
          <w:szCs w:val="2"/>
        </w:rPr>
      </w:pPr>
    </w:p>
    <w:p w14:paraId="02CC0B2E" w14:textId="77777777" w:rsidR="0077193D" w:rsidRDefault="0077193D">
      <w:pPr>
        <w:rPr>
          <w:sz w:val="2"/>
          <w:szCs w:val="2"/>
        </w:rPr>
        <w:sectPr w:rsidR="0077193D">
          <w:pgSz w:w="11900" w:h="16840"/>
          <w:pgMar w:top="1043" w:right="631" w:bottom="1422" w:left="154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8414"/>
      </w:tblGrid>
      <w:tr w:rsidR="0077193D" w14:paraId="602D5EBA" w14:textId="77777777">
        <w:trPr>
          <w:trHeight w:hRule="exact" w:val="29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586A0" w14:textId="77777777" w:rsidR="0077193D" w:rsidRDefault="0077193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A9AB1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поведение на основе традиционных общечеловеческих ценностей</w:t>
            </w:r>
          </w:p>
        </w:tc>
      </w:tr>
      <w:tr w:rsidR="0077193D" w14:paraId="2CFC985F" w14:textId="77777777">
        <w:trPr>
          <w:trHeight w:hRule="exact" w:val="56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7EB06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ОК 07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01CC6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7193D" w14:paraId="054F67DD" w14:textId="77777777">
        <w:trPr>
          <w:trHeight w:hRule="exact" w:val="28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E3014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ОК 09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7589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7193D" w14:paraId="4267A087" w14:textId="77777777">
        <w:trPr>
          <w:trHeight w:hRule="exact" w:val="56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0412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ОК 10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16EE1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7193D" w14:paraId="7D5ED502" w14:textId="77777777">
        <w:trPr>
          <w:trHeight w:hRule="exact" w:val="29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863F6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ОК 11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A01A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3A1EB067" w14:textId="77777777" w:rsidR="0077193D" w:rsidRDefault="0077193D">
      <w:pPr>
        <w:framePr w:w="9586" w:wrap="notBeside" w:vAnchor="text" w:hAnchor="text" w:xAlign="center" w:y="1"/>
        <w:rPr>
          <w:sz w:val="2"/>
          <w:szCs w:val="2"/>
        </w:rPr>
      </w:pPr>
    </w:p>
    <w:p w14:paraId="466230DD" w14:textId="77777777" w:rsidR="0077193D" w:rsidRDefault="0077193D">
      <w:pPr>
        <w:rPr>
          <w:sz w:val="2"/>
          <w:szCs w:val="2"/>
        </w:rPr>
      </w:pPr>
    </w:p>
    <w:p w14:paraId="3FF97922" w14:textId="77777777" w:rsidR="0077193D" w:rsidRDefault="00527C1E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902"/>
        </w:tabs>
        <w:spacing w:before="284"/>
        <w:ind w:firstLine="0"/>
        <w:jc w:val="both"/>
      </w:pPr>
      <w:bookmarkStart w:id="14" w:name="bookmark17"/>
      <w:r>
        <w:t>Профильная (профессиональная) направленность учебного предмета</w:t>
      </w:r>
      <w:bookmarkEnd w:id="14"/>
    </w:p>
    <w:p w14:paraId="60A8E7F0" w14:textId="77777777" w:rsidR="0077193D" w:rsidRDefault="00527C1E">
      <w:pPr>
        <w:pStyle w:val="20"/>
        <w:shd w:val="clear" w:color="auto" w:fill="auto"/>
        <w:spacing w:after="0"/>
        <w:ind w:right="260" w:firstLine="840"/>
        <w:jc w:val="both"/>
      </w:pPr>
      <w:r>
        <w:t xml:space="preserve">Освоение учебного предмета </w:t>
      </w:r>
      <w:r>
        <w:rPr>
          <w:rStyle w:val="23"/>
        </w:rPr>
        <w:t xml:space="preserve">«Обществознание» </w:t>
      </w:r>
      <w:proofErr w:type="spellStart"/>
      <w:r>
        <w:t>осуществляетсяс</w:t>
      </w:r>
      <w:proofErr w:type="spellEnd"/>
      <w:r>
        <w:t xml:space="preserve"> учетом получаемой специальности среднего профессионального образования, в связи с чем в его содержание вносится профильная (профессиональная) составляющая в виде профессионально ориентированного раздела и материала, а также выполняемых заданий (плагинов), которые обеспечивают формирование основы или компонентов профессиональных компетенций.</w:t>
      </w:r>
    </w:p>
    <w:p w14:paraId="4AD6D32E" w14:textId="77777777" w:rsidR="0077193D" w:rsidRDefault="00527C1E">
      <w:pPr>
        <w:pStyle w:val="20"/>
        <w:shd w:val="clear" w:color="auto" w:fill="auto"/>
        <w:spacing w:after="584"/>
        <w:ind w:right="260" w:firstLine="0"/>
        <w:jc w:val="both"/>
      </w:pPr>
      <w:r>
        <w:t xml:space="preserve">Профессиональная составляющая учебного предмета заключена в разделах, содержащих </w:t>
      </w:r>
      <w:proofErr w:type="spellStart"/>
      <w:r>
        <w:t>темысвязанные</w:t>
      </w:r>
      <w:proofErr w:type="spellEnd"/>
      <w:r>
        <w:t xml:space="preserve"> с выполнением основных социальных ролей, организации взаимодействия с окружающими людьми и социальными институтами. Важное значение придается формированию базовых социальных компетенций, функциональной общегражданской грамотности.</w:t>
      </w:r>
    </w:p>
    <w:p w14:paraId="2E706241" w14:textId="77777777" w:rsidR="0077193D" w:rsidRDefault="00527C1E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1763"/>
        </w:tabs>
        <w:spacing w:line="244" w:lineRule="exact"/>
        <w:ind w:left="1460" w:firstLine="0"/>
      </w:pPr>
      <w:bookmarkStart w:id="15" w:name="bookmark18"/>
      <w:r>
        <w:t>СТРУКТУРА И СОДЕРЖАНИЕ УЧЕБНОГО ПРЕДМЕТА</w:t>
      </w:r>
      <w:bookmarkEnd w:id="15"/>
    </w:p>
    <w:p w14:paraId="28762996" w14:textId="77777777" w:rsidR="0077193D" w:rsidRDefault="00527C1E">
      <w:pPr>
        <w:pStyle w:val="a9"/>
        <w:framePr w:w="9725" w:wrap="notBeside" w:vAnchor="text" w:hAnchor="text" w:xAlign="center" w:y="1"/>
        <w:shd w:val="clear" w:color="auto" w:fill="auto"/>
        <w:tabs>
          <w:tab w:val="left" w:leader="underscore" w:pos="9365"/>
        </w:tabs>
        <w:spacing w:line="278" w:lineRule="exact"/>
        <w:jc w:val="left"/>
      </w:pPr>
      <w:r>
        <w:t xml:space="preserve">2.1. Объем учебного предмета, виды учебной работы и промежуточной </w:t>
      </w:r>
      <w:r>
        <w:rPr>
          <w:rStyle w:val="aa"/>
          <w:b/>
          <w:bCs/>
        </w:rPr>
        <w:t>аттестации.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6"/>
        <w:gridCol w:w="1949"/>
      </w:tblGrid>
      <w:tr w:rsidR="0077193D" w14:paraId="4F6DED93" w14:textId="77777777">
        <w:trPr>
          <w:trHeight w:hRule="exact" w:val="485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62E64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3080" w:firstLine="0"/>
            </w:pPr>
            <w:r>
              <w:rPr>
                <w:rStyle w:val="25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E966F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right="480" w:firstLine="0"/>
              <w:jc w:val="right"/>
            </w:pPr>
            <w:r>
              <w:rPr>
                <w:rStyle w:val="25"/>
              </w:rPr>
              <w:t>Объем часов</w:t>
            </w:r>
          </w:p>
        </w:tc>
      </w:tr>
      <w:tr w:rsidR="0077193D" w14:paraId="4D4D4C5B" w14:textId="77777777">
        <w:trPr>
          <w:trHeight w:hRule="exact" w:val="283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004A8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  <w:r>
              <w:rPr>
                <w:rStyle w:val="25"/>
              </w:rPr>
              <w:t>Объем обязательных учебных занятий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F7C37" w14:textId="77777777" w:rsidR="0077193D" w:rsidRDefault="0035204B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right="480" w:firstLine="0"/>
              <w:jc w:val="right"/>
            </w:pPr>
            <w:r>
              <w:t>49</w:t>
            </w:r>
          </w:p>
        </w:tc>
      </w:tr>
      <w:tr w:rsidR="0077193D" w14:paraId="73067C65" w14:textId="77777777">
        <w:trPr>
          <w:trHeight w:hRule="exact" w:val="298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71AFF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  <w:r>
              <w:rPr>
                <w:rStyle w:val="24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37D9B" w14:textId="77777777" w:rsidR="0077193D" w:rsidRDefault="0077193D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46A3B50" w14:textId="77777777">
        <w:trPr>
          <w:trHeight w:hRule="exact" w:val="283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F2DC5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  <w:r>
              <w:rPr>
                <w:rStyle w:val="24"/>
              </w:rPr>
              <w:t>теоретические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BBACE" w14:textId="77777777" w:rsidR="0077193D" w:rsidRDefault="0035204B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1200" w:firstLine="0"/>
            </w:pPr>
            <w:r>
              <w:rPr>
                <w:rStyle w:val="25"/>
              </w:rPr>
              <w:t>37</w:t>
            </w:r>
          </w:p>
        </w:tc>
      </w:tr>
      <w:tr w:rsidR="0077193D" w14:paraId="2B157F49" w14:textId="77777777">
        <w:trPr>
          <w:trHeight w:hRule="exact" w:val="293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25B08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  <w:r>
              <w:rPr>
                <w:rStyle w:val="24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1C33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1200" w:firstLine="0"/>
            </w:pPr>
            <w:r>
              <w:rPr>
                <w:rStyle w:val="25"/>
              </w:rPr>
              <w:t>-</w:t>
            </w:r>
          </w:p>
        </w:tc>
      </w:tr>
      <w:tr w:rsidR="0077193D" w14:paraId="07ECC22B" w14:textId="77777777">
        <w:trPr>
          <w:trHeight w:hRule="exact" w:val="298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0D42E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  <w:r>
              <w:rPr>
                <w:rStyle w:val="24"/>
              </w:rPr>
              <w:t>консультации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8EDEE" w14:textId="77777777" w:rsidR="0077193D" w:rsidRDefault="0077193D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1200" w:firstLine="0"/>
            </w:pPr>
          </w:p>
        </w:tc>
      </w:tr>
      <w:tr w:rsidR="0077193D" w14:paraId="71D199DD" w14:textId="77777777">
        <w:trPr>
          <w:trHeight w:hRule="exact" w:val="283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1A505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  <w:r>
              <w:rPr>
                <w:rStyle w:val="24"/>
              </w:rPr>
              <w:t>промежуточная аттестация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4698A" w14:textId="77777777" w:rsidR="0077193D" w:rsidRDefault="0077193D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1200" w:firstLine="0"/>
            </w:pPr>
          </w:p>
        </w:tc>
      </w:tr>
      <w:tr w:rsidR="0077193D" w14:paraId="52A220A1" w14:textId="77777777">
        <w:trPr>
          <w:trHeight w:hRule="exact" w:val="293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89F1C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  <w:r>
              <w:rPr>
                <w:rStyle w:val="25"/>
              </w:rPr>
              <w:t>Самостоятельная работа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CB756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1200" w:firstLine="0"/>
            </w:pPr>
            <w:r>
              <w:rPr>
                <w:rStyle w:val="25"/>
              </w:rPr>
              <w:t>12</w:t>
            </w:r>
          </w:p>
        </w:tc>
      </w:tr>
      <w:tr w:rsidR="0077193D" w14:paraId="5C29AC8B" w14:textId="77777777">
        <w:trPr>
          <w:trHeight w:hRule="exact" w:val="298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A97C8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  <w:r>
              <w:rPr>
                <w:rStyle w:val="24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D9E95" w14:textId="77777777" w:rsidR="0077193D" w:rsidRDefault="0077193D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DC5A1F3" w14:textId="77777777">
        <w:trPr>
          <w:trHeight w:hRule="exact" w:val="283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D3859" w14:textId="77777777" w:rsidR="0077193D" w:rsidRDefault="0077193D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77EBA" w14:textId="77777777" w:rsidR="0077193D" w:rsidRDefault="0077193D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1200" w:firstLine="0"/>
            </w:pPr>
          </w:p>
        </w:tc>
      </w:tr>
      <w:tr w:rsidR="0077193D" w14:paraId="268D0E00" w14:textId="77777777">
        <w:trPr>
          <w:trHeight w:hRule="exact" w:val="298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2D532" w14:textId="77777777" w:rsidR="0077193D" w:rsidRDefault="0077193D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9CAFD" w14:textId="77777777" w:rsidR="0077193D" w:rsidRDefault="0077193D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1200" w:firstLine="0"/>
            </w:pPr>
          </w:p>
        </w:tc>
      </w:tr>
      <w:tr w:rsidR="0077193D" w14:paraId="2C94D149" w14:textId="77777777"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ED16C" w14:textId="77777777" w:rsidR="0077193D" w:rsidRDefault="00527C1E">
            <w:pPr>
              <w:pStyle w:val="20"/>
              <w:framePr w:w="9725" w:wrap="notBeside" w:vAnchor="text" w:hAnchor="text" w:xAlign="center" w:y="1"/>
              <w:shd w:val="clear" w:color="auto" w:fill="auto"/>
              <w:spacing w:after="0" w:line="244" w:lineRule="exact"/>
              <w:ind w:left="700" w:firstLine="0"/>
            </w:pPr>
            <w:r>
              <w:rPr>
                <w:rStyle w:val="25"/>
              </w:rPr>
              <w:t xml:space="preserve">Форма промежуточной </w:t>
            </w:r>
            <w:proofErr w:type="spellStart"/>
            <w:r>
              <w:rPr>
                <w:rStyle w:val="25"/>
              </w:rPr>
              <w:t>аттестации:</w:t>
            </w:r>
            <w:r w:rsidR="0035204B">
              <w:rPr>
                <w:rStyle w:val="25"/>
              </w:rPr>
              <w:t>зачет</w:t>
            </w:r>
            <w:proofErr w:type="spellEnd"/>
          </w:p>
        </w:tc>
      </w:tr>
    </w:tbl>
    <w:p w14:paraId="642DA812" w14:textId="77777777" w:rsidR="0077193D" w:rsidRDefault="0077193D">
      <w:pPr>
        <w:framePr w:w="9725" w:wrap="notBeside" w:vAnchor="text" w:hAnchor="text" w:xAlign="center" w:y="1"/>
        <w:rPr>
          <w:sz w:val="2"/>
          <w:szCs w:val="2"/>
        </w:rPr>
      </w:pPr>
    </w:p>
    <w:p w14:paraId="4695B07A" w14:textId="77777777" w:rsidR="0077193D" w:rsidRDefault="0077193D">
      <w:pPr>
        <w:rPr>
          <w:sz w:val="2"/>
          <w:szCs w:val="2"/>
        </w:rPr>
      </w:pPr>
    </w:p>
    <w:p w14:paraId="77A00E69" w14:textId="77777777" w:rsidR="0077193D" w:rsidRDefault="0077193D">
      <w:pPr>
        <w:rPr>
          <w:sz w:val="2"/>
          <w:szCs w:val="2"/>
        </w:rPr>
        <w:sectPr w:rsidR="0077193D">
          <w:footerReference w:type="even" r:id="rId15"/>
          <w:footerReference w:type="default" r:id="rId16"/>
          <w:footerReference w:type="first" r:id="rId17"/>
          <w:pgSz w:w="11900" w:h="16840"/>
          <w:pgMar w:top="1043" w:right="631" w:bottom="1422" w:left="1544" w:header="0" w:footer="3" w:gutter="0"/>
          <w:cols w:space="720"/>
          <w:noEndnote/>
          <w:titlePg/>
          <w:docGrid w:linePitch="360"/>
        </w:sectPr>
      </w:pPr>
    </w:p>
    <w:p w14:paraId="5255C708" w14:textId="77777777" w:rsidR="0077193D" w:rsidRDefault="00771FF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8F887BB" wp14:editId="517BEAFF">
                <wp:simplePos x="0" y="0"/>
                <wp:positionH relativeFrom="margin">
                  <wp:posOffset>509270</wp:posOffset>
                </wp:positionH>
                <wp:positionV relativeFrom="paragraph">
                  <wp:posOffset>1270</wp:posOffset>
                </wp:positionV>
                <wp:extent cx="7068185" cy="393700"/>
                <wp:effectExtent l="3175" t="1270" r="0" b="0"/>
                <wp:wrapNone/>
                <wp:docPr id="5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18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B44B6" w14:textId="77777777" w:rsidR="00527C1E" w:rsidRDefault="00527C1E">
                            <w:pPr>
                              <w:pStyle w:val="8"/>
                              <w:shd w:val="clear" w:color="auto" w:fill="auto"/>
                            </w:pPr>
                            <w:r>
                              <w:rPr>
                                <w:rStyle w:val="8Exact0"/>
                                <w:b/>
                                <w:bCs/>
                              </w:rPr>
                              <w:t>2.2. Содержание и тематическое планирование по дисциплине «ОБЩЕСТВОЗНАНИЕ»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1" o:spid="_x0000_s1030" type="#_x0000_t202" style="position:absolute;margin-left:40.1pt;margin-top:.1pt;width:556.55pt;height:3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/R7QEAAL8DAAAOAAAAZHJzL2Uyb0RvYy54bWysU1Fv0zAQfkfiP1h+p0k7tpao6TQ2FSGN&#10;gbTxAxzHaSxinzm7Tcqv5+w0ZWNviBfrfD5//r7vzuvrwXTsoNBrsCWfz3LOlJVQa7sr+fen7bsV&#10;Zz4IW4sOrCr5UXl+vXn7Zt27Qi2gha5WyAjE+qJ3JW9DcEWWedkqI/wMnLJ02AAaEWiLu6xG0RO6&#10;6bJFnl9lPWDtEKTynrJ34yHfJPymUTJ8bRqvAutKTtxCWjGtVVyzzVoUOxSu1fJEQ/wDCyO0pUfP&#10;UHciCLZH/QrKaIngoQkzCSaDptFSJQ2kZp7/peaxFU4lLWSOd2eb/P+DlQ+Hb8h0XfLLJWdWGOrR&#10;kxoC+wgDW8yjP73zBZU9OioMA+Wpz0mrd/cgf3hm4bYVdqduEKFvlaiJX7qZPbs64vgIUvVfoKZ3&#10;xD5AAhoaNNE8soMROvXpeO5N5CIpucyvVvPVJWeSzi4+XCzz1LxMFNNthz58UmBYDEqO1PuELg73&#10;PpAOKp1K4mMWtrrrUv87+yJBhTGT2EfCI/UwVEMy6v1kSgX1keQgjFNFv4CCFvAXZz1NVMn9z71A&#10;xVn32ZIlcfymAKegmgJhJV0teeBsDG/DOKZ7h3rXEvJk+g3ZttVJUfR3ZHGiS1OShJ4mOo7h832q&#10;+vPvNr8BAAD//wMAUEsDBBQABgAIAAAAIQA9+/gv2gAAAAcBAAAPAAAAZHJzL2Rvd25yZXYueG1s&#10;TI4xT8MwEIV3JP6DdUgsiDp2paoNcSqEYGGjsLC58ZFE2OcodpPQX891guWkp/f03Vftl+DFhGPq&#10;IxlQqwIEUhNdT62Bj/eX+y2IlC056yOhgR9MsK+vrypbujjTG06H3AqGUCqtgS7noZQyNR0Gm1Zx&#10;QOLuK47BZo5jK91oZ4YHL3VRbGSwPfGHzg741GHzfTgFA5vlebh73aGez42f6POsVEZlzO3N8vgA&#10;IuOS/8Zw0Wd1qNnpGE/kkvAGtoXmpQG+l1bt1msQR2ZrDbKu5H//+hcAAP//AwBQSwECLQAUAAYA&#10;CAAAACEAtoM4kv4AAADhAQAAEwAAAAAAAAAAAAAAAAAAAAAAW0NvbnRlbnRfVHlwZXNdLnhtbFBL&#10;AQItABQABgAIAAAAIQA4/SH/1gAAAJQBAAALAAAAAAAAAAAAAAAAAC8BAABfcmVscy8ucmVsc1BL&#10;AQItABQABgAIAAAAIQAvkw/R7QEAAL8DAAAOAAAAAAAAAAAAAAAAAC4CAABkcnMvZTJvRG9jLnht&#10;bFBLAQItABQABgAIAAAAIQA9+/gv2gAAAAcBAAAPAAAAAAAAAAAAAAAAAEcEAABkcnMvZG93bnJl&#10;di54bWxQSwUGAAAAAAQABADzAAAATgUAAAAA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8"/>
                        <w:shd w:val="clear" w:color="auto" w:fill="auto"/>
                      </w:pPr>
                      <w:r>
                        <w:rPr>
                          <w:rStyle w:val="8Exact0"/>
                          <w:b/>
                          <w:bCs/>
                        </w:rPr>
                        <w:t>2.2. Содержание и тематическое планирование по дисциплине «ОБЩЕСТВОЗНАНИЕ»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19F31F37" wp14:editId="1F014E02">
                <wp:simplePos x="0" y="0"/>
                <wp:positionH relativeFrom="margin">
                  <wp:posOffset>635</wp:posOffset>
                </wp:positionH>
                <wp:positionV relativeFrom="paragraph">
                  <wp:posOffset>179705</wp:posOffset>
                </wp:positionV>
                <wp:extent cx="9399905" cy="5340985"/>
                <wp:effectExtent l="0" t="0" r="1905" b="3810"/>
                <wp:wrapNone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9905" cy="534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50"/>
                              <w:gridCol w:w="8098"/>
                              <w:gridCol w:w="994"/>
                              <w:gridCol w:w="3062"/>
                            </w:tblGrid>
                            <w:tr w:rsidR="00527C1E" w14:paraId="59CD529D" w14:textId="77777777"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7F9B6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left="580" w:firstLine="28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Наименование разделов и тем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5790A3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280" w:firstLine="78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Содержание учебного материала, лабораторные и практические работы, самостоятельная работа обучающихся, курсовая работа (проект),</w:t>
                                  </w:r>
                                </w:p>
                                <w:p w14:paraId="4F88E2D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4"/>
                                    </w:rPr>
                                    <w:t>(если предусмотрены)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7391F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Объём</w:t>
                                  </w:r>
                                </w:p>
                                <w:p w14:paraId="59B4C47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6E116F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1020"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Используемые</w:t>
                                  </w:r>
                                </w:p>
                                <w:p w14:paraId="043ADB8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образовательные</w:t>
                                  </w:r>
                                </w:p>
                                <w:p w14:paraId="610361D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технологии</w:t>
                                  </w:r>
                                </w:p>
                              </w:tc>
                            </w:tr>
                            <w:tr w:rsidR="00527C1E" w14:paraId="3C769176" w14:textId="77777777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4E7454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1560"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758778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4280"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EE304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BE5959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1760"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27C1E" w14:paraId="724C6B64" w14:textId="77777777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B7257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Введение.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246E7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Социальные науки. Специфика объекта их изучения. Методы исследования общества. Значимость социального знания.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AF96B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735B42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Лекция (очно и/или использование образовательной платформы)</w:t>
                                  </w:r>
                                </w:p>
                              </w:tc>
                            </w:tr>
                            <w:tr w:rsidR="00527C1E" w14:paraId="1ACC757B" w14:textId="7777777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1480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C0E2D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3200"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Раздел 1. Начала философских и психологических знаний о человеке и обществе</w:t>
                                  </w:r>
                                </w:p>
                              </w:tc>
                            </w:tr>
                            <w:tr w:rsidR="00527C1E" w14:paraId="50FC5D16" w14:textId="7777777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C3BBE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Тема 1.1.</w:t>
                                  </w:r>
                                </w:p>
                                <w:p w14:paraId="600BC2E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Природа человека,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406CFC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left="2660"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Содержание учебного материала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A1D65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A7A1F1" w14:textId="77777777" w:rsidR="00527C1E" w:rsidRDefault="00527C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7C1E" w14:paraId="5B62D661" w14:textId="77777777">
                              <w:trPr>
                                <w:trHeight w:hRule="exact" w:val="1387"/>
                                <w:jc w:val="center"/>
                              </w:trPr>
                              <w:tc>
                                <w:tcPr>
                                  <w:tcW w:w="26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8BFA3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врожденные и приобретенные качества.</w:t>
                                  </w:r>
                                </w:p>
                              </w:tc>
                              <w:tc>
                                <w:tcPr>
                                  <w:tcW w:w="8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10B1F6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1.Философские представления о человеке.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Философские представления о социальных качествах человека. Философские представления о социальных качествах человека. Науки о человеке. Цель и смысл жизни человека. Духовные ориентиры личности: мораль, ценности, идеалы. Мировоззрение и его роль в жизни человека.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C032A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63AC52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680"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Лекция -</w:t>
                                  </w:r>
                                </w:p>
                                <w:p w14:paraId="24D6B17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визуализация (очно и/или использование образовательной платформы)</w:t>
                                  </w:r>
                                </w:p>
                              </w:tc>
                            </w:tr>
                            <w:tr w:rsidR="00527C1E" w14:paraId="614D534C" w14:textId="77777777">
                              <w:trPr>
                                <w:trHeight w:hRule="exact" w:val="1666"/>
                                <w:jc w:val="center"/>
                              </w:trPr>
                              <w:tc>
                                <w:tcPr>
                                  <w:tcW w:w="26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C73142" w14:textId="77777777" w:rsidR="00527C1E" w:rsidRDefault="00527C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9B9B20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2-</w:t>
                                  </w:r>
                                  <w:proofErr w:type="gramStart"/>
                                  <w:r>
                                    <w:rPr>
                                      <w:rStyle w:val="25"/>
                                    </w:rPr>
                                    <w:t>3.Человек</w:t>
                                  </w:r>
                                  <w:proofErr w:type="gramEnd"/>
                                  <w:r>
                                    <w:rPr>
                                      <w:rStyle w:val="25"/>
                                    </w:rPr>
                                    <w:t xml:space="preserve">, индивид, личность.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Человек, индивид, личность. Природа человека. Человек как продукт биологической, социальной и культурной эволюции.</w:t>
                                  </w:r>
                                </w:p>
                                <w:p w14:paraId="13EEA21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Социализация личности.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Социализация личности. Этапы социализации. Агенты социализации. Самосознание и социальное поведение. Самореализация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CDEC8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F7E78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680"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Лекция -</w:t>
                                  </w:r>
                                </w:p>
                                <w:p w14:paraId="037958B9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визуализация (очно и/или использование образовательной платформы)</w:t>
                                  </w:r>
                                </w:p>
                              </w:tc>
                            </w:tr>
                            <w:tr w:rsidR="00527C1E" w14:paraId="595B7788" w14:textId="77777777">
                              <w:trPr>
                                <w:trHeight w:hRule="exact" w:val="1954"/>
                                <w:jc w:val="center"/>
                              </w:trPr>
                              <w:tc>
                                <w:tcPr>
                                  <w:tcW w:w="26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817D3F" w14:textId="77777777" w:rsidR="00527C1E" w:rsidRDefault="00527C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8AED6A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390"/>
                                      <w:tab w:val="left" w:pos="5400"/>
                                      <w:tab w:val="left" w:pos="6893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4-</w:t>
                                  </w:r>
                                  <w:proofErr w:type="gramStart"/>
                                  <w:r>
                                    <w:rPr>
                                      <w:rStyle w:val="25"/>
                                    </w:rPr>
                                    <w:t>5.Деятельность</w:t>
                                  </w:r>
                                  <w:proofErr w:type="gramEnd"/>
                                  <w:r>
                                    <w:rPr>
                                      <w:rStyle w:val="25"/>
                                    </w:rPr>
                                    <w:tab/>
                                    <w:t xml:space="preserve">человека.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Деятельность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человека: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основные</w:t>
                                  </w:r>
                                </w:p>
                                <w:p w14:paraId="666D3C0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характеристики. Структура деятельности. Виды деятельности. Мотивы деятельности. Творчество. Потребности, способности и интересы. Формирование характера, учет особенностей характера в общении и профессиональной деятельности.</w:t>
                                  </w:r>
                                </w:p>
                                <w:p w14:paraId="07A59CE9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3533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Деятельность и мышление.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Деятельность и мышление. Познание чувственное и рациональное: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ощущение, восприятие, представление,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81567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DFA39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680"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Лекция -</w:t>
                                  </w:r>
                                </w:p>
                                <w:p w14:paraId="1993E24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визуализация (очно и/или использование образовательной платформы)</w:t>
                                  </w:r>
                                </w:p>
                              </w:tc>
                            </w:tr>
                          </w:tbl>
                          <w:p w14:paraId="250584C9" w14:textId="77777777" w:rsidR="00527C1E" w:rsidRDefault="00527C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31F3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margin-left:.05pt;margin-top:14.15pt;width:740.15pt;height:420.5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7X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tMOKkgx490lGjOzGiIDD1GXqVgttDD456hH3os+Wq+ntRflWIi1VD+JbeSimGhpIK8vPNTffk&#10;6oSjDMhm+CAqiEN2WligsZadKR6UAwE69Onp2BuTSwmbyWWSJF6EUQln0WXoJXFkY5B0vt5Lpd9R&#10;0SFjZFhC8y082d8rbdIh6exionFRsLa1Amj52QY4TjsQHK6aM5OG7eePxEvW8ToOnTBYrJ3Qy3Pn&#10;tliFzqLwr6L8Ml+tcv+nieuHacOqinITZtaWH/5Z7w4qn1RxVJcSLasMnElJye1m1Uq0J6Dtwn6H&#10;gpy4uedp2CIAlxeU/CD07oLEKRbxlRMWYeQkV17seH5ylyy8MAnz4pzSPeP03ymhAfoaBdGkpt9y&#10;8+z3mhtJO6ZherSsy3B8dCKp0eCaV7a1mrB2sk9KYdJ/LgW0e260VawR6SRXPW7G6XGY6EbNG1E9&#10;gYSlAIGBTmHygdEI+R2jAaZIhtW3HZEUo/Y9h2dgRs5syNnYzAbhJVzNsMZoMld6Gk27XrJtA8jz&#10;Q7uFp1IwK+LnLA4PDCaD5XKYYmb0nP5br+dZu/wFAAD//wMAUEsDBBQABgAIAAAAIQDRZe7a3AAA&#10;AAgBAAAPAAAAZHJzL2Rvd25yZXYueG1sTI8xb4MwFIT3SvkP1ovUpWoMFCFCMFEUtUu3Jl26OfgV&#10;UOxnhB2g+fU1Uzue7nT3XbmfjWYjDq6zJCDeRMCQaqs6agR8nt+ec2DOS1JSW0IBP+hgX60eSlko&#10;O9EHjiffsFBCrpACWu/7gnNXt2ik29geKXjfdjDSBzk0XA1yCuVG8ySKMm5kR2GhlT0eW6yvp5sR&#10;kM2v/dP7FpPpXuuRvu5x7DEW4nE9H3bAPM7+LwwLfkCHKjBd7I2UY3rRzAtI8hdgi5vmUQrsIiDP&#10;tinwquT/D1S/AAAA//8DAFBLAQItABQABgAIAAAAIQC2gziS/gAAAOEBAAATAAAAAAAAAAAAAAAA&#10;AAAAAABbQ29udGVudF9UeXBlc10ueG1sUEsBAi0AFAAGAAgAAAAhADj9If/WAAAAlAEAAAsAAAAA&#10;AAAAAAAAAAAALwEAAF9yZWxzLy5yZWxzUEsBAi0AFAAGAAgAAAAhAA1c/tewAgAAswUAAA4AAAAA&#10;AAAAAAAAAAAALgIAAGRycy9lMm9Eb2MueG1sUEsBAi0AFAAGAAgAAAAhANFl7trcAAAACA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50"/>
                        <w:gridCol w:w="8098"/>
                        <w:gridCol w:w="994"/>
                        <w:gridCol w:w="3062"/>
                      </w:tblGrid>
                      <w:tr w:rsidR="00527C1E" w14:paraId="59CD529D" w14:textId="77777777"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77F9B6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left="580" w:firstLine="280"/>
                            </w:pPr>
                            <w:r>
                              <w:rPr>
                                <w:rStyle w:val="24"/>
                              </w:rPr>
                              <w:t>Наименование разделов и тем</w:t>
                            </w:r>
                          </w:p>
                        </w:tc>
                        <w:tc>
                          <w:tcPr>
                            <w:tcW w:w="8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5790A3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left="280" w:firstLine="780"/>
                            </w:pPr>
                            <w:r>
                              <w:rPr>
                                <w:rStyle w:val="24"/>
                              </w:rPr>
                              <w:t>Содержание учебного материала, лабораторные и практические работы, самостоятельная работа обучающихся, курсовая работа (проект),</w:t>
                            </w:r>
                          </w:p>
                          <w:p w14:paraId="4F88E2D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rStyle w:val="24"/>
                              </w:rPr>
                              <w:t>(если предусмотрены)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17391F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Объём</w:t>
                            </w:r>
                          </w:p>
                          <w:p w14:paraId="59B4C47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6E116F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left="1020" w:firstLine="0"/>
                            </w:pPr>
                            <w:r>
                              <w:rPr>
                                <w:rStyle w:val="25"/>
                              </w:rPr>
                              <w:t>Используемые</w:t>
                            </w:r>
                          </w:p>
                          <w:p w14:paraId="043ADB8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образовательные</w:t>
                            </w:r>
                          </w:p>
                          <w:p w14:paraId="610361D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технологии</w:t>
                            </w:r>
                          </w:p>
                        </w:tc>
                      </w:tr>
                      <w:tr w:rsidR="00527C1E" w14:paraId="3C769176" w14:textId="77777777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4E7454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1560" w:firstLine="0"/>
                            </w:pPr>
                            <w:r>
                              <w:rPr>
                                <w:rStyle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758778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4280" w:firstLine="0"/>
                            </w:pPr>
                            <w:r>
                              <w:rPr>
                                <w:rStyle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EE304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7BE5959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1760" w:firstLine="0"/>
                            </w:pPr>
                            <w:r>
                              <w:rPr>
                                <w:rStyle w:val="25"/>
                              </w:rPr>
                              <w:t>4</w:t>
                            </w:r>
                          </w:p>
                        </w:tc>
                      </w:tr>
                      <w:tr w:rsidR="00527C1E" w14:paraId="724C6B64" w14:textId="77777777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BB7257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Введение.</w:t>
                            </w:r>
                          </w:p>
                        </w:tc>
                        <w:tc>
                          <w:tcPr>
                            <w:tcW w:w="8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C246E7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Социальные науки. Специфика объекта их изучения. Методы исследования общества. Значимость социального знания.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CAF96B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735B42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Лекция (очно и/или использование образовательной платформы)</w:t>
                            </w:r>
                          </w:p>
                        </w:tc>
                      </w:tr>
                      <w:tr w:rsidR="00527C1E" w14:paraId="1ACC757B" w14:textId="7777777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1480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C0E2D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3200" w:firstLine="0"/>
                            </w:pPr>
                            <w:r>
                              <w:rPr>
                                <w:rStyle w:val="25"/>
                              </w:rPr>
                              <w:t>Раздел 1. Начала философских и психологических знаний о человеке и обществе</w:t>
                            </w:r>
                          </w:p>
                        </w:tc>
                      </w:tr>
                      <w:tr w:rsidR="00527C1E" w14:paraId="50FC5D16" w14:textId="7777777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C3BBE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Тема 1.1.</w:t>
                            </w:r>
                          </w:p>
                          <w:p w14:paraId="600BC2E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300" w:firstLine="0"/>
                            </w:pPr>
                            <w:r>
                              <w:rPr>
                                <w:rStyle w:val="25"/>
                              </w:rPr>
                              <w:t>Природа человека,</w:t>
                            </w:r>
                          </w:p>
                        </w:tc>
                        <w:tc>
                          <w:tcPr>
                            <w:tcW w:w="8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E406CFC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left="2660" w:firstLine="0"/>
                            </w:pPr>
                            <w:r>
                              <w:rPr>
                                <w:rStyle w:val="24"/>
                              </w:rPr>
                              <w:t>Содержание учебного материала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8A1D65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A7A1F1" w14:textId="77777777" w:rsidR="00527C1E" w:rsidRDefault="00527C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7C1E" w14:paraId="5B62D661" w14:textId="77777777">
                        <w:trPr>
                          <w:trHeight w:hRule="exact" w:val="1387"/>
                          <w:jc w:val="center"/>
                        </w:trPr>
                        <w:tc>
                          <w:tcPr>
                            <w:tcW w:w="26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C8BFA3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врожденные и приобретенные качества.</w:t>
                            </w:r>
                          </w:p>
                        </w:tc>
                        <w:tc>
                          <w:tcPr>
                            <w:tcW w:w="8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10B1F65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 xml:space="preserve">1.Философские представления о человеке. </w:t>
                            </w:r>
                            <w:r>
                              <w:rPr>
                                <w:rStyle w:val="24"/>
                              </w:rPr>
                              <w:t>Философские представления о социальных качествах человека. Философские представления о социальных качествах человека. Науки о человеке. Цель и смысл жизни человека. Духовные ориентиры личности: мораль, ценности, идеалы. Мировоззрение и его роль в жизни человека.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2C032A5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63AC52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left="680" w:firstLine="0"/>
                            </w:pPr>
                            <w:r>
                              <w:rPr>
                                <w:rStyle w:val="24"/>
                              </w:rPr>
                              <w:t>Лекция -</w:t>
                            </w:r>
                          </w:p>
                          <w:p w14:paraId="24D6B17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визуализация (очно и/или использование образовательной платформы)</w:t>
                            </w:r>
                          </w:p>
                        </w:tc>
                      </w:tr>
                      <w:tr w:rsidR="00527C1E" w14:paraId="614D534C" w14:textId="77777777">
                        <w:trPr>
                          <w:trHeight w:hRule="exact" w:val="1666"/>
                          <w:jc w:val="center"/>
                        </w:trPr>
                        <w:tc>
                          <w:tcPr>
                            <w:tcW w:w="26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9C73142" w14:textId="77777777" w:rsidR="00527C1E" w:rsidRDefault="00527C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9B9B20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2-</w:t>
                            </w:r>
                            <w:proofErr w:type="gramStart"/>
                            <w:r>
                              <w:rPr>
                                <w:rStyle w:val="25"/>
                              </w:rPr>
                              <w:t>3.Человек</w:t>
                            </w:r>
                            <w:proofErr w:type="gramEnd"/>
                            <w:r>
                              <w:rPr>
                                <w:rStyle w:val="25"/>
                              </w:rPr>
                              <w:t xml:space="preserve">, индивид, личность. </w:t>
                            </w:r>
                            <w:r>
                              <w:rPr>
                                <w:rStyle w:val="24"/>
                              </w:rPr>
                              <w:t>Человек, индивид, личность. Природа человека. Человек как продукт биологической, социальной и культурной эволюции.</w:t>
                            </w:r>
                          </w:p>
                          <w:p w14:paraId="13EEA21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 xml:space="preserve">Социализация личности. </w:t>
                            </w:r>
                            <w:r>
                              <w:rPr>
                                <w:rStyle w:val="24"/>
                              </w:rPr>
                              <w:t>Социализация личности. Этапы социализации. Агенты социализации. Самосознание и социальное поведение. Самореализация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4CDEC8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AF7E78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left="680" w:firstLine="0"/>
                            </w:pPr>
                            <w:r>
                              <w:rPr>
                                <w:rStyle w:val="24"/>
                              </w:rPr>
                              <w:t>Лекция -</w:t>
                            </w:r>
                          </w:p>
                          <w:p w14:paraId="037958B9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визуализация (очно и/или использование образовательной платформы)</w:t>
                            </w:r>
                          </w:p>
                        </w:tc>
                      </w:tr>
                      <w:tr w:rsidR="00527C1E" w14:paraId="595B7788" w14:textId="77777777">
                        <w:trPr>
                          <w:trHeight w:hRule="exact" w:val="1954"/>
                          <w:jc w:val="center"/>
                        </w:trPr>
                        <w:tc>
                          <w:tcPr>
                            <w:tcW w:w="26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817D3F" w14:textId="77777777" w:rsidR="00527C1E" w:rsidRDefault="00527C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8AED6A4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2390"/>
                                <w:tab w:val="left" w:pos="5400"/>
                                <w:tab w:val="left" w:pos="6893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4-</w:t>
                            </w:r>
                            <w:proofErr w:type="gramStart"/>
                            <w:r>
                              <w:rPr>
                                <w:rStyle w:val="25"/>
                              </w:rPr>
                              <w:t>5.Деятельность</w:t>
                            </w:r>
                            <w:proofErr w:type="gramEnd"/>
                            <w:r>
                              <w:rPr>
                                <w:rStyle w:val="25"/>
                              </w:rPr>
                              <w:tab/>
                              <w:t xml:space="preserve">человека. </w:t>
                            </w:r>
                            <w:r>
                              <w:rPr>
                                <w:rStyle w:val="24"/>
                              </w:rPr>
                              <w:t>Деятельность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человека: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основные</w:t>
                            </w:r>
                          </w:p>
                          <w:p w14:paraId="666D3C0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характеристики. Структура деятельности. Виды деятельности. Мотивы деятельности. Творчество. Потребности, способности и интересы. Формирование характера, учет особенностей характера в общении и профессиональной деятельности.</w:t>
                            </w:r>
                          </w:p>
                          <w:p w14:paraId="07A59CE9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3533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 xml:space="preserve">Деятельность и мышление. </w:t>
                            </w:r>
                            <w:r>
                              <w:rPr>
                                <w:rStyle w:val="24"/>
                              </w:rPr>
                              <w:t>Деятельность и мышление. Познание чувственное и рациональное: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ощущение, восприятие, представление,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781567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DFA39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left="680" w:firstLine="0"/>
                            </w:pPr>
                            <w:r>
                              <w:rPr>
                                <w:rStyle w:val="24"/>
                              </w:rPr>
                              <w:t>Лекция -</w:t>
                            </w:r>
                          </w:p>
                          <w:p w14:paraId="1993E24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визуализация (очно и/или использование образовательной платформы)</w:t>
                            </w:r>
                          </w:p>
                        </w:tc>
                      </w:tr>
                    </w:tbl>
                    <w:p w14:paraId="250584C9" w14:textId="77777777" w:rsidR="00527C1E" w:rsidRDefault="00527C1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16588" w14:textId="77777777" w:rsidR="0077193D" w:rsidRDefault="0077193D">
      <w:pPr>
        <w:spacing w:line="360" w:lineRule="exact"/>
      </w:pPr>
    </w:p>
    <w:p w14:paraId="7960F442" w14:textId="77777777" w:rsidR="0077193D" w:rsidRDefault="0077193D">
      <w:pPr>
        <w:spacing w:line="360" w:lineRule="exact"/>
      </w:pPr>
    </w:p>
    <w:p w14:paraId="178790B9" w14:textId="77777777" w:rsidR="0077193D" w:rsidRDefault="0077193D">
      <w:pPr>
        <w:spacing w:line="360" w:lineRule="exact"/>
      </w:pPr>
    </w:p>
    <w:p w14:paraId="46C7CFB7" w14:textId="77777777" w:rsidR="0077193D" w:rsidRDefault="0077193D">
      <w:pPr>
        <w:spacing w:line="360" w:lineRule="exact"/>
      </w:pPr>
    </w:p>
    <w:p w14:paraId="7A787665" w14:textId="77777777" w:rsidR="0077193D" w:rsidRDefault="0077193D">
      <w:pPr>
        <w:spacing w:line="360" w:lineRule="exact"/>
      </w:pPr>
    </w:p>
    <w:p w14:paraId="7A62F580" w14:textId="77777777" w:rsidR="0077193D" w:rsidRDefault="0077193D">
      <w:pPr>
        <w:spacing w:line="360" w:lineRule="exact"/>
      </w:pPr>
    </w:p>
    <w:p w14:paraId="41713699" w14:textId="77777777" w:rsidR="0077193D" w:rsidRDefault="0077193D">
      <w:pPr>
        <w:spacing w:line="360" w:lineRule="exact"/>
      </w:pPr>
    </w:p>
    <w:p w14:paraId="2F48523E" w14:textId="77777777" w:rsidR="0077193D" w:rsidRDefault="0077193D">
      <w:pPr>
        <w:spacing w:line="360" w:lineRule="exact"/>
      </w:pPr>
    </w:p>
    <w:p w14:paraId="0487D305" w14:textId="77777777" w:rsidR="0077193D" w:rsidRDefault="0077193D">
      <w:pPr>
        <w:spacing w:line="360" w:lineRule="exact"/>
      </w:pPr>
    </w:p>
    <w:p w14:paraId="69B706A9" w14:textId="77777777" w:rsidR="0077193D" w:rsidRDefault="0077193D">
      <w:pPr>
        <w:spacing w:line="360" w:lineRule="exact"/>
      </w:pPr>
    </w:p>
    <w:p w14:paraId="2D8762CE" w14:textId="77777777" w:rsidR="0077193D" w:rsidRDefault="0077193D">
      <w:pPr>
        <w:spacing w:line="360" w:lineRule="exact"/>
      </w:pPr>
    </w:p>
    <w:p w14:paraId="3DE63168" w14:textId="77777777" w:rsidR="0077193D" w:rsidRDefault="0077193D">
      <w:pPr>
        <w:spacing w:line="360" w:lineRule="exact"/>
      </w:pPr>
    </w:p>
    <w:p w14:paraId="430241F1" w14:textId="77777777" w:rsidR="0077193D" w:rsidRDefault="0077193D">
      <w:pPr>
        <w:spacing w:line="360" w:lineRule="exact"/>
      </w:pPr>
    </w:p>
    <w:p w14:paraId="48A88840" w14:textId="77777777" w:rsidR="0077193D" w:rsidRDefault="0077193D">
      <w:pPr>
        <w:spacing w:line="360" w:lineRule="exact"/>
      </w:pPr>
    </w:p>
    <w:p w14:paraId="047FE6F4" w14:textId="77777777" w:rsidR="0077193D" w:rsidRDefault="0077193D">
      <w:pPr>
        <w:spacing w:line="360" w:lineRule="exact"/>
      </w:pPr>
    </w:p>
    <w:p w14:paraId="39CBE11A" w14:textId="77777777" w:rsidR="0077193D" w:rsidRDefault="0077193D">
      <w:pPr>
        <w:spacing w:line="360" w:lineRule="exact"/>
      </w:pPr>
    </w:p>
    <w:p w14:paraId="5D8780B4" w14:textId="77777777" w:rsidR="0077193D" w:rsidRDefault="0077193D">
      <w:pPr>
        <w:spacing w:line="360" w:lineRule="exact"/>
      </w:pPr>
    </w:p>
    <w:p w14:paraId="32616690" w14:textId="77777777" w:rsidR="0077193D" w:rsidRDefault="0077193D">
      <w:pPr>
        <w:spacing w:line="360" w:lineRule="exact"/>
      </w:pPr>
    </w:p>
    <w:p w14:paraId="5DA86EBD" w14:textId="77777777" w:rsidR="0077193D" w:rsidRDefault="0077193D">
      <w:pPr>
        <w:spacing w:line="360" w:lineRule="exact"/>
      </w:pPr>
    </w:p>
    <w:p w14:paraId="21AD2CFE" w14:textId="77777777" w:rsidR="0077193D" w:rsidRDefault="0077193D">
      <w:pPr>
        <w:spacing w:line="360" w:lineRule="exact"/>
      </w:pPr>
    </w:p>
    <w:p w14:paraId="0BA3C812" w14:textId="77777777" w:rsidR="0077193D" w:rsidRDefault="0077193D">
      <w:pPr>
        <w:spacing w:line="360" w:lineRule="exact"/>
      </w:pPr>
    </w:p>
    <w:p w14:paraId="253F0C12" w14:textId="77777777" w:rsidR="0077193D" w:rsidRDefault="0077193D">
      <w:pPr>
        <w:spacing w:line="360" w:lineRule="exact"/>
      </w:pPr>
    </w:p>
    <w:p w14:paraId="7EBEC47C" w14:textId="77777777" w:rsidR="0077193D" w:rsidRDefault="0077193D">
      <w:pPr>
        <w:spacing w:line="371" w:lineRule="exact"/>
      </w:pPr>
    </w:p>
    <w:p w14:paraId="7784C0DB" w14:textId="77777777" w:rsidR="0077193D" w:rsidRDefault="0077193D">
      <w:pPr>
        <w:rPr>
          <w:sz w:val="2"/>
          <w:szCs w:val="2"/>
        </w:rPr>
        <w:sectPr w:rsidR="0077193D">
          <w:pgSz w:w="16840" w:h="11900" w:orient="landscape"/>
          <w:pgMar w:top="1695" w:right="1018" w:bottom="1254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8098"/>
        <w:gridCol w:w="994"/>
        <w:gridCol w:w="3062"/>
      </w:tblGrid>
      <w:tr w:rsidR="0077193D" w14:paraId="6DC5274D" w14:textId="77777777">
        <w:trPr>
          <w:trHeight w:hRule="exact" w:val="293"/>
          <w:jc w:val="center"/>
        </w:trPr>
        <w:tc>
          <w:tcPr>
            <w:tcW w:w="26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AE77C7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F5C5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понятие, суждение, умозаключение.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55CE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9DCB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4FD7C692" w14:textId="77777777">
        <w:trPr>
          <w:trHeight w:hRule="exact" w:val="139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81B879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ECB6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 xml:space="preserve">6-7. Выбор профессии. </w:t>
            </w:r>
            <w:r>
              <w:rPr>
                <w:rStyle w:val="24"/>
              </w:rPr>
              <w:t>Основные виды профессиональной деятельности. Выбор профессии. Профессиональное самоопределение.</w:t>
            </w:r>
          </w:p>
          <w:p w14:paraId="771E194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 xml:space="preserve">Свобода человека. </w:t>
            </w:r>
            <w:r>
              <w:rPr>
                <w:rStyle w:val="24"/>
              </w:rPr>
              <w:t>Свобода человека и ее ограничители. Свобода и ответственность. Выбор и ответственность за его последствия. Свободное общество. Гражданские качества личности.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C207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567B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376B840A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99DA4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164C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 xml:space="preserve">8-9. Социальное развитие. </w:t>
            </w:r>
            <w:r>
              <w:rPr>
                <w:rStyle w:val="24"/>
              </w:rPr>
              <w:t>Человек в группе. Многообразие мира общения. Межличностное общение и взаимодействие. Социальные процессы в современной России.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536E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9519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742252F7" w14:textId="77777777">
        <w:trPr>
          <w:trHeight w:hRule="exact" w:val="1387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B55557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7BF0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 xml:space="preserve">10-11 Молодежная среда и ее проблемы. </w:t>
            </w:r>
            <w:r>
              <w:rPr>
                <w:rStyle w:val="24"/>
              </w:rPr>
              <w:t>Молодежь как социальная группа.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9246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62C6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1319F53" w14:textId="77777777">
        <w:trPr>
          <w:trHeight w:hRule="exact" w:val="840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D5CEFB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59C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5"/>
              </w:rPr>
              <w:t>Самостоятельная работа</w:t>
            </w:r>
          </w:p>
          <w:p w14:paraId="69EA5AD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4"/>
              </w:rPr>
              <w:t>- решение отдельных ситуативных кейсов с учетом личного социального опыта студентов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CC5F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4AF3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Проработка кейса юферса.</w:t>
            </w:r>
          </w:p>
        </w:tc>
      </w:tr>
      <w:tr w:rsidR="0077193D" w14:paraId="2961496D" w14:textId="77777777">
        <w:trPr>
          <w:trHeight w:hRule="exact" w:val="283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A19A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Тема 1.2. Общество как сложная система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7081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660" w:firstLine="0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E2DD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0DED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4331790B" w14:textId="77777777">
        <w:trPr>
          <w:trHeight w:hRule="exact" w:val="139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AAF58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5872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 xml:space="preserve">1.Общество как сложная динамическая система. </w:t>
            </w:r>
            <w:r>
              <w:rPr>
                <w:rStyle w:val="24"/>
              </w:rPr>
              <w:t>Представление об обществе как сложной динамичной системе. Общество как совместная жизнедеятельность людей. Подсистемы и элементы общества. Специфика общественных отношений. Общество и природа. Общество и культура. Противоречивость воздействия людей на природную среду.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C83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4F40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70289F08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D7B0E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69CA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2.</w:t>
            </w:r>
            <w:r>
              <w:rPr>
                <w:rStyle w:val="25"/>
              </w:rPr>
              <w:t xml:space="preserve">Социальные институты. </w:t>
            </w:r>
            <w:r>
              <w:rPr>
                <w:rStyle w:val="24"/>
              </w:rPr>
              <w:t>Основные институты общества: институт семьи и брака, политические институты, экономические институты, институты образования, науки и культуры, институт религии. Функции социальных институтов.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59BD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7B49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42D60BA4" w14:textId="77777777">
        <w:trPr>
          <w:trHeight w:hRule="exact" w:val="1123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69F85B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699E0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3-</w:t>
            </w:r>
            <w:proofErr w:type="gramStart"/>
            <w:r>
              <w:rPr>
                <w:rStyle w:val="25"/>
              </w:rPr>
              <w:t>4.Цивилизация</w:t>
            </w:r>
            <w:proofErr w:type="gramEnd"/>
            <w:r>
              <w:rPr>
                <w:rStyle w:val="25"/>
              </w:rPr>
              <w:t xml:space="preserve"> и формация. </w:t>
            </w:r>
            <w:r>
              <w:rPr>
                <w:rStyle w:val="24"/>
              </w:rPr>
              <w:t>Цивилизация и формация. Типология обществ. Общество: традиционное, индустриальное, постиндустриальное (информационное) и его основные признаки.</w:t>
            </w:r>
          </w:p>
          <w:p w14:paraId="23E0BD7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 xml:space="preserve">Эволюция и революция. </w:t>
            </w:r>
            <w:r>
              <w:rPr>
                <w:rStyle w:val="24"/>
              </w:rPr>
              <w:t>Эволюция и революция как формы социального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0BA1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10CD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</w:tbl>
    <w:p w14:paraId="28895843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380BD955" w14:textId="77777777" w:rsidR="0077193D" w:rsidRDefault="007719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8098"/>
        <w:gridCol w:w="994"/>
        <w:gridCol w:w="3062"/>
      </w:tblGrid>
      <w:tr w:rsidR="0077193D" w14:paraId="0C1EA526" w14:textId="77777777">
        <w:trPr>
          <w:trHeight w:hRule="exact" w:val="883"/>
          <w:jc w:val="center"/>
        </w:trPr>
        <w:tc>
          <w:tcPr>
            <w:tcW w:w="26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9D674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0AB2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изменения. Понятие прогресса и регресса. Общественный прогресс и регресс. Критерии общественного прогресса. Критерии социального прогресса.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290C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99A3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733ED57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B262DF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C41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 xml:space="preserve">4. Глобализация современного общества. </w:t>
            </w:r>
            <w:proofErr w:type="spellStart"/>
            <w:r>
              <w:rPr>
                <w:rStyle w:val="24"/>
              </w:rPr>
              <w:t>Многовариантность</w:t>
            </w:r>
            <w:proofErr w:type="spellEnd"/>
            <w:r>
              <w:rPr>
                <w:rStyle w:val="24"/>
              </w:rPr>
              <w:t xml:space="preserve"> общественного развития. Особенности современного мира. Целостность и противоречивость современного мира. Процессы глобализации.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AF10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DCD2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34DB05BA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2507D5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A5F6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 xml:space="preserve">5.Глобальные проблемы человечества. </w:t>
            </w:r>
            <w:r>
              <w:rPr>
                <w:rStyle w:val="24"/>
              </w:rPr>
              <w:t>Глобальные проблемы. Проблема Севера и Юга. Современные войны, их опасность для человечества. Терроризм как важнейшая угроза современной цивилизации. Экологическая проблема. Демографическая проблема.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BCBC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4D8B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221050A1" w14:textId="77777777">
        <w:trPr>
          <w:trHeight w:hRule="exact" w:val="56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778636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4B70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Самостоятельная работа: проработка ситуационных задач по данной теме используя дополнительную литературу.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F947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E6C6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Проработка кейсов юферса</w:t>
            </w:r>
          </w:p>
        </w:tc>
      </w:tr>
      <w:tr w:rsidR="0077193D" w14:paraId="6C44240D" w14:textId="77777777">
        <w:trPr>
          <w:trHeight w:hRule="exact" w:val="288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1FB5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4000" w:firstLine="0"/>
            </w:pPr>
            <w:r>
              <w:rPr>
                <w:rStyle w:val="25"/>
              </w:rPr>
              <w:t>Раздел 2. Основы знаний о духовной культуре человека и общества</w:t>
            </w:r>
          </w:p>
        </w:tc>
      </w:tr>
      <w:tr w:rsidR="0077193D" w14:paraId="7D5CB10B" w14:textId="77777777">
        <w:trPr>
          <w:trHeight w:hRule="exact" w:val="288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7F2B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left="1140" w:firstLine="0"/>
            </w:pPr>
            <w:r>
              <w:rPr>
                <w:rStyle w:val="25"/>
              </w:rPr>
              <w:t>Тема 2.1.</w:t>
            </w:r>
          </w:p>
          <w:p w14:paraId="509666C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Духовная культура личности и общества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1275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660" w:firstLine="0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F596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47BC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140D05DD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00DE97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840C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 xml:space="preserve">1-2. Культура и духовная жизнь общества. </w:t>
            </w:r>
            <w:r>
              <w:rPr>
                <w:rStyle w:val="24"/>
              </w:rPr>
              <w:t>Понятие о культуре и субкультуре. Формирование ценностных установок, идеалов, нравственных ориентиров. Взаимодействие и взаимосвязь различных культур. Государственные гарантии свободы доступа к культурным ценностям.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66F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0ABD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364FB5D7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6AFF3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8CDC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3-</w:t>
            </w:r>
            <w:proofErr w:type="gramStart"/>
            <w:r>
              <w:rPr>
                <w:rStyle w:val="25"/>
              </w:rPr>
              <w:t>4.Многообразие</w:t>
            </w:r>
            <w:proofErr w:type="gramEnd"/>
            <w:r>
              <w:rPr>
                <w:rStyle w:val="25"/>
              </w:rPr>
              <w:t xml:space="preserve"> культур. </w:t>
            </w:r>
            <w:r>
              <w:rPr>
                <w:rStyle w:val="24"/>
              </w:rPr>
              <w:t>Культура народная, массовая и элитарная. Экранная культура - продукт информационного общества. Учреждения культуры.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A1BB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6E51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1CDD2991" w14:textId="77777777">
        <w:trPr>
          <w:trHeight w:hRule="exact" w:val="283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FD71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5"/>
              </w:rPr>
              <w:t>Тема 2.2. Наука и образование в современном мире.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A787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660" w:firstLine="0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C96D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A57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58357581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90570C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84A1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1-</w:t>
            </w:r>
            <w:proofErr w:type="gramStart"/>
            <w:r>
              <w:rPr>
                <w:rStyle w:val="25"/>
              </w:rPr>
              <w:t>2.Познание</w:t>
            </w:r>
            <w:proofErr w:type="gramEnd"/>
            <w:r>
              <w:rPr>
                <w:rStyle w:val="25"/>
              </w:rPr>
              <w:t xml:space="preserve"> и знание. </w:t>
            </w:r>
            <w:r>
              <w:rPr>
                <w:rStyle w:val="24"/>
              </w:rPr>
              <w:t xml:space="preserve">Познание и знания. Понятие истины, ее критерии. Особенности научного мышления. </w:t>
            </w:r>
            <w:r>
              <w:rPr>
                <w:rStyle w:val="25"/>
              </w:rPr>
              <w:t>Многообразие человеческого знания</w:t>
            </w:r>
            <w:r>
              <w:rPr>
                <w:rStyle w:val="24"/>
              </w:rPr>
              <w:t>. Виды человеческих знаний.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023F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05DA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62A7F949" w14:textId="77777777">
        <w:trPr>
          <w:trHeight w:hRule="exact" w:val="850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E9CBA7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68DD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3-</w:t>
            </w:r>
            <w:proofErr w:type="gramStart"/>
            <w:r>
              <w:rPr>
                <w:rStyle w:val="25"/>
              </w:rPr>
              <w:t>4.Наука</w:t>
            </w:r>
            <w:proofErr w:type="gramEnd"/>
            <w:r>
              <w:rPr>
                <w:rStyle w:val="24"/>
              </w:rPr>
              <w:t>. Наука. Естественные и социально-гуманитарные науки. Значимость труда ученого, его особенности. Ответственность ученого перед обществом.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AE6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F25B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</w:t>
            </w:r>
          </w:p>
        </w:tc>
      </w:tr>
    </w:tbl>
    <w:p w14:paraId="61134ABF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3C276A70" w14:textId="77777777" w:rsidR="0077193D" w:rsidRDefault="007719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8098"/>
        <w:gridCol w:w="994"/>
        <w:gridCol w:w="3062"/>
      </w:tblGrid>
      <w:tr w:rsidR="0077193D" w14:paraId="194D0FB6" w14:textId="77777777">
        <w:trPr>
          <w:trHeight w:hRule="exact" w:val="360"/>
          <w:jc w:val="center"/>
        </w:trPr>
        <w:tc>
          <w:tcPr>
            <w:tcW w:w="26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F2B177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0F73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8ECE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4E6F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платформы)</w:t>
            </w:r>
          </w:p>
        </w:tc>
      </w:tr>
      <w:tr w:rsidR="0077193D" w14:paraId="1A8757E0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607044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FAE8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5.Образование</w:t>
            </w:r>
            <w:r>
              <w:rPr>
                <w:rStyle w:val="24"/>
              </w:rPr>
              <w:t>. Образование как способ передачи знаний и опыта.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84CD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9748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3B47BE31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42EC23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9EAA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Самостоятельная работа: работа с источниками социальной информации (философскими, научными, публицистическими, правовыми), в том числе новыми нормативными актами- изложение и аргументация собственных суждений о социальных реалиях и явлениях общественной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C171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F4C1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Проработка кейсов юферса</w:t>
            </w:r>
          </w:p>
        </w:tc>
      </w:tr>
      <w:tr w:rsidR="0077193D" w14:paraId="2BE20E42" w14:textId="77777777">
        <w:trPr>
          <w:trHeight w:hRule="exact" w:val="283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8267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Тема 2.3.</w:t>
            </w:r>
          </w:p>
          <w:p w14:paraId="32C91DD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left="180" w:firstLine="0"/>
            </w:pPr>
            <w:r>
              <w:rPr>
                <w:rStyle w:val="25"/>
              </w:rPr>
              <w:t>Мораль, искусство и религия как элементы духовной культуры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B97A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660" w:firstLine="0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6B35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C101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4C142AB2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49D3E5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2AA7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1-</w:t>
            </w:r>
            <w:proofErr w:type="gramStart"/>
            <w:r>
              <w:rPr>
                <w:rStyle w:val="25"/>
              </w:rPr>
              <w:t>2.Мораль</w:t>
            </w:r>
            <w:proofErr w:type="gramEnd"/>
            <w:r>
              <w:rPr>
                <w:rStyle w:val="24"/>
              </w:rPr>
              <w:t>. Мораль и право. Этика. Профессиональная этика. Идеалы. Нравственность. Нравственные категории. Основные принципы и нормы морали. Смысл жизни.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292D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8F6E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7D85A633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B6CC66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C47C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3-4. Религия</w:t>
            </w:r>
            <w:r>
              <w:rPr>
                <w:rStyle w:val="24"/>
              </w:rPr>
              <w:t>. Вера и верования. Мировые религии. Религия и церковь в современном мире. Мировые религии. Религиозное и светское сознание. Религиоведение. Теология. Свобода совести. Вера и верования.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BB97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738A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60F3FCCA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45E792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1750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 xml:space="preserve">5-6. Искусство. </w:t>
            </w:r>
            <w:r>
              <w:rPr>
                <w:rStyle w:val="24"/>
              </w:rPr>
              <w:t>Искусство и его роль в жизни людей. Искусство и его роль в жизни людей. Виды искусств. Особенности искусства. Эстетическая культура. Тенденции духовной жизни современной России.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34EB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036D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27BF5B4F" w14:textId="77777777">
        <w:trPr>
          <w:trHeight w:hRule="exact" w:val="288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5BDC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6560" w:firstLine="0"/>
            </w:pPr>
            <w:r>
              <w:rPr>
                <w:rStyle w:val="25"/>
              </w:rPr>
              <w:t>Раздел 3. Экономика</w:t>
            </w:r>
          </w:p>
        </w:tc>
      </w:tr>
      <w:tr w:rsidR="0077193D" w14:paraId="3823BEE7" w14:textId="77777777">
        <w:trPr>
          <w:trHeight w:hRule="exact" w:val="288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EA68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Тема 3.1. Экономика и экономическая наука.</w:t>
            </w:r>
          </w:p>
          <w:p w14:paraId="79E6CDF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Экономические системы. Экономика семьи.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9AAB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660" w:firstLine="0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825A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916F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50B23CAE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5F7969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194A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1-2. Экономика: наука и хозяйство</w:t>
            </w:r>
            <w:r>
              <w:rPr>
                <w:rStyle w:val="24"/>
              </w:rPr>
              <w:t>. Экономика как наука и хозяйство. Главные вопросы экономики. Экономика и уровень жизни. Экономика и социальная структура общества. Экономика и политика. Материальные и духовные потребности.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0868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614A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73D8DEF7" w14:textId="77777777">
        <w:trPr>
          <w:trHeight w:hRule="exact" w:val="845"/>
          <w:jc w:val="center"/>
        </w:trPr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EBCA5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27F32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3-</w:t>
            </w:r>
            <w:proofErr w:type="gramStart"/>
            <w:r>
              <w:rPr>
                <w:rStyle w:val="25"/>
              </w:rPr>
              <w:t>4.Типы</w:t>
            </w:r>
            <w:proofErr w:type="gramEnd"/>
            <w:r>
              <w:rPr>
                <w:rStyle w:val="25"/>
              </w:rPr>
              <w:t xml:space="preserve"> экономических систем</w:t>
            </w:r>
            <w:r>
              <w:rPr>
                <w:rStyle w:val="24"/>
              </w:rPr>
              <w:t>. Типы экономических систем. Традиционная экономика. Централизованная (</w:t>
            </w:r>
            <w:proofErr w:type="spellStart"/>
            <w:r>
              <w:rPr>
                <w:rStyle w:val="24"/>
              </w:rPr>
              <w:t>командно</w:t>
            </w:r>
            <w:proofErr w:type="spellEnd"/>
            <w:r>
              <w:rPr>
                <w:rStyle w:val="24"/>
              </w:rPr>
              <w:t xml:space="preserve"> - административная) экономика. Рыночная экономика. Смешанная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94BD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F0AA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</w:t>
            </w:r>
          </w:p>
        </w:tc>
      </w:tr>
    </w:tbl>
    <w:p w14:paraId="61EEA762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1B984BF8" w14:textId="77777777" w:rsidR="0077193D" w:rsidRDefault="007719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8098"/>
        <w:gridCol w:w="994"/>
        <w:gridCol w:w="3062"/>
      </w:tblGrid>
      <w:tr w:rsidR="0077193D" w14:paraId="53094DFB" w14:textId="77777777">
        <w:trPr>
          <w:trHeight w:hRule="exact" w:val="293"/>
          <w:jc w:val="center"/>
        </w:trPr>
        <w:tc>
          <w:tcPr>
            <w:tcW w:w="26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CA73C1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A084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экономика.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BE97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8BFF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платформы)</w:t>
            </w:r>
          </w:p>
        </w:tc>
      </w:tr>
      <w:tr w:rsidR="0077193D" w14:paraId="1D179C4B" w14:textId="77777777">
        <w:trPr>
          <w:trHeight w:hRule="exact" w:val="139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17B90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E13E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 xml:space="preserve">5. Человек в системе экономических отношений. </w:t>
            </w:r>
            <w:r>
              <w:rPr>
                <w:rStyle w:val="24"/>
              </w:rPr>
              <w:t xml:space="preserve">Рациональное поведение потребителя. Рациональное поведение производителя. Защита прав потребителя. Экономическая свобода. Экономическая культура. </w:t>
            </w:r>
            <w:r>
              <w:rPr>
                <w:rStyle w:val="25"/>
              </w:rPr>
              <w:t xml:space="preserve">Бюджет семьи. </w:t>
            </w:r>
            <w:r>
              <w:rPr>
                <w:rStyle w:val="24"/>
              </w:rPr>
              <w:t>Основные доходы и расходы семьи. Реальный и номинальный доход. Обязательные и произвольные расходы. Сбережения.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FA2C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35B0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4C6558F9" w14:textId="77777777">
        <w:trPr>
          <w:trHeight w:hRule="exact" w:val="950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D3BC0B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1C0D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4"/>
              </w:rPr>
              <w:t>Самостоятельная работа: решение тестовых заданий, заполнить таблицу «Типы экономических систем», решение кейсов на тему «</w:t>
            </w:r>
            <w:r>
              <w:rPr>
                <w:rStyle w:val="29pt"/>
              </w:rPr>
              <w:t>Проблема экономических возможностей и эффективности экономики»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F156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5C7F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54E4623A" w14:textId="77777777">
        <w:trPr>
          <w:trHeight w:hRule="exact" w:val="38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272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Тема 3.2.</w:t>
            </w:r>
          </w:p>
          <w:p w14:paraId="64D266E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Рынок. Фирма. Роль государства в экономике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1797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CA44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691C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35AF1C78" w14:textId="77777777">
        <w:trPr>
          <w:trHeight w:hRule="exact" w:val="1387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993578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513B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1.Рыночные отношения в экономике</w:t>
            </w:r>
            <w:r>
              <w:rPr>
                <w:rStyle w:val="24"/>
              </w:rPr>
              <w:t>. Рынок и его роль в экономической жизни. Спрос. Факторы спроса. Предложение. Факторы предложения. Рыночное равновесие. Основные рыночные структуры. Совершенная и несовершенная конкуренция. Роль фирм в экономике. Факторы производства. Издержки, выручка, прибыль.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2F6A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D38F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79523782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E3FF0A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BD52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2.Бизнес в России</w:t>
            </w:r>
            <w:r>
              <w:rPr>
                <w:rStyle w:val="24"/>
              </w:rPr>
              <w:t>. Основные организационные формы бизнеса в России. Основные источники финансирования бизнеса. Банковский кредит. Производительность труда. Разделение труда, специализация и обмен. Фондовый рынок. Основы менеджмента и маркетинга.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C638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2F44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1BC5883C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286FD5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7371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3.Мировая экономика</w:t>
            </w:r>
            <w:r>
              <w:rPr>
                <w:rStyle w:val="24"/>
              </w:rPr>
              <w:t xml:space="preserve">. Что такое Мировая экономика. Международное разделение труда. Международная торговля. Г </w:t>
            </w:r>
            <w:proofErr w:type="spellStart"/>
            <w:r>
              <w:rPr>
                <w:rStyle w:val="24"/>
              </w:rPr>
              <w:t>осударственная</w:t>
            </w:r>
            <w:proofErr w:type="spellEnd"/>
            <w:r>
              <w:rPr>
                <w:rStyle w:val="24"/>
              </w:rPr>
              <w:t xml:space="preserve"> политика в области международной торговли. Глобальные экономические проблемы. Россия в мировой экономике. Организация международной торговли.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938B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253C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4E3A1459" w14:textId="77777777">
        <w:trPr>
          <w:trHeight w:hRule="exact" w:val="288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083872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A2E4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>Консультация на тему: «Экономика».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F255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8BE5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103CA057" w14:textId="77777777">
        <w:trPr>
          <w:trHeight w:hRule="exact" w:val="283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B7BE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5280" w:firstLine="0"/>
            </w:pPr>
            <w:r>
              <w:rPr>
                <w:rStyle w:val="25"/>
              </w:rPr>
              <w:t>Раздел 4. Социальные отношения</w:t>
            </w:r>
          </w:p>
        </w:tc>
      </w:tr>
      <w:tr w:rsidR="0077193D" w14:paraId="43E2CA3F" w14:textId="77777777">
        <w:trPr>
          <w:trHeight w:hRule="exact" w:val="288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FDA2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left="1140" w:firstLine="0"/>
            </w:pPr>
            <w:r>
              <w:rPr>
                <w:rStyle w:val="25"/>
              </w:rPr>
              <w:t>Тема 4.1.</w:t>
            </w:r>
          </w:p>
          <w:p w14:paraId="26C1255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Социальная роль и стратификация.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281A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3C89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3ACA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34CDD3B8" w14:textId="77777777">
        <w:trPr>
          <w:trHeight w:hRule="exact" w:val="1402"/>
          <w:jc w:val="center"/>
        </w:trPr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5B557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BABE5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1-</w:t>
            </w:r>
            <w:proofErr w:type="gramStart"/>
            <w:r>
              <w:rPr>
                <w:rStyle w:val="25"/>
              </w:rPr>
              <w:t>2.Социальные</w:t>
            </w:r>
            <w:proofErr w:type="gramEnd"/>
            <w:r>
              <w:rPr>
                <w:rStyle w:val="25"/>
              </w:rPr>
              <w:t xml:space="preserve"> отношения</w:t>
            </w:r>
            <w:r>
              <w:rPr>
                <w:rStyle w:val="24"/>
              </w:rPr>
              <w:t>. Социальные отношения. Понятие о социальных общностях и группах. Многообразие социальных групп. Социальное равенство, социальное неравенство. Социальная структура общества. Социальная стратификация.</w:t>
            </w:r>
          </w:p>
          <w:p w14:paraId="7B260E6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Социальная мобильность</w:t>
            </w:r>
            <w:r>
              <w:rPr>
                <w:rStyle w:val="24"/>
              </w:rPr>
              <w:t>. Социальная мобильность. Открытое и закрытое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3D26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C51D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</w:tbl>
    <w:p w14:paraId="57400F7C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4F9EF97D" w14:textId="77777777" w:rsidR="0077193D" w:rsidRDefault="007719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8098"/>
        <w:gridCol w:w="994"/>
        <w:gridCol w:w="3062"/>
      </w:tblGrid>
      <w:tr w:rsidR="0077193D" w14:paraId="02741BB1" w14:textId="77777777">
        <w:trPr>
          <w:trHeight w:hRule="exact" w:val="566"/>
          <w:jc w:val="center"/>
        </w:trPr>
        <w:tc>
          <w:tcPr>
            <w:tcW w:w="26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0D60A6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9CAA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общество. Каналы социальной мобильности. Горизонтальная мобильность. Вертикальная мобильность.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0ACE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60F4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339FEB50" w14:textId="77777777">
        <w:trPr>
          <w:trHeight w:hRule="exact" w:val="139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6F811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788C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3-4. Социальная роль</w:t>
            </w:r>
            <w:r>
              <w:rPr>
                <w:rStyle w:val="24"/>
              </w:rPr>
              <w:t xml:space="preserve">. Социальная роль. Многообразие социальных ролей в юношеском возрасте. Социальные роли человека в семье и трудовом коллективе. </w:t>
            </w:r>
            <w:r>
              <w:rPr>
                <w:rStyle w:val="25"/>
              </w:rPr>
              <w:t>Социальный статус</w:t>
            </w:r>
            <w:r>
              <w:rPr>
                <w:rStyle w:val="24"/>
              </w:rPr>
              <w:t>. Социальный статус и престиж. Врожденный, наследственный и приобретенный социальный статус Престижность профессиональной деятельности.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8358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97A9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60F60738" w14:textId="77777777">
        <w:trPr>
          <w:trHeight w:hRule="exact" w:val="56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31F5A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6778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Самостоятельная работа- решение тестовых заданий, подготовка сообщения на тему «Престиж профессий в обществе».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3E92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4741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C7704CE" w14:textId="77777777">
        <w:trPr>
          <w:trHeight w:hRule="exact" w:val="288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FD50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left="1140" w:firstLine="0"/>
            </w:pPr>
            <w:r>
              <w:rPr>
                <w:rStyle w:val="25"/>
              </w:rPr>
              <w:t>Тема 4.2.</w:t>
            </w:r>
          </w:p>
          <w:p w14:paraId="181C0D5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Социальные нормы и конфликты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7908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680" w:firstLine="0"/>
            </w:pPr>
            <w:r>
              <w:rPr>
                <w:rStyle w:val="25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F618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E635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503A974" w14:textId="77777777">
        <w:trPr>
          <w:trHeight w:hRule="exact" w:val="1450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00561D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530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 xml:space="preserve">1-2. Социальные нормы и отклоняющееся поведение. </w:t>
            </w:r>
            <w:r>
              <w:rPr>
                <w:rStyle w:val="24"/>
              </w:rPr>
              <w:t xml:space="preserve">Социальные нормы и девиация. Социальный контроль. Виды социальных норм и санкций. Самоконтроль. </w:t>
            </w:r>
            <w:proofErr w:type="spellStart"/>
            <w:r>
              <w:rPr>
                <w:rStyle w:val="24"/>
              </w:rPr>
              <w:t>Девиантное</w:t>
            </w:r>
            <w:proofErr w:type="spellEnd"/>
            <w:r>
              <w:rPr>
                <w:rStyle w:val="24"/>
              </w:rPr>
              <w:t xml:space="preserve"> поведение, его формы, проявления. Преступность. Социальная и личностная значимость здорового образа жизни.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1173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5831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6ED48CBC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8B0A3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D53D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>3-4. Социальные взаимодействия</w:t>
            </w:r>
            <w:r>
              <w:rPr>
                <w:rStyle w:val="24"/>
              </w:rPr>
              <w:t>. Социальные отношения и взаимодействия. Социальный конфликт. Причины и истоки возникновения социальных конфликтов. Пути разрешения социальных конфликтов. Социальные аспекты труда. Культура труда.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B41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AF2E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4A7A808F" w14:textId="77777777">
        <w:trPr>
          <w:trHeight w:hRule="exact" w:val="283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7F0D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Тема 4.3. Важнейшие социальные общности и группы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E911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660" w:firstLine="0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1E3D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FAFD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E4D327B" w14:textId="77777777">
        <w:trPr>
          <w:trHeight w:hRule="exact" w:val="1426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2CE88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A166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112"/>
                <w:tab w:val="left" w:pos="2779"/>
                <w:tab w:val="left" w:pos="4646"/>
                <w:tab w:val="left" w:pos="5986"/>
              </w:tabs>
              <w:spacing w:after="0"/>
              <w:ind w:firstLine="0"/>
              <w:jc w:val="both"/>
            </w:pPr>
            <w:r>
              <w:rPr>
                <w:rStyle w:val="25"/>
              </w:rPr>
              <w:t xml:space="preserve">1. Демографическая ситуация в России. </w:t>
            </w:r>
            <w:r>
              <w:rPr>
                <w:rStyle w:val="24"/>
              </w:rPr>
              <w:t>Особенности социальной стратификации</w:t>
            </w:r>
            <w:r>
              <w:rPr>
                <w:rStyle w:val="24"/>
              </w:rPr>
              <w:tab/>
              <w:t>в</w:t>
            </w:r>
            <w:r>
              <w:rPr>
                <w:rStyle w:val="24"/>
              </w:rPr>
              <w:tab/>
              <w:t>современной</w:t>
            </w:r>
            <w:r>
              <w:rPr>
                <w:rStyle w:val="24"/>
              </w:rPr>
              <w:tab/>
              <w:t>России.</w:t>
            </w:r>
            <w:r>
              <w:rPr>
                <w:rStyle w:val="24"/>
              </w:rPr>
              <w:tab/>
              <w:t>Демографические,</w:t>
            </w:r>
          </w:p>
          <w:p w14:paraId="619AC6A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профессиональные, поселенческие и иные группы. Статистические данные последней переписи населения в России.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324D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A47B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платформы)лекция- визуализация</w:t>
            </w:r>
          </w:p>
        </w:tc>
      </w:tr>
      <w:tr w:rsidR="0077193D" w14:paraId="5418F22A" w14:textId="77777777">
        <w:trPr>
          <w:trHeight w:hRule="exact" w:val="1430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968914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5896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 xml:space="preserve">2. Молодежь как социальная группа. </w:t>
            </w:r>
            <w:r>
              <w:rPr>
                <w:rStyle w:val="24"/>
              </w:rPr>
              <w:t>Молодежь как социальная группа. Молодежные субкультуры и их особенности. Проблемы духовного кризиса и духовного поиска в молодежной среде.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5E72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2754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платформы)лекция- визуализация</w:t>
            </w:r>
          </w:p>
        </w:tc>
      </w:tr>
      <w:tr w:rsidR="0077193D" w14:paraId="35453B34" w14:textId="77777777">
        <w:trPr>
          <w:trHeight w:hRule="exact" w:val="293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0F0DE6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9505D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 xml:space="preserve">3. Нации и межнациональные отношения. </w:t>
            </w:r>
            <w:r>
              <w:rPr>
                <w:rStyle w:val="24"/>
              </w:rPr>
              <w:t>Нации и межнациональные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0D3E4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A0BD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Лекция - визуализация</w:t>
            </w:r>
          </w:p>
        </w:tc>
      </w:tr>
    </w:tbl>
    <w:p w14:paraId="3BFD1CA6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7840CF36" w14:textId="77777777" w:rsidR="0077193D" w:rsidRDefault="007719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8098"/>
        <w:gridCol w:w="994"/>
        <w:gridCol w:w="3062"/>
      </w:tblGrid>
      <w:tr w:rsidR="0077193D" w14:paraId="2FDD0B8F" w14:textId="77777777">
        <w:trPr>
          <w:trHeight w:hRule="exact" w:val="1118"/>
          <w:jc w:val="center"/>
        </w:trPr>
        <w:tc>
          <w:tcPr>
            <w:tcW w:w="26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95A52A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2FE6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155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отношения.</w:t>
            </w:r>
            <w:r>
              <w:rPr>
                <w:rStyle w:val="24"/>
              </w:rPr>
              <w:tab/>
              <w:t>Этнические общности. Национальное самосознание.</w:t>
            </w:r>
          </w:p>
          <w:p w14:paraId="5E85C44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Конституционные принципы национальной политики в Российской Федерации. Межнациональные отношения, антисоциальные конфликты, пути их разрешения.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7A6F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E37E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(очно и/или использование</w:t>
            </w:r>
          </w:p>
          <w:p w14:paraId="1392E29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образовательной</w:t>
            </w:r>
          </w:p>
          <w:p w14:paraId="050BC6F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платформы)</w:t>
            </w:r>
          </w:p>
        </w:tc>
      </w:tr>
      <w:tr w:rsidR="0077193D" w14:paraId="46A2D545" w14:textId="77777777">
        <w:trPr>
          <w:trHeight w:hRule="exact" w:val="139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114344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E6B2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 xml:space="preserve">4.Семья в современной России. </w:t>
            </w:r>
            <w:r>
              <w:rPr>
                <w:rStyle w:val="24"/>
              </w:rPr>
              <w:t>Семья как социальный институт. Функции семьи. Тенденции развития семьи в современной России. Бытовые отношения. Семья и брак. Права и обязанности супругов. Виды неполных семей. Проблема неполных семей.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0D29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CB40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платформы)лекция- визуализация</w:t>
            </w:r>
          </w:p>
        </w:tc>
      </w:tr>
      <w:tr w:rsidR="0077193D" w14:paraId="71F8FE9D" w14:textId="77777777">
        <w:trPr>
          <w:trHeight w:hRule="exact" w:val="56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C8D68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9CAB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 xml:space="preserve">Самостоятельная работа - решение тестовых заданий, подготовить </w:t>
            </w:r>
            <w:proofErr w:type="spellStart"/>
            <w:r>
              <w:rPr>
                <w:rStyle w:val="24"/>
              </w:rPr>
              <w:t>эссэ</w:t>
            </w:r>
            <w:proofErr w:type="spellEnd"/>
            <w:r>
              <w:rPr>
                <w:rStyle w:val="24"/>
              </w:rPr>
              <w:t xml:space="preserve"> на тему «Социальные группы».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292B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448C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3422BDA7" w14:textId="77777777">
        <w:trPr>
          <w:trHeight w:hRule="exact" w:val="394"/>
          <w:jc w:val="center"/>
        </w:trPr>
        <w:tc>
          <w:tcPr>
            <w:tcW w:w="14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CC4B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6820" w:firstLine="0"/>
            </w:pPr>
            <w:r>
              <w:rPr>
                <w:rStyle w:val="25"/>
              </w:rPr>
              <w:t>Раздел 5. Право</w:t>
            </w:r>
          </w:p>
        </w:tc>
      </w:tr>
      <w:tr w:rsidR="0077193D" w14:paraId="0E8F2BE0" w14:textId="77777777">
        <w:trPr>
          <w:trHeight w:hRule="exact" w:val="283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2732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Тема 5.1. Правовое регулирование общественных отношений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9787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E3A8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81EB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426B7AD9" w14:textId="77777777">
        <w:trPr>
          <w:trHeight w:hRule="exact" w:val="1666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2D850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147C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1-</w:t>
            </w:r>
            <w:proofErr w:type="gramStart"/>
            <w:r>
              <w:rPr>
                <w:rStyle w:val="25"/>
              </w:rPr>
              <w:t>2.Право</w:t>
            </w:r>
            <w:proofErr w:type="gramEnd"/>
            <w:r>
              <w:rPr>
                <w:rStyle w:val="25"/>
              </w:rPr>
              <w:t xml:space="preserve"> в системе социальных норм. </w:t>
            </w:r>
            <w:r>
              <w:rPr>
                <w:rStyle w:val="24"/>
              </w:rPr>
              <w:t xml:space="preserve">Юриспруденция как общественная наука. Основные признаки права. Правовые и моральные нормы. Система права: основные институты, нормы и отрасли права. </w:t>
            </w:r>
            <w:r>
              <w:rPr>
                <w:rStyle w:val="25"/>
              </w:rPr>
              <w:t xml:space="preserve">Источники права. </w:t>
            </w:r>
            <w:r>
              <w:rPr>
                <w:rStyle w:val="24"/>
              </w:rPr>
              <w:t>Основные формы права. Нормативно-правовые акты и их характеристика. Действие нормативных правовых актов во времени, в пространстве и по кругу лиц.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BB1E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3BFA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3EBA0240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54BE3C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2D0C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994"/>
                <w:tab w:val="left" w:pos="3518"/>
                <w:tab w:val="left" w:pos="4282"/>
              </w:tabs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3-4.</w:t>
            </w:r>
            <w:r>
              <w:rPr>
                <w:rStyle w:val="25"/>
              </w:rPr>
              <w:tab/>
              <w:t>Правоотношения</w:t>
            </w:r>
            <w:r>
              <w:rPr>
                <w:rStyle w:val="25"/>
              </w:rPr>
              <w:tab/>
              <w:t>и</w:t>
            </w:r>
            <w:r>
              <w:rPr>
                <w:rStyle w:val="25"/>
              </w:rPr>
              <w:tab/>
              <w:t xml:space="preserve">правонарушения. </w:t>
            </w:r>
            <w:r>
              <w:rPr>
                <w:rStyle w:val="24"/>
              </w:rPr>
              <w:t>Правоотношение.</w:t>
            </w:r>
          </w:p>
          <w:p w14:paraId="72DF1E2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Правонарушение. Виды противоправных поступков. Правомерное и противоправное поведение. Юридическая ответственность и ее задач и. Система судебной защиты.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3C3A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604F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3043D4FC" w14:textId="77777777">
        <w:trPr>
          <w:trHeight w:hRule="exact" w:val="840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F52EC4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FBCB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Самостоятельная работа- работа с источниками социальной информации (философскими, научными, публицистическими, правовыми), в том числе новыми нормативными актами.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6A19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1707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15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Проработка</w:t>
            </w:r>
            <w:r>
              <w:rPr>
                <w:rStyle w:val="24"/>
              </w:rPr>
              <w:tab/>
              <w:t>кейсов</w:t>
            </w:r>
          </w:p>
          <w:p w14:paraId="69B3C2C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юферса.</w:t>
            </w:r>
          </w:p>
        </w:tc>
      </w:tr>
      <w:tr w:rsidR="0077193D" w14:paraId="5CF32ECE" w14:textId="77777777">
        <w:trPr>
          <w:trHeight w:hRule="exact" w:val="288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EA41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right="340" w:firstLine="0"/>
              <w:jc w:val="right"/>
            </w:pPr>
            <w:r>
              <w:rPr>
                <w:rStyle w:val="25"/>
              </w:rPr>
              <w:t>5.2. Отрасли российского права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99FF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B3EA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001D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57ED5648" w14:textId="77777777">
        <w:trPr>
          <w:trHeight w:hRule="exact" w:val="1181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77A5C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E205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 xml:space="preserve">1. Гражданское право. </w:t>
            </w:r>
            <w:r>
              <w:rPr>
                <w:rStyle w:val="24"/>
              </w:rPr>
              <w:t>Гражданское право и гражданские правоотношения. Физические и юридические лица. Гражданско-правовые договоры. Правовое регулирование предпринимательской деятельности. Имущественные и неимущественные права. Защита прав потребителей.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BB2C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6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72C5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</w:tbl>
    <w:p w14:paraId="4713DCFA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60112DF9" w14:textId="77777777" w:rsidR="0077193D" w:rsidRDefault="007719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8098"/>
        <w:gridCol w:w="994"/>
        <w:gridCol w:w="3062"/>
      </w:tblGrid>
      <w:tr w:rsidR="0077193D" w14:paraId="2B6FFFCD" w14:textId="77777777">
        <w:trPr>
          <w:trHeight w:hRule="exact" w:val="1397"/>
          <w:jc w:val="center"/>
        </w:trPr>
        <w:tc>
          <w:tcPr>
            <w:tcW w:w="26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E1D8A6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3DFF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 xml:space="preserve">2.Семейное право. </w:t>
            </w:r>
            <w:r>
              <w:rPr>
                <w:rStyle w:val="24"/>
              </w:rPr>
              <w:t>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Права и обязанности детей и родителей. Воспитание детей оставшихся без попечения родителей.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50B2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4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9EF5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73C3EA3E" w14:textId="77777777">
        <w:trPr>
          <w:trHeight w:hRule="exact" w:val="1666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5267B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1E95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25"/>
              </w:rPr>
              <w:t>З.Трудовое</w:t>
            </w:r>
            <w:proofErr w:type="spellEnd"/>
            <w:r>
              <w:rPr>
                <w:rStyle w:val="25"/>
              </w:rPr>
              <w:t xml:space="preserve"> право. </w:t>
            </w:r>
            <w:r>
              <w:rPr>
                <w:rStyle w:val="24"/>
              </w:rPr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Коллективный договор. Роль профсоюзов в трудовых правоотношениях. Трудовые споры и порядок их разрешения. Заработная плата.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1925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4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7D50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0FDF763B" w14:textId="77777777">
        <w:trPr>
          <w:trHeight w:hRule="exact" w:val="1114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FE4D07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DCCC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 xml:space="preserve">4.Социальная защита и социальное обеспечение. </w:t>
            </w:r>
            <w:r>
              <w:rPr>
                <w:rStyle w:val="24"/>
              </w:rPr>
              <w:t>Занятость. Правовые основы социальной защиты и социального обеспечения. Безработные. Правовое регулирование образования. Порядок приема в образовательные учреждения профессионального образования.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6A45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4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BB5F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5A225332" w14:textId="77777777">
        <w:trPr>
          <w:trHeight w:hRule="exact" w:val="2131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7783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E9F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 xml:space="preserve">5.Административное и уголовное право. </w:t>
            </w:r>
            <w:r>
              <w:rPr>
                <w:rStyle w:val="24"/>
              </w:rPr>
              <w:t>Административное право и административные правоотношения. Административные проступки. Административная ответственность. 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D528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4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3398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Лекция - визуализация (очно и/или использование образовательной платформы)</w:t>
            </w:r>
          </w:p>
        </w:tc>
      </w:tr>
      <w:tr w:rsidR="0077193D" w14:paraId="6AF74FB4" w14:textId="77777777">
        <w:trPr>
          <w:trHeight w:hRule="exact" w:val="605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DE819F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B68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 xml:space="preserve">Консультация на </w:t>
            </w:r>
            <w:proofErr w:type="spellStart"/>
            <w:r>
              <w:rPr>
                <w:rStyle w:val="25"/>
              </w:rPr>
              <w:t>тему:«Отрасли</w:t>
            </w:r>
            <w:proofErr w:type="spellEnd"/>
            <w:r>
              <w:rPr>
                <w:rStyle w:val="25"/>
              </w:rPr>
              <w:t xml:space="preserve"> российского права»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97BE8" w14:textId="77777777" w:rsidR="0077193D" w:rsidRDefault="007719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40" w:firstLine="0"/>
              <w:jc w:val="right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3559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575D602B" w14:textId="77777777">
        <w:trPr>
          <w:trHeight w:hRule="exact" w:val="331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B9A208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9C74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>Промежуточная аттестации: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EB561" w14:textId="77777777" w:rsidR="0077193D" w:rsidRDefault="007719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40" w:firstLine="0"/>
              <w:jc w:val="right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101C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34955A28" w14:textId="77777777">
        <w:trPr>
          <w:trHeight w:hRule="exact" w:val="57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F32A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7131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680" w:firstLine="0"/>
            </w:pPr>
            <w:r>
              <w:rPr>
                <w:rStyle w:val="25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F58007" w14:textId="77777777" w:rsidR="0077193D" w:rsidRDefault="0035204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40" w:firstLine="0"/>
              <w:jc w:val="right"/>
            </w:pPr>
            <w:r>
              <w:rPr>
                <w:rStyle w:val="25"/>
              </w:rPr>
              <w:t>49</w:t>
            </w:r>
          </w:p>
          <w:p w14:paraId="4C3D587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right="140" w:firstLine="0"/>
              <w:jc w:val="right"/>
            </w:pPr>
            <w:r>
              <w:rPr>
                <w:rStyle w:val="25"/>
              </w:rPr>
              <w:t>часов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6E75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0B085CC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6F09D812" w14:textId="77777777" w:rsidR="0077193D" w:rsidRDefault="0077193D">
      <w:pPr>
        <w:rPr>
          <w:sz w:val="2"/>
          <w:szCs w:val="2"/>
        </w:rPr>
      </w:pPr>
    </w:p>
    <w:p w14:paraId="67B31922" w14:textId="77777777" w:rsidR="0077193D" w:rsidRDefault="0077193D">
      <w:pPr>
        <w:rPr>
          <w:sz w:val="2"/>
          <w:szCs w:val="2"/>
        </w:rPr>
        <w:sectPr w:rsidR="0077193D">
          <w:pgSz w:w="16840" w:h="11900" w:orient="landscape"/>
          <w:pgMar w:top="1528" w:right="1018" w:bottom="1145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219"/>
        <w:gridCol w:w="686"/>
        <w:gridCol w:w="734"/>
        <w:gridCol w:w="542"/>
        <w:gridCol w:w="720"/>
        <w:gridCol w:w="710"/>
        <w:gridCol w:w="590"/>
        <w:gridCol w:w="850"/>
        <w:gridCol w:w="854"/>
        <w:gridCol w:w="734"/>
        <w:gridCol w:w="1656"/>
        <w:gridCol w:w="1930"/>
      </w:tblGrid>
      <w:tr w:rsidR="0077193D" w14:paraId="1BA5E237" w14:textId="77777777">
        <w:trPr>
          <w:trHeight w:hRule="exact" w:val="40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80B1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160" w:firstLine="0"/>
            </w:pPr>
            <w:r>
              <w:rPr>
                <w:rStyle w:val="214pt0"/>
              </w:rPr>
              <w:lastRenderedPageBreak/>
              <w:t>№</w:t>
            </w:r>
          </w:p>
          <w:p w14:paraId="672E2DB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160" w:firstLine="0"/>
            </w:pPr>
            <w:r>
              <w:rPr>
                <w:rStyle w:val="214pt0"/>
              </w:rPr>
              <w:t>п/п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DE1A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Название разделов и тем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6F21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Количество часов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2A3E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200" w:firstLine="0"/>
            </w:pPr>
            <w:r>
              <w:rPr>
                <w:rStyle w:val="214pt0"/>
              </w:rPr>
              <w:t>Результаты</w:t>
            </w:r>
          </w:p>
          <w:p w14:paraId="7FB6308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освоения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F941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4pt0"/>
              </w:rPr>
              <w:t xml:space="preserve">Формы текущего контроля успеваемости </w:t>
            </w:r>
            <w:r>
              <w:rPr>
                <w:rStyle w:val="24"/>
              </w:rPr>
              <w:t xml:space="preserve">/ </w:t>
            </w:r>
            <w:r>
              <w:rPr>
                <w:rStyle w:val="214pt0"/>
              </w:rPr>
              <w:t>форма</w:t>
            </w:r>
          </w:p>
          <w:p w14:paraId="5290038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4pt0"/>
              </w:rPr>
              <w:t>промежуточно й аттестации</w:t>
            </w:r>
          </w:p>
          <w:p w14:paraId="79E32F9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left="160" w:firstLine="0"/>
            </w:pPr>
            <w:r>
              <w:rPr>
                <w:rStyle w:val="24"/>
              </w:rPr>
              <w:t>(по семестрам)</w:t>
            </w:r>
          </w:p>
        </w:tc>
      </w:tr>
      <w:tr w:rsidR="0077193D" w14:paraId="75FD4A51" w14:textId="77777777">
        <w:trPr>
          <w:trHeight w:hRule="exact" w:val="71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42588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80AC2B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9DEB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Контактная работа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0E37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260" w:firstLine="0"/>
            </w:pPr>
            <w:r>
              <w:rPr>
                <w:rStyle w:val="214pt0"/>
              </w:rPr>
              <w:t>Самостоятельная</w:t>
            </w:r>
          </w:p>
          <w:p w14:paraId="13E280A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работа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6D6FC2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56C6C" w14:textId="77777777" w:rsidR="0077193D" w:rsidRDefault="0077193D">
            <w:pPr>
              <w:framePr w:w="14803" w:wrap="notBeside" w:vAnchor="text" w:hAnchor="text" w:xAlign="center" w:y="1"/>
            </w:pPr>
          </w:p>
        </w:tc>
      </w:tr>
      <w:tr w:rsidR="0077193D" w14:paraId="72310FD6" w14:textId="77777777">
        <w:trPr>
          <w:trHeight w:hRule="exact" w:val="331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8F286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1CC424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B9D5B2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EBF3C0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Лекции, уроки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96F270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Практические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839C1E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Лабораторные занятия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AD0FD9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Консультации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E9D133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Иное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AF7403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4"/>
              </w:rPr>
              <w:t>Индивидуальный проект (при наличии)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A67FF0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Плагины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2B0C46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Иное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AA6A9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8910A" w14:textId="77777777" w:rsidR="0077193D" w:rsidRDefault="0077193D">
            <w:pPr>
              <w:framePr w:w="14803" w:wrap="notBeside" w:vAnchor="text" w:hAnchor="text" w:xAlign="center" w:y="1"/>
            </w:pPr>
          </w:p>
        </w:tc>
      </w:tr>
      <w:tr w:rsidR="0077193D" w14:paraId="16656162" w14:textId="77777777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9717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240" w:firstLine="0"/>
            </w:pPr>
            <w:r>
              <w:rPr>
                <w:rStyle w:val="214pt0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2AB4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1ED2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260" w:firstLine="0"/>
            </w:pPr>
            <w:r>
              <w:rPr>
                <w:rStyle w:val="214pt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4D98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8CA9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220" w:firstLine="0"/>
            </w:pPr>
            <w:r>
              <w:rPr>
                <w:rStyle w:val="214pt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1849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20" w:firstLine="0"/>
            </w:pPr>
            <w:r>
              <w:rPr>
                <w:rStyle w:val="214pt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9288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4339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240" w:firstLine="0"/>
            </w:pPr>
            <w:r>
              <w:rPr>
                <w:rStyle w:val="214pt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CB17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16BF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right="360" w:firstLine="0"/>
              <w:jc w:val="right"/>
            </w:pPr>
            <w:r>
              <w:rPr>
                <w:rStyle w:val="214pt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6AF2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94FC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F6A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13</w:t>
            </w:r>
          </w:p>
        </w:tc>
      </w:tr>
      <w:tr w:rsidR="0077193D" w14:paraId="516F567F" w14:textId="77777777">
        <w:trPr>
          <w:trHeight w:hRule="exact" w:val="288"/>
          <w:jc w:val="center"/>
        </w:trPr>
        <w:tc>
          <w:tcPr>
            <w:tcW w:w="1480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59CD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1 семестр</w:t>
            </w:r>
          </w:p>
        </w:tc>
      </w:tr>
      <w:tr w:rsidR="0077193D" w14:paraId="02E4AF31" w14:textId="77777777"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6374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3834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FDE2A" w14:textId="77777777" w:rsidR="0077193D" w:rsidRDefault="0035204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180" w:firstLine="0"/>
            </w:pPr>
            <w:r>
              <w:rPr>
                <w:rStyle w:val="214pt0"/>
              </w:rPr>
              <w:t>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A9A8B" w14:textId="77777777" w:rsidR="0077193D" w:rsidRDefault="0035204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37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7AF0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220" w:firstLine="0"/>
            </w:pPr>
            <w:r>
              <w:rPr>
                <w:rStyle w:val="214pt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3AB7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5C5F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8E82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FF6D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14pt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C7C0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FED8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</w:pPr>
            <w:r>
              <w:rPr>
                <w:rStyle w:val="214pt0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8B9C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BB75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1B883FBB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19B9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A602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both"/>
            </w:pPr>
            <w:r>
              <w:rPr>
                <w:rStyle w:val="214pt0"/>
              </w:rPr>
              <w:t>Раздел 1 Введение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6709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260" w:firstLine="0"/>
            </w:pPr>
            <w:r>
              <w:rPr>
                <w:rStyle w:val="214pt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8FBF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7CAD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668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2DA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D11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4F64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7F23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4B16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597F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Л1, М7, П1, П2, ОК01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32AA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60" w:firstLine="0"/>
            </w:pPr>
            <w:r>
              <w:rPr>
                <w:rStyle w:val="24"/>
              </w:rPr>
              <w:t>Устный опрос</w:t>
            </w:r>
          </w:p>
        </w:tc>
      </w:tr>
      <w:tr w:rsidR="0077193D" w14:paraId="71DFD4A1" w14:textId="77777777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1B47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4F04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4pt0"/>
              </w:rPr>
              <w:t>Тема 1.Начала философских и психологических знаний о человеке и обществе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3A73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260" w:firstLine="0"/>
            </w:pPr>
            <w:r>
              <w:rPr>
                <w:rStyle w:val="214pt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2E2B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4CD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EC32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2901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E3D7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99F4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1447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D180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62E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Л1, Л4, Л5, М1, М3, М7, П1, П2, П6, ОКО1, ОК02, ОК03, ОК05, ЛРв2,ЛРв3, ЛРв7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18DF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0F1229C7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229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4EFA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4pt0"/>
              </w:rPr>
              <w:t>1.Философские представления о человеке.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B53C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9DF4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3C1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86ED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AC3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7851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243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C2FC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2421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9EEAF5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8C17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4FA1F072" w14:textId="77777777">
        <w:trPr>
          <w:trHeight w:hRule="exact" w:val="6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785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A21D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3019"/>
              </w:tabs>
              <w:spacing w:after="0" w:line="317" w:lineRule="exact"/>
              <w:ind w:firstLine="0"/>
              <w:jc w:val="both"/>
            </w:pPr>
            <w:r>
              <w:rPr>
                <w:rStyle w:val="214pt0"/>
              </w:rPr>
              <w:t>2-</w:t>
            </w:r>
            <w:proofErr w:type="gramStart"/>
            <w:r>
              <w:rPr>
                <w:rStyle w:val="214pt0"/>
              </w:rPr>
              <w:t>3.Человек</w:t>
            </w:r>
            <w:proofErr w:type="gramEnd"/>
            <w:r>
              <w:rPr>
                <w:rStyle w:val="214pt0"/>
              </w:rPr>
              <w:t>,</w:t>
            </w:r>
            <w:r>
              <w:rPr>
                <w:rStyle w:val="214pt0"/>
              </w:rPr>
              <w:tab/>
              <w:t>индивид,</w:t>
            </w:r>
          </w:p>
          <w:p w14:paraId="7420B0C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4pt0"/>
              </w:rPr>
              <w:t>личность. Социализация личности.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EE2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2026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2A75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9CB5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A4DD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9731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143D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3C2E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8FC2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EFF2C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0171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284F1494" w14:textId="77777777">
        <w:trPr>
          <w:trHeight w:hRule="exact" w:val="4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2164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CE1C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both"/>
            </w:pPr>
            <w:r>
              <w:rPr>
                <w:rStyle w:val="214pt0"/>
              </w:rPr>
              <w:t>4-5.Деятельность человека.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F710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0078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left="300" w:firstLine="0"/>
            </w:pPr>
            <w:r>
              <w:rPr>
                <w:rStyle w:val="214pt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E057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5436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7D31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8BDF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C8C9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9565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316C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CFCBF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9174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CD5290F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1895269A" w14:textId="77777777" w:rsidR="0077193D" w:rsidRDefault="0077193D">
      <w:pPr>
        <w:rPr>
          <w:sz w:val="2"/>
          <w:szCs w:val="2"/>
        </w:rPr>
      </w:pPr>
    </w:p>
    <w:p w14:paraId="2CF6A90E" w14:textId="77777777" w:rsidR="0077193D" w:rsidRDefault="0077193D">
      <w:pPr>
        <w:rPr>
          <w:sz w:val="2"/>
          <w:szCs w:val="2"/>
        </w:rPr>
        <w:sectPr w:rsidR="0077193D">
          <w:footerReference w:type="even" r:id="rId18"/>
          <w:footerReference w:type="default" r:id="rId19"/>
          <w:headerReference w:type="first" r:id="rId20"/>
          <w:footerReference w:type="first" r:id="rId21"/>
          <w:pgSz w:w="16840" w:h="11900" w:orient="landscape"/>
          <w:pgMar w:top="2194" w:right="1018" w:bottom="1211" w:left="101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219"/>
        <w:gridCol w:w="686"/>
        <w:gridCol w:w="734"/>
        <w:gridCol w:w="542"/>
        <w:gridCol w:w="720"/>
        <w:gridCol w:w="710"/>
        <w:gridCol w:w="590"/>
        <w:gridCol w:w="845"/>
        <w:gridCol w:w="859"/>
        <w:gridCol w:w="710"/>
        <w:gridCol w:w="1680"/>
        <w:gridCol w:w="1930"/>
      </w:tblGrid>
      <w:tr w:rsidR="0077193D" w14:paraId="7635261C" w14:textId="77777777">
        <w:trPr>
          <w:trHeight w:hRule="exact" w:val="4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0400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4FA0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Деятельность и мышление.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9BD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2A8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0138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AE82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270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D5C9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5865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F72A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E293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0E85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D5F7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12F1F6AE" w14:textId="77777777">
        <w:trPr>
          <w:trHeight w:hRule="exact" w:val="6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3E8F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E5CF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5"/>
              </w:rPr>
              <w:t>6-</w:t>
            </w:r>
            <w:proofErr w:type="gramStart"/>
            <w:r>
              <w:rPr>
                <w:rStyle w:val="25"/>
              </w:rPr>
              <w:t>7.Выбор</w:t>
            </w:r>
            <w:proofErr w:type="gramEnd"/>
            <w:r>
              <w:rPr>
                <w:rStyle w:val="25"/>
              </w:rPr>
              <w:t xml:space="preserve"> профессии. Свобода человека.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18A4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3C7F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B7C3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82A6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CF7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AB8D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0EB9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9D1A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C9B1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63CEE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C818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03F0D6A1" w14:textId="77777777">
        <w:trPr>
          <w:trHeight w:hRule="exact" w:val="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1347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7CA5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8-9.Социальное развитие.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991F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28DD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7953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5684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E564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04CD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FA6C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B4C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A19E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F6936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4175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41C6E6C" w14:textId="77777777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6866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D65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Молодежная среда и ее проблемы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DCFA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3CE4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D2B6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6A4F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3B1C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30E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7FEC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016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C7FF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4FFA4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00E2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Тестирование по изученному материалу</w:t>
            </w:r>
          </w:p>
        </w:tc>
      </w:tr>
      <w:tr w:rsidR="0077193D" w14:paraId="0874C20E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5072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0BF9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1882"/>
                <w:tab w:val="left" w:pos="3062"/>
              </w:tabs>
              <w:spacing w:after="0"/>
              <w:ind w:firstLine="0"/>
              <w:jc w:val="both"/>
            </w:pPr>
            <w:r>
              <w:rPr>
                <w:rStyle w:val="25"/>
              </w:rPr>
              <w:t>1.Общество</w:t>
            </w:r>
            <w:r>
              <w:rPr>
                <w:rStyle w:val="25"/>
              </w:rPr>
              <w:tab/>
              <w:t>как</w:t>
            </w:r>
            <w:r>
              <w:rPr>
                <w:rStyle w:val="25"/>
              </w:rPr>
              <w:tab/>
              <w:t>сложная</w:t>
            </w:r>
          </w:p>
          <w:p w14:paraId="0DB385F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динамическая система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E4F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6EDF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2B16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BC1F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DC20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96C7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22C7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02C4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FFE0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14902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A8BE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4AD9E4AC" w14:textId="77777777">
        <w:trPr>
          <w:trHeight w:hRule="exact" w:val="3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556F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657A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2.Социальные институты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D9F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0CFD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1905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414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07C6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09BA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076F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1A49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44F9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DE457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DB5F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3248FCED" w14:textId="77777777">
        <w:trPr>
          <w:trHeight w:hRule="exact" w:val="6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679B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85C8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184"/>
                <w:tab w:val="left" w:pos="2832"/>
              </w:tabs>
              <w:spacing w:after="0" w:line="317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З.Цивилизация</w:t>
            </w:r>
            <w:proofErr w:type="spellEnd"/>
            <w:r>
              <w:rPr>
                <w:rStyle w:val="25"/>
              </w:rPr>
              <w:tab/>
              <w:t>и</w:t>
            </w:r>
            <w:r>
              <w:rPr>
                <w:rStyle w:val="25"/>
              </w:rPr>
              <w:tab/>
              <w:t>формация.</w:t>
            </w:r>
          </w:p>
          <w:p w14:paraId="08A1F12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5"/>
              </w:rPr>
              <w:t>Эволюция и революция.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DE7E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61DE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5D50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92FC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9AEE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84E5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337F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744C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5F00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68B7E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2552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02674AEB" w14:textId="77777777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BE87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0F07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510"/>
              </w:tabs>
              <w:spacing w:after="0"/>
              <w:ind w:firstLine="0"/>
              <w:jc w:val="both"/>
            </w:pPr>
            <w:r>
              <w:rPr>
                <w:rStyle w:val="25"/>
              </w:rPr>
              <w:t>4.Глобализация</w:t>
            </w:r>
            <w:r>
              <w:rPr>
                <w:rStyle w:val="25"/>
              </w:rPr>
              <w:tab/>
              <w:t>современного</w:t>
            </w:r>
          </w:p>
          <w:p w14:paraId="4105248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894"/>
              </w:tabs>
              <w:spacing w:after="0"/>
              <w:ind w:firstLine="0"/>
              <w:jc w:val="both"/>
            </w:pPr>
            <w:r>
              <w:rPr>
                <w:rStyle w:val="25"/>
              </w:rPr>
              <w:t>общества. Глобальные</w:t>
            </w:r>
            <w:r>
              <w:rPr>
                <w:rStyle w:val="25"/>
              </w:rPr>
              <w:tab/>
              <w:t>проблемы</w:t>
            </w:r>
          </w:p>
          <w:p w14:paraId="7D56093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человечества.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D084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8E2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BD7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8558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5C09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AECB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85D0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6D8D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9D2D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ABCC2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8148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EE0D032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1D9B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ADC4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Раздел 2. Основы знаний о духовной культуре человека и общества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0D47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5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31F0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98AC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D180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0BA4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5D4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1858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CF3C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1ABD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9D23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110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Л1, Л3, Л4, Л</w:t>
            </w:r>
            <w:proofErr w:type="gramStart"/>
            <w:r>
              <w:rPr>
                <w:rStyle w:val="24"/>
              </w:rPr>
              <w:t>5,М</w:t>
            </w:r>
            <w:proofErr w:type="gramEnd"/>
            <w:r>
              <w:rPr>
                <w:rStyle w:val="24"/>
              </w:rPr>
              <w:t>3,М6,М7 ,П1,</w:t>
            </w:r>
            <w:r>
              <w:rPr>
                <w:rStyle w:val="24"/>
              </w:rPr>
              <w:tab/>
              <w:t>П2,</w:t>
            </w:r>
          </w:p>
          <w:p w14:paraId="1C33290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763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</w:t>
            </w:r>
            <w:proofErr w:type="gramStart"/>
            <w:r>
              <w:rPr>
                <w:rStyle w:val="24"/>
              </w:rPr>
              <w:t>3,П</w:t>
            </w:r>
            <w:proofErr w:type="gramEnd"/>
            <w:r>
              <w:rPr>
                <w:rStyle w:val="24"/>
              </w:rPr>
              <w:t>6,П7, ОК 01,</w:t>
            </w:r>
            <w:r>
              <w:rPr>
                <w:rStyle w:val="24"/>
              </w:rPr>
              <w:tab/>
              <w:t>ОК02,</w:t>
            </w:r>
          </w:p>
          <w:p w14:paraId="71BACF1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ОК05, ОК06, ЛРв3, ЛРв5, ЛРв8, ЛРв11, ЛРв12,</w:t>
            </w:r>
          </w:p>
          <w:p w14:paraId="26A7400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ЛРв13,</w:t>
            </w:r>
          </w:p>
          <w:p w14:paraId="79503FD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ЛРв15</w:t>
            </w:r>
          </w:p>
          <w:p w14:paraId="16AEA34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ЛРв16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BACC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4"/>
              </w:rPr>
              <w:t>Тестирование по изученному материалу. Сообщение на тему.</w:t>
            </w:r>
          </w:p>
        </w:tc>
      </w:tr>
      <w:tr w:rsidR="0077193D" w14:paraId="1251FFAD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FEFF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4F26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1-2. Культура и духовная жизнь общества.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42AF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02B0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9BD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D056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453A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8DE7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C588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C55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0D5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2E322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05F3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176A5642" w14:textId="77777777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A4DF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DC67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3-4.Многообразие культур.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36C8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6E10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20D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0598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8A14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03B5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27AC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D51C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1FB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4ACD8D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C648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3931AEA" w14:textId="77777777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DE1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325F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438"/>
              </w:tabs>
              <w:spacing w:after="0"/>
              <w:ind w:firstLine="0"/>
            </w:pPr>
            <w:r>
              <w:rPr>
                <w:rStyle w:val="25"/>
              </w:rPr>
              <w:t>1-</w:t>
            </w:r>
            <w:proofErr w:type="gramStart"/>
            <w:r>
              <w:rPr>
                <w:rStyle w:val="25"/>
              </w:rPr>
              <w:t>2.Познание</w:t>
            </w:r>
            <w:proofErr w:type="gramEnd"/>
            <w:r>
              <w:rPr>
                <w:rStyle w:val="25"/>
              </w:rPr>
              <w:t xml:space="preserve"> и знание. Многообразие</w:t>
            </w:r>
            <w:r>
              <w:rPr>
                <w:rStyle w:val="25"/>
              </w:rPr>
              <w:tab/>
              <w:t>человеческого</w:t>
            </w:r>
          </w:p>
          <w:p w14:paraId="7FD35A6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знания.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F0E2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FFDE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CAF8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5DC3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E7A4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5F47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18BF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38F3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A474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DA398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9E38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Сообщение на</w:t>
            </w:r>
          </w:p>
          <w:p w14:paraId="4E5A555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изучаемую</w:t>
            </w:r>
          </w:p>
          <w:p w14:paraId="7A888CE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тему.</w:t>
            </w:r>
          </w:p>
        </w:tc>
      </w:tr>
      <w:tr w:rsidR="0077193D" w14:paraId="2CEE4C65" w14:textId="77777777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C737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6DB7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3-4. Наука. Образование.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D933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6311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57C4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E33A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0181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8C0F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057F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C79F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F2E7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66D7EF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6CEF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Тестирование</w:t>
            </w:r>
          </w:p>
        </w:tc>
      </w:tr>
      <w:tr w:rsidR="0077193D" w14:paraId="0C7777B7" w14:textId="77777777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58BC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0C11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1.Мораль.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663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E33C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5A00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8151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ECFC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5E1C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2887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B52B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1E5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3995E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FA55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91F9D04" w14:textId="77777777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8714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ED42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2. Религия.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D1BA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AC6C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9D7D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9B7C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B5BD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F93E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92F3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4992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4877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CFA2D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6816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1469"/>
              </w:tabs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Эссе</w:t>
            </w:r>
            <w:r>
              <w:rPr>
                <w:rStyle w:val="24"/>
              </w:rPr>
              <w:tab/>
              <w:t>на</w:t>
            </w:r>
          </w:p>
        </w:tc>
      </w:tr>
    </w:tbl>
    <w:p w14:paraId="4CD796AB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05BBED79" w14:textId="77777777" w:rsidR="0077193D" w:rsidRDefault="007719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219"/>
        <w:gridCol w:w="686"/>
        <w:gridCol w:w="734"/>
        <w:gridCol w:w="542"/>
        <w:gridCol w:w="720"/>
        <w:gridCol w:w="710"/>
        <w:gridCol w:w="590"/>
        <w:gridCol w:w="845"/>
        <w:gridCol w:w="859"/>
        <w:gridCol w:w="710"/>
        <w:gridCol w:w="1680"/>
        <w:gridCol w:w="1930"/>
      </w:tblGrid>
      <w:tr w:rsidR="0077193D" w14:paraId="49A71028" w14:textId="77777777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1FC2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2F25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7670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7F0E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094D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B09A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DD5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19A7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EB39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BB0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D7E7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A9E6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B040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заданную тему.</w:t>
            </w:r>
          </w:p>
        </w:tc>
      </w:tr>
      <w:tr w:rsidR="0077193D" w14:paraId="41A367DB" w14:textId="77777777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3B98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1589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3. Искусство.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F9B6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A7BE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A4C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728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68CE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7FDB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1FB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8F9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B2F8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A42AD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CC66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Тестирование.</w:t>
            </w:r>
          </w:p>
        </w:tc>
      </w:tr>
      <w:tr w:rsidR="0077193D" w14:paraId="0658F375" w14:textId="77777777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16A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4B85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Раздел 3. Экономика.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0AEA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5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84C3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0281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E622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858A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E848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F9BF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F50E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F740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2254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Л1, Л3, Л5, Л</w:t>
            </w:r>
            <w:proofErr w:type="gramStart"/>
            <w:r>
              <w:rPr>
                <w:rStyle w:val="24"/>
              </w:rPr>
              <w:t>7,М</w:t>
            </w:r>
            <w:proofErr w:type="gramEnd"/>
            <w:r>
              <w:rPr>
                <w:rStyle w:val="24"/>
              </w:rPr>
              <w:t>1,М2, М3,М6,М7, П1, П2, П3, П6,</w:t>
            </w:r>
          </w:p>
          <w:p w14:paraId="2DABEEC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4"/>
              </w:rPr>
              <w:t>ОК05, ОК06, ОК11, ЛР1, ЛРв2,ЛРв3,Л Рв4.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3282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5FBDC663" w14:textId="7777777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0905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D51D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1.Экономика: наука и хозяйство.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9537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4A69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7FA4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A10B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05E4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C9D4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BB44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07DD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27E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2BBD19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26A8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4B00A59D" w14:textId="77777777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09BC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51D0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2.Типы экономических систем.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65E9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6CB2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C4EF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F263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D70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E0E5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927E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C8BE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0059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3688A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E6B8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2AA57D3D" w14:textId="77777777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E440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407F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165"/>
                <w:tab w:val="left" w:pos="3158"/>
              </w:tabs>
              <w:spacing w:after="0"/>
              <w:ind w:firstLine="0"/>
              <w:jc w:val="both"/>
            </w:pPr>
            <w:r>
              <w:rPr>
                <w:rStyle w:val="25"/>
              </w:rPr>
              <w:t>3-</w:t>
            </w:r>
            <w:proofErr w:type="gramStart"/>
            <w:r>
              <w:rPr>
                <w:rStyle w:val="25"/>
              </w:rPr>
              <w:t>4.Человек</w:t>
            </w:r>
            <w:proofErr w:type="gramEnd"/>
            <w:r>
              <w:rPr>
                <w:rStyle w:val="25"/>
              </w:rPr>
              <w:tab/>
              <w:t>в</w:t>
            </w:r>
            <w:r>
              <w:rPr>
                <w:rStyle w:val="25"/>
              </w:rPr>
              <w:tab/>
              <w:t>системе</w:t>
            </w:r>
          </w:p>
          <w:p w14:paraId="6E12B00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экономических отношений.</w:t>
            </w:r>
          </w:p>
          <w:p w14:paraId="5DF8BF5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Бюджет семьи.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10D3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37E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101E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50E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3F1D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2380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C136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0119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547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D7B006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88D6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Устный ответ</w:t>
            </w:r>
          </w:p>
        </w:tc>
      </w:tr>
      <w:tr w:rsidR="0077193D" w14:paraId="10787605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263D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D821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1-2. Рыночные отношения в экономике</w:t>
            </w:r>
            <w:r>
              <w:rPr>
                <w:rStyle w:val="24"/>
              </w:rPr>
              <w:t>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50C7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C161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8103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255E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790C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941B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AB7C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97DC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9FF8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9C8A2E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DB9A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D789C26" w14:textId="77777777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4475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12D1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3-4.Бизнес в России</w:t>
            </w:r>
            <w:r>
              <w:rPr>
                <w:rStyle w:val="24"/>
              </w:rPr>
              <w:t>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CBC6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39EF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65FB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D91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BEB6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269B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D89A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616F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CF3E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4BDE7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6257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88D48C5" w14:textId="7777777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B4E0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E001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5-6. Мировая экономика.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67B7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BBA3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44B2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788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7B6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3012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F247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7663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821A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07BFA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1245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Реферат на тему</w:t>
            </w:r>
          </w:p>
        </w:tc>
      </w:tr>
      <w:tr w:rsidR="0077193D" w14:paraId="73C40F17" w14:textId="77777777">
        <w:trPr>
          <w:trHeight w:hRule="exact" w:val="566"/>
          <w:jc w:val="center"/>
        </w:trPr>
        <w:tc>
          <w:tcPr>
            <w:tcW w:w="1480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9BE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2 семестр</w:t>
            </w:r>
          </w:p>
        </w:tc>
      </w:tr>
      <w:tr w:rsidR="0077193D" w14:paraId="17446923" w14:textId="7777777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DB7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6621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Раздел 4. Социальные отношения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D85E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7240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AEA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1360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24E5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4F28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89CA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7F5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73FB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4EC2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Л1, Л3, Л5, Л</w:t>
            </w:r>
            <w:proofErr w:type="gramStart"/>
            <w:r>
              <w:rPr>
                <w:rStyle w:val="24"/>
              </w:rPr>
              <w:t>7,М</w:t>
            </w:r>
            <w:proofErr w:type="gramEnd"/>
            <w:r>
              <w:rPr>
                <w:rStyle w:val="24"/>
              </w:rPr>
              <w:t>1,М2, М3,М6,М7, П1, П2, П3, П6,</w:t>
            </w:r>
          </w:p>
          <w:p w14:paraId="6273B03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4"/>
              </w:rPr>
              <w:t>ОК05, ОК06, ОК11, ЛР1, ЛРв2,ЛРв3,Л Рв4.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BFC2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3510A80C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33D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A931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722"/>
              </w:tabs>
              <w:spacing w:after="0" w:line="283" w:lineRule="exact"/>
              <w:ind w:firstLine="0"/>
              <w:jc w:val="both"/>
            </w:pPr>
            <w:r>
              <w:rPr>
                <w:rStyle w:val="25"/>
              </w:rPr>
              <w:t>1-</w:t>
            </w:r>
            <w:proofErr w:type="gramStart"/>
            <w:r>
              <w:rPr>
                <w:rStyle w:val="25"/>
              </w:rPr>
              <w:t>2.Социальные</w:t>
            </w:r>
            <w:proofErr w:type="gramEnd"/>
            <w:r>
              <w:rPr>
                <w:rStyle w:val="25"/>
              </w:rPr>
              <w:tab/>
              <w:t>отношения.</w:t>
            </w:r>
          </w:p>
          <w:p w14:paraId="7CB8F19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5"/>
              </w:rPr>
              <w:t>Социальная мобильность.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8A50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F53C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EFF5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7AAF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69C3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31B8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4038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7303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0E12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B7495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464E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2C622B33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BA6E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FD8B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>3-4. Социальная роль. Социальный статус.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DA8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E16E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2708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4547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86BF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382D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EE88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AE03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7F2F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E10A42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4A9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Тестирование</w:t>
            </w:r>
          </w:p>
        </w:tc>
      </w:tr>
      <w:tr w:rsidR="0077193D" w14:paraId="6A4144DE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01CE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2319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429"/>
                <w:tab w:val="left" w:pos="3850"/>
              </w:tabs>
              <w:spacing w:after="0" w:line="283" w:lineRule="exact"/>
              <w:ind w:firstLine="0"/>
              <w:jc w:val="both"/>
            </w:pPr>
            <w:r>
              <w:rPr>
                <w:rStyle w:val="25"/>
              </w:rPr>
              <w:t>1-</w:t>
            </w:r>
            <w:proofErr w:type="gramStart"/>
            <w:r>
              <w:rPr>
                <w:rStyle w:val="25"/>
              </w:rPr>
              <w:t>2.Социальные</w:t>
            </w:r>
            <w:proofErr w:type="gramEnd"/>
            <w:r>
              <w:rPr>
                <w:rStyle w:val="25"/>
              </w:rPr>
              <w:tab/>
              <w:t>нормы</w:t>
            </w:r>
            <w:r>
              <w:rPr>
                <w:rStyle w:val="25"/>
              </w:rPr>
              <w:tab/>
              <w:t>и</w:t>
            </w:r>
          </w:p>
          <w:p w14:paraId="43358656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5"/>
              </w:rPr>
              <w:t>отклоняющееся поведение.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F5D3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80E3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69BA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EA55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AF47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179F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0883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77D0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57F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29F62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947B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F484588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BEF7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F450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3-4.Социальные взаимодействия.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82DB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3E8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1058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C38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FA23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6DE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800C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36FB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0D47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346434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4D97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Решение ситуационных задач (кейсов) по изучаемым темам</w:t>
            </w:r>
          </w:p>
        </w:tc>
      </w:tr>
      <w:tr w:rsidR="0077193D" w14:paraId="20B1C829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6A4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29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A8AB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1-2.Демографическая ситуация в России.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7CB7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6922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1421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19CD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9A85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BBDB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D4F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9421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C92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935AF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D389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2674F749" w14:textId="77777777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8A0A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18767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1920"/>
                <w:tab w:val="left" w:pos="2731"/>
              </w:tabs>
              <w:spacing w:after="0"/>
              <w:ind w:firstLine="0"/>
              <w:jc w:val="both"/>
            </w:pPr>
            <w:r>
              <w:rPr>
                <w:rStyle w:val="25"/>
              </w:rPr>
              <w:t>3-</w:t>
            </w:r>
            <w:proofErr w:type="gramStart"/>
            <w:r>
              <w:rPr>
                <w:rStyle w:val="25"/>
              </w:rPr>
              <w:t>4.Молодежь</w:t>
            </w:r>
            <w:proofErr w:type="gramEnd"/>
            <w:r>
              <w:rPr>
                <w:rStyle w:val="25"/>
              </w:rPr>
              <w:tab/>
              <w:t>как</w:t>
            </w:r>
            <w:r>
              <w:rPr>
                <w:rStyle w:val="25"/>
              </w:rPr>
              <w:tab/>
              <w:t>социальная</w:t>
            </w:r>
          </w:p>
          <w:p w14:paraId="5384C15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группа.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9FCD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5ED4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D35A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F441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4280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18B0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FB76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CC4A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16F1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FD48C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9B6C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1603"/>
              </w:tabs>
              <w:spacing w:after="0" w:line="283" w:lineRule="exact"/>
              <w:ind w:firstLine="0"/>
            </w:pPr>
            <w:r>
              <w:rPr>
                <w:rStyle w:val="24"/>
              </w:rPr>
              <w:t>Контрольная работа</w:t>
            </w:r>
            <w:r>
              <w:rPr>
                <w:rStyle w:val="24"/>
              </w:rPr>
              <w:tab/>
              <w:t>с</w:t>
            </w:r>
          </w:p>
        </w:tc>
      </w:tr>
    </w:tbl>
    <w:p w14:paraId="703F77F2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4DE9633E" w14:textId="77777777" w:rsidR="0077193D" w:rsidRDefault="007719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219"/>
        <w:gridCol w:w="686"/>
        <w:gridCol w:w="734"/>
        <w:gridCol w:w="542"/>
        <w:gridCol w:w="720"/>
        <w:gridCol w:w="710"/>
        <w:gridCol w:w="590"/>
        <w:gridCol w:w="845"/>
        <w:gridCol w:w="859"/>
        <w:gridCol w:w="710"/>
        <w:gridCol w:w="1680"/>
        <w:gridCol w:w="1930"/>
      </w:tblGrid>
      <w:tr w:rsidR="0077193D" w14:paraId="5F0FA1C0" w14:textId="77777777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123C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581F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805A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D832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C49F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DDB9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F55A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4C66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CFB4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05E5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FBBA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F725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1C6E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элементами</w:t>
            </w:r>
          </w:p>
          <w:p w14:paraId="5527485B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тестирования</w:t>
            </w:r>
          </w:p>
        </w:tc>
      </w:tr>
      <w:tr w:rsidR="0077193D" w14:paraId="5967E708" w14:textId="77777777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D22A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7740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5-6.Нации и межнациональные отношения.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BFBA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202E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6D5A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E365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6771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2EFD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7E02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EF1D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7FE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C3B759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DBEA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Устный ответ</w:t>
            </w:r>
          </w:p>
        </w:tc>
      </w:tr>
      <w:tr w:rsidR="0077193D" w14:paraId="421D5805" w14:textId="7777777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6F9F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1682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7-8. Семья в современной России.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67D8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BC76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E201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1485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086A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B4B4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BD2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E5D8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6C2E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02754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1B4A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0C426AB3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6855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740E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Раздел 5. Право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21BD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5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3B25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EAC1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DF14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E570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EB69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688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78F97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C475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9598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Л1, Л2, Л3, М</w:t>
            </w:r>
            <w:proofErr w:type="gramStart"/>
            <w:r>
              <w:rPr>
                <w:rStyle w:val="24"/>
              </w:rPr>
              <w:t>1,М</w:t>
            </w:r>
            <w:proofErr w:type="gramEnd"/>
            <w:r>
              <w:rPr>
                <w:rStyle w:val="24"/>
              </w:rPr>
              <w:t>2, М5,М7,П1, П2, П3, П4 ОК01, ОК02, ОК05</w:t>
            </w:r>
          </w:p>
          <w:p w14:paraId="546D4F9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98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ЛР1,</w:t>
            </w:r>
            <w:r>
              <w:rPr>
                <w:rStyle w:val="24"/>
              </w:rPr>
              <w:tab/>
              <w:t>ЛР2,</w:t>
            </w:r>
          </w:p>
          <w:p w14:paraId="0094084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ЛР3, ЛР7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DBE1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F167EAF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41B0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D0E9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1-2. Право в системе социальных норм. Источники права.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5A23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D701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15D0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B6E8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BEA5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AC9E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06DC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00A1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E0E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C4FCB9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0457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1F14FCF3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6FB3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FEF0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3864"/>
              </w:tabs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3-</w:t>
            </w:r>
            <w:proofErr w:type="gramStart"/>
            <w:r>
              <w:rPr>
                <w:rStyle w:val="25"/>
              </w:rPr>
              <w:t>4.Правоотношения</w:t>
            </w:r>
            <w:proofErr w:type="gramEnd"/>
            <w:r>
              <w:rPr>
                <w:rStyle w:val="25"/>
              </w:rPr>
              <w:tab/>
              <w:t>и</w:t>
            </w:r>
          </w:p>
          <w:p w14:paraId="3CE0CF8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правонарушения.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669E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9801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2A1A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16F1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DDB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D20C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737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F7C08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631C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603DF0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5053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Решение ситуационных задач (кейсов) по изучаемым темам.</w:t>
            </w:r>
          </w:p>
        </w:tc>
      </w:tr>
      <w:tr w:rsidR="0077193D" w14:paraId="629B5A38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8A91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B43F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tabs>
                <w:tab w:val="left" w:pos="2534"/>
              </w:tabs>
              <w:spacing w:after="0"/>
              <w:ind w:firstLine="0"/>
              <w:jc w:val="both"/>
            </w:pPr>
            <w:r>
              <w:rPr>
                <w:rStyle w:val="25"/>
              </w:rPr>
              <w:t>1.Гражданское</w:t>
            </w:r>
            <w:r>
              <w:rPr>
                <w:rStyle w:val="25"/>
              </w:rPr>
              <w:tab/>
              <w:t>право. Права</w:t>
            </w:r>
          </w:p>
          <w:p w14:paraId="3E2A996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собственности.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B998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E723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17AF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6EFF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FF78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B61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20F4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054E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7155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A6D37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CC34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0D74D0FE" w14:textId="77777777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10CB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23B79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2. Семейное право.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6D32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9E1A5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23F8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CB81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E7F0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D00D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73B1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381A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2C84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192980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9DCB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5133DE10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24D7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2494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3.Трудовое право.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24FC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C8D5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65A7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901E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257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8BCDE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24F6F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E5DC6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01F9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E7BEB7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C3F6E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Практическая</w:t>
            </w:r>
          </w:p>
          <w:p w14:paraId="686A4DB4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работа</w:t>
            </w:r>
          </w:p>
        </w:tc>
      </w:tr>
      <w:tr w:rsidR="0077193D" w14:paraId="1F470537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E653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2E82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4.Социальная защита и социальное обеспечение.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1E10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201B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78F5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38EC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8E6F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0A16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D2EA3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2CF80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226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72C58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D19E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16AE06A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FCA1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906FC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5. Административное и уголовное право.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DCC9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E7B92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76B2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68C37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DD3A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E6871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993B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879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F5BBC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2F17D5" w14:textId="77777777" w:rsidR="0077193D" w:rsidRDefault="0077193D">
            <w:pPr>
              <w:framePr w:w="14803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22CBA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2F454852" w14:textId="7777777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44A9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6CE8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Экзамен</w:t>
            </w:r>
          </w:p>
        </w:tc>
        <w:tc>
          <w:tcPr>
            <w:tcW w:w="100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CECCD" w14:textId="77777777" w:rsidR="0077193D" w:rsidRDefault="0077193D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</w:p>
        </w:tc>
      </w:tr>
      <w:tr w:rsidR="0077193D" w14:paraId="038C3560" w14:textId="77777777">
        <w:trPr>
          <w:trHeight w:hRule="exact" w:val="3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42F15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BF026F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0"/>
              </w:rPr>
              <w:t>Итого за 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CD32F1" w14:textId="77777777" w:rsidR="0077193D" w:rsidRDefault="0035204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5"/>
              </w:rPr>
              <w:t>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8207D" w14:textId="77777777" w:rsidR="0077193D" w:rsidRDefault="0035204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3</w:t>
            </w:r>
            <w:r w:rsidR="00527C1E">
              <w:rPr>
                <w:rStyle w:val="25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34C8D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CA1DB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9FFF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5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C6890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43601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68881A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3A08B8" w14:textId="77777777" w:rsidR="0077193D" w:rsidRDefault="00527C1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D21F4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C86CD" w14:textId="77777777" w:rsidR="0077193D" w:rsidRDefault="0077193D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4E8619E" w14:textId="77777777" w:rsidR="0077193D" w:rsidRDefault="0077193D">
      <w:pPr>
        <w:framePr w:w="14803" w:wrap="notBeside" w:vAnchor="text" w:hAnchor="text" w:xAlign="center" w:y="1"/>
        <w:rPr>
          <w:sz w:val="2"/>
          <w:szCs w:val="2"/>
        </w:rPr>
      </w:pPr>
    </w:p>
    <w:p w14:paraId="51F5B7A6" w14:textId="77777777" w:rsidR="0077193D" w:rsidRDefault="0077193D">
      <w:pPr>
        <w:rPr>
          <w:sz w:val="2"/>
          <w:szCs w:val="2"/>
        </w:rPr>
      </w:pPr>
    </w:p>
    <w:p w14:paraId="5A933F8F" w14:textId="77777777" w:rsidR="0077193D" w:rsidRDefault="0077193D">
      <w:pPr>
        <w:rPr>
          <w:sz w:val="2"/>
          <w:szCs w:val="2"/>
        </w:rPr>
        <w:sectPr w:rsidR="0077193D">
          <w:pgSz w:w="16840" w:h="11900" w:orient="landscape"/>
          <w:pgMar w:top="1612" w:right="1018" w:bottom="1291" w:left="1018" w:header="0" w:footer="3" w:gutter="0"/>
          <w:cols w:space="720"/>
          <w:noEndnote/>
          <w:docGrid w:linePitch="360"/>
        </w:sectPr>
      </w:pPr>
    </w:p>
    <w:p w14:paraId="5DFA2C23" w14:textId="77777777" w:rsidR="0077193D" w:rsidRDefault="00527C1E">
      <w:pPr>
        <w:pStyle w:val="31"/>
        <w:keepNext/>
        <w:keepLines/>
        <w:numPr>
          <w:ilvl w:val="0"/>
          <w:numId w:val="9"/>
        </w:numPr>
        <w:shd w:val="clear" w:color="auto" w:fill="auto"/>
        <w:tabs>
          <w:tab w:val="left" w:pos="1286"/>
        </w:tabs>
        <w:ind w:firstLine="740"/>
      </w:pPr>
      <w:bookmarkStart w:id="16" w:name="bookmark19"/>
      <w:r>
        <w:lastRenderedPageBreak/>
        <w:t>Материально-техническое обеспечение учебного предмета</w:t>
      </w:r>
      <w:bookmarkEnd w:id="16"/>
    </w:p>
    <w:p w14:paraId="617C16BA" w14:textId="77777777" w:rsidR="0077193D" w:rsidRDefault="00527C1E">
      <w:pPr>
        <w:pStyle w:val="20"/>
        <w:shd w:val="clear" w:color="auto" w:fill="auto"/>
        <w:spacing w:after="0"/>
        <w:ind w:firstLine="740"/>
      </w:pPr>
      <w:r>
        <w:t>Реализация программы учебного предмета требует наличия учебного кабинета</w:t>
      </w:r>
    </w:p>
    <w:p w14:paraId="7080B981" w14:textId="77777777" w:rsidR="0077193D" w:rsidRDefault="00527C1E">
      <w:pPr>
        <w:pStyle w:val="50"/>
        <w:shd w:val="clear" w:color="auto" w:fill="auto"/>
        <w:spacing w:line="274" w:lineRule="exact"/>
      </w:pPr>
      <w:r>
        <w:t>Оборудование учебного кабинета:</w:t>
      </w:r>
    </w:p>
    <w:p w14:paraId="15598533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244" w:lineRule="exact"/>
        <w:ind w:firstLine="740"/>
      </w:pPr>
      <w:r>
        <w:t>рабочее место преподавателя.</w:t>
      </w:r>
    </w:p>
    <w:p w14:paraId="2657A868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244" w:lineRule="exact"/>
        <w:ind w:firstLine="740"/>
      </w:pPr>
      <w:r>
        <w:t>рабочие места для студентов,</w:t>
      </w:r>
    </w:p>
    <w:p w14:paraId="0BE45E13" w14:textId="77777777" w:rsidR="0077193D" w:rsidRDefault="00527C1E">
      <w:pPr>
        <w:pStyle w:val="50"/>
        <w:numPr>
          <w:ilvl w:val="0"/>
          <w:numId w:val="3"/>
        </w:numPr>
        <w:shd w:val="clear" w:color="auto" w:fill="auto"/>
        <w:tabs>
          <w:tab w:val="left" w:pos="1060"/>
        </w:tabs>
        <w:spacing w:line="293" w:lineRule="exact"/>
        <w:ind w:firstLine="740"/>
        <w:jc w:val="left"/>
      </w:pPr>
      <w:r>
        <w:t>Технические средства обучения:</w:t>
      </w:r>
    </w:p>
    <w:p w14:paraId="52F9AC88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spacing w:after="0" w:line="293" w:lineRule="exact"/>
        <w:ind w:firstLine="740"/>
      </w:pPr>
      <w:r>
        <w:t xml:space="preserve">компьютер с лицензионным программным обеспечением с возможностью подключения к </w:t>
      </w:r>
      <w:r>
        <w:rPr>
          <w:lang w:val="en-US" w:eastAsia="en-US" w:bidi="en-US"/>
        </w:rPr>
        <w:t>Internet</w:t>
      </w:r>
      <w:r w:rsidRPr="00527C1E">
        <w:rPr>
          <w:lang w:eastAsia="en-US" w:bidi="en-US"/>
        </w:rPr>
        <w:t>;</w:t>
      </w:r>
    </w:p>
    <w:p w14:paraId="4F5CCEFF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312" w:lineRule="exact"/>
        <w:ind w:firstLine="740"/>
      </w:pPr>
      <w:r>
        <w:t>мультимедийный проектор;</w:t>
      </w:r>
    </w:p>
    <w:p w14:paraId="367DF490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312" w:lineRule="exact"/>
        <w:ind w:firstLine="740"/>
      </w:pPr>
      <w:r>
        <w:t>экран;</w:t>
      </w:r>
    </w:p>
    <w:p w14:paraId="191C0FAE" w14:textId="77777777" w:rsidR="0077193D" w:rsidRDefault="00527C1E">
      <w:pPr>
        <w:pStyle w:val="20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312" w:lineRule="exact"/>
        <w:ind w:firstLine="740"/>
      </w:pPr>
      <w:r>
        <w:t>комплект обучающих видеофильмов</w:t>
      </w:r>
    </w:p>
    <w:p w14:paraId="6492581B" w14:textId="77777777" w:rsidR="0077193D" w:rsidRDefault="00527C1E">
      <w:pPr>
        <w:pStyle w:val="31"/>
        <w:keepNext/>
        <w:keepLines/>
        <w:numPr>
          <w:ilvl w:val="0"/>
          <w:numId w:val="9"/>
        </w:numPr>
        <w:shd w:val="clear" w:color="auto" w:fill="auto"/>
        <w:tabs>
          <w:tab w:val="left" w:pos="1286"/>
        </w:tabs>
        <w:ind w:firstLine="740"/>
      </w:pPr>
      <w:bookmarkStart w:id="17" w:name="bookmark20"/>
      <w:r>
        <w:t>Учебно-методическое и информационное обеспечение учебного предмета</w:t>
      </w:r>
      <w:bookmarkEnd w:id="17"/>
    </w:p>
    <w:p w14:paraId="5D4AF21A" w14:textId="77777777" w:rsidR="0077193D" w:rsidRDefault="00527C1E">
      <w:pPr>
        <w:pStyle w:val="20"/>
        <w:numPr>
          <w:ilvl w:val="0"/>
          <w:numId w:val="10"/>
        </w:numPr>
        <w:shd w:val="clear" w:color="auto" w:fill="auto"/>
        <w:tabs>
          <w:tab w:val="left" w:pos="1309"/>
        </w:tabs>
        <w:spacing w:after="0"/>
        <w:ind w:left="600" w:right="4680" w:firstLine="0"/>
      </w:pPr>
      <w:r>
        <w:t xml:space="preserve">Учебно-методическое </w:t>
      </w:r>
      <w:proofErr w:type="gramStart"/>
      <w:r>
        <w:t>обеспечение</w:t>
      </w:r>
      <w:proofErr w:type="gramEnd"/>
      <w:r>
        <w:t xml:space="preserve"> а) Нормативно-правовые акты</w:t>
      </w:r>
    </w:p>
    <w:p w14:paraId="1F36B7AC" w14:textId="77777777" w:rsidR="0077193D" w:rsidRDefault="00527C1E">
      <w:pPr>
        <w:pStyle w:val="20"/>
        <w:shd w:val="clear" w:color="auto" w:fill="auto"/>
        <w:spacing w:after="0"/>
        <w:ind w:firstLine="740"/>
      </w:pPr>
      <w:r>
        <w:t xml:space="preserve">Закон РФ от 07.02.1992 </w:t>
      </w:r>
      <w:r>
        <w:rPr>
          <w:lang w:val="en-US" w:eastAsia="en-US" w:bidi="en-US"/>
        </w:rPr>
        <w:t>N</w:t>
      </w:r>
      <w:r w:rsidRPr="00527C1E">
        <w:rPr>
          <w:lang w:eastAsia="en-US" w:bidi="en-US"/>
        </w:rPr>
        <w:t xml:space="preserve"> </w:t>
      </w:r>
      <w:r>
        <w:t>2300-1 (ред. от 22.12.2020) «О защите прав потребителей» // Консультант Плюс [Электронный ресурс]: комп. справ. правовая система / Компания «Консультант Плюс». - Электрон</w:t>
      </w:r>
      <w:proofErr w:type="gramStart"/>
      <w:r>
        <w:t>.</w:t>
      </w:r>
      <w:proofErr w:type="gramEnd"/>
      <w:r>
        <w:t xml:space="preserve"> дан. - [Москва]. - </w:t>
      </w:r>
      <w:r>
        <w:rPr>
          <w:lang w:val="en-US" w:eastAsia="en-US" w:bidi="en-US"/>
        </w:rPr>
        <w:t>URL</w:t>
      </w:r>
      <w:r w:rsidRPr="00527C1E">
        <w:rPr>
          <w:lang w:eastAsia="en-US" w:bidi="en-US"/>
        </w:rPr>
        <w:t xml:space="preserve">: </w:t>
      </w:r>
      <w:hyperlink r:id="rId22" w:history="1">
        <w:r>
          <w:rPr>
            <w:rStyle w:val="26"/>
          </w:rPr>
          <w:t>http</w:t>
        </w:r>
        <w:r w:rsidRPr="00527C1E">
          <w:rPr>
            <w:rStyle w:val="26"/>
            <w:lang w:val="ru-RU"/>
          </w:rPr>
          <w:t>://</w:t>
        </w:r>
        <w:r>
          <w:rPr>
            <w:rStyle w:val="26"/>
          </w:rPr>
          <w:t>www</w:t>
        </w:r>
        <w:r w:rsidRPr="00527C1E">
          <w:rPr>
            <w:rStyle w:val="26"/>
            <w:lang w:val="ru-RU"/>
          </w:rPr>
          <w:t>.</w:t>
        </w:r>
        <w:r>
          <w:rPr>
            <w:rStyle w:val="26"/>
          </w:rPr>
          <w:t>consultant</w:t>
        </w:r>
        <w:r w:rsidRPr="00527C1E">
          <w:rPr>
            <w:rStyle w:val="26"/>
            <w:lang w:val="ru-RU"/>
          </w:rPr>
          <w:t>.</w:t>
        </w:r>
        <w:proofErr w:type="spellStart"/>
        <w:r>
          <w:rPr>
            <w:rStyle w:val="26"/>
          </w:rPr>
          <w:t>ru</w:t>
        </w:r>
        <w:proofErr w:type="spellEnd"/>
        <w:r w:rsidRPr="00527C1E">
          <w:rPr>
            <w:rStyle w:val="26"/>
            <w:lang w:val="ru-RU"/>
          </w:rPr>
          <w:t>/</w:t>
        </w:r>
        <w:r>
          <w:rPr>
            <w:rStyle w:val="26"/>
          </w:rPr>
          <w:t>document</w:t>
        </w:r>
        <w:r w:rsidRPr="00527C1E">
          <w:rPr>
            <w:rStyle w:val="26"/>
            <w:lang w:val="ru-RU"/>
          </w:rPr>
          <w:t>/</w:t>
        </w:r>
        <w:r>
          <w:rPr>
            <w:rStyle w:val="26"/>
          </w:rPr>
          <w:t>cons</w:t>
        </w:r>
        <w:r w:rsidRPr="00527C1E">
          <w:rPr>
            <w:rStyle w:val="26"/>
            <w:lang w:val="ru-RU"/>
          </w:rPr>
          <w:t xml:space="preserve"> </w:t>
        </w:r>
        <w:r>
          <w:rPr>
            <w:rStyle w:val="26"/>
          </w:rPr>
          <w:t>doc</w:t>
        </w:r>
        <w:r w:rsidRPr="00527C1E">
          <w:rPr>
            <w:rStyle w:val="26"/>
            <w:lang w:val="ru-RU"/>
          </w:rPr>
          <w:t xml:space="preserve"> </w:t>
        </w:r>
        <w:r>
          <w:rPr>
            <w:rStyle w:val="26"/>
          </w:rPr>
          <w:t>LAW</w:t>
        </w:r>
        <w:r w:rsidRPr="00527C1E">
          <w:rPr>
            <w:rStyle w:val="26"/>
            <w:lang w:val="ru-RU"/>
          </w:rPr>
          <w:t xml:space="preserve"> </w:t>
        </w:r>
        <w:r>
          <w:rPr>
            <w:rStyle w:val="26"/>
            <w:lang w:val="ru-RU" w:eastAsia="ru-RU" w:bidi="ru-RU"/>
          </w:rPr>
          <w:t>305/</w:t>
        </w:r>
        <w:r>
          <w:rPr>
            <w:rStyle w:val="27"/>
          </w:rPr>
          <w:t xml:space="preserve"> </w:t>
        </w:r>
      </w:hyperlink>
      <w:r>
        <w:t>(дата обращения: 06.04.2021). б) основная литература</w:t>
      </w:r>
    </w:p>
    <w:p w14:paraId="11310E5D" w14:textId="77777777" w:rsidR="0077193D" w:rsidRDefault="00527C1E">
      <w:pPr>
        <w:pStyle w:val="20"/>
        <w:shd w:val="clear" w:color="auto" w:fill="auto"/>
        <w:tabs>
          <w:tab w:val="left" w:pos="4702"/>
        </w:tabs>
        <w:spacing w:after="0"/>
        <w:ind w:firstLine="0"/>
        <w:jc w:val="both"/>
      </w:pPr>
      <w:r>
        <w:t>1 Федорова Б.И. Обществознание.:</w:t>
      </w:r>
      <w:r>
        <w:tab/>
        <w:t>учебное и практикум для среднего</w:t>
      </w:r>
    </w:p>
    <w:p w14:paraId="2200C733" w14:textId="77777777" w:rsidR="0077193D" w:rsidRDefault="00527C1E">
      <w:pPr>
        <w:pStyle w:val="20"/>
        <w:shd w:val="clear" w:color="auto" w:fill="auto"/>
        <w:tabs>
          <w:tab w:val="left" w:pos="8520"/>
        </w:tabs>
        <w:spacing w:after="0"/>
        <w:ind w:firstLine="0"/>
        <w:jc w:val="both"/>
      </w:pPr>
      <w:r>
        <w:t xml:space="preserve">профессионального образования-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 ,2022.</w:t>
      </w:r>
      <w:r>
        <w:tab/>
        <w:t>- 410с.</w:t>
      </w:r>
    </w:p>
    <w:p w14:paraId="12E6B8F6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>(Профессиональное образование</w:t>
      </w:r>
      <w:proofErr w:type="gramStart"/>
      <w:r>
        <w:t>).</w:t>
      </w:r>
      <w:r w:rsidRPr="00527C1E">
        <w:rPr>
          <w:lang w:eastAsia="en-US" w:bidi="en-US"/>
        </w:rPr>
        <w:t>-</w:t>
      </w:r>
      <w:proofErr w:type="gramEnd"/>
      <w:r>
        <w:rPr>
          <w:lang w:val="en-US" w:eastAsia="en-US" w:bidi="en-US"/>
        </w:rPr>
        <w:t>ISBN</w:t>
      </w:r>
      <w:r w:rsidRPr="00527C1E">
        <w:rPr>
          <w:lang w:eastAsia="en-US" w:bidi="en-US"/>
        </w:rPr>
        <w:t xml:space="preserve"> </w:t>
      </w:r>
      <w:r>
        <w:t xml:space="preserve">978-5-534-13751-4 -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- </w:t>
      </w:r>
      <w:r>
        <w:rPr>
          <w:lang w:val="en-US" w:eastAsia="en-US" w:bidi="en-US"/>
        </w:rPr>
        <w:t>URL</w:t>
      </w:r>
      <w:r w:rsidRPr="00527C1E">
        <w:rPr>
          <w:lang w:eastAsia="en-US" w:bidi="en-US"/>
        </w:rPr>
        <w:t>:</w:t>
      </w:r>
      <w:r>
        <w:rPr>
          <w:lang w:val="en-US" w:eastAsia="en-US" w:bidi="en-US"/>
        </w:rPr>
        <w:t>https</w:t>
      </w:r>
      <w:r w:rsidRPr="00527C1E">
        <w:rPr>
          <w:lang w:eastAsia="en-US" w:bidi="en-US"/>
        </w:rPr>
        <w:t>//</w:t>
      </w:r>
      <w:proofErr w:type="spellStart"/>
      <w:r>
        <w:rPr>
          <w:lang w:val="en-US" w:eastAsia="en-US" w:bidi="en-US"/>
        </w:rPr>
        <w:t>urait</w:t>
      </w:r>
      <w:proofErr w:type="spellEnd"/>
      <w:r w:rsidRPr="00527C1E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527C1E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bcode</w:t>
      </w:r>
      <w:proofErr w:type="spellEnd"/>
      <w:r w:rsidRPr="00527C1E">
        <w:rPr>
          <w:lang w:eastAsia="en-US" w:bidi="en-US"/>
        </w:rPr>
        <w:t xml:space="preserve">/509234 </w:t>
      </w:r>
      <w:r>
        <w:t>(Дата обращения 28.08.2022)</w:t>
      </w:r>
    </w:p>
    <w:p w14:paraId="38526925" w14:textId="77777777" w:rsidR="0077193D" w:rsidRDefault="00527C1E">
      <w:pPr>
        <w:pStyle w:val="20"/>
        <w:numPr>
          <w:ilvl w:val="0"/>
          <w:numId w:val="11"/>
        </w:numPr>
        <w:shd w:val="clear" w:color="auto" w:fill="auto"/>
        <w:tabs>
          <w:tab w:val="left" w:pos="590"/>
          <w:tab w:val="left" w:pos="4702"/>
          <w:tab w:val="left" w:pos="7123"/>
        </w:tabs>
        <w:spacing w:after="0"/>
        <w:ind w:firstLine="0"/>
        <w:jc w:val="both"/>
      </w:pPr>
      <w:r>
        <w:t>Важенин А.Г. Обществознание</w:t>
      </w:r>
      <w:r>
        <w:tab/>
        <w:t>для профессий</w:t>
      </w:r>
      <w:r>
        <w:tab/>
        <w:t>и специальностей</w:t>
      </w:r>
    </w:p>
    <w:p w14:paraId="4C98779F" w14:textId="77777777" w:rsidR="0077193D" w:rsidRDefault="00527C1E">
      <w:pPr>
        <w:pStyle w:val="20"/>
        <w:shd w:val="clear" w:color="auto" w:fill="auto"/>
        <w:tabs>
          <w:tab w:val="left" w:pos="8017"/>
        </w:tabs>
        <w:spacing w:after="0"/>
        <w:ind w:left="740" w:firstLine="0"/>
        <w:jc w:val="both"/>
      </w:pPr>
      <w:proofErr w:type="spellStart"/>
      <w:proofErr w:type="gramStart"/>
      <w:r>
        <w:t>технического,ЕСественнонаучного</w:t>
      </w:r>
      <w:proofErr w:type="spellEnd"/>
      <w:proofErr w:type="gramEnd"/>
      <w:r>
        <w:t>, гуманитарного профилей:</w:t>
      </w:r>
      <w:r>
        <w:tab/>
        <w:t>учебник. -</w:t>
      </w:r>
    </w:p>
    <w:p w14:paraId="1031FE09" w14:textId="77777777" w:rsidR="0077193D" w:rsidRDefault="00527C1E">
      <w:pPr>
        <w:pStyle w:val="20"/>
        <w:shd w:val="clear" w:color="auto" w:fill="auto"/>
        <w:spacing w:after="0"/>
        <w:ind w:left="740" w:firstLine="0"/>
        <w:jc w:val="both"/>
      </w:pPr>
      <w:r>
        <w:t>М.: Академия, 2017.</w:t>
      </w:r>
    </w:p>
    <w:p w14:paraId="68EB48A1" w14:textId="77777777" w:rsidR="0077193D" w:rsidRDefault="00527C1E">
      <w:pPr>
        <w:pStyle w:val="20"/>
        <w:numPr>
          <w:ilvl w:val="0"/>
          <w:numId w:val="11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Важенин А.Г. Обществознание для профессий и специальностей технического,</w:t>
      </w:r>
    </w:p>
    <w:p w14:paraId="254E2C85" w14:textId="77777777" w:rsidR="0077193D" w:rsidRDefault="00527C1E">
      <w:pPr>
        <w:pStyle w:val="20"/>
        <w:shd w:val="clear" w:color="auto" w:fill="auto"/>
        <w:spacing w:after="0"/>
        <w:ind w:firstLine="740"/>
      </w:pPr>
      <w:r>
        <w:t>естественнонаучного, гуманитарного профилей: практикум: учеб. пособие для студ. учреждений сред. проф. образования. - М.: Академия, 2018 Дополнительные источники:</w:t>
      </w:r>
    </w:p>
    <w:p w14:paraId="430EB099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t>Нормативно-законодательные акты:</w:t>
      </w:r>
    </w:p>
    <w:p w14:paraId="2599C5F6" w14:textId="77777777" w:rsidR="0077193D" w:rsidRDefault="00527C1E">
      <w:pPr>
        <w:pStyle w:val="20"/>
        <w:numPr>
          <w:ilvl w:val="0"/>
          <w:numId w:val="11"/>
        </w:numPr>
        <w:shd w:val="clear" w:color="auto" w:fill="auto"/>
        <w:tabs>
          <w:tab w:val="left" w:pos="945"/>
        </w:tabs>
        <w:spacing w:after="0"/>
        <w:ind w:left="740"/>
      </w:pPr>
      <w:r>
        <w:t xml:space="preserve">Конституция Российской Федерации 1993 г. (последняя редакция). </w:t>
      </w:r>
      <w:r>
        <w:rPr>
          <w:rStyle w:val="28"/>
        </w:rPr>
        <w:t>http</w:t>
      </w:r>
      <w:r w:rsidRPr="00527C1E">
        <w:rPr>
          <w:rStyle w:val="28"/>
          <w:lang w:val="ru-RU"/>
        </w:rPr>
        <w:t>://</w:t>
      </w:r>
      <w:r>
        <w:rPr>
          <w:rStyle w:val="28"/>
        </w:rPr>
        <w:t>www</w:t>
      </w:r>
      <w:r w:rsidRPr="00527C1E">
        <w:rPr>
          <w:rStyle w:val="28"/>
          <w:lang w:val="ru-RU"/>
        </w:rPr>
        <w:t>.</w:t>
      </w:r>
      <w:r>
        <w:rPr>
          <w:rStyle w:val="28"/>
        </w:rPr>
        <w:t>consultant</w:t>
      </w:r>
      <w:r w:rsidRPr="00527C1E">
        <w:rPr>
          <w:rStyle w:val="28"/>
          <w:lang w:val="ru-RU"/>
        </w:rPr>
        <w:t>.</w:t>
      </w:r>
      <w:proofErr w:type="spellStart"/>
      <w:r>
        <w:rPr>
          <w:rStyle w:val="28"/>
        </w:rPr>
        <w:t>ru</w:t>
      </w:r>
      <w:proofErr w:type="spellEnd"/>
    </w:p>
    <w:p w14:paraId="174C22D2" w14:textId="77777777" w:rsidR="0077193D" w:rsidRDefault="00527C1E">
      <w:pPr>
        <w:pStyle w:val="20"/>
        <w:numPr>
          <w:ilvl w:val="0"/>
          <w:numId w:val="11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Гражданский кодекс РФ: ч. I от 30.11.1994 №51-ФЗ // СЗ РФ. -1994 - №32. -Ст. 3301;</w:t>
      </w:r>
    </w:p>
    <w:p w14:paraId="5EE08B75" w14:textId="77777777" w:rsidR="0077193D" w:rsidRDefault="00527C1E">
      <w:pPr>
        <w:pStyle w:val="20"/>
        <w:shd w:val="clear" w:color="auto" w:fill="auto"/>
        <w:spacing w:after="0"/>
        <w:ind w:left="740" w:firstLine="0"/>
        <w:jc w:val="both"/>
      </w:pPr>
      <w:proofErr w:type="spellStart"/>
      <w:r>
        <w:t>ч.П</w:t>
      </w:r>
      <w:proofErr w:type="spellEnd"/>
      <w:r>
        <w:t xml:space="preserve"> от 26.01.1996 №14-ФЗ // СЗ РФ. - 1996, № 5 - Ст. 410; ч. III т26.11.2001 №146- ФЗ // СЗРФ. - 2001, №49. - Ст. 4552; ч. IV от 18.12.2006 №230-ФЗ // СЗ РФ. - 2006, № 52 (ч. I). -Ст. 5496 </w:t>
      </w:r>
      <w:r>
        <w:rPr>
          <w:rStyle w:val="28"/>
        </w:rPr>
        <w:t>http</w:t>
      </w:r>
      <w:r w:rsidRPr="00527C1E">
        <w:rPr>
          <w:rStyle w:val="28"/>
          <w:lang w:val="ru-RU"/>
        </w:rPr>
        <w:t>://</w:t>
      </w:r>
      <w:r>
        <w:rPr>
          <w:rStyle w:val="28"/>
        </w:rPr>
        <w:t>www</w:t>
      </w:r>
      <w:r w:rsidRPr="00527C1E">
        <w:rPr>
          <w:rStyle w:val="28"/>
          <w:lang w:val="ru-RU"/>
        </w:rPr>
        <w:t>.</w:t>
      </w:r>
      <w:r>
        <w:rPr>
          <w:rStyle w:val="28"/>
        </w:rPr>
        <w:t>consultant</w:t>
      </w:r>
      <w:r w:rsidRPr="00527C1E">
        <w:rPr>
          <w:rStyle w:val="28"/>
          <w:lang w:val="ru-RU"/>
        </w:rPr>
        <w:t>.</w:t>
      </w:r>
      <w:proofErr w:type="spellStart"/>
      <w:r>
        <w:rPr>
          <w:rStyle w:val="28"/>
        </w:rPr>
        <w:t>ru</w:t>
      </w:r>
      <w:proofErr w:type="spellEnd"/>
    </w:p>
    <w:p w14:paraId="6752F80B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344"/>
        </w:tabs>
        <w:spacing w:after="0"/>
        <w:ind w:firstLine="0"/>
        <w:jc w:val="both"/>
      </w:pPr>
      <w:r>
        <w:t>Кодекс РФ об административных правонарушениях от 30.12.2001 № 195 -ФЗ // СЗ РФ. -</w:t>
      </w:r>
    </w:p>
    <w:p w14:paraId="7502B774" w14:textId="77777777" w:rsidR="0077193D" w:rsidRPr="00527C1E" w:rsidRDefault="00527C1E">
      <w:pPr>
        <w:pStyle w:val="20"/>
        <w:shd w:val="clear" w:color="auto" w:fill="auto"/>
        <w:spacing w:after="0"/>
        <w:ind w:left="740" w:firstLine="0"/>
        <w:jc w:val="both"/>
        <w:rPr>
          <w:lang w:val="en-US"/>
        </w:rPr>
      </w:pPr>
      <w:r w:rsidRPr="00527C1E">
        <w:rPr>
          <w:lang w:val="en-US"/>
        </w:rPr>
        <w:t>2002, №1 (</w:t>
      </w:r>
      <w:r>
        <w:t>ч</w:t>
      </w:r>
      <w:r w:rsidRPr="00527C1E">
        <w:rPr>
          <w:lang w:val="en-US"/>
        </w:rPr>
        <w:t xml:space="preserve">. I). - </w:t>
      </w:r>
      <w:proofErr w:type="spellStart"/>
      <w:r>
        <w:t>Ст</w:t>
      </w:r>
      <w:proofErr w:type="spellEnd"/>
      <w:r w:rsidRPr="00527C1E">
        <w:rPr>
          <w:lang w:val="en-US"/>
        </w:rPr>
        <w:t xml:space="preserve">. 1 </w:t>
      </w:r>
      <w:r>
        <w:rPr>
          <w:rStyle w:val="28"/>
        </w:rPr>
        <w:t>http://www.consultant.ru</w:t>
      </w:r>
    </w:p>
    <w:p w14:paraId="0444C7D8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349"/>
        </w:tabs>
        <w:spacing w:after="0"/>
        <w:ind w:firstLine="0"/>
        <w:jc w:val="both"/>
      </w:pPr>
      <w:r>
        <w:t>Трудовой кодекс РФ от 30.12.2001 №197-ФЗ // СЗ РФ. - 2002, № 1 (ч. I). - Ст.</w:t>
      </w:r>
    </w:p>
    <w:p w14:paraId="5DB34FC1" w14:textId="77777777" w:rsidR="0077193D" w:rsidRDefault="00527C1E">
      <w:pPr>
        <w:pStyle w:val="20"/>
        <w:shd w:val="clear" w:color="auto" w:fill="auto"/>
        <w:spacing w:after="0"/>
        <w:ind w:left="740" w:firstLine="0"/>
        <w:jc w:val="both"/>
      </w:pPr>
      <w:r>
        <w:t xml:space="preserve">3 </w:t>
      </w:r>
      <w:r>
        <w:rPr>
          <w:rStyle w:val="28"/>
        </w:rPr>
        <w:t>http://www.consultant.ru</w:t>
      </w:r>
    </w:p>
    <w:p w14:paraId="43079859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349"/>
        </w:tabs>
        <w:spacing w:after="0"/>
        <w:ind w:firstLine="0"/>
        <w:jc w:val="both"/>
      </w:pPr>
      <w:r>
        <w:t>Уголовный кодекс РФ от 13.06.1996 №63-ФЗ // СЗ РФ. - 1996, № 25 - Ст. 2954</w:t>
      </w:r>
    </w:p>
    <w:p w14:paraId="156C6421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349"/>
        </w:tabs>
        <w:spacing w:after="0"/>
        <w:ind w:firstLine="0"/>
        <w:jc w:val="both"/>
      </w:pPr>
      <w:r>
        <w:t>Закон РФ от 07.02.1992 № 2300-1 «О защите прав потребителей» // СЗ РФ. — 1992. —</w:t>
      </w:r>
    </w:p>
    <w:p w14:paraId="7A49F8A3" w14:textId="77777777" w:rsidR="0077193D" w:rsidRDefault="00527C1E">
      <w:pPr>
        <w:pStyle w:val="20"/>
        <w:shd w:val="clear" w:color="auto" w:fill="auto"/>
        <w:spacing w:after="0"/>
        <w:ind w:left="740" w:firstLine="0"/>
        <w:jc w:val="both"/>
      </w:pPr>
      <w:r>
        <w:t xml:space="preserve">№ 15. — Ст. 766. </w:t>
      </w:r>
      <w:r>
        <w:rPr>
          <w:rStyle w:val="28"/>
        </w:rPr>
        <w:t>http://www.consultant.ru</w:t>
      </w:r>
    </w:p>
    <w:p w14:paraId="02D47D54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349"/>
        </w:tabs>
        <w:spacing w:after="0"/>
        <w:ind w:firstLine="0"/>
        <w:jc w:val="both"/>
      </w:pPr>
      <w:r>
        <w:t>Закон РФ от 19.04.1991 № 1032-1 «О занятости населения в Российской Федерации» //</w:t>
      </w:r>
    </w:p>
    <w:p w14:paraId="2CD8B996" w14:textId="77777777" w:rsidR="0077193D" w:rsidRDefault="00527C1E">
      <w:pPr>
        <w:pStyle w:val="20"/>
        <w:shd w:val="clear" w:color="auto" w:fill="auto"/>
        <w:spacing w:after="0"/>
        <w:ind w:left="740" w:firstLine="0"/>
        <w:jc w:val="both"/>
      </w:pPr>
      <w:r>
        <w:t xml:space="preserve">СЗ РФ. - 1991. </w:t>
      </w:r>
      <w:r>
        <w:rPr>
          <w:rStyle w:val="28"/>
        </w:rPr>
        <w:t>http</w:t>
      </w:r>
      <w:r w:rsidRPr="00527C1E">
        <w:rPr>
          <w:rStyle w:val="28"/>
          <w:lang w:val="ru-RU"/>
        </w:rPr>
        <w:t>://</w:t>
      </w:r>
      <w:r>
        <w:rPr>
          <w:rStyle w:val="28"/>
        </w:rPr>
        <w:t>www</w:t>
      </w:r>
      <w:r w:rsidRPr="00527C1E">
        <w:rPr>
          <w:rStyle w:val="28"/>
          <w:lang w:val="ru-RU"/>
        </w:rPr>
        <w:t>.</w:t>
      </w:r>
      <w:r>
        <w:rPr>
          <w:rStyle w:val="28"/>
        </w:rPr>
        <w:t>consultant</w:t>
      </w:r>
      <w:r w:rsidRPr="00527C1E">
        <w:rPr>
          <w:rStyle w:val="28"/>
          <w:lang w:val="ru-RU"/>
        </w:rPr>
        <w:t>.</w:t>
      </w:r>
      <w:proofErr w:type="spellStart"/>
      <w:r>
        <w:rPr>
          <w:rStyle w:val="28"/>
        </w:rPr>
        <w:t>ru</w:t>
      </w:r>
      <w:proofErr w:type="spellEnd"/>
    </w:p>
    <w:p w14:paraId="11548092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/>
        <w:ind w:firstLine="0"/>
        <w:jc w:val="both"/>
      </w:pPr>
      <w:r>
        <w:t>Закон РФ от 31.05.2002 № 62-ФЗ «О гражданстве Российской Федерации» // СЗ РФ. —</w:t>
      </w:r>
    </w:p>
    <w:p w14:paraId="71D519AF" w14:textId="77777777" w:rsidR="0077193D" w:rsidRDefault="00527C1E">
      <w:pPr>
        <w:pStyle w:val="20"/>
        <w:shd w:val="clear" w:color="auto" w:fill="auto"/>
        <w:spacing w:after="0"/>
        <w:ind w:left="740" w:firstLine="0"/>
        <w:jc w:val="both"/>
        <w:sectPr w:rsidR="0077193D"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704" w:right="810" w:bottom="1320" w:left="1668" w:header="0" w:footer="3" w:gutter="0"/>
          <w:cols w:space="720"/>
          <w:noEndnote/>
          <w:titlePg/>
          <w:docGrid w:linePitch="360"/>
        </w:sectPr>
      </w:pPr>
      <w:r>
        <w:t xml:space="preserve">2002. </w:t>
      </w:r>
      <w:r>
        <w:rPr>
          <w:rStyle w:val="28"/>
        </w:rPr>
        <w:t>http://www.consultant.ru</w:t>
      </w:r>
    </w:p>
    <w:p w14:paraId="174734B4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</w:pPr>
      <w:r>
        <w:lastRenderedPageBreak/>
        <w:t>Федеральный закон «Об образовании в Российской Федерации» от 29.12.2012 г. №</w:t>
      </w:r>
    </w:p>
    <w:p w14:paraId="21BDA70C" w14:textId="77777777" w:rsidR="0077193D" w:rsidRDefault="00527C1E">
      <w:pPr>
        <w:pStyle w:val="20"/>
        <w:shd w:val="clear" w:color="auto" w:fill="auto"/>
        <w:spacing w:after="0"/>
        <w:ind w:left="760" w:firstLine="700"/>
        <w:jc w:val="both"/>
      </w:pPr>
      <w:r>
        <w:t xml:space="preserve">273-ФЗ // СЗ РФ. - 2012 </w:t>
      </w:r>
      <w:r>
        <w:rPr>
          <w:rStyle w:val="28"/>
        </w:rPr>
        <w:t>http</w:t>
      </w:r>
      <w:r w:rsidRPr="00527C1E">
        <w:rPr>
          <w:rStyle w:val="28"/>
          <w:lang w:val="ru-RU"/>
        </w:rPr>
        <w:t>://</w:t>
      </w:r>
      <w:r>
        <w:rPr>
          <w:rStyle w:val="28"/>
        </w:rPr>
        <w:t>www</w:t>
      </w:r>
      <w:r w:rsidRPr="00527C1E">
        <w:rPr>
          <w:rStyle w:val="28"/>
          <w:lang w:val="ru-RU"/>
        </w:rPr>
        <w:t>.</w:t>
      </w:r>
      <w:r>
        <w:rPr>
          <w:rStyle w:val="28"/>
        </w:rPr>
        <w:t>consultant</w:t>
      </w:r>
      <w:r w:rsidRPr="00527C1E">
        <w:rPr>
          <w:rStyle w:val="28"/>
          <w:lang w:val="ru-RU"/>
        </w:rPr>
        <w:t>.</w:t>
      </w:r>
      <w:proofErr w:type="spellStart"/>
      <w:r>
        <w:rPr>
          <w:rStyle w:val="28"/>
        </w:rPr>
        <w:t>ru</w:t>
      </w:r>
      <w:proofErr w:type="spellEnd"/>
    </w:p>
    <w:p w14:paraId="03BE400B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</w:pPr>
      <w:r>
        <w:t>Федеральный закон от 10.01.2002 №7-ФЗ «Об охране окружающей среды» // СЗ РФ. -</w:t>
      </w:r>
    </w:p>
    <w:p w14:paraId="34ABA0D1" w14:textId="77777777" w:rsidR="0077193D" w:rsidRDefault="00527C1E">
      <w:pPr>
        <w:pStyle w:val="20"/>
        <w:shd w:val="clear" w:color="auto" w:fill="auto"/>
        <w:spacing w:after="0"/>
        <w:ind w:left="760" w:firstLine="700"/>
        <w:jc w:val="both"/>
      </w:pPr>
      <w:r>
        <w:t xml:space="preserve">2002, № 2 - Ст. 133 </w:t>
      </w:r>
      <w:r>
        <w:rPr>
          <w:rStyle w:val="28"/>
        </w:rPr>
        <w:t>http://www.consultant.ru</w:t>
      </w:r>
    </w:p>
    <w:p w14:paraId="37453BF5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</w:pPr>
      <w:r>
        <w:t xml:space="preserve">Латышева В.В. Основы социологии и политологии: учебник для СПО - М.: </w:t>
      </w:r>
      <w:proofErr w:type="spellStart"/>
      <w:r>
        <w:t>Юрайт</w:t>
      </w:r>
      <w:proofErr w:type="spellEnd"/>
      <w:r>
        <w:t>,</w:t>
      </w:r>
    </w:p>
    <w:p w14:paraId="7619EB29" w14:textId="77777777" w:rsidR="0077193D" w:rsidRDefault="00527C1E">
      <w:pPr>
        <w:pStyle w:val="20"/>
        <w:shd w:val="clear" w:color="auto" w:fill="auto"/>
        <w:spacing w:after="0"/>
        <w:ind w:left="760" w:firstLine="700"/>
        <w:jc w:val="both"/>
      </w:pPr>
      <w:r>
        <w:t>2018.</w:t>
      </w:r>
    </w:p>
    <w:p w14:paraId="5B5F76D5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after="0"/>
        <w:ind w:firstLine="760"/>
      </w:pPr>
      <w:proofErr w:type="spellStart"/>
      <w:r>
        <w:t>Мушинский</w:t>
      </w:r>
      <w:proofErr w:type="spellEnd"/>
      <w:r>
        <w:t xml:space="preserve"> В.О. Обществознание: учебник/ В.О. </w:t>
      </w:r>
      <w:proofErr w:type="spellStart"/>
      <w:r>
        <w:t>Мушинский</w:t>
      </w:r>
      <w:proofErr w:type="spellEnd"/>
      <w:r>
        <w:t>. - М.: ФОРУМ: ИНФРА-</w:t>
      </w:r>
    </w:p>
    <w:p w14:paraId="785EBBCB" w14:textId="77777777" w:rsidR="0077193D" w:rsidRDefault="00527C1E">
      <w:pPr>
        <w:pStyle w:val="20"/>
        <w:shd w:val="clear" w:color="auto" w:fill="auto"/>
        <w:spacing w:after="0"/>
        <w:ind w:left="760" w:firstLine="700"/>
        <w:jc w:val="both"/>
      </w:pPr>
      <w:r>
        <w:t>М, 2018.</w:t>
      </w:r>
    </w:p>
    <w:p w14:paraId="65574298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1198"/>
        </w:tabs>
        <w:spacing w:after="0"/>
        <w:ind w:firstLine="760"/>
      </w:pPr>
      <w:r>
        <w:t xml:space="preserve">Федоров Б.И. Обществознание: учебник для СПО — М.: </w:t>
      </w:r>
      <w:proofErr w:type="spellStart"/>
      <w:r>
        <w:t>Юрайт</w:t>
      </w:r>
      <w:proofErr w:type="spellEnd"/>
      <w:r>
        <w:t>, 2018. Интернет-ресурсы:</w:t>
      </w:r>
    </w:p>
    <w:p w14:paraId="5FA2B821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1630"/>
        </w:tabs>
        <w:spacing w:after="0"/>
        <w:ind w:left="1180" w:firstLine="0"/>
      </w:pPr>
      <w:r>
        <w:rPr>
          <w:rStyle w:val="28"/>
        </w:rPr>
        <w:t>https://studopedia.ru</w:t>
      </w:r>
      <w:r>
        <w:rPr>
          <w:rStyle w:val="29"/>
        </w:rPr>
        <w:t xml:space="preserve"> </w:t>
      </w:r>
      <w:r>
        <w:t xml:space="preserve">- </w:t>
      </w:r>
      <w:proofErr w:type="spellStart"/>
      <w:r>
        <w:t>СтудопедиЯ</w:t>
      </w:r>
      <w:proofErr w:type="spellEnd"/>
      <w:r>
        <w:t>.</w:t>
      </w:r>
    </w:p>
    <w:p w14:paraId="007EADF2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1630"/>
        </w:tabs>
        <w:spacing w:after="0"/>
        <w:ind w:left="1180" w:firstLine="0"/>
      </w:pPr>
      <w:r>
        <w:rPr>
          <w:rStyle w:val="28"/>
        </w:rPr>
        <w:t>https://cyberpedia.su</w:t>
      </w:r>
      <w:r>
        <w:rPr>
          <w:rStyle w:val="29"/>
        </w:rPr>
        <w:t xml:space="preserve"> </w:t>
      </w:r>
      <w:r>
        <w:t xml:space="preserve">- </w:t>
      </w:r>
      <w:proofErr w:type="spellStart"/>
      <w:r>
        <w:t>КиберПедия</w:t>
      </w:r>
      <w:proofErr w:type="spellEnd"/>
      <w:r>
        <w:t>.</w:t>
      </w:r>
    </w:p>
    <w:p w14:paraId="16E3DC3B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1630"/>
        </w:tabs>
        <w:spacing w:after="0"/>
        <w:ind w:left="1180" w:firstLine="0"/>
      </w:pPr>
      <w:r>
        <w:rPr>
          <w:rStyle w:val="28"/>
        </w:rPr>
        <w:t>https</w:t>
      </w:r>
      <w:r w:rsidRPr="00527C1E">
        <w:rPr>
          <w:rStyle w:val="28"/>
          <w:lang w:val="ru-RU"/>
        </w:rPr>
        <w:t>://</w:t>
      </w:r>
      <w:r>
        <w:rPr>
          <w:rStyle w:val="28"/>
        </w:rPr>
        <w:t>studbooks</w:t>
      </w:r>
      <w:r w:rsidRPr="00527C1E">
        <w:rPr>
          <w:rStyle w:val="28"/>
          <w:lang w:val="ru-RU"/>
        </w:rPr>
        <w:t>.</w:t>
      </w:r>
      <w:r>
        <w:rPr>
          <w:rStyle w:val="28"/>
        </w:rPr>
        <w:t>net</w:t>
      </w:r>
      <w:r w:rsidRPr="00527C1E">
        <w:rPr>
          <w:rStyle w:val="29"/>
          <w:lang w:val="ru-RU"/>
        </w:rPr>
        <w:t xml:space="preserve"> </w:t>
      </w:r>
      <w:r>
        <w:t>- Студенческая библиотека онлайн</w:t>
      </w:r>
    </w:p>
    <w:p w14:paraId="3E848991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1630"/>
        </w:tabs>
        <w:spacing w:after="280"/>
        <w:ind w:left="1180" w:firstLine="0"/>
      </w:pPr>
      <w:r>
        <w:rPr>
          <w:rStyle w:val="28"/>
        </w:rPr>
        <w:t>http</w:t>
      </w:r>
      <w:r w:rsidRPr="00527C1E">
        <w:rPr>
          <w:rStyle w:val="28"/>
          <w:lang w:val="ru-RU"/>
        </w:rPr>
        <w:t>://</w:t>
      </w:r>
      <w:r>
        <w:rPr>
          <w:rStyle w:val="28"/>
        </w:rPr>
        <w:t>www</w:t>
      </w:r>
      <w:r w:rsidRPr="00527C1E">
        <w:rPr>
          <w:rStyle w:val="28"/>
          <w:lang w:val="ru-RU"/>
        </w:rPr>
        <w:t>.</w:t>
      </w:r>
      <w:r>
        <w:rPr>
          <w:rStyle w:val="28"/>
        </w:rPr>
        <w:t>consultant</w:t>
      </w:r>
      <w:r w:rsidRPr="00527C1E">
        <w:rPr>
          <w:rStyle w:val="28"/>
          <w:lang w:val="ru-RU"/>
        </w:rPr>
        <w:t>.</w:t>
      </w:r>
      <w:proofErr w:type="spellStart"/>
      <w:r>
        <w:rPr>
          <w:rStyle w:val="28"/>
        </w:rPr>
        <w:t>ru</w:t>
      </w:r>
      <w:proofErr w:type="spellEnd"/>
      <w:r w:rsidRPr="00527C1E">
        <w:rPr>
          <w:rStyle w:val="29"/>
          <w:lang w:val="ru-RU"/>
        </w:rPr>
        <w:t xml:space="preserve"> </w:t>
      </w:r>
      <w:r>
        <w:t xml:space="preserve">(Правовой сайт </w:t>
      </w:r>
      <w:proofErr w:type="spellStart"/>
      <w:r>
        <w:t>КонсультантПлюс</w:t>
      </w:r>
      <w:proofErr w:type="spellEnd"/>
      <w:r>
        <w:t>)</w:t>
      </w:r>
    </w:p>
    <w:p w14:paraId="7D9E659D" w14:textId="77777777" w:rsidR="0077193D" w:rsidRDefault="00527C1E">
      <w:pPr>
        <w:pStyle w:val="20"/>
        <w:numPr>
          <w:ilvl w:val="0"/>
          <w:numId w:val="12"/>
        </w:numPr>
        <w:shd w:val="clear" w:color="auto" w:fill="auto"/>
        <w:tabs>
          <w:tab w:val="left" w:pos="5226"/>
          <w:tab w:val="left" w:pos="7223"/>
          <w:tab w:val="left" w:pos="8937"/>
        </w:tabs>
        <w:spacing w:after="0"/>
        <w:ind w:left="1180" w:firstLine="0"/>
      </w:pPr>
      <w:r>
        <w:t xml:space="preserve"> Электронно-библиотечная</w:t>
      </w:r>
      <w:r>
        <w:tab/>
        <w:t>система</w:t>
      </w:r>
      <w:r>
        <w:tab/>
        <w:t>(ЭБС)</w:t>
      </w:r>
      <w:r>
        <w:tab/>
        <w:t>«ЮРАЙТ».</w:t>
      </w:r>
    </w:p>
    <w:p w14:paraId="40AD29C7" w14:textId="77777777" w:rsidR="0077193D" w:rsidRDefault="00DA184B">
      <w:pPr>
        <w:pStyle w:val="20"/>
        <w:shd w:val="clear" w:color="auto" w:fill="auto"/>
        <w:spacing w:after="0"/>
        <w:ind w:firstLine="760"/>
      </w:pPr>
      <w:hyperlink r:id="rId27" w:history="1">
        <w:r w:rsidR="00527C1E">
          <w:rPr>
            <w:rStyle w:val="26"/>
          </w:rPr>
          <w:t>https</w:t>
        </w:r>
        <w:r w:rsidR="00527C1E" w:rsidRPr="00527C1E">
          <w:rPr>
            <w:rStyle w:val="26"/>
            <w:lang w:val="ru-RU"/>
          </w:rPr>
          <w:t>://</w:t>
        </w:r>
        <w:proofErr w:type="spellStart"/>
        <w:r w:rsidR="00527C1E">
          <w:rPr>
            <w:rStyle w:val="26"/>
          </w:rPr>
          <w:t>urait</w:t>
        </w:r>
        <w:proofErr w:type="spellEnd"/>
        <w:r w:rsidR="00527C1E" w:rsidRPr="00527C1E">
          <w:rPr>
            <w:rStyle w:val="26"/>
            <w:lang w:val="ru-RU"/>
          </w:rPr>
          <w:t>.</w:t>
        </w:r>
        <w:proofErr w:type="spellStart"/>
        <w:r w:rsidR="00527C1E">
          <w:rPr>
            <w:rStyle w:val="26"/>
          </w:rPr>
          <w:t>ru</w:t>
        </w:r>
        <w:proofErr w:type="spellEnd"/>
        <w:r w:rsidR="00527C1E" w:rsidRPr="00527C1E">
          <w:rPr>
            <w:rStyle w:val="26"/>
            <w:lang w:val="ru-RU"/>
          </w:rPr>
          <w:t>/</w:t>
        </w:r>
        <w:r w:rsidR="00527C1E">
          <w:rPr>
            <w:rStyle w:val="26"/>
          </w:rPr>
          <w:t>library</w:t>
        </w:r>
        <w:r w:rsidR="00527C1E" w:rsidRPr="00527C1E">
          <w:rPr>
            <w:rStyle w:val="26"/>
            <w:lang w:val="ru-RU"/>
          </w:rPr>
          <w:t>/</w:t>
        </w:r>
        <w:proofErr w:type="spellStart"/>
        <w:r w:rsidR="00527C1E">
          <w:rPr>
            <w:rStyle w:val="26"/>
          </w:rPr>
          <w:t>spo</w:t>
        </w:r>
        <w:proofErr w:type="spellEnd"/>
        <w:r w:rsidR="00527C1E" w:rsidRPr="00527C1E">
          <w:rPr>
            <w:rStyle w:val="26"/>
            <w:lang w:val="ru-RU"/>
          </w:rPr>
          <w:t>?</w:t>
        </w:r>
        <w:proofErr w:type="spellStart"/>
        <w:r w:rsidR="00527C1E">
          <w:rPr>
            <w:rStyle w:val="26"/>
          </w:rPr>
          <w:t>bqt</w:t>
        </w:r>
        <w:proofErr w:type="spellEnd"/>
        <w:r w:rsidR="00527C1E" w:rsidRPr="00527C1E">
          <w:rPr>
            <w:rStyle w:val="26"/>
            <w:lang w:val="ru-RU"/>
          </w:rPr>
          <w:t>%5</w:t>
        </w:r>
        <w:r w:rsidR="00527C1E">
          <w:rPr>
            <w:rStyle w:val="26"/>
          </w:rPr>
          <w:t>B</w:t>
        </w:r>
        <w:r w:rsidR="00527C1E" w:rsidRPr="00527C1E">
          <w:rPr>
            <w:rStyle w:val="26"/>
            <w:lang w:val="ru-RU"/>
          </w:rPr>
          <w:t>%5</w:t>
        </w:r>
        <w:r w:rsidR="00527C1E">
          <w:rPr>
            <w:rStyle w:val="26"/>
          </w:rPr>
          <w:t>D</w:t>
        </w:r>
        <w:r w:rsidR="00527C1E" w:rsidRPr="00527C1E">
          <w:rPr>
            <w:rStyle w:val="26"/>
            <w:lang w:val="ru-RU"/>
          </w:rPr>
          <w:t>=</w:t>
        </w:r>
        <w:proofErr w:type="spellStart"/>
        <w:r w:rsidR="00527C1E">
          <w:rPr>
            <w:rStyle w:val="26"/>
          </w:rPr>
          <w:t>spo</w:t>
        </w:r>
        <w:proofErr w:type="spellEnd"/>
      </w:hyperlink>
    </w:p>
    <w:p w14:paraId="4E2886F1" w14:textId="77777777" w:rsidR="0077193D" w:rsidRDefault="00527C1E">
      <w:pPr>
        <w:pStyle w:val="20"/>
        <w:shd w:val="clear" w:color="auto" w:fill="auto"/>
        <w:spacing w:after="0"/>
        <w:ind w:firstLine="760"/>
      </w:pPr>
      <w:r>
        <w:t>21. Цифровой образовательный контен</w:t>
      </w:r>
      <w:hyperlink r:id="rId28" w:history="1">
        <w:r>
          <w:t>т</w:t>
        </w:r>
        <w:r>
          <w:rPr>
            <w:rStyle w:val="26"/>
            <w:lang w:val="ru-RU" w:eastAsia="ru-RU" w:bidi="ru-RU"/>
          </w:rPr>
          <w:t>https://educont.</w:t>
        </w:r>
        <w:r>
          <w:rPr>
            <w:rStyle w:val="2a"/>
          </w:rPr>
          <w:t>щ</w:t>
        </w:r>
      </w:hyperlink>
    </w:p>
    <w:p w14:paraId="03CDA89E" w14:textId="77777777" w:rsidR="0077193D" w:rsidRDefault="00527C1E">
      <w:pPr>
        <w:pStyle w:val="20"/>
        <w:numPr>
          <w:ilvl w:val="0"/>
          <w:numId w:val="13"/>
        </w:numPr>
        <w:shd w:val="clear" w:color="auto" w:fill="auto"/>
        <w:tabs>
          <w:tab w:val="left" w:pos="1654"/>
        </w:tabs>
        <w:spacing w:after="0"/>
        <w:ind w:left="1180" w:firstLine="0"/>
      </w:pPr>
      <w:r>
        <w:t xml:space="preserve">Система управления обучением </w:t>
      </w:r>
      <w:r>
        <w:rPr>
          <w:lang w:val="en-US" w:eastAsia="en-US" w:bidi="en-US"/>
        </w:rPr>
        <w:t>Moodle.</w:t>
      </w:r>
    </w:p>
    <w:p w14:paraId="03CA5971" w14:textId="77777777" w:rsidR="0077193D" w:rsidRDefault="00527C1E">
      <w:pPr>
        <w:pStyle w:val="20"/>
        <w:numPr>
          <w:ilvl w:val="0"/>
          <w:numId w:val="13"/>
        </w:numPr>
        <w:shd w:val="clear" w:color="auto" w:fill="auto"/>
        <w:tabs>
          <w:tab w:val="left" w:pos="1654"/>
        </w:tabs>
        <w:spacing w:after="280"/>
        <w:ind w:left="1180" w:firstLine="0"/>
      </w:pPr>
      <w:r>
        <w:t xml:space="preserve">Электронный журнал </w:t>
      </w:r>
      <w:proofErr w:type="spellStart"/>
      <w:r>
        <w:t>дневник.ру</w:t>
      </w:r>
      <w:proofErr w:type="spellEnd"/>
      <w:r>
        <w:t>.</w:t>
      </w:r>
    </w:p>
    <w:p w14:paraId="04D605B1" w14:textId="77777777" w:rsidR="0077193D" w:rsidRDefault="00527C1E">
      <w:pPr>
        <w:pStyle w:val="20"/>
        <w:shd w:val="clear" w:color="auto" w:fill="auto"/>
        <w:spacing w:after="0"/>
        <w:ind w:left="760" w:firstLine="700"/>
        <w:jc w:val="both"/>
        <w:sectPr w:rsidR="0077193D">
          <w:pgSz w:w="11900" w:h="16840"/>
          <w:pgMar w:top="1143" w:right="810" w:bottom="1143" w:left="958" w:header="0" w:footer="3" w:gutter="0"/>
          <w:cols w:space="720"/>
          <w:noEndnote/>
          <w:docGrid w:linePitch="360"/>
        </w:sectPr>
      </w:pPr>
      <w:r>
        <w:t xml:space="preserve">При необходимости рабочая программа учебной дисциплины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обучающегося (его законного представителя) и заключение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комиссии (ПМПК).</w:t>
      </w:r>
    </w:p>
    <w:p w14:paraId="21A50F46" w14:textId="77777777" w:rsidR="0077193D" w:rsidRDefault="00527C1E">
      <w:pPr>
        <w:pStyle w:val="31"/>
        <w:keepNext/>
        <w:keepLines/>
        <w:numPr>
          <w:ilvl w:val="0"/>
          <w:numId w:val="14"/>
        </w:numPr>
        <w:shd w:val="clear" w:color="auto" w:fill="auto"/>
        <w:ind w:left="2160" w:hanging="340"/>
      </w:pPr>
      <w:bookmarkStart w:id="18" w:name="bookmark21"/>
      <w:r>
        <w:lastRenderedPageBreak/>
        <w:t>Показатели, формы и методы контроля и сценки результатов освоения учебного предмета</w:t>
      </w:r>
      <w:bookmarkEnd w:id="18"/>
    </w:p>
    <w:p w14:paraId="5447BE34" w14:textId="77777777" w:rsidR="0077193D" w:rsidRDefault="00527C1E">
      <w:pPr>
        <w:pStyle w:val="20"/>
        <w:shd w:val="clear" w:color="auto" w:fill="auto"/>
        <w:spacing w:after="0"/>
        <w:ind w:left="740" w:firstLine="560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аудиторных занятий, тестирования, а также выполнения обучающимися индивидуальных и групповых заданий, контрольных и самостоятельных проверочных работ.</w:t>
      </w:r>
    </w:p>
    <w:p w14:paraId="5F58BF8F" w14:textId="77777777" w:rsidR="0077193D" w:rsidRDefault="00527C1E">
      <w:pPr>
        <w:pStyle w:val="31"/>
        <w:keepNext/>
        <w:keepLines/>
        <w:shd w:val="clear" w:color="auto" w:fill="auto"/>
        <w:ind w:left="740" w:firstLine="0"/>
      </w:pPr>
      <w:bookmarkStart w:id="19" w:name="bookmark22"/>
      <w:r>
        <w:t>4.1.1 Основные показатели оценки личностных результатов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193D" w14:paraId="13F2CF19" w14:textId="77777777">
        <w:trPr>
          <w:trHeight w:hRule="exact" w:val="56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9B5A7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5"/>
              </w:rPr>
              <w:t>Личностные результаты обучения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AA64D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776"/>
                <w:tab w:val="left" w:pos="3682"/>
              </w:tabs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Основные</w:t>
            </w:r>
            <w:r>
              <w:rPr>
                <w:rStyle w:val="25"/>
              </w:rPr>
              <w:tab/>
              <w:t>показатели</w:t>
            </w:r>
            <w:r>
              <w:rPr>
                <w:rStyle w:val="25"/>
              </w:rPr>
              <w:tab/>
              <w:t>оценки</w:t>
            </w:r>
          </w:p>
          <w:p w14:paraId="094AC1A0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результата</w:t>
            </w:r>
          </w:p>
        </w:tc>
      </w:tr>
      <w:tr w:rsidR="0077193D" w14:paraId="3604FA8E" w14:textId="77777777">
        <w:trPr>
          <w:trHeight w:hRule="exact" w:val="221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FBFDB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214"/>
                <w:tab w:val="left" w:pos="3168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ЛР1</w:t>
            </w:r>
            <w:r>
              <w:rPr>
                <w:rStyle w:val="24"/>
              </w:rPr>
              <w:tab/>
              <w:t>российская</w:t>
            </w:r>
            <w:r>
              <w:rPr>
                <w:rStyle w:val="24"/>
              </w:rPr>
              <w:tab/>
              <w:t>гражданская</w:t>
            </w:r>
          </w:p>
          <w:p w14:paraId="4270233A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563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</w:t>
            </w:r>
            <w:r>
              <w:rPr>
                <w:rStyle w:val="24"/>
              </w:rPr>
              <w:tab/>
              <w:t>народа России,</w:t>
            </w:r>
          </w:p>
          <w:p w14:paraId="63044CC6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354"/>
                <w:tab w:val="right" w:pos="445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уважение</w:t>
            </w:r>
            <w:r>
              <w:rPr>
                <w:rStyle w:val="24"/>
              </w:rPr>
              <w:tab/>
              <w:t>государственных</w:t>
            </w:r>
            <w:r>
              <w:rPr>
                <w:rStyle w:val="24"/>
              </w:rPr>
              <w:tab/>
              <w:t>символов</w:t>
            </w:r>
          </w:p>
          <w:p w14:paraId="3702269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(герб, флаг, гимн)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E4BF6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Демонстрирует уважительное отношение к России как к Родине (Отечеству), к своему народу, государственным символам.</w:t>
            </w:r>
          </w:p>
        </w:tc>
      </w:tr>
      <w:tr w:rsidR="0077193D" w14:paraId="6D989E78" w14:textId="77777777">
        <w:trPr>
          <w:trHeight w:hRule="exact" w:val="277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CD96C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ЛР2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DFB26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Проявляет гражданскую позицию как активного и ответственного члена российского общества. Осознаёт свои конституционные права и обязанности, уважает и соблюдает закон и правопорядок, обладает чувством собственного достоинства, осознанно принимает традиционные национальные и общечеловеческие гуманистические и демократические ценности.</w:t>
            </w:r>
          </w:p>
        </w:tc>
      </w:tr>
      <w:tr w:rsidR="0077193D" w14:paraId="4C8D9372" w14:textId="77777777">
        <w:trPr>
          <w:trHeight w:hRule="exact" w:val="111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44E3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4"/>
              </w:rPr>
              <w:t>ЛР3 готовность к служению Отечеству, его защите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A62B0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736"/>
              </w:tabs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Демонстрирует готовность к служению Отечеству, его защите, принимая участие в мероприятиях</w:t>
            </w:r>
            <w:r>
              <w:rPr>
                <w:rStyle w:val="24"/>
              </w:rPr>
              <w:tab/>
              <w:t>общекультурной</w:t>
            </w:r>
          </w:p>
          <w:p w14:paraId="05E8BC5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направленности.</w:t>
            </w:r>
          </w:p>
        </w:tc>
      </w:tr>
      <w:tr w:rsidR="0077193D" w14:paraId="44AB3A64" w14:textId="77777777">
        <w:trPr>
          <w:trHeight w:hRule="exact" w:val="194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E4757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861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ЛР4сформированность</w:t>
            </w:r>
            <w:r>
              <w:rPr>
                <w:rStyle w:val="24"/>
              </w:rPr>
              <w:tab/>
              <w:t>мировоззрения,</w:t>
            </w:r>
          </w:p>
          <w:p w14:paraId="31E3C706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6F2BF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 xml:space="preserve">Обладает сложившимся мнением о современном этапе развития науки и общественной жизни, высказывает и аргументирует его в </w:t>
            </w:r>
            <w:proofErr w:type="spellStart"/>
            <w:r>
              <w:rPr>
                <w:rStyle w:val="24"/>
              </w:rPr>
              <w:t>коммуникациисо</w:t>
            </w:r>
            <w:proofErr w:type="spellEnd"/>
            <w:r>
              <w:rPr>
                <w:rStyle w:val="24"/>
              </w:rPr>
              <w:t xml:space="preserve"> взрослыми и сверстниками.</w:t>
            </w:r>
          </w:p>
        </w:tc>
      </w:tr>
      <w:tr w:rsidR="0077193D" w14:paraId="569CF9B0" w14:textId="77777777">
        <w:trPr>
          <w:trHeight w:hRule="exact" w:val="194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BE039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ЛР5сформированность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5D90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982"/>
                <w:tab w:val="left" w:pos="433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Занимается</w:t>
            </w:r>
            <w:r>
              <w:rPr>
                <w:rStyle w:val="24"/>
              </w:rPr>
              <w:tab/>
              <w:t>саморазвитием</w:t>
            </w:r>
            <w:r>
              <w:rPr>
                <w:rStyle w:val="24"/>
              </w:rPr>
              <w:tab/>
              <w:t>и</w:t>
            </w:r>
          </w:p>
          <w:p w14:paraId="0E62BD3B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477"/>
                <w:tab w:val="left" w:pos="432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самовоспитанием, проявляет готовность к самостоятельной,</w:t>
            </w:r>
            <w:r>
              <w:rPr>
                <w:rStyle w:val="24"/>
              </w:rPr>
              <w:tab/>
              <w:t>творческой</w:t>
            </w:r>
            <w:r>
              <w:rPr>
                <w:rStyle w:val="24"/>
              </w:rPr>
              <w:tab/>
              <w:t>и</w:t>
            </w:r>
          </w:p>
          <w:p w14:paraId="7D0226F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ответственной деятельности, выполняя задания творческого характера по учебной дисциплине обществознание.</w:t>
            </w:r>
          </w:p>
        </w:tc>
      </w:tr>
      <w:tr w:rsidR="0077193D" w14:paraId="4F384DF9" w14:textId="77777777">
        <w:trPr>
          <w:trHeight w:hRule="exact" w:val="112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23C4C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ЛР6 толерантное сознание и поведение в поликультурном мире, готовность и способность вести диалог с другими людьми, достигать в нем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1F3F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Демонстрирует толерантное отношение и поведение, проявляет коммуникативные способности, строит общение в групповой, парной и командной работе на уроках</w:t>
            </w:r>
          </w:p>
        </w:tc>
      </w:tr>
    </w:tbl>
    <w:p w14:paraId="3E14392D" w14:textId="77777777" w:rsidR="0077193D" w:rsidRDefault="0077193D">
      <w:pPr>
        <w:framePr w:w="9360" w:wrap="notBeside" w:vAnchor="text" w:hAnchor="text" w:xAlign="center" w:y="1"/>
        <w:rPr>
          <w:sz w:val="2"/>
          <w:szCs w:val="2"/>
        </w:rPr>
      </w:pPr>
    </w:p>
    <w:p w14:paraId="28E24685" w14:textId="77777777" w:rsidR="0077193D" w:rsidRDefault="0077193D">
      <w:pPr>
        <w:rPr>
          <w:sz w:val="2"/>
          <w:szCs w:val="2"/>
        </w:rPr>
      </w:pPr>
    </w:p>
    <w:p w14:paraId="0BB8279F" w14:textId="77777777" w:rsidR="0077193D" w:rsidRDefault="0077193D">
      <w:pPr>
        <w:rPr>
          <w:sz w:val="2"/>
          <w:szCs w:val="2"/>
        </w:rPr>
        <w:sectPr w:rsidR="0077193D"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1664" w:right="810" w:bottom="1213" w:left="95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0"/>
      </w:tblGrid>
      <w:tr w:rsidR="0077193D" w14:paraId="629F67C4" w14:textId="77777777">
        <w:trPr>
          <w:trHeight w:hRule="exact" w:val="5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4C74B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lastRenderedPageBreak/>
              <w:t>взаимопонимания, находить общие цели и сотрудничать для их достижения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E5B7E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2083"/>
                <w:tab w:val="left" w:pos="2616"/>
                <w:tab w:val="left" w:pos="3254"/>
              </w:tabs>
              <w:spacing w:after="0" w:line="283" w:lineRule="exact"/>
              <w:ind w:firstLine="0"/>
              <w:jc w:val="both"/>
            </w:pPr>
            <w:r>
              <w:rPr>
                <w:rStyle w:val="24"/>
              </w:rPr>
              <w:t>обществознания</w:t>
            </w:r>
            <w:r>
              <w:rPr>
                <w:rStyle w:val="24"/>
              </w:rPr>
              <w:tab/>
              <w:t>и</w:t>
            </w:r>
            <w:r>
              <w:rPr>
                <w:rStyle w:val="24"/>
              </w:rPr>
              <w:tab/>
              <w:t>во</w:t>
            </w:r>
            <w:r>
              <w:rPr>
                <w:rStyle w:val="24"/>
              </w:rPr>
              <w:tab/>
              <w:t>внеурочной</w:t>
            </w:r>
          </w:p>
          <w:p w14:paraId="7E38C30B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4"/>
              </w:rPr>
              <w:t>деятельности.</w:t>
            </w:r>
          </w:p>
        </w:tc>
      </w:tr>
      <w:tr w:rsidR="0077193D" w14:paraId="59D64908" w14:textId="77777777">
        <w:trPr>
          <w:trHeight w:hRule="exact" w:val="194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CC444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902"/>
                <w:tab w:val="left" w:pos="2141"/>
                <w:tab w:val="left" w:pos="4229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ЛР7</w:t>
            </w:r>
            <w:r>
              <w:rPr>
                <w:rStyle w:val="24"/>
              </w:rPr>
              <w:tab/>
              <w:t>навыки</w:t>
            </w:r>
            <w:r>
              <w:rPr>
                <w:rStyle w:val="24"/>
              </w:rPr>
              <w:tab/>
              <w:t>сотрудничества</w:t>
            </w:r>
            <w:r>
              <w:rPr>
                <w:rStyle w:val="24"/>
              </w:rPr>
              <w:tab/>
              <w:t>со</w:t>
            </w:r>
          </w:p>
          <w:p w14:paraId="39E2140F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838"/>
                <w:tab w:val="left" w:pos="2669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сверстниками, детьми младшего возраста, взрослыми</w:t>
            </w:r>
            <w:r>
              <w:rPr>
                <w:rStyle w:val="24"/>
              </w:rPr>
              <w:tab/>
              <w:t>в</w:t>
            </w:r>
            <w:r>
              <w:rPr>
                <w:rStyle w:val="24"/>
              </w:rPr>
              <w:tab/>
              <w:t>образовательной,</w:t>
            </w:r>
          </w:p>
          <w:p w14:paraId="3128557F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997"/>
                <w:tab w:val="left" w:pos="3648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общественно</w:t>
            </w:r>
            <w:r>
              <w:rPr>
                <w:rStyle w:val="24"/>
              </w:rPr>
              <w:tab/>
              <w:t>полезной,</w:t>
            </w:r>
            <w:r>
              <w:rPr>
                <w:rStyle w:val="24"/>
              </w:rPr>
              <w:tab/>
            </w:r>
            <w:proofErr w:type="spellStart"/>
            <w:r>
              <w:rPr>
                <w:rStyle w:val="24"/>
              </w:rPr>
              <w:t>учебно</w:t>
            </w:r>
            <w:r>
              <w:rPr>
                <w:rStyle w:val="24"/>
              </w:rPr>
              <w:softHyphen/>
            </w:r>
            <w:proofErr w:type="spellEnd"/>
          </w:p>
          <w:p w14:paraId="7364BF00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исследовательской, проектной и других видах деятельности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06958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Демонстрирует навыки сотрудничества со сверстниками и взрослыми при выполнении различных видов деятельности на уроках обществознания и во внеурочной деятельности. Соблюдает нормы и правила поведения, принятые в техникуме.</w:t>
            </w:r>
          </w:p>
        </w:tc>
      </w:tr>
      <w:tr w:rsidR="0077193D" w14:paraId="6198920B" w14:textId="77777777">
        <w:trPr>
          <w:trHeight w:hRule="exact" w:val="111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C9FAF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142"/>
                <w:tab w:val="left" w:pos="2534"/>
              </w:tabs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ЛР8 нравственное сознание и поведение на основе</w:t>
            </w:r>
            <w:r>
              <w:rPr>
                <w:rStyle w:val="24"/>
              </w:rPr>
              <w:tab/>
              <w:t>усвоения</w:t>
            </w:r>
            <w:r>
              <w:rPr>
                <w:rStyle w:val="24"/>
              </w:rPr>
              <w:tab/>
              <w:t>общечеловеческих</w:t>
            </w:r>
          </w:p>
          <w:p w14:paraId="3B46C601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ценностей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6EE81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 xml:space="preserve">Проявляет нравственное сознание и поведение на основе общечеловеческих </w:t>
            </w:r>
            <w:proofErr w:type="spellStart"/>
            <w:r>
              <w:rPr>
                <w:rStyle w:val="24"/>
              </w:rPr>
              <w:t>ценностейпри</w:t>
            </w:r>
            <w:proofErr w:type="spellEnd"/>
            <w:r>
              <w:rPr>
                <w:rStyle w:val="24"/>
              </w:rPr>
              <w:t xml:space="preserve"> обсуждении изучаемой тематики курса.</w:t>
            </w:r>
          </w:p>
        </w:tc>
      </w:tr>
      <w:tr w:rsidR="0077193D" w14:paraId="1645B6C6" w14:textId="77777777">
        <w:trPr>
          <w:trHeight w:hRule="exact" w:val="193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79F44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5C36D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2347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Демонстрирует</w:t>
            </w:r>
            <w:r>
              <w:rPr>
                <w:rStyle w:val="24"/>
              </w:rPr>
              <w:tab/>
              <w:t>заинтересованность,</w:t>
            </w:r>
          </w:p>
          <w:p w14:paraId="79F710A0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готовность и способность к образованию, самообразованию. Несет ответственность за результаты обучения. Способен делать осознанный выбор своей образовательной траектории.</w:t>
            </w:r>
          </w:p>
        </w:tc>
      </w:tr>
      <w:tr w:rsidR="0077193D" w14:paraId="7CD3565F" w14:textId="77777777">
        <w:trPr>
          <w:trHeight w:hRule="exact" w:val="11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18C18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954"/>
                <w:tab w:val="left" w:pos="372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ЛР10 эстетическое отношение к миру, включая эстетику быта, научного и технического</w:t>
            </w:r>
            <w:r>
              <w:rPr>
                <w:rStyle w:val="24"/>
              </w:rPr>
              <w:tab/>
              <w:t>творчества,</w:t>
            </w:r>
            <w:r>
              <w:rPr>
                <w:rStyle w:val="24"/>
              </w:rPr>
              <w:tab/>
              <w:t>спорта,</w:t>
            </w:r>
          </w:p>
          <w:p w14:paraId="03E8371C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общественных отношений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6DE19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Владеет нормами культурного поведения, обладает эстетическим вкусом (тема «Основы знаний о духовной культуре человека и общества»)</w:t>
            </w:r>
          </w:p>
        </w:tc>
      </w:tr>
      <w:tr w:rsidR="0077193D" w14:paraId="183FDA9B" w14:textId="77777777">
        <w:trPr>
          <w:trHeight w:hRule="exact" w:val="22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56CED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2208"/>
                <w:tab w:val="left" w:pos="323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ЛР11 принятие и реализация ценностей здорового и безопасного образа жизни, потребности</w:t>
            </w:r>
            <w:r>
              <w:rPr>
                <w:rStyle w:val="24"/>
              </w:rPr>
              <w:tab/>
              <w:t>в</w:t>
            </w:r>
            <w:r>
              <w:rPr>
                <w:rStyle w:val="24"/>
              </w:rPr>
              <w:tab/>
              <w:t>физическом</w:t>
            </w:r>
          </w:p>
          <w:p w14:paraId="2F50A806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3542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самосовершенствовании,</w:t>
            </w:r>
            <w:r>
              <w:rPr>
                <w:rStyle w:val="24"/>
              </w:rPr>
              <w:tab/>
              <w:t>занятиях</w:t>
            </w:r>
          </w:p>
          <w:p w14:paraId="444AC58C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2059"/>
                <w:tab w:val="left" w:pos="3586"/>
              </w:tabs>
              <w:spacing w:after="0"/>
              <w:ind w:firstLine="0"/>
            </w:pPr>
            <w:r>
              <w:rPr>
                <w:rStyle w:val="24"/>
              </w:rPr>
              <w:t>спортивно-оздоровительной деятельностью,</w:t>
            </w:r>
            <w:r>
              <w:rPr>
                <w:rStyle w:val="24"/>
              </w:rPr>
              <w:tab/>
              <w:t>неприятие</w:t>
            </w:r>
            <w:r>
              <w:rPr>
                <w:rStyle w:val="24"/>
              </w:rPr>
              <w:tab/>
              <w:t>вредных</w:t>
            </w:r>
          </w:p>
          <w:p w14:paraId="03895DC3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608"/>
                <w:tab w:val="left" w:pos="3029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привычек:</w:t>
            </w:r>
            <w:r>
              <w:rPr>
                <w:rStyle w:val="24"/>
              </w:rPr>
              <w:tab/>
              <w:t>курения,</w:t>
            </w:r>
            <w:r>
              <w:rPr>
                <w:rStyle w:val="24"/>
              </w:rPr>
              <w:tab/>
              <w:t>употребления</w:t>
            </w:r>
          </w:p>
          <w:p w14:paraId="47DEA368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алкоголя, наркотиков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FB502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 xml:space="preserve">Сознательно относится к принципам здорового образа жизни, воздерживается от вредных </w:t>
            </w:r>
            <w:proofErr w:type="spellStart"/>
            <w:r>
              <w:rPr>
                <w:rStyle w:val="24"/>
              </w:rPr>
              <w:t>првычек</w:t>
            </w:r>
            <w:proofErr w:type="spellEnd"/>
            <w:r>
              <w:rPr>
                <w:rStyle w:val="24"/>
              </w:rPr>
              <w:t>.</w:t>
            </w:r>
          </w:p>
        </w:tc>
      </w:tr>
      <w:tr w:rsidR="0077193D" w14:paraId="23859AC3" w14:textId="77777777">
        <w:trPr>
          <w:trHeight w:hRule="exact" w:val="138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22DB8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970"/>
                <w:tab w:val="left" w:pos="2362"/>
                <w:tab w:val="left" w:pos="432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ЛР12</w:t>
            </w:r>
            <w:r>
              <w:rPr>
                <w:rStyle w:val="24"/>
              </w:rPr>
              <w:tab/>
              <w:t>бережное,</w:t>
            </w:r>
            <w:r>
              <w:rPr>
                <w:rStyle w:val="24"/>
              </w:rPr>
              <w:tab/>
              <w:t>ответственное</w:t>
            </w:r>
            <w:r>
              <w:rPr>
                <w:rStyle w:val="24"/>
              </w:rPr>
              <w:tab/>
              <w:t>и</w:t>
            </w:r>
          </w:p>
          <w:p w14:paraId="2290DBA4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2357"/>
                <w:tab w:val="left" w:pos="4056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компетентное отношение к физическому и психологическому</w:t>
            </w:r>
            <w:r>
              <w:rPr>
                <w:rStyle w:val="24"/>
              </w:rPr>
              <w:tab/>
              <w:t>здоровью,</w:t>
            </w:r>
            <w:r>
              <w:rPr>
                <w:rStyle w:val="24"/>
              </w:rPr>
              <w:tab/>
              <w:t>как</w:t>
            </w:r>
          </w:p>
          <w:p w14:paraId="2A46D65B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собственному, так и других людей, умение оказывать первую помощь.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A283D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128"/>
                <w:tab w:val="left" w:pos="2654"/>
                <w:tab w:val="left" w:pos="375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Ведет</w:t>
            </w:r>
            <w:r>
              <w:rPr>
                <w:rStyle w:val="24"/>
              </w:rPr>
              <w:tab/>
              <w:t>здоровый</w:t>
            </w:r>
            <w:r>
              <w:rPr>
                <w:rStyle w:val="24"/>
              </w:rPr>
              <w:tab/>
              <w:t>образ</w:t>
            </w:r>
            <w:r>
              <w:rPr>
                <w:rStyle w:val="24"/>
              </w:rPr>
              <w:tab/>
              <w:t>жизни,</w:t>
            </w:r>
          </w:p>
          <w:p w14:paraId="07069B6F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 xml:space="preserve">демонстрирует сформированные навыки </w:t>
            </w:r>
            <w:proofErr w:type="spellStart"/>
            <w:r>
              <w:rPr>
                <w:rStyle w:val="24"/>
              </w:rPr>
              <w:t>саморегуляции</w:t>
            </w:r>
            <w:proofErr w:type="spellEnd"/>
            <w:r>
              <w:rPr>
                <w:rStyle w:val="24"/>
              </w:rPr>
              <w:t>.</w:t>
            </w:r>
          </w:p>
        </w:tc>
      </w:tr>
      <w:tr w:rsidR="0077193D" w14:paraId="6EBB7D24" w14:textId="77777777">
        <w:trPr>
          <w:trHeight w:hRule="exact" w:val="22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EEF79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922"/>
                <w:tab w:val="left" w:pos="2534"/>
                <w:tab w:val="right" w:pos="444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ЛР13</w:t>
            </w:r>
            <w:r>
              <w:rPr>
                <w:rStyle w:val="24"/>
              </w:rPr>
              <w:tab/>
              <w:t>осознанный</w:t>
            </w:r>
            <w:r>
              <w:rPr>
                <w:rStyle w:val="24"/>
              </w:rPr>
              <w:tab/>
              <w:t>выбор</w:t>
            </w:r>
            <w:r>
              <w:rPr>
                <w:rStyle w:val="24"/>
              </w:rPr>
              <w:tab/>
              <w:t>будущей</w:t>
            </w:r>
          </w:p>
          <w:p w14:paraId="2185DD7C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906"/>
                <w:tab w:val="right" w:pos="443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профессии и возможностей реализации собственных</w:t>
            </w:r>
            <w:r>
              <w:rPr>
                <w:rStyle w:val="24"/>
              </w:rPr>
              <w:tab/>
              <w:t>жизненных</w:t>
            </w:r>
            <w:r>
              <w:rPr>
                <w:rStyle w:val="24"/>
              </w:rPr>
              <w:tab/>
              <w:t>планов;</w:t>
            </w:r>
          </w:p>
          <w:p w14:paraId="278EA06F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766"/>
                <w:tab w:val="left" w:pos="252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отношение</w:t>
            </w:r>
            <w:r>
              <w:rPr>
                <w:rStyle w:val="24"/>
              </w:rPr>
              <w:tab/>
              <w:t>к</w:t>
            </w:r>
            <w:r>
              <w:rPr>
                <w:rStyle w:val="24"/>
              </w:rPr>
              <w:tab/>
              <w:t>профессиональной</w:t>
            </w:r>
          </w:p>
          <w:p w14:paraId="25AD999E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478"/>
                <w:tab w:val="right" w:pos="443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деятельности как возможности участия в решении</w:t>
            </w:r>
            <w:r>
              <w:rPr>
                <w:rStyle w:val="24"/>
              </w:rPr>
              <w:tab/>
              <w:t>личных,</w:t>
            </w:r>
            <w:r>
              <w:rPr>
                <w:rStyle w:val="24"/>
              </w:rPr>
              <w:tab/>
              <w:t>общественных,</w:t>
            </w:r>
          </w:p>
          <w:p w14:paraId="0FEB0D54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right" w:pos="444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государственных,</w:t>
            </w:r>
            <w:r>
              <w:rPr>
                <w:rStyle w:val="24"/>
              </w:rPr>
              <w:tab/>
              <w:t>общенациональных</w:t>
            </w:r>
          </w:p>
          <w:p w14:paraId="476B1B91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проблем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D7186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263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Демонстрирует готовность к трудовой профессиональной деятельности как к возможности участия в решении личных, общественных,</w:t>
            </w:r>
            <w:r>
              <w:rPr>
                <w:rStyle w:val="24"/>
              </w:rPr>
              <w:tab/>
              <w:t>государственных,</w:t>
            </w:r>
          </w:p>
          <w:p w14:paraId="65C91870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общенациональных проблем.</w:t>
            </w:r>
          </w:p>
        </w:tc>
      </w:tr>
      <w:tr w:rsidR="0077193D" w14:paraId="6E98A6C2" w14:textId="77777777">
        <w:trPr>
          <w:trHeight w:hRule="exact" w:val="167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BCC2F8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 xml:space="preserve">ЛР14 </w:t>
            </w:r>
            <w:proofErr w:type="spellStart"/>
            <w:r>
              <w:rPr>
                <w:rStyle w:val="24"/>
              </w:rPr>
              <w:t>сформированность</w:t>
            </w:r>
            <w:proofErr w:type="spellEnd"/>
            <w:r>
              <w:rPr>
                <w:rStyle w:val="24"/>
              </w:rPr>
              <w:t xml:space="preserve"> экологического мышления, понимания влияния </w:t>
            </w:r>
            <w:proofErr w:type="spellStart"/>
            <w:r>
              <w:rPr>
                <w:rStyle w:val="24"/>
              </w:rPr>
              <w:t>социально</w:t>
            </w:r>
            <w:r>
              <w:rPr>
                <w:rStyle w:val="24"/>
              </w:rPr>
              <w:softHyphen/>
              <w:t>экономических</w:t>
            </w:r>
            <w:proofErr w:type="spellEnd"/>
            <w:r>
              <w:rPr>
                <w:rStyle w:val="24"/>
              </w:rPr>
              <w:t xml:space="preserve"> процессов на состояние природной и социальной среды; приобретение опыта </w:t>
            </w:r>
            <w:proofErr w:type="spellStart"/>
            <w:r>
              <w:rPr>
                <w:rStyle w:val="24"/>
              </w:rPr>
              <w:t>эколого</w:t>
            </w:r>
            <w:r>
              <w:rPr>
                <w:rStyle w:val="24"/>
              </w:rPr>
              <w:softHyphen/>
              <w:t>направленной</w:t>
            </w:r>
            <w:proofErr w:type="spellEnd"/>
            <w:r>
              <w:rPr>
                <w:rStyle w:val="24"/>
              </w:rPr>
              <w:t xml:space="preserve"> деятельности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655B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358"/>
                <w:tab w:val="left" w:pos="3326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Обладает</w:t>
            </w:r>
            <w:r>
              <w:rPr>
                <w:rStyle w:val="24"/>
              </w:rPr>
              <w:tab/>
              <w:t>экологическим</w:t>
            </w:r>
            <w:r>
              <w:rPr>
                <w:rStyle w:val="24"/>
              </w:rPr>
              <w:tab/>
              <w:t>сознанием,</w:t>
            </w:r>
          </w:p>
          <w:p w14:paraId="438D35EA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tabs>
                <w:tab w:val="left" w:pos="1800"/>
                <w:tab w:val="left" w:pos="3101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может, опираясь на пример страны изучаемого</w:t>
            </w:r>
            <w:r>
              <w:rPr>
                <w:rStyle w:val="24"/>
              </w:rPr>
              <w:tab/>
              <w:t>языка,</w:t>
            </w:r>
            <w:r>
              <w:rPr>
                <w:rStyle w:val="24"/>
              </w:rPr>
              <w:tab/>
              <w:t>организовать</w:t>
            </w:r>
          </w:p>
          <w:p w14:paraId="1B5A3464" w14:textId="77777777" w:rsidR="0077193D" w:rsidRDefault="00527C1E">
            <w:pPr>
              <w:pStyle w:val="20"/>
              <w:framePr w:w="934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экологически грамотное пространство.</w:t>
            </w:r>
          </w:p>
        </w:tc>
      </w:tr>
    </w:tbl>
    <w:p w14:paraId="714256C9" w14:textId="77777777" w:rsidR="0077193D" w:rsidRDefault="0077193D">
      <w:pPr>
        <w:framePr w:w="9346" w:wrap="notBeside" w:vAnchor="text" w:hAnchor="text" w:xAlign="center" w:y="1"/>
        <w:rPr>
          <w:sz w:val="2"/>
          <w:szCs w:val="2"/>
        </w:rPr>
      </w:pPr>
    </w:p>
    <w:p w14:paraId="19085608" w14:textId="77777777" w:rsidR="0077193D" w:rsidRDefault="0077193D">
      <w:pPr>
        <w:rPr>
          <w:sz w:val="2"/>
          <w:szCs w:val="2"/>
        </w:rPr>
      </w:pPr>
    </w:p>
    <w:p w14:paraId="6FD931DE" w14:textId="77777777" w:rsidR="0077193D" w:rsidRDefault="0077193D">
      <w:pPr>
        <w:rPr>
          <w:sz w:val="2"/>
          <w:szCs w:val="2"/>
        </w:rPr>
        <w:sectPr w:rsidR="0077193D">
          <w:pgSz w:w="11900" w:h="16840"/>
          <w:pgMar w:top="1079" w:right="810" w:bottom="1079" w:left="958" w:header="0" w:footer="3" w:gutter="0"/>
          <w:cols w:space="720"/>
          <w:noEndnote/>
          <w:docGrid w:linePitch="360"/>
        </w:sectPr>
      </w:pPr>
    </w:p>
    <w:p w14:paraId="7A5AFDFE" w14:textId="77777777" w:rsidR="0077193D" w:rsidRDefault="00771FF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101A7214" wp14:editId="61972A74">
                <wp:simplePos x="0" y="0"/>
                <wp:positionH relativeFrom="margin">
                  <wp:posOffset>57785</wp:posOffset>
                </wp:positionH>
                <wp:positionV relativeFrom="paragraph">
                  <wp:posOffset>1270</wp:posOffset>
                </wp:positionV>
                <wp:extent cx="2865120" cy="521970"/>
                <wp:effectExtent l="4445" t="0" r="0" b="2540"/>
                <wp:wrapNone/>
                <wp:docPr id="5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8262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ЛР15 ответственное отношение к созданию семьи на основе осознанного принятия ценностей семейной жизни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5" o:spid="_x0000_s1032" type="#_x0000_t202" style="position:absolute;margin-left:4.55pt;margin-top:.1pt;width:225.6pt;height:41.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BY7AEAAL8DAAAOAAAAZHJzL2Uyb0RvYy54bWysU9tu2zAMfR+wfxD0vjjJkKwz4hRdiwwD&#10;ugvQ7gNoWY6F2aJGKbGzrx8lx1m3vRV9EShejg4Pqc310LXiqMkbtIVczOZSaKuwMnZfyO+PuzdX&#10;UvgAtoIWrS7kSXt5vX39atO7XC+xwbbSJBjE+rx3hWxCcHmWedXoDvwMnbYcrJE6CHylfVYR9Ize&#10;tdlyPl9nPVLlCJX2nr13Y1BuE35daxW+1rXXQbSFZG4hnZTOMp7ZdgP5nsA1Rp1pwDNYdGAsP3qB&#10;uoMA4kDmP6jOKEKPdZgp7DKsa6N06oG7Wcz/6eahAadTLyyOdxeZ/MvBqi/HbyRMVcjVSgoLHc/o&#10;UQ9BfMBBvF1FfXrnc057cJwYBvbznFOv3t2j+uGFxdsG7F7fEGHfaKiY3yJWZk9KRxwfQcr+M1b8&#10;DhwCJqChpi6Kx3IIRuc5nS6ziVwUO5dX69ViySHFsdVy8f5dGl4G+VTtyIePGjsRjUISzz6hw/He&#10;h8gG8iklPmZxZ9o2zb+1fzk4MXoS+0h4pB6GckhCrSdRSqxO3A7huFX8C9hokH5J0fNGFdL/PABp&#10;KdpPliWJ6zcZNBnlZIBVXFrIIMVo3oZxTQ+OzL5h5En0G5ZtZ1JHUd+RxZkub0lq9LzRcQ2f3lPW&#10;n3+3/Q0AAP//AwBQSwMEFAAGAAgAAAAhAOBOJAjaAAAABQEAAA8AAABkcnMvZG93bnJldi54bWxM&#10;jsFOwzAQRO9I/IO1SFwQdRyqqE2zqRCCCzcKF25uvE0i7HUUu0no12NOcBzN6M2r9ouzYqIx9J4R&#10;1CoDQdx403OL8PH+cr8BEaJmo61nQvimAPv6+qrSpfEzv9F0iK1IEA6lRuhiHEopQ9OR02HlB+LU&#10;nfzodExxbKUZ9Zzgzso8ywrpdM/podMDPXXUfB3ODqFYnoe71y3l86WxE39elIqkEG9vlscdiEhL&#10;/BvDr35Shzo5Hf2ZTRAWYavSECEHkcp1kT2AOCJs8jXIupL/7esfAAAA//8DAFBLAQItABQABgAI&#10;AAAAIQC2gziS/gAAAOEBAAATAAAAAAAAAAAAAAAAAAAAAABbQ29udGVudF9UeXBlc10ueG1sUEsB&#10;Ai0AFAAGAAgAAAAhADj9If/WAAAAlAEAAAsAAAAAAAAAAAAAAAAALwEAAF9yZWxzLy5yZWxzUEsB&#10;Ai0AFAAGAAgAAAAhAGyzQFjsAQAAvwMAAA4AAAAAAAAAAAAAAAAALgIAAGRycy9lMm9Eb2MueG1s&#10;UEsBAi0AFAAGAAgAAAAhAOBOJAjaAAAABQEAAA8AAAAAAAAAAAAAAAAARgQAAGRycy9kb3ducmV2&#10;LnhtbFBLBQYAAAAABAAEAPMAAABN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ЛР15 ответственное отношение к созданию семьи на основе осознанного принятия ценностей семейной жизни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7F447F06" wp14:editId="01CA160D">
                <wp:simplePos x="0" y="0"/>
                <wp:positionH relativeFrom="margin">
                  <wp:posOffset>3026410</wp:posOffset>
                </wp:positionH>
                <wp:positionV relativeFrom="paragraph">
                  <wp:posOffset>1270</wp:posOffset>
                </wp:positionV>
                <wp:extent cx="2861945" cy="695960"/>
                <wp:effectExtent l="1270" t="0" r="3810" b="0"/>
                <wp:wrapNone/>
                <wp:docPr id="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066D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Имеет положительный образ семьи и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родительства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, (изучая соответствующий материал на уроках обществознания), может вести диалог о ценностях семейной жизни.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6" o:spid="_x0000_s1033" type="#_x0000_t202" style="position:absolute;margin-left:238.3pt;margin-top:.1pt;width:225.35pt;height:54.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H47gEAAL8DAAAOAAAAZHJzL2Uyb0RvYy54bWysU8GO0zAQvSPxD5bvNG3Zlm3UdLXsqghp&#10;WZB2+YCp4zQWiceM3Sbl6xk7TVnghrhY4/H4+b034/VN3zbiqMkbtIWcTaZSaKuwNHZfyK/P2zfX&#10;UvgAtoQGrS7kSXt5s3n9at25XM+xxqbUJBjE+rxzhaxDcHmWeVXrFvwEnbZ8WCG1EHhL+6wk6Bi9&#10;bbL5dLrMOqTSESrtPWfvh0O5SfhVpVX4XFVeB9EUkrmFtFJad3HNNmvI9wSuNupMA/6BRQvG8qMX&#10;qHsIIA5k/oJqjSL0WIWJwjbDqjJKJw2sZjb9Q81TDU4nLWyOdxeb/P+DVY/HLyRMWcjFlRQWWu7R&#10;s+6DeI+9eLuM/nTO51z25Lgw9JznPiet3j2g+uaFxbsa7F7fEmFXayiZ3yzezF5cHXB8BNl1n7Dk&#10;d+AQMAH1FbXRPLZDMDr36XTpTeSiODm/Xs5WVwspFJ8tV4vVMjUvg3y87ciHDxpbEYNCEvc+ocPx&#10;wYfIBvKxJD5mcWuaJvW/sb8luDBmEvtIeKAe+l2fjHo3mrLD8sRyCIep4l/AQY30Q4qOJ6qQ/vsB&#10;SEvRfLRsSRy/MaAx2I0BWMVXCxmkGMK7MIzpwZHZ14w8mn7Ltm1NUhT9HVic6fKUJKHniY5j+HKf&#10;qn79u81PAAAA//8DAFBLAwQUAAYACAAAACEAPrqOoN0AAAAIAQAADwAAAGRycy9kb3ducmV2Lnht&#10;bEyPMU/DMBCFdyT+g3VILIg6CSht0jgVQrCwUVjY3PiaRNjnKHaT0F/PMdHx9D699121W5wVE46h&#10;96QgXSUgkBpvemoVfH683m9AhKjJaOsJFfxggF19fVXp0viZ3nHax1ZwCYVSK+hiHEopQ9Oh02Hl&#10;ByTOjn50OvI5ttKMeuZyZ2WWJLl0uide6PSAzx023/uTU5AvL8PdW4HZfG7sRF/nNI2YKnV7szxt&#10;QURc4j8Mf/qsDjU7HfyJTBBWweM6zxlVkIHguMjWDyAOzCXFBmRdycsH6l8AAAD//wMAUEsBAi0A&#10;FAAGAAgAAAAhALaDOJL+AAAA4QEAABMAAAAAAAAAAAAAAAAAAAAAAFtDb250ZW50X1R5cGVzXS54&#10;bWxQSwECLQAUAAYACAAAACEAOP0h/9YAAACUAQAACwAAAAAAAAAAAAAAAAAvAQAAX3JlbHMvLnJl&#10;bHNQSwECLQAUAAYACAAAACEANSsh+O4BAAC/AwAADgAAAAAAAAAAAAAAAAAuAgAAZHJzL2Uyb0Rv&#10;Yy54bWxQSwECLQAUAAYACAAAACEAPrqOoN0AAAAIAQAADwAAAAAAAAAAAAAAAABIBAAAZHJzL2Rv&#10;d25yZXYueG1sUEsFBgAAAAAEAAQA8wAAAFIFAAAAAA=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Имеет положительный образ семьи и родительства, (изучая соответствующий материал на уроках обществознания), может вести диалог о ценностях семейной жизни.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40BC906B" wp14:editId="1CFD2C59">
                <wp:simplePos x="0" y="0"/>
                <wp:positionH relativeFrom="margin">
                  <wp:posOffset>60960</wp:posOffset>
                </wp:positionH>
                <wp:positionV relativeFrom="paragraph">
                  <wp:posOffset>1025525</wp:posOffset>
                </wp:positionV>
                <wp:extent cx="5967730" cy="176530"/>
                <wp:effectExtent l="0" t="4445" r="0" b="0"/>
                <wp:wrapNone/>
                <wp:docPr id="5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03624" w14:textId="77777777" w:rsidR="00527C1E" w:rsidRDefault="00527C1E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78" w:lineRule="exact"/>
                              <w:ind w:left="740"/>
                            </w:pPr>
                            <w:bookmarkStart w:id="20" w:name="bookmark23"/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4.1.2 Основные показатели оценки личностных результатов Рабочей программы воспитания.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7" o:spid="_x0000_s1034" type="#_x0000_t202" style="position:absolute;margin-left:4.8pt;margin-top:80.75pt;width:469.9pt;height:13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Lq7AEAAL8DAAAOAAAAZHJzL2Uyb0RvYy54bWysU9tu2zAMfR+wfxD0vjhpkKQz4hRdiwwD&#10;ugvQ7gMYWY6F2aJGKbGzrx8lx1m3vRV9ESiSOjw8pNY3fduIoyZv0BZyNplKoa3C0th9Ib8/bd9d&#10;S+ED2BIatLqQJ+3lzebtm3Xncn2FNTalJsEg1uedK2QdgsuzzKtat+An6LTlYIXUQuAr7bOSoGP0&#10;tsmuptNl1iGVjlBp79l7PwTlJuFXlVbha1V5HURTSOYW0knp3MUz26wh3xO42qgzDXgBixaM5aIX&#10;qHsIIA5k/oNqjSL0WIWJwjbDqjJKpx64m9n0n24ea3A69cLieHeRyb8erPpy/EbClIVczKWw0PKM&#10;nnQfxAfsxXwV9emczznt0XFi6NnPc069eveA6ocXFu9qsHt9S4RdraFkfrP4Mnv2dMDxEWTXfcaS&#10;68AhYALqK2qjeCyHYHSe0+kym8hFsXPxfrlazTmkODZbLRdsxxKQj68d+fBRYyuiUUji2Sd0OD74&#10;MKSOKbGYxa1pGvZD3ti/HIwZPYl9JDxQD/2uT0Jdj6LssDxxO4TDVvEvYKNG+iVFxxtVSP/zAKSl&#10;aD5ZliSu32jQaOxGA6zip4UMUgzmXRjW9ODI7GtGHkW/Zdm2JnUU9R1YnOnyliRNzhsd1/D5PWX9&#10;+Xeb3wAAAP//AwBQSwMEFAAGAAgAAAAhAO40XzHdAAAACQEAAA8AAABkcnMvZG93bnJldi54bWxM&#10;j8FOwzAQRO9I/IO1SFwQdVJKVIc4FUJw4Ubhws2NlyTCXkexm4R+PcuJHndmNPum2i3eiQnH2AfS&#10;kK8yEEhNsD21Gj7eX263IGIyZI0LhBp+MMKuvryoTGnDTG847VMruIRiaTR0KQ2llLHp0Ju4CgMS&#10;e19h9CbxObbSjmbmcu/kOssK6U1P/KEzAz512Hzvj15DsTwPN68K1/OpcRN9nvI8Ya719dXy+AAi&#10;4ZL+w/CHz+hQM9MhHMlG4TSogoMsF/k9CPbVRm1AHFjZqjuQdSXPF9S/AAAA//8DAFBLAQItABQA&#10;BgAIAAAAIQC2gziS/gAAAOEBAAATAAAAAAAAAAAAAAAAAAAAAABbQ29udGVudF9UeXBlc10ueG1s&#10;UEsBAi0AFAAGAAgAAAAhADj9If/WAAAAlAEAAAsAAAAAAAAAAAAAAAAALwEAAF9yZWxzLy5yZWxz&#10;UEsBAi0AFAAGAAgAAAAhAH63oursAQAAvwMAAA4AAAAAAAAAAAAAAAAALgIAAGRycy9lMm9Eb2Mu&#10;eG1sUEsBAi0AFAAGAAgAAAAhAO40XzHdAAAACQEAAA8AAAAAAAAAAAAAAAAARgQAAGRycy9kb3du&#10;cmV2LnhtbFBLBQYAAAAABAAEAPMAAABQ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31"/>
                        <w:keepNext/>
                        <w:keepLines/>
                        <w:shd w:val="clear" w:color="auto" w:fill="auto"/>
                        <w:spacing w:line="278" w:lineRule="exact"/>
                        <w:ind w:left="740"/>
                      </w:pPr>
                      <w:bookmarkStart w:id="21" w:name="bookmark23"/>
                      <w:r>
                        <w:rPr>
                          <w:rStyle w:val="3Exact0"/>
                          <w:b/>
                          <w:bCs/>
                        </w:rPr>
                        <w:t>4.1.2 Основные показатели оценки личностных результатов Рабочей программы воспитания.</w:t>
                      </w:r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379B03C9" wp14:editId="50ED0B5D">
                <wp:simplePos x="0" y="0"/>
                <wp:positionH relativeFrom="margin">
                  <wp:posOffset>635</wp:posOffset>
                </wp:positionH>
                <wp:positionV relativeFrom="paragraph">
                  <wp:posOffset>1572895</wp:posOffset>
                </wp:positionV>
                <wp:extent cx="6087110" cy="7440930"/>
                <wp:effectExtent l="4445" t="0" r="4445" b="0"/>
                <wp:wrapNone/>
                <wp:docPr id="5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744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90"/>
                              <w:gridCol w:w="4795"/>
                            </w:tblGrid>
                            <w:tr w:rsidR="00527C1E" w14:paraId="24998B2E" w14:textId="77777777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CE1D9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Личностные результаты воспитания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850F37C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Основные показатели оценки результата</w:t>
                                  </w:r>
                                </w:p>
                              </w:tc>
                            </w:tr>
                            <w:tr w:rsidR="00527C1E" w14:paraId="59758D75" w14:textId="77777777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17D20D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ЛРв1 Осознающий себя гражданином и защитником великой страны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8622D6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Осознает себя гражданином и защитником великой страны</w:t>
                                  </w:r>
                                </w:p>
                              </w:tc>
                            </w:tr>
                            <w:tr w:rsidR="00527C1E" w14:paraId="3968F628" w14:textId="77777777">
                              <w:trPr>
                                <w:trHeight w:hRule="exact" w:val="2770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DC099B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56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ЛРв2 Проявляющий активную гражданскую позицию,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демонстрирующий</w:t>
                                  </w:r>
                                </w:p>
                                <w:p w14:paraId="30D5137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819"/>
                                      <w:tab w:val="left" w:pos="445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взаимодействующий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  <w:p w14:paraId="7959635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256"/>
                                      <w:tab w:val="right" w:pos="457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участвующий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деятельности</w:t>
                                  </w:r>
                                </w:p>
                                <w:p w14:paraId="75461FD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общественных организаций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41079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656"/>
                                      <w:tab w:val="right" w:pos="4555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Проявляет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активную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гражданскую</w:t>
                                  </w:r>
                                </w:p>
                                <w:p w14:paraId="3FCC6559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65"/>
                                      <w:tab w:val="right" w:pos="4546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позицию, демонстрирует приверженность принципам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честности,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порядочности,</w:t>
                                  </w:r>
                                </w:p>
                                <w:p w14:paraId="1F58E41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920"/>
                                      <w:tab w:val="left" w:pos="2539"/>
                                      <w:tab w:val="left" w:pos="445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открытости, экономически активный и участвующий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студенческом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  <w:p w14:paraId="3033419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территориальном самоуправлении, в том числе на условиях добровольчества, продуктивно взаимодействует и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участвуюет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в деятельности общественных организаций</w:t>
                                  </w:r>
                                </w:p>
                              </w:tc>
                            </w:tr>
                            <w:tr w:rsidR="00527C1E" w14:paraId="75608335" w14:textId="77777777">
                              <w:trPr>
                                <w:trHeight w:hRule="exact" w:val="2770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AB8395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57"/>
                                      <w:tab w:val="left" w:pos="3158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ЛРв3 Соблюдающий нормы правопорядка, следующий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идеалам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гражданского</w:t>
                                  </w:r>
                                </w:p>
                                <w:p w14:paraId="587DA702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693"/>
                                      <w:tab w:val="left" w:pos="445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девиантным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поведением. Демонстрирующий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неприятие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  <w:p w14:paraId="677CEC1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предупреждающий социально опасное поведение окружающих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7A0B9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483"/>
                                      <w:tab w:val="right" w:pos="4546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Соблюдает нормы правопорядка, следует идеалам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гражданского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общества,</w:t>
                                  </w:r>
                                </w:p>
                                <w:p w14:paraId="6B1A920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обеспечения безопасности, прав и свобод граждан России. Лоялен к установкам и проявлениям представителей субкультур, отличающий их от групп с деструктивным и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девиантным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поведением. Демонстрирует неприятие и предупреждает социально опасное поведение окружающих</w:t>
                                  </w:r>
                                </w:p>
                              </w:tc>
                            </w:tr>
                            <w:tr w:rsidR="00527C1E" w14:paraId="2CDFB9BD" w14:textId="77777777">
                              <w:trPr>
                                <w:trHeight w:hRule="exact" w:val="1666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968DD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ЛРв4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4CCB8F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Проявляет и демонстрирует уважение к людям труда, осознает ценность собственного труда. Стремится к формированию в сетевой среде личностно и профессионального конструктивного «цифрового следа»</w:t>
                                  </w:r>
                                </w:p>
                              </w:tc>
                            </w:tr>
                            <w:tr w:rsidR="00527C1E" w14:paraId="76D7DDF3" w14:textId="77777777">
                              <w:trPr>
                                <w:trHeight w:hRule="exact" w:val="1666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DE5466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ЛРв5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C9ABFC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                      </w:r>
                                </w:p>
                              </w:tc>
                            </w:tr>
                            <w:tr w:rsidR="00527C1E" w14:paraId="50FFE622" w14:textId="77777777"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26AB9C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ЛРв6 Проявляющий уважение к людям старшего поколения и готовность к участию в социальной поддержке и волонтерских движениях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365BC9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Проявляет уважение к людям старшего поколения и готовность к участию в социальной поддержке и волонтерских движениях</w:t>
                                  </w:r>
                                </w:p>
                              </w:tc>
                            </w:tr>
                            <w:tr w:rsidR="00527C1E" w14:paraId="582ECF23" w14:textId="77777777"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42C8FE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656"/>
                                      <w:tab w:val="left" w:pos="3331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ЛРв7 Осознающий приоритетную ценность личности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человека;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уважающий</w:t>
                                  </w:r>
                                </w:p>
                                <w:p w14:paraId="3C9A4E5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собственную и чужую уникальность в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6BB3D6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Осознает приоритетную ценность личности человека; уважает собственную и чужую уникальность в различных ситуациях, во</w:t>
                                  </w:r>
                                </w:p>
                              </w:tc>
                            </w:tr>
                          </w:tbl>
                          <w:p w14:paraId="16CD5932" w14:textId="77777777" w:rsidR="00527C1E" w:rsidRDefault="00527C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03C9" id="Text Box 38" o:spid="_x0000_s1035" type="#_x0000_t202" style="position:absolute;margin-left:.05pt;margin-top:123.85pt;width:479.3pt;height:585.9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0lG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swAjTlro0SMdNLoTA7qOTH36TiVg9tCBoR7gHvpsc1XdvSi+K8TFuiZ8R2+lFH1NSQnx+eal++Lp&#10;iKMMyLb/JErwQ/ZaWKChkq0pHpQDATr06enUGxNLAZdzL1r4PqgK0C3C0IuvbfdckkzPO6n0Bypa&#10;ZIQUS2i+hSeHe6VNOCSZTIw3LnLWNJYADX91AYbjDTiHp0ZnwrD9fI69eBNtotAJg/nGCb0sc27z&#10;dejMc38xy66z9Trzfxm/fpjUrCwpN24mbvnhn/XuyPKRFSd2KdGw0sCZkJTcbdeNRAcC3M7tZ4sO&#10;mrOZ+zoMWwTI5SIlPwi9uyB28nm0cMI8nDnxwoscz4/v4rkXxmGWv07pnnH67ymhPsXxLJiNbDoH&#10;fZGbZ7+3uZGkZRq2R8PaFEcnI5IYDm54aVurCWtG+UUpTPjnUkC7p0ZbxhqSjnTVw3awwxFPg7AV&#10;5RNQWAogGJARNh8ItZA/Mephi6RY/dgTSTFqPnIYA7NyJkFOwnYSCC/gaYo1RqO41uNq2neS7WpA&#10;ngbtFkYlZ5bEZqbGKI4DBpvB5nLcYmb1vPy3Vuddu/oNAAD//wMAUEsDBBQABgAIAAAAIQANfgcW&#10;3QAAAAkBAAAPAAAAZHJzL2Rvd25yZXYueG1sTI/NTsMwEITvSLyDtUhcUOsk6l9CnAohuHCjcOHm&#10;xtskwl5HsZuEPj3bE9x2dlaz35T72Vkx4hA6TwrSZQICqfamo0bB58frYgciRE1GW0+o4AcD7Kvb&#10;m1IXxk/0juMhNoJDKBRaQRtjX0gZ6hadDkvfI7F38oPTkeXQSDPoicOdlVmSbKTTHfGHVvf43GL9&#10;fTg7BZv5pX94yzGbLrUd6euSphFTpe7v5qdHEBHn+HcMV3xGh4qZjv5MJgh71SIqyFbbLQi28/WO&#10;hyPvV2m+BlmV8n+D6hcAAP//AwBQSwECLQAUAAYACAAAACEAtoM4kv4AAADhAQAAEwAAAAAAAAAA&#10;AAAAAAAAAAAAW0NvbnRlbnRfVHlwZXNdLnhtbFBLAQItABQABgAIAAAAIQA4/SH/1gAAAJQBAAAL&#10;AAAAAAAAAAAAAAAAAC8BAABfcmVscy8ucmVsc1BLAQItABQABgAIAAAAIQC8K0lGswIAALMFAAAO&#10;AAAAAAAAAAAAAAAAAC4CAABkcnMvZTJvRG9jLnhtbFBLAQItABQABgAIAAAAIQANfgcW3QAAAAk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90"/>
                        <w:gridCol w:w="4795"/>
                      </w:tblGrid>
                      <w:tr w:rsidR="00527C1E" w14:paraId="24998B2E" w14:textId="77777777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CE1D9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Личностные результаты воспитания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850F37C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Основные показатели оценки результата</w:t>
                            </w:r>
                          </w:p>
                        </w:tc>
                      </w:tr>
                      <w:tr w:rsidR="00527C1E" w14:paraId="59758D75" w14:textId="77777777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17D20D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ЛРв1 Осознающий себя гражданином и защитником великой страны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8622D6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Осознает себя гражданином и защитником великой страны</w:t>
                            </w:r>
                          </w:p>
                        </w:tc>
                      </w:tr>
                      <w:tr w:rsidR="00527C1E" w14:paraId="3968F628" w14:textId="77777777">
                        <w:trPr>
                          <w:trHeight w:hRule="exact" w:val="2770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DC099B3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456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ЛРв2 Проявляющий активную гражданскую позицию,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демонстрирующий</w:t>
                            </w:r>
                          </w:p>
                          <w:p w14:paraId="30D5137D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819"/>
                                <w:tab w:val="left" w:pos="445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взаимодействующий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  <w:p w14:paraId="7959635F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2256"/>
                                <w:tab w:val="right" w:pos="457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участвующий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деятельности</w:t>
                            </w:r>
                          </w:p>
                          <w:p w14:paraId="75461FD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общественных организаций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410793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656"/>
                                <w:tab w:val="right" w:pos="455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Проявляет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активную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гражданскую</w:t>
                            </w:r>
                          </w:p>
                          <w:p w14:paraId="3FCC6559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565"/>
                                <w:tab w:val="right" w:pos="4546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позицию, демонстрирует приверженность принципам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честности,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порядочности,</w:t>
                            </w:r>
                          </w:p>
                          <w:p w14:paraId="1F58E418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920"/>
                                <w:tab w:val="left" w:pos="2539"/>
                                <w:tab w:val="left" w:pos="445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открытости, экономически активный и участвующий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студенческом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  <w:p w14:paraId="3033419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 xml:space="preserve">территориальном самоуправлении, в том числе на условиях добровольчества, продуктивно взаимодействует и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участвуюет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в деятельности общественных организаций</w:t>
                            </w:r>
                          </w:p>
                        </w:tc>
                      </w:tr>
                      <w:tr w:rsidR="00527C1E" w14:paraId="75608335" w14:textId="77777777">
                        <w:trPr>
                          <w:trHeight w:hRule="exact" w:val="2770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AB8395F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757"/>
                                <w:tab w:val="left" w:pos="3158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ЛРв3 Соблюдающий нормы правопорядка, следующий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идеалам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гражданского</w:t>
                            </w:r>
                          </w:p>
                          <w:p w14:paraId="587DA702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2693"/>
                                <w:tab w:val="left" w:pos="445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 xml:space="preserve">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девиантным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поведением. Демонстрирующий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неприятие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  <w:p w14:paraId="677CEC1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предупреждающий социально опасное поведение окружающих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7A0B91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483"/>
                                <w:tab w:val="right" w:pos="4546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Соблюдает нормы правопорядка, следует идеалам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гражданского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общества,</w:t>
                            </w:r>
                          </w:p>
                          <w:p w14:paraId="6B1A920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 xml:space="preserve">обеспечения безопасности, прав и свобод граждан России. Лоялен к установкам и проявлениям представителей субкультур, отличающий их от групп с деструктивным и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девиантным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поведением. Демонстрирует неприятие и предупреждает социально опасное поведение окружающих</w:t>
                            </w:r>
                          </w:p>
                        </w:tc>
                      </w:tr>
                      <w:tr w:rsidR="00527C1E" w14:paraId="2CDFB9BD" w14:textId="77777777">
                        <w:trPr>
                          <w:trHeight w:hRule="exact" w:val="1666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968DD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ЛРв4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4CCB8F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Проявляет и демонстрирует уважение к людям труда, осознает ценность собственного труда. Стремится к формированию в сетевой среде личностно и профессионального конструктивного «цифрового следа»</w:t>
                            </w:r>
                          </w:p>
                        </w:tc>
                      </w:tr>
                      <w:tr w:rsidR="00527C1E" w14:paraId="76D7DDF3" w14:textId="77777777">
                        <w:trPr>
                          <w:trHeight w:hRule="exact" w:val="1666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DE5466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ЛРв5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FC9ABFC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                </w:r>
                          </w:p>
                        </w:tc>
                      </w:tr>
                      <w:tr w:rsidR="00527C1E" w14:paraId="50FFE622" w14:textId="77777777"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26AB9C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ЛРв6 Проявляющий уважение к людям старшего поколения и готовность к участию в социальной поддержке и волонтерских движениях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365BC9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Проявляет уважение к людям старшего поколения и готовность к участию в социальной поддержке и волонтерских движениях</w:t>
                            </w:r>
                          </w:p>
                        </w:tc>
                      </w:tr>
                      <w:tr w:rsidR="00527C1E" w14:paraId="582ECF23" w14:textId="77777777"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42C8FEE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656"/>
                                <w:tab w:val="left" w:pos="3331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ЛРв7 Осознающий приоритетную ценность личности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человека;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уважающий</w:t>
                            </w:r>
                          </w:p>
                          <w:p w14:paraId="3C9A4E5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собственную и чужую уникальность в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6BB3D6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Осознает приоритетную ценность личности человека; уважает собственную и чужую уникальность в различных ситуациях, во</w:t>
                            </w:r>
                          </w:p>
                        </w:tc>
                      </w:tr>
                    </w:tbl>
                    <w:p w14:paraId="16CD5932" w14:textId="77777777" w:rsidR="00527C1E" w:rsidRDefault="00527C1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CEEC4B" w14:textId="77777777" w:rsidR="0077193D" w:rsidRDefault="0077193D">
      <w:pPr>
        <w:spacing w:line="360" w:lineRule="exact"/>
      </w:pPr>
    </w:p>
    <w:p w14:paraId="104BA5D5" w14:textId="77777777" w:rsidR="0077193D" w:rsidRDefault="0077193D">
      <w:pPr>
        <w:spacing w:line="360" w:lineRule="exact"/>
      </w:pPr>
    </w:p>
    <w:p w14:paraId="412592C7" w14:textId="77777777" w:rsidR="0077193D" w:rsidRDefault="0077193D">
      <w:pPr>
        <w:spacing w:line="360" w:lineRule="exact"/>
      </w:pPr>
    </w:p>
    <w:p w14:paraId="597CB12F" w14:textId="77777777" w:rsidR="0077193D" w:rsidRDefault="0077193D">
      <w:pPr>
        <w:spacing w:line="360" w:lineRule="exact"/>
      </w:pPr>
    </w:p>
    <w:p w14:paraId="1FA65090" w14:textId="77777777" w:rsidR="0077193D" w:rsidRDefault="0077193D">
      <w:pPr>
        <w:spacing w:line="360" w:lineRule="exact"/>
      </w:pPr>
    </w:p>
    <w:p w14:paraId="4A6D5AC9" w14:textId="77777777" w:rsidR="0077193D" w:rsidRDefault="0077193D">
      <w:pPr>
        <w:spacing w:line="360" w:lineRule="exact"/>
      </w:pPr>
    </w:p>
    <w:p w14:paraId="6040ACE1" w14:textId="77777777" w:rsidR="0077193D" w:rsidRDefault="0077193D">
      <w:pPr>
        <w:spacing w:line="360" w:lineRule="exact"/>
      </w:pPr>
    </w:p>
    <w:p w14:paraId="2C35281A" w14:textId="77777777" w:rsidR="0077193D" w:rsidRDefault="0077193D">
      <w:pPr>
        <w:spacing w:line="360" w:lineRule="exact"/>
      </w:pPr>
    </w:p>
    <w:p w14:paraId="0E504AA9" w14:textId="77777777" w:rsidR="0077193D" w:rsidRDefault="0077193D">
      <w:pPr>
        <w:spacing w:line="360" w:lineRule="exact"/>
      </w:pPr>
    </w:p>
    <w:p w14:paraId="394CE75F" w14:textId="77777777" w:rsidR="0077193D" w:rsidRDefault="0077193D">
      <w:pPr>
        <w:spacing w:line="360" w:lineRule="exact"/>
      </w:pPr>
    </w:p>
    <w:p w14:paraId="56550745" w14:textId="77777777" w:rsidR="0077193D" w:rsidRDefault="0077193D">
      <w:pPr>
        <w:spacing w:line="360" w:lineRule="exact"/>
      </w:pPr>
    </w:p>
    <w:p w14:paraId="1704C127" w14:textId="77777777" w:rsidR="0077193D" w:rsidRDefault="0077193D">
      <w:pPr>
        <w:spacing w:line="360" w:lineRule="exact"/>
      </w:pPr>
    </w:p>
    <w:p w14:paraId="2C72BBE7" w14:textId="77777777" w:rsidR="0077193D" w:rsidRDefault="0077193D">
      <w:pPr>
        <w:spacing w:line="360" w:lineRule="exact"/>
      </w:pPr>
    </w:p>
    <w:p w14:paraId="489F5260" w14:textId="77777777" w:rsidR="0077193D" w:rsidRDefault="0077193D">
      <w:pPr>
        <w:spacing w:line="360" w:lineRule="exact"/>
      </w:pPr>
    </w:p>
    <w:p w14:paraId="23281554" w14:textId="77777777" w:rsidR="0077193D" w:rsidRDefault="0077193D">
      <w:pPr>
        <w:spacing w:line="360" w:lineRule="exact"/>
      </w:pPr>
    </w:p>
    <w:p w14:paraId="53C6F2EF" w14:textId="77777777" w:rsidR="0077193D" w:rsidRDefault="0077193D">
      <w:pPr>
        <w:spacing w:line="360" w:lineRule="exact"/>
      </w:pPr>
    </w:p>
    <w:p w14:paraId="1262963D" w14:textId="77777777" w:rsidR="0077193D" w:rsidRDefault="0077193D">
      <w:pPr>
        <w:spacing w:line="360" w:lineRule="exact"/>
      </w:pPr>
    </w:p>
    <w:p w14:paraId="6B2A6CB6" w14:textId="77777777" w:rsidR="0077193D" w:rsidRDefault="0077193D">
      <w:pPr>
        <w:spacing w:line="360" w:lineRule="exact"/>
      </w:pPr>
    </w:p>
    <w:p w14:paraId="5599780E" w14:textId="77777777" w:rsidR="0077193D" w:rsidRDefault="0077193D">
      <w:pPr>
        <w:spacing w:line="360" w:lineRule="exact"/>
      </w:pPr>
    </w:p>
    <w:p w14:paraId="7B9F8753" w14:textId="77777777" w:rsidR="0077193D" w:rsidRDefault="0077193D">
      <w:pPr>
        <w:spacing w:line="360" w:lineRule="exact"/>
      </w:pPr>
    </w:p>
    <w:p w14:paraId="32177DFA" w14:textId="77777777" w:rsidR="0077193D" w:rsidRDefault="0077193D">
      <w:pPr>
        <w:spacing w:line="360" w:lineRule="exact"/>
      </w:pPr>
    </w:p>
    <w:p w14:paraId="4A48BF5B" w14:textId="77777777" w:rsidR="0077193D" w:rsidRDefault="0077193D">
      <w:pPr>
        <w:spacing w:line="360" w:lineRule="exact"/>
      </w:pPr>
    </w:p>
    <w:p w14:paraId="63E1D03C" w14:textId="77777777" w:rsidR="0077193D" w:rsidRDefault="0077193D">
      <w:pPr>
        <w:spacing w:line="360" w:lineRule="exact"/>
      </w:pPr>
    </w:p>
    <w:p w14:paraId="68FE8741" w14:textId="77777777" w:rsidR="0077193D" w:rsidRDefault="0077193D">
      <w:pPr>
        <w:spacing w:line="360" w:lineRule="exact"/>
      </w:pPr>
    </w:p>
    <w:p w14:paraId="0797B351" w14:textId="77777777" w:rsidR="0077193D" w:rsidRDefault="0077193D">
      <w:pPr>
        <w:spacing w:line="360" w:lineRule="exact"/>
      </w:pPr>
    </w:p>
    <w:p w14:paraId="61C6D0B6" w14:textId="77777777" w:rsidR="0077193D" w:rsidRDefault="0077193D">
      <w:pPr>
        <w:spacing w:line="360" w:lineRule="exact"/>
      </w:pPr>
    </w:p>
    <w:p w14:paraId="2341CF5A" w14:textId="77777777" w:rsidR="0077193D" w:rsidRDefault="0077193D">
      <w:pPr>
        <w:spacing w:line="360" w:lineRule="exact"/>
      </w:pPr>
    </w:p>
    <w:p w14:paraId="2EBC857D" w14:textId="77777777" w:rsidR="0077193D" w:rsidRDefault="0077193D">
      <w:pPr>
        <w:spacing w:line="360" w:lineRule="exact"/>
      </w:pPr>
    </w:p>
    <w:p w14:paraId="1159E56E" w14:textId="77777777" w:rsidR="0077193D" w:rsidRDefault="0077193D">
      <w:pPr>
        <w:spacing w:line="360" w:lineRule="exact"/>
      </w:pPr>
    </w:p>
    <w:p w14:paraId="40C35858" w14:textId="77777777" w:rsidR="0077193D" w:rsidRDefault="0077193D">
      <w:pPr>
        <w:spacing w:line="360" w:lineRule="exact"/>
      </w:pPr>
    </w:p>
    <w:p w14:paraId="21210854" w14:textId="77777777" w:rsidR="0077193D" w:rsidRDefault="0077193D">
      <w:pPr>
        <w:spacing w:line="360" w:lineRule="exact"/>
      </w:pPr>
    </w:p>
    <w:p w14:paraId="0B4948A0" w14:textId="77777777" w:rsidR="0077193D" w:rsidRDefault="0077193D">
      <w:pPr>
        <w:spacing w:line="360" w:lineRule="exact"/>
      </w:pPr>
    </w:p>
    <w:p w14:paraId="1573C7E4" w14:textId="77777777" w:rsidR="0077193D" w:rsidRDefault="0077193D">
      <w:pPr>
        <w:spacing w:line="360" w:lineRule="exact"/>
      </w:pPr>
    </w:p>
    <w:p w14:paraId="15C83E49" w14:textId="77777777" w:rsidR="0077193D" w:rsidRDefault="0077193D">
      <w:pPr>
        <w:spacing w:line="360" w:lineRule="exact"/>
      </w:pPr>
    </w:p>
    <w:p w14:paraId="3E0A42CC" w14:textId="77777777" w:rsidR="0077193D" w:rsidRDefault="0077193D">
      <w:pPr>
        <w:spacing w:line="360" w:lineRule="exact"/>
      </w:pPr>
    </w:p>
    <w:p w14:paraId="2AB16281" w14:textId="77777777" w:rsidR="0077193D" w:rsidRDefault="0077193D">
      <w:pPr>
        <w:spacing w:line="360" w:lineRule="exact"/>
      </w:pPr>
    </w:p>
    <w:p w14:paraId="721CB2E5" w14:textId="77777777" w:rsidR="0077193D" w:rsidRDefault="0077193D">
      <w:pPr>
        <w:spacing w:line="360" w:lineRule="exact"/>
      </w:pPr>
    </w:p>
    <w:p w14:paraId="5207F8B2" w14:textId="77777777" w:rsidR="0077193D" w:rsidRDefault="0077193D">
      <w:pPr>
        <w:spacing w:line="472" w:lineRule="exact"/>
      </w:pPr>
    </w:p>
    <w:p w14:paraId="16DCA819" w14:textId="77777777" w:rsidR="0077193D" w:rsidRDefault="0077193D">
      <w:pPr>
        <w:rPr>
          <w:sz w:val="2"/>
          <w:szCs w:val="2"/>
        </w:rPr>
        <w:sectPr w:rsidR="0077193D">
          <w:pgSz w:w="11900" w:h="16840"/>
          <w:pgMar w:top="1122" w:right="733" w:bottom="1122" w:left="15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77193D" w14:paraId="7ACC3612" w14:textId="77777777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97BFC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lastRenderedPageBreak/>
              <w:t>различных ситуациях, во всех формах и видах деятельности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62F2B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всех формах и видах деятельности</w:t>
            </w:r>
          </w:p>
        </w:tc>
      </w:tr>
      <w:tr w:rsidR="0077193D" w14:paraId="37708AB9" w14:textId="77777777">
        <w:trPr>
          <w:trHeight w:hRule="exact" w:val="22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34C4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55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ЛРв8 Проявляющий и демонстрирующий уважение к представителям различных этнокультурных,</w:t>
            </w:r>
            <w:r>
              <w:rPr>
                <w:rStyle w:val="24"/>
              </w:rPr>
              <w:tab/>
              <w:t>социальных,</w:t>
            </w:r>
          </w:p>
          <w:p w14:paraId="3BD0E28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390"/>
                <w:tab w:val="left" w:pos="2947"/>
                <w:tab w:val="right" w:pos="4531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конфессиональных</w:t>
            </w:r>
            <w:r>
              <w:rPr>
                <w:rStyle w:val="24"/>
              </w:rPr>
              <w:tab/>
              <w:t>и</w:t>
            </w:r>
            <w:r>
              <w:rPr>
                <w:rStyle w:val="24"/>
              </w:rPr>
              <w:tab/>
              <w:t>иных</w:t>
            </w:r>
            <w:r>
              <w:rPr>
                <w:rStyle w:val="24"/>
              </w:rPr>
              <w:tab/>
              <w:t>групп.</w:t>
            </w:r>
          </w:p>
          <w:p w14:paraId="578F467C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333"/>
                <w:tab w:val="right" w:pos="4541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Сопричастный</w:t>
            </w:r>
            <w:r>
              <w:rPr>
                <w:rStyle w:val="24"/>
              </w:rPr>
              <w:tab/>
              <w:t>к</w:t>
            </w:r>
            <w:r>
              <w:rPr>
                <w:rStyle w:val="24"/>
              </w:rPr>
              <w:tab/>
              <w:t>сохранению,</w:t>
            </w:r>
          </w:p>
          <w:p w14:paraId="2E8FDD0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F81E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57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Проявляет и демонстрирует уважение к представителям</w:t>
            </w:r>
            <w:r>
              <w:rPr>
                <w:rStyle w:val="24"/>
              </w:rPr>
              <w:tab/>
              <w:t>различных</w:t>
            </w:r>
          </w:p>
          <w:p w14:paraId="33C665E3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55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этнокультурных,</w:t>
            </w:r>
            <w:r>
              <w:rPr>
                <w:rStyle w:val="24"/>
              </w:rPr>
              <w:tab/>
              <w:t>социальных,</w:t>
            </w:r>
          </w:p>
          <w:p w14:paraId="5D3F847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390"/>
                <w:tab w:val="left" w:pos="2947"/>
                <w:tab w:val="right" w:pos="4536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конфессиональных</w:t>
            </w:r>
            <w:r>
              <w:rPr>
                <w:rStyle w:val="24"/>
              </w:rPr>
              <w:tab/>
              <w:t>и</w:t>
            </w:r>
            <w:r>
              <w:rPr>
                <w:rStyle w:val="24"/>
              </w:rPr>
              <w:tab/>
              <w:t>иных</w:t>
            </w:r>
            <w:r>
              <w:rPr>
                <w:rStyle w:val="24"/>
              </w:rPr>
              <w:tab/>
              <w:t>групп.</w:t>
            </w:r>
          </w:p>
          <w:p w14:paraId="68C8A7C2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55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Сопричастен к сохранению, преумножению и трансляции культурных традиций и ценностей</w:t>
            </w:r>
            <w:r>
              <w:rPr>
                <w:rStyle w:val="24"/>
              </w:rPr>
              <w:tab/>
              <w:t>многонационального</w:t>
            </w:r>
          </w:p>
          <w:p w14:paraId="74D8ACF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российского государства</w:t>
            </w:r>
          </w:p>
        </w:tc>
      </w:tr>
      <w:tr w:rsidR="0077193D" w14:paraId="41D11EE6" w14:textId="77777777">
        <w:trPr>
          <w:trHeight w:hRule="exact" w:val="22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6B2F2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 xml:space="preserve">ЛРв9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Style w:val="24"/>
              </w:rPr>
              <w:t>психоактивных</w:t>
            </w:r>
            <w:proofErr w:type="spellEnd"/>
            <w:r>
              <w:rPr>
                <w:rStyle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BE2A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747"/>
                <w:tab w:val="left" w:pos="2429"/>
                <w:tab w:val="left" w:pos="384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Соблюдает и пропагандирует правила здорового и безопасного образа жизни, спорта; предупреждает либо преодолевает зависимости</w:t>
            </w:r>
            <w:r>
              <w:rPr>
                <w:rStyle w:val="24"/>
              </w:rPr>
              <w:tab/>
              <w:t>от</w:t>
            </w:r>
            <w:r>
              <w:rPr>
                <w:rStyle w:val="24"/>
              </w:rPr>
              <w:tab/>
              <w:t>алкоголя,</w:t>
            </w:r>
            <w:r>
              <w:rPr>
                <w:rStyle w:val="24"/>
              </w:rPr>
              <w:tab/>
              <w:t>табака,</w:t>
            </w:r>
          </w:p>
          <w:p w14:paraId="3E82FA82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proofErr w:type="spellStart"/>
            <w:r>
              <w:rPr>
                <w:rStyle w:val="24"/>
              </w:rPr>
              <w:t>психоактивных</w:t>
            </w:r>
            <w:proofErr w:type="spellEnd"/>
            <w:r>
              <w:rPr>
                <w:rStyle w:val="24"/>
              </w:rPr>
              <w:t xml:space="preserve"> веществ, азартных игр и т.д. Сохраняет психологическую устойчивость в ситуативно сложных или стремительно меняющихся ситуациях</w:t>
            </w:r>
          </w:p>
        </w:tc>
      </w:tr>
      <w:tr w:rsidR="0077193D" w14:paraId="1D4D20D5" w14:textId="77777777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36F3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ЛРв10 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7B023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Заботится о защите окружающей среды, собственной и чужой безопасности, в том числе цифровой</w:t>
            </w:r>
          </w:p>
        </w:tc>
      </w:tr>
      <w:tr w:rsidR="0077193D" w14:paraId="674341F5" w14:textId="77777777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1576F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ЛРв11 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3FECF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Проявляет уважение к эстетическим ценностям, обладает основами эстетической культуры</w:t>
            </w:r>
          </w:p>
        </w:tc>
      </w:tr>
      <w:tr w:rsidR="0077193D" w14:paraId="36021CF4" w14:textId="77777777">
        <w:trPr>
          <w:trHeight w:hRule="exact" w:val="193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65076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ЛРв12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98D65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Принимает семейные ценности, готов к созданию семьи и воспитанию детей; демонстрирует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77193D" w14:paraId="5297C9B3" w14:textId="77777777">
        <w:trPr>
          <w:trHeight w:hRule="exact" w:val="194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D9E8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proofErr w:type="spellStart"/>
            <w:r>
              <w:rPr>
                <w:rStyle w:val="24"/>
              </w:rPr>
              <w:t>ЛРв</w:t>
            </w:r>
            <w:proofErr w:type="spellEnd"/>
            <w:r>
              <w:rPr>
                <w:rStyle w:val="24"/>
              </w:rPr>
              <w:t xml:space="preserve"> 13 Осуществляющий качественный подбор услуг для потребителя, владеющий навыками взаимодействия с клиентами (умение договариваться, вести деловую переписку, соблюдающий нормы этикета), формирующий положительный имидж туристического предприятия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65085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41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Осуществляет качественный подбор услуг для потребителя,</w:t>
            </w:r>
            <w:r>
              <w:rPr>
                <w:rStyle w:val="24"/>
              </w:rPr>
              <w:tab/>
              <w:t>владеет навыками</w:t>
            </w:r>
          </w:p>
          <w:p w14:paraId="635BC4BF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взаимодействия с клиентами (умение договариваться, вести деловую переписку, соблюдающий нормы этикета), формирует положительный имидж туристического предприятия.</w:t>
            </w:r>
          </w:p>
        </w:tc>
      </w:tr>
      <w:tr w:rsidR="0077193D" w14:paraId="1DA63F4C" w14:textId="77777777">
        <w:trPr>
          <w:trHeight w:hRule="exact" w:val="22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1AA9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709"/>
                <w:tab w:val="left" w:pos="3221"/>
              </w:tabs>
              <w:spacing w:after="0"/>
              <w:ind w:firstLine="0"/>
              <w:jc w:val="both"/>
            </w:pPr>
            <w:proofErr w:type="spellStart"/>
            <w:r>
              <w:rPr>
                <w:rStyle w:val="24"/>
              </w:rPr>
              <w:t>ЛРв</w:t>
            </w:r>
            <w:proofErr w:type="spellEnd"/>
            <w:r>
              <w:rPr>
                <w:rStyle w:val="24"/>
              </w:rPr>
              <w:t xml:space="preserve"> 15 Владеющий коммуникативными навыками</w:t>
            </w:r>
            <w:r>
              <w:rPr>
                <w:rStyle w:val="24"/>
              </w:rPr>
              <w:tab/>
              <w:t>(умение</w:t>
            </w:r>
            <w:r>
              <w:rPr>
                <w:rStyle w:val="24"/>
              </w:rPr>
              <w:tab/>
              <w:t>презентовать</w:t>
            </w:r>
          </w:p>
          <w:p w14:paraId="3A9A8FD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179"/>
                <w:tab w:val="left" w:pos="3629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туристические</w:t>
            </w:r>
            <w:r>
              <w:rPr>
                <w:rStyle w:val="24"/>
              </w:rPr>
              <w:tab/>
              <w:t>услуги,</w:t>
            </w:r>
            <w:r>
              <w:rPr>
                <w:rStyle w:val="24"/>
              </w:rPr>
              <w:tab/>
              <w:t>выявлять</w:t>
            </w:r>
          </w:p>
          <w:p w14:paraId="568DFAC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546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потребности клиента, работать в команде), проявляющий</w:t>
            </w:r>
            <w:r>
              <w:rPr>
                <w:rStyle w:val="24"/>
              </w:rPr>
              <w:tab/>
              <w:t>доброжелательность,</w:t>
            </w:r>
          </w:p>
          <w:p w14:paraId="1FDAC145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546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стрессоустойчивость,</w:t>
            </w:r>
            <w:r>
              <w:rPr>
                <w:rStyle w:val="24"/>
              </w:rPr>
              <w:tab/>
              <w:t>толерантность,</w:t>
            </w:r>
          </w:p>
          <w:p w14:paraId="26353C26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541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аккуратность,</w:t>
            </w:r>
            <w:r>
              <w:rPr>
                <w:rStyle w:val="24"/>
              </w:rPr>
              <w:tab/>
              <w:t>дисциплинированность,</w:t>
            </w:r>
          </w:p>
          <w:p w14:paraId="63514D9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знающий иностранные языки.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AF7F1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282"/>
                <w:tab w:val="right" w:pos="456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Владеет коммуникативными навыками (умение</w:t>
            </w:r>
            <w:r>
              <w:rPr>
                <w:rStyle w:val="24"/>
              </w:rPr>
              <w:tab/>
              <w:t>презентовать</w:t>
            </w:r>
            <w:r>
              <w:rPr>
                <w:rStyle w:val="24"/>
              </w:rPr>
              <w:tab/>
              <w:t>туристические</w:t>
            </w:r>
          </w:p>
          <w:p w14:paraId="42A6C113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189"/>
                <w:tab w:val="right" w:pos="455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услуги, выявлять потребности клиента, работать</w:t>
            </w:r>
            <w:r>
              <w:rPr>
                <w:rStyle w:val="24"/>
              </w:rPr>
              <w:tab/>
              <w:t>в</w:t>
            </w:r>
            <w:r>
              <w:rPr>
                <w:rStyle w:val="24"/>
              </w:rPr>
              <w:tab/>
              <w:t>команде),</w:t>
            </w:r>
          </w:p>
          <w:p w14:paraId="1249DEA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546"/>
              </w:tabs>
              <w:spacing w:after="0"/>
              <w:ind w:firstLine="0"/>
            </w:pPr>
            <w:proofErr w:type="spellStart"/>
            <w:r>
              <w:rPr>
                <w:rStyle w:val="24"/>
              </w:rPr>
              <w:t>проявляетдоброжелательность</w:t>
            </w:r>
            <w:proofErr w:type="spellEnd"/>
            <w:r>
              <w:rPr>
                <w:rStyle w:val="24"/>
              </w:rPr>
              <w:t>, стрессоустойчивость,</w:t>
            </w:r>
            <w:r>
              <w:rPr>
                <w:rStyle w:val="24"/>
              </w:rPr>
              <w:tab/>
              <w:t>толерантность,</w:t>
            </w:r>
          </w:p>
          <w:p w14:paraId="36EF83F6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аккуратность, дисциплинированность, знает иностранные языки.</w:t>
            </w:r>
          </w:p>
        </w:tc>
      </w:tr>
      <w:tr w:rsidR="0077193D" w14:paraId="474945B0" w14:textId="77777777">
        <w:trPr>
          <w:trHeight w:hRule="exact" w:val="139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D712A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925"/>
                <w:tab w:val="left" w:pos="3446"/>
              </w:tabs>
              <w:spacing w:after="0"/>
              <w:ind w:firstLine="680"/>
            </w:pPr>
            <w:proofErr w:type="spellStart"/>
            <w:r>
              <w:rPr>
                <w:rStyle w:val="24"/>
              </w:rPr>
              <w:t>ЛРв</w:t>
            </w:r>
            <w:proofErr w:type="spellEnd"/>
            <w:r>
              <w:rPr>
                <w:rStyle w:val="24"/>
              </w:rPr>
              <w:t xml:space="preserve"> 16Демонстрирующийзнание региональных</w:t>
            </w:r>
            <w:r>
              <w:rPr>
                <w:rStyle w:val="24"/>
              </w:rPr>
              <w:tab/>
              <w:t>традиций,</w:t>
            </w:r>
            <w:r>
              <w:rPr>
                <w:rStyle w:val="24"/>
              </w:rPr>
              <w:tab/>
              <w:t>географии,</w:t>
            </w:r>
          </w:p>
          <w:p w14:paraId="0EF3C54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истории и культуры стран пребывания туристов, уважение и толерантность к представителям других рас, народностей,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2D249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3120"/>
              </w:tabs>
              <w:spacing w:after="0"/>
              <w:ind w:firstLine="0"/>
              <w:jc w:val="both"/>
            </w:pPr>
            <w:proofErr w:type="spellStart"/>
            <w:r>
              <w:rPr>
                <w:rStyle w:val="24"/>
              </w:rPr>
              <w:t>Демонстрируетзнание</w:t>
            </w:r>
            <w:proofErr w:type="spellEnd"/>
            <w:r>
              <w:rPr>
                <w:rStyle w:val="24"/>
              </w:rPr>
              <w:tab/>
              <w:t>региональных</w:t>
            </w:r>
          </w:p>
          <w:p w14:paraId="70AA1089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традиций, географии, истории и культуры стран пребывания туристов, уважение и толерантность к представителям других рас, народностей,</w:t>
            </w:r>
          </w:p>
        </w:tc>
      </w:tr>
    </w:tbl>
    <w:p w14:paraId="61035CC2" w14:textId="77777777" w:rsidR="0077193D" w:rsidRDefault="0077193D">
      <w:pPr>
        <w:framePr w:w="9586" w:wrap="notBeside" w:vAnchor="text" w:hAnchor="text" w:xAlign="center" w:y="1"/>
        <w:rPr>
          <w:sz w:val="2"/>
          <w:szCs w:val="2"/>
        </w:rPr>
      </w:pPr>
    </w:p>
    <w:p w14:paraId="590A66ED" w14:textId="77777777" w:rsidR="0077193D" w:rsidRDefault="0077193D">
      <w:pPr>
        <w:rPr>
          <w:sz w:val="2"/>
          <w:szCs w:val="2"/>
        </w:rPr>
      </w:pPr>
    </w:p>
    <w:p w14:paraId="7F1B73E0" w14:textId="77777777" w:rsidR="0077193D" w:rsidRDefault="0077193D">
      <w:pPr>
        <w:rPr>
          <w:sz w:val="2"/>
          <w:szCs w:val="2"/>
        </w:rPr>
        <w:sectPr w:rsidR="0077193D">
          <w:pgSz w:w="11900" w:h="16840"/>
          <w:pgMar w:top="1079" w:right="733" w:bottom="1079" w:left="1581" w:header="0" w:footer="3" w:gutter="0"/>
          <w:cols w:space="720"/>
          <w:noEndnote/>
          <w:docGrid w:linePitch="360"/>
        </w:sectPr>
      </w:pPr>
    </w:p>
    <w:p w14:paraId="5B395A26" w14:textId="77777777" w:rsidR="0077193D" w:rsidRDefault="00771FF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30D9C45B" wp14:editId="2D4E9B2B">
                <wp:simplePos x="0" y="0"/>
                <wp:positionH relativeFrom="margin">
                  <wp:posOffset>54610</wp:posOffset>
                </wp:positionH>
                <wp:positionV relativeFrom="paragraph">
                  <wp:posOffset>1270</wp:posOffset>
                </wp:positionV>
                <wp:extent cx="2938145" cy="695960"/>
                <wp:effectExtent l="1270" t="0" r="3810" b="1270"/>
                <wp:wrapNone/>
                <wp:docPr id="5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FD77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598"/>
                              </w:tabs>
                              <w:spacing w:after="0"/>
                              <w:ind w:firstLine="0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</w:rPr>
                              <w:t>религии;исследующии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тенденции развития туристического бизнеса, владеющий знаниями законодательства, прав и обязанностей граждан в стране и за </w:t>
                            </w:r>
                            <w:r>
                              <w:rPr>
                                <w:rStyle w:val="2Exact1"/>
                              </w:rPr>
                              <w:t>рубежом.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9" o:spid="_x0000_s1036" type="#_x0000_t202" style="position:absolute;margin-left:4.3pt;margin-top:.1pt;width:231.35pt;height:54.8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8c7QEAAMADAAAOAAAAZHJzL2Uyb0RvYy54bWysU1Fv0zAQfkfiP1h+p2k6Wq1R02lsKkIa&#10;DGnjBziO01jEPnN2m5Rfz9lpugFviBfrfD5//r7vzpubwXTsqNBrsCXPZ3POlJVQa7sv+bfn3btr&#10;znwQthYdWFXyk/L8Zvv2zaZ3hVpAC12tkBGI9UXvSt6G4Ios87JVRvgZOGXpsAE0ItAW91mNoid0&#10;02WL+XyV9YC1Q5DKe8rej4d8m/CbRsnw2DReBdaVnLiFtGJaq7hm240o9ihcq+WZhvgHFkZoS49e&#10;oO5FEOyA+i8ooyWChybMJJgMmkZLlTSQmnz+h5qnVjiVtJA53l1s8v8PVn45fkWm65Ivc86sMNSj&#10;ZzUE9gEGdrWO/vTOF1T25KgwDJSnPiet3j2A/O6ZhbtW2L26RYS+VaImfnm8mb26OuL4CFL1n6Gm&#10;d8QhQAIaGjTRPLKDETr16XTpTeQiKblYX13n75ecSTpbrZfrVWpeJorptkMfPiowLAYlR+p9QhfH&#10;Bx8iG1FMJfExCzvddan/nf0tQYUxk9hHwiP1MFRDMipPD0dpFdQn0oMwjhV9AwpawJ+c9TRSJfc/&#10;DgIVZ90nS57E+ZsCnIJqCoSVdLXkgbMxvAvjnB4c6n1LyJPrt+TbTidJLyzOfGlMktLzSMc5fL1P&#10;VS8fb/sLAAD//wMAUEsDBBQABgAIAAAAIQDPqEc22gAAAAYBAAAPAAAAZHJzL2Rvd25yZXYueG1s&#10;TI6xTsQwEER7JP7BWiQaxDkOKORCnBNC0NBx0ND54iWJsNdR7EvCfT1LBeVonmZevVu9EzNOcQik&#10;QW0yEEhtsAN1Gt7fnq9LEDEZssYFQg3fGGHXnJ/VprJhoVec96kTPEKxMhr6lMZKytj26E3chBGJ&#10;u88weZM4Tp20k1l43DuZZ1khvRmIH3oz4mOP7df+6DUU69N49bLFfDm1bqaPk1IJldaXF+vDPYiE&#10;a/qD4Vef1aFhp0M4ko3CaSgLBjXkILi8vVM3IA5MZdsSZFPL//rNDwAAAP//AwBQSwECLQAUAAYA&#10;CAAAACEAtoM4kv4AAADhAQAAEwAAAAAAAAAAAAAAAAAAAAAAW0NvbnRlbnRfVHlwZXNdLnhtbFBL&#10;AQItABQABgAIAAAAIQA4/SH/1gAAAJQBAAALAAAAAAAAAAAAAAAAAC8BAABfcmVscy8ucmVsc1BL&#10;AQItABQABgAIAAAAIQBLek8c7QEAAMADAAAOAAAAAAAAAAAAAAAAAC4CAABkcnMvZTJvRG9jLnht&#10;bFBLAQItABQABgAIAAAAIQDPqEc22gAAAAYBAAAPAAAAAAAAAAAAAAAAAEcEAABkcnMvZG93bnJl&#10;di54bWxQSwUGAAAAAAQABADzAAAATgUAAAAA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left" w:leader="underscore" w:pos="4598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религии;исследующии тенденции развития туристического бизнеса, владеющий знаниями законодательства, прав и обязанностей граждан в стране и за </w:t>
                      </w:r>
                      <w:r>
                        <w:rPr>
                          <w:rStyle w:val="2Exact1"/>
                        </w:rPr>
                        <w:t>рубежом.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3BA39EBB" wp14:editId="0F0D4B2C">
                <wp:simplePos x="0" y="0"/>
                <wp:positionH relativeFrom="margin">
                  <wp:posOffset>3093720</wp:posOffset>
                </wp:positionH>
                <wp:positionV relativeFrom="paragraph">
                  <wp:posOffset>1270</wp:posOffset>
                </wp:positionV>
                <wp:extent cx="2941320" cy="706120"/>
                <wp:effectExtent l="1905" t="0" r="0" b="635"/>
                <wp:wrapNone/>
                <wp:docPr id="5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E3CC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</w:rPr>
                              <w:t>религий;исследуеттенденцииразвития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туристического бизнеса, владеет знаниями законодательства, прав и обязанностей граждан в стране и за рубежом.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0" o:spid="_x0000_s1037" type="#_x0000_t202" style="position:absolute;margin-left:243.6pt;margin-top:.1pt;width:231.6pt;height:55.6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UG6gEAAMADAAAOAAAAZHJzL2Uyb0RvYy54bWysU8Fu1DAQvSPxD5bvbJKlFIg2W5VWi5BK&#10;QWr5AMdxEovYY8beTZavZ+xstgVuiIs1Ho+f33sz3lxNZmAHhV6DrXixyjlTVkKjbVfxb4+7V+84&#10;80HYRgxgVcWPyvOr7csXm9GVag09DI1CRiDWl6OreB+CK7PMy14Z4VfglKXDFtCIQFvssgbFSOhm&#10;yNZ5fpmNgI1DkMp7yt7Oh3yb8NtWyfClbb0KbKg4cQtpxbTWcc22G1F2KFyv5YmG+AcWRmhLj56h&#10;bkUQbI/6LyijJYKHNqwkmAzaVkuVNJCaIv9DzUMvnEpayBzvzjb5/wcr7w9fkemm4m/IHisM9ehR&#10;TYF9gIldJH9G50sqe3BUGCbKU5+TVu/uQH73zMJNL2ynrhFh7JVoiF8Rnc2eXY0d8aWPIPX4GRp6&#10;R+wDJKCpRRPNIzsYoROR47k3kYuk5Pr9RfF6TUeSzt7mlwXF8QlRLrcd+vBRgWExqDhS7xO6ONz5&#10;MJcuJfExCzs9DKn/g/0tQZgxk9hHwjP1MNVTMqpI2qKaGpoj6UGYx4q+AQU94E/ORhqpivsfe4GK&#10;s+GTJU/i/C0BLkG9BMJKulrxwNkc3oR5TvcOddcT8uL6Nfm200nSE4sTXxqTZMpppOMcPt+nqqeP&#10;t/0FAAD//wMAUEsDBBQABgAIAAAAIQCtzfss3QAAAAgBAAAPAAAAZHJzL2Rvd25yZXYueG1sTI/B&#10;TsMwDIbvSLxDZCQuiKWpythK0wkhuHBjcOGWNaatSJyqydqyp8ec2MWS9X/6/bnaLd6JCcfYB9Kg&#10;VhkIpCbYnloNH+8vtxsQMRmyxgVCDT8YYVdfXlSmtGGmN5z2qRVcQrE0GrqUhlLK2HToTVyFAYmz&#10;rzB6k3gdW2lHM3O5dzLPsrX0pie+0JkBnzpsvvdHr2G9PA83r1vM51PjJvo8KZVQaX19tTw+gEi4&#10;pH8Y/vRZHWp2OoQj2SichmJznzOqgSfH27usAHFgTqkCZF3J8wfqXwAAAP//AwBQSwECLQAUAAYA&#10;CAAAACEAtoM4kv4AAADhAQAAEwAAAAAAAAAAAAAAAAAAAAAAW0NvbnRlbnRfVHlwZXNdLnhtbFBL&#10;AQItABQABgAIAAAAIQA4/SH/1gAAAJQBAAALAAAAAAAAAAAAAAAAAC8BAABfcmVscy8ucmVsc1BL&#10;AQItABQABgAIAAAAIQA4k4UG6gEAAMADAAAOAAAAAAAAAAAAAAAAAC4CAABkcnMvZTJvRG9jLnht&#10;bFBLAQItABQABgAIAAAAIQCtzfss3QAAAAgBAAAPAAAAAAAAAAAAAAAAAEQEAABkcnMvZG93bnJl&#10;di54bWxQSwUGAAAAAAQABADzAAAATgUAAAAA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религий;исследуеттенденцииразвития туристического бизнеса, владеет знаниями законодательства, прав и обязанностей граждан в стране и за рубежом.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0C09854B" wp14:editId="644B4B76">
                <wp:simplePos x="0" y="0"/>
                <wp:positionH relativeFrom="margin">
                  <wp:posOffset>60960</wp:posOffset>
                </wp:positionH>
                <wp:positionV relativeFrom="paragraph">
                  <wp:posOffset>1339850</wp:posOffset>
                </wp:positionV>
                <wp:extent cx="5970905" cy="353060"/>
                <wp:effectExtent l="0" t="3175" r="3175" b="0"/>
                <wp:wrapNone/>
                <wp:docPr id="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C4519" w14:textId="77777777" w:rsidR="00527C1E" w:rsidRDefault="00527C1E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78" w:lineRule="exact"/>
                              <w:ind w:firstLine="740"/>
                            </w:pPr>
                            <w:bookmarkStart w:id="21" w:name="bookmark24"/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 xml:space="preserve">4.1.3Основные показатели, формы и методы контроля и оценки </w:t>
                            </w:r>
                            <w:proofErr w:type="spellStart"/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метапредметных</w:t>
                            </w:r>
                            <w:proofErr w:type="spellEnd"/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 xml:space="preserve"> результатов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1" o:spid="_x0000_s1038" type="#_x0000_t202" style="position:absolute;margin-left:4.8pt;margin-top:105.5pt;width:470.15pt;height:27.8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MR7gEAAMADAAAOAAAAZHJzL2Uyb0RvYy54bWysU1Fv0zAQfkfiP1h+p0m7ddCo6TQ2FSGN&#10;gbTxAxzHaSxinzm7Tcqv5+w0ZWNviBfrfD5//r7vzuvrwXTsoNBrsCWfz3LOlJVQa7sr+fen7bsP&#10;nPkgbC06sKrkR+X59ebtm3XvCrWAFrpaISMQ64velbwNwRVZ5mWrjPAzcMrSYQNoRKAt7rIaRU/o&#10;pssWeX6V9YC1Q5DKe8rejYd8k/CbRsnwtWm8CqwrOXELacW0VnHNNmtR7FC4VssTDfEPLIzQlh49&#10;Q92JINge9SsooyWChybMJJgMmkZLlTSQmnn+l5rHVjiVtJA53p1t8v8PVj4cviHTdckvV5xZYahH&#10;T2oI7CMM7HIe/emdL6js0VFhGChPfU5avbsH+cMzC7etsDt1gwh9q0RN/NLN7NnVEcdHkKr/AjW9&#10;I/YBEtDQoInmkR2M0KlPx3NvIhdJyeXqfb7Kl5xJOrtYXuRXqXmZKKbbDn34pMCwGJQcqfcJXRzu&#10;fSAdVDqVxMcsbHXXpf539kWCCmMmsY+ER+phqIZk1HwxuVJBfSQ9CONY0TegoAX8xVlPI1Vy/3Mv&#10;UHHWfbbkSZy/KcApqKZAWElXSx44G8PbMM7p3qHetYQ8uX5Dvm11khQNHlmc+NKYJKWnkY5z+Hyf&#10;qv58vM1vAAAA//8DAFBLAwQUAAYACAAAACEAMkzhZdwAAAAJAQAADwAAAGRycy9kb3ducmV2Lnht&#10;bEyPwU7DMBBE70j8g7VIXBB1HCELp3EqhODCjdILNzdZkqjxOordJPTrWU5w3JnR7Jtyt/pBzDjF&#10;PpAFtclAINWh6am1cPh4vX8EEZOjxg2B0MI3RthV11elK5qw0DvO+9QKLqFYOAtdSmMhZaw79C5u&#10;wojE3leYvEt8Tq1sJrdwuR9knmVaetcTf+jciM8d1qf92VvQ68t492YwXy71MNPnRamEytrbm/Vp&#10;CyLhmv7C8IvP6FAx0zGcqYlisGA0By3kSvEk9s2DMSCOrGitQVal/L+g+gEAAP//AwBQSwECLQAU&#10;AAYACAAAACEAtoM4kv4AAADhAQAAEwAAAAAAAAAAAAAAAAAAAAAAW0NvbnRlbnRfVHlwZXNdLnht&#10;bFBLAQItABQABgAIAAAAIQA4/SH/1gAAAJQBAAALAAAAAAAAAAAAAAAAAC8BAABfcmVscy8ucmVs&#10;c1BLAQItABQABgAIAAAAIQCWiHMR7gEAAMADAAAOAAAAAAAAAAAAAAAAAC4CAABkcnMvZTJvRG9j&#10;LnhtbFBLAQItABQABgAIAAAAIQAyTOFl3AAAAAkBAAAPAAAAAAAAAAAAAAAAAEgEAABkcnMvZG93&#10;bnJldi54bWxQSwUGAAAAAAQABADzAAAAUQUAAAAA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31"/>
                        <w:keepNext/>
                        <w:keepLines/>
                        <w:shd w:val="clear" w:color="auto" w:fill="auto"/>
                        <w:spacing w:line="278" w:lineRule="exact"/>
                        <w:ind w:firstLine="740"/>
                      </w:pPr>
                      <w:bookmarkStart w:id="23" w:name="bookmark24"/>
                      <w:r>
                        <w:rPr>
                          <w:rStyle w:val="3Exact0"/>
                          <w:b/>
                          <w:bCs/>
                        </w:rPr>
                        <w:t>4.1.3Основные показатели, формы и методы контроля и оценки метапредметных результатов</w:t>
                      </w:r>
                      <w:bookmarkEnd w:id="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379AD711" wp14:editId="4A3981EA">
                <wp:simplePos x="0" y="0"/>
                <wp:positionH relativeFrom="margin">
                  <wp:posOffset>635</wp:posOffset>
                </wp:positionH>
                <wp:positionV relativeFrom="paragraph">
                  <wp:posOffset>1886585</wp:posOffset>
                </wp:positionV>
                <wp:extent cx="5943600" cy="7247890"/>
                <wp:effectExtent l="4445" t="0" r="0" b="3175"/>
                <wp:wrapNone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4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5"/>
                              <w:gridCol w:w="3120"/>
                              <w:gridCol w:w="2155"/>
                            </w:tblGrid>
                            <w:tr w:rsidR="00527C1E" w14:paraId="311F9296" w14:textId="77777777"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9CC82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602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25"/>
                                    </w:rPr>
                                    <w:t>Метапредметные</w:t>
                                  </w:r>
                                  <w:proofErr w:type="spellEnd"/>
                                  <w:r>
                                    <w:rPr>
                                      <w:rStyle w:val="25"/>
                                    </w:rPr>
                                    <w:tab/>
                                    <w:t>результаты</w:t>
                                  </w:r>
                                </w:p>
                                <w:p w14:paraId="41B6BEE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C69C1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67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Основные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показатели</w:t>
                                  </w:r>
                                </w:p>
                                <w:p w14:paraId="505F78C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оценки результата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9A909E9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Формы и методы</w:t>
                                  </w:r>
                                </w:p>
                                <w:p w14:paraId="64EE2282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контроля</w:t>
                                  </w:r>
                                </w:p>
                                <w:p w14:paraId="1EAEC09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результата</w:t>
                                  </w:r>
                                </w:p>
                              </w:tc>
                            </w:tr>
                            <w:tr w:rsidR="00527C1E" w14:paraId="72E81730" w14:textId="77777777">
                              <w:trPr>
                                <w:trHeight w:hRule="exact" w:val="3048"/>
                                <w:jc w:val="center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4758A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960"/>
                                      <w:tab w:val="left" w:pos="2251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МР1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Умение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самостоятельно</w:t>
                                  </w:r>
                                </w:p>
                                <w:p w14:paraId="03203E62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835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определять цели деятельности и составлять планы деятельности; самостоятельно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осуществлять,</w:t>
                                  </w:r>
                                </w:p>
                                <w:p w14:paraId="0705EEE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95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контролировать и корректировать деятельность;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использовать все</w:t>
                                  </w:r>
                                </w:p>
                                <w:p w14:paraId="09ABABD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090"/>
                                      <w:tab w:val="right" w:pos="3854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возможные ресурсы для достижения поставленных целей и реализации планов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деятельности;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выбирать</w:t>
                                  </w:r>
                                </w:p>
                                <w:p w14:paraId="19ECAC0C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успешные стратегии в различных ситуациях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90F51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8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Способен самостоятельно ставить цели деятельности, составлять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планы,</w:t>
                                  </w:r>
                                </w:p>
                                <w:p w14:paraId="7F18720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осуществлять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  <w:p w14:paraId="67DACF6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корректировать собственную</w:t>
                                  </w:r>
                                </w:p>
                                <w:p w14:paraId="50548FF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познавательную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  <w:p w14:paraId="5724E5B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профессионально развивающую деятельность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8E045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Текущий</w:t>
                                  </w:r>
                                </w:p>
                                <w:p w14:paraId="0C49231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контроль:</w:t>
                                  </w:r>
                                </w:p>
                                <w:p w14:paraId="6CD33C7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57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-устный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  <w:p w14:paraId="7EC43DC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письменный</w:t>
                                  </w:r>
                                </w:p>
                                <w:p w14:paraId="4984033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опрос;</w:t>
                                  </w:r>
                                </w:p>
                                <w:p w14:paraId="687D41A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-проверка</w:t>
                                  </w:r>
                                </w:p>
                                <w:p w14:paraId="284CA59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результатов</w:t>
                                  </w:r>
                                </w:p>
                                <w:p w14:paraId="1F7990B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выполнения</w:t>
                                  </w:r>
                                </w:p>
                                <w:p w14:paraId="15B15D7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самостоятельной</w:t>
                                  </w:r>
                                </w:p>
                                <w:p w14:paraId="505ADB9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работы</w:t>
                                  </w:r>
                                </w:p>
                                <w:p w14:paraId="48A82A3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814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</w:t>
                                  </w:r>
                                </w:p>
                                <w:p w14:paraId="7669714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57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с</w:t>
                                  </w:r>
                                </w:p>
                                <w:p w14:paraId="462C7C9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тематикой индивидуальных проектов;</w:t>
                                  </w:r>
                                </w:p>
                                <w:p w14:paraId="33B3F8EE" w14:textId="77777777" w:rsidR="00527C1E" w:rsidRDefault="00527C1E">
                                  <w:pPr>
                                    <w:pStyle w:val="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44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наблюдение;</w:t>
                                  </w:r>
                                </w:p>
                                <w:p w14:paraId="1A61A106" w14:textId="77777777" w:rsidR="00527C1E" w:rsidRDefault="00527C1E">
                                  <w:pPr>
                                    <w:pStyle w:val="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39"/>
                                    </w:tabs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тестирование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Промежуточный контроль:</w:t>
                                  </w:r>
                                </w:p>
                                <w:p w14:paraId="2E6B1F8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-анализ</w:t>
                                  </w:r>
                                </w:p>
                                <w:p w14:paraId="5EA42D7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выполнения</w:t>
                                  </w:r>
                                </w:p>
                                <w:p w14:paraId="5B702DE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плагинов;</w:t>
                                  </w:r>
                                </w:p>
                                <w:p w14:paraId="799CE4C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-защита</w:t>
                                  </w:r>
                                </w:p>
                                <w:p w14:paraId="1302AB6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индивидуальных</w:t>
                                  </w:r>
                                </w:p>
                                <w:p w14:paraId="68762592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проектов;</w:t>
                                  </w:r>
                                </w:p>
                                <w:p w14:paraId="178C30C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-анализ</w:t>
                                  </w:r>
                                </w:p>
                                <w:p w14:paraId="7837000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выполнения</w:t>
                                  </w:r>
                                </w:p>
                                <w:p w14:paraId="7108006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контрольных</w:t>
                                  </w:r>
                                </w:p>
                                <w:p w14:paraId="5B053C5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работ</w:t>
                                  </w:r>
                                </w:p>
                              </w:tc>
                            </w:tr>
                            <w:tr w:rsidR="00527C1E" w14:paraId="0F73C5B7" w14:textId="77777777">
                              <w:trPr>
                                <w:trHeight w:hRule="exact" w:val="1944"/>
                                <w:jc w:val="center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CE80E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426"/>
                                      <w:tab w:val="left" w:pos="2693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МР2 Умение продуктивно общаться и взаимодействовать в процессе совместной деятельности, учитывать позиции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других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участников</w:t>
                                  </w:r>
                                </w:p>
                                <w:p w14:paraId="2932F5B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деятельности, эффективно разрешать конфликты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08DC8C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Способен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конструктивно</w:t>
                                  </w:r>
                                </w:p>
                                <w:p w14:paraId="2601BEC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взаимодействовать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</w:t>
                                  </w:r>
                                </w:p>
                                <w:p w14:paraId="2BFFA81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85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процессе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учебной,</w:t>
                                  </w:r>
                                </w:p>
                                <w:p w14:paraId="09DF3F4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4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проектной, общественной деятельности.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Владеет</w:t>
                                  </w:r>
                                </w:p>
                                <w:p w14:paraId="548AB1D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4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навыками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разрешения</w:t>
                                  </w:r>
                                </w:p>
                                <w:p w14:paraId="67D4C63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конфликтных ситуаций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C60326" w14:textId="77777777" w:rsidR="00527C1E" w:rsidRDefault="00527C1E"/>
                              </w:tc>
                            </w:tr>
                            <w:tr w:rsidR="00527C1E" w14:paraId="187E53F5" w14:textId="77777777">
                              <w:trPr>
                                <w:trHeight w:hRule="exact" w:val="3322"/>
                                <w:jc w:val="center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74A91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166"/>
                                      <w:tab w:val="left" w:pos="2856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МР3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Владение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навыками</w:t>
                                  </w:r>
                                </w:p>
                                <w:p w14:paraId="0187A642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3053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познавательной,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учебно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</w:r>
                                  <w:proofErr w:type="spellEnd"/>
                                </w:p>
                                <w:p w14:paraId="4C01EFB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363"/>
                                      <w:tab w:val="left" w:pos="324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исследовательской и проектной деятельности, навыками разрешения проблем; способность и готовность к самостоятельному поиску методов решения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практических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задач,</w:t>
                                  </w:r>
                                </w:p>
                                <w:p w14:paraId="0156331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применению различных методов познания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F30F6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9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Владеет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навыками</w:t>
                                  </w:r>
                                </w:p>
                                <w:p w14:paraId="21A40EDC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4"/>
                                      <w:tab w:val="right" w:pos="2899"/>
                                    </w:tabs>
                                    <w:spacing w:after="0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осуществления познавательной,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учебно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исследовательской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  <w:p w14:paraId="2DDAE4B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8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проектной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деятельности.</w:t>
                                  </w:r>
                                </w:p>
                                <w:p w14:paraId="41841AD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8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Имеет опыт разрешения проблемных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ситуаций.</w:t>
                                  </w:r>
                                </w:p>
                                <w:p w14:paraId="0405867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4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Обладает готовностью к самостоятельному отбору и применению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методов</w:t>
                                  </w:r>
                                </w:p>
                                <w:p w14:paraId="6304421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894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практических</w:t>
                                  </w:r>
                                </w:p>
                                <w:p w14:paraId="35687BC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61015F" w14:textId="77777777" w:rsidR="00527C1E" w:rsidRDefault="00527C1E"/>
                              </w:tc>
                            </w:tr>
                            <w:tr w:rsidR="00527C1E" w14:paraId="62397CD4" w14:textId="77777777">
                              <w:trPr>
                                <w:trHeight w:hRule="exact" w:val="2227"/>
                                <w:jc w:val="center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167AB8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845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МР4 Готовность и способность к самостоятельной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информационно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познавательной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ab/>
                                    <w:t>деятельности,</w:t>
                                  </w:r>
                                </w:p>
                                <w:p w14:paraId="412D405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344"/>
                                      <w:tab w:val="right" w:pos="384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владение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навыками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получения</w:t>
                                  </w:r>
                                </w:p>
                                <w:p w14:paraId="000A876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853"/>
                                      <w:tab w:val="right" w:pos="3840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необходимой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информации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из</w:t>
                                  </w:r>
                                </w:p>
                                <w:p w14:paraId="2EF9319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184"/>
                                      <w:tab w:val="right" w:pos="3845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словарей разных типов, умение ориентироваться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различных</w:t>
                                  </w:r>
                                </w:p>
                                <w:p w14:paraId="28EF558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источниках информации, критически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B0F8F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26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Обладает готовностью к самостоятельному поиску и отбору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необходимой</w:t>
                                  </w:r>
                                </w:p>
                                <w:p w14:paraId="204B8B79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информации из различных источников, к критической оценке и интерпретации информации.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326AD7" w14:textId="77777777" w:rsidR="00527C1E" w:rsidRDefault="00527C1E"/>
                              </w:tc>
                            </w:tr>
                          </w:tbl>
                          <w:p w14:paraId="5276B47B" w14:textId="77777777" w:rsidR="00527C1E" w:rsidRDefault="00527C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D711" id="Text Box 42" o:spid="_x0000_s1039" type="#_x0000_t202" style="position:absolute;margin-left:.05pt;margin-top:148.55pt;width:468pt;height:570.7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3jtA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ECnBO2gRw/sYNCtPCAS2foMvU7B7L4HQ3OAe+izy1X3d7L8rpGQq4aKLbtRSg4NoxXEF9qX/rOn&#10;I462IJvhk6zAD90Z6YAOteps8aAcCNChT4+n3thYSricJeRyHoCqBN0iIos4cd3zaTo975U2H5js&#10;kBUyrKD5Dp7u77Sx4dB0MrHehCx42zoCtOLFBRiON+AcnlqdDcP18ykJknW8jolHovnaI0GeezfF&#10;injzIlzM8st8tcrDX9ZvSNKGVxUT1s3ErZD8We+OLB9ZcWKXli2vLJwNSavtZtUqtKfA7cJ9ruig&#10;OZv5L8NwRYBcXqUURiS4jRKvmMcLjxRk5iWLIPaCMLlN5gFJSF68TOmOC/bvKaEhw8ksmo1sOgf9&#10;KrfAfW9zo2nHDWyPlncZjk9GNLUcXIvKtdZQ3o7ys1LY8M+lgHZPjXaMtSQd6WoOm4MbjvBymoSN&#10;rB6Bw0oCw4CNsPpAaKT6idEAayTD+seOKoZR+1HAHNidMwlqEjaTQEUJTzNsMBrFlRl3065XfNsA&#10;8jRpNzArBXcstkM1RnGcMFgNLpnjGrO75/m/szov2+VvAAAA//8DAFBLAwQUAAYACAAAACEA0eLH&#10;D90AAAAJAQAADwAAAGRycy9kb3ducmV2LnhtbEyPMU/DMBCFdyT+g3VILIg6SSE0IU6FECxsLSxs&#10;bnwkEfY5it0k9NdznWB7797p3XfVdnFWTDiG3pOCdJWAQGq86alV8PH+ersBEaImo60nVPCDAbb1&#10;5UWlS+Nn2uG0j63gEgqlVtDFOJRShqZDp8PKD0icffnR6ch2bKUZ9czlzsosSXLpdE98odMDPnfY&#10;fO+PTkG+vAw3bwVm86mxE32e0jRiqtT11fL0CCLiEv+W4YzP6FAz08EfyQRhz15EBVnxwILjYp2z&#10;OPD8br25B1lX8v8H9S8AAAD//wMAUEsBAi0AFAAGAAgAAAAhALaDOJL+AAAA4QEAABMAAAAAAAAA&#10;AAAAAAAAAAAAAFtDb250ZW50X1R5cGVzXS54bWxQSwECLQAUAAYACAAAACEAOP0h/9YAAACUAQAA&#10;CwAAAAAAAAAAAAAAAAAvAQAAX3JlbHMvLnJlbHNQSwECLQAUAAYACAAAACEAfbc947QCAAC0BQAA&#10;DgAAAAAAAAAAAAAAAAAuAgAAZHJzL2Uyb0RvYy54bWxQSwECLQAUAAYACAAAACEA0eLHD90AAAAJ&#10;AQAADwAAAAAAAAAAAAAAAAAO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5"/>
                        <w:gridCol w:w="3120"/>
                        <w:gridCol w:w="2155"/>
                      </w:tblGrid>
                      <w:tr w:rsidR="00527C1E" w14:paraId="311F9296" w14:textId="77777777"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4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89CC823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2602"/>
                              </w:tabs>
                              <w:spacing w:after="0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5"/>
                              </w:rPr>
                              <w:t>Метапредметные</w:t>
                            </w:r>
                            <w:proofErr w:type="spellEnd"/>
                            <w:r>
                              <w:rPr>
                                <w:rStyle w:val="25"/>
                              </w:rPr>
                              <w:tab/>
                              <w:t>результаты</w:t>
                            </w:r>
                          </w:p>
                          <w:p w14:paraId="41B6BEE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AC69C1B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67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Основные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показатели</w:t>
                            </w:r>
                          </w:p>
                          <w:p w14:paraId="505F78C5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оценки результата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9A909E9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Формы и методы</w:t>
                            </w:r>
                          </w:p>
                          <w:p w14:paraId="64EE2282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контроля</w:t>
                            </w:r>
                          </w:p>
                          <w:p w14:paraId="1EAEC09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результата</w:t>
                            </w:r>
                          </w:p>
                        </w:tc>
                      </w:tr>
                      <w:tr w:rsidR="00527C1E" w14:paraId="72E81730" w14:textId="77777777">
                        <w:trPr>
                          <w:trHeight w:hRule="exact" w:val="3048"/>
                          <w:jc w:val="center"/>
                        </w:trPr>
                        <w:tc>
                          <w:tcPr>
                            <w:tcW w:w="4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4758A4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960"/>
                                <w:tab w:val="left" w:pos="2251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МР1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Умение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самостоятельно</w:t>
                            </w:r>
                          </w:p>
                          <w:p w14:paraId="03203E62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383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определять цели деятельности и составлять планы деятельности; самостоятельно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осуществлять,</w:t>
                            </w:r>
                          </w:p>
                          <w:p w14:paraId="0705EEED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79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контролировать и корректировать деятельность;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использовать все</w:t>
                            </w:r>
                          </w:p>
                          <w:p w14:paraId="09ABABDB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090"/>
                                <w:tab w:val="right" w:pos="385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возможные ресурсы для достижения поставленных целей и реализации планов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деятельности;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выбирать</w:t>
                            </w:r>
                          </w:p>
                          <w:p w14:paraId="19ECAC0C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успешные стратегии в различных ситуациях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790F51F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Способен самостоятельно ставить цели деятельности, составлять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планы,</w:t>
                            </w:r>
                          </w:p>
                          <w:p w14:paraId="7F187203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осуществлять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  <w:p w14:paraId="67DACF6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корректировать собственную</w:t>
                            </w:r>
                          </w:p>
                          <w:p w14:paraId="50548FFE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познавательную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  <w:p w14:paraId="5724E5B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профессионально развивающую деятельность</w:t>
                            </w:r>
                          </w:p>
                        </w:tc>
                        <w:tc>
                          <w:tcPr>
                            <w:tcW w:w="21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D8E045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Текущий</w:t>
                            </w:r>
                          </w:p>
                          <w:p w14:paraId="0C49231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контроль:</w:t>
                            </w:r>
                          </w:p>
                          <w:p w14:paraId="6CD33C7B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757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-устный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  <w:p w14:paraId="7EC43DC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письменный</w:t>
                            </w:r>
                          </w:p>
                          <w:p w14:paraId="4984033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опрос;</w:t>
                            </w:r>
                          </w:p>
                          <w:p w14:paraId="687D41A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-проверка</w:t>
                            </w:r>
                          </w:p>
                          <w:p w14:paraId="284CA59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результатов</w:t>
                            </w:r>
                          </w:p>
                          <w:p w14:paraId="1F7990B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выполнения</w:t>
                            </w:r>
                          </w:p>
                          <w:p w14:paraId="15B15D7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самостоятельной</w:t>
                            </w:r>
                          </w:p>
                          <w:p w14:paraId="505ADB9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работы</w:t>
                            </w:r>
                          </w:p>
                          <w:p w14:paraId="48A82A3E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81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обучающихся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</w:t>
                            </w:r>
                          </w:p>
                          <w:p w14:paraId="7669714D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757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соответствии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с</w:t>
                            </w:r>
                          </w:p>
                          <w:p w14:paraId="462C7C9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тематикой индивидуальных проектов;</w:t>
                            </w:r>
                          </w:p>
                          <w:p w14:paraId="33B3F8EE" w14:textId="77777777" w:rsidR="00527C1E" w:rsidRDefault="00527C1E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наблюдение;</w:t>
                            </w:r>
                          </w:p>
                          <w:p w14:paraId="1A61A106" w14:textId="77777777" w:rsidR="00527C1E" w:rsidRDefault="00527C1E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39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 xml:space="preserve">тестирование </w:t>
                            </w:r>
                            <w:r>
                              <w:rPr>
                                <w:rStyle w:val="25"/>
                              </w:rPr>
                              <w:t>Промежуточный контроль:</w:t>
                            </w:r>
                          </w:p>
                          <w:p w14:paraId="2E6B1F8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-анализ</w:t>
                            </w:r>
                          </w:p>
                          <w:p w14:paraId="5EA42D7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выполнения</w:t>
                            </w:r>
                          </w:p>
                          <w:p w14:paraId="5B702DE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плагинов;</w:t>
                            </w:r>
                          </w:p>
                          <w:p w14:paraId="799CE4C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-защита</w:t>
                            </w:r>
                          </w:p>
                          <w:p w14:paraId="1302AB6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индивидуальных</w:t>
                            </w:r>
                          </w:p>
                          <w:p w14:paraId="68762592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проектов;</w:t>
                            </w:r>
                          </w:p>
                          <w:p w14:paraId="178C30C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-анализ</w:t>
                            </w:r>
                          </w:p>
                          <w:p w14:paraId="7837000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выполнения</w:t>
                            </w:r>
                          </w:p>
                          <w:p w14:paraId="7108006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контрольных</w:t>
                            </w:r>
                          </w:p>
                          <w:p w14:paraId="5B053C5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работ</w:t>
                            </w:r>
                          </w:p>
                        </w:tc>
                      </w:tr>
                      <w:tr w:rsidR="00527C1E" w14:paraId="0F73C5B7" w14:textId="77777777">
                        <w:trPr>
                          <w:trHeight w:hRule="exact" w:val="1944"/>
                          <w:jc w:val="center"/>
                        </w:trPr>
                        <w:tc>
                          <w:tcPr>
                            <w:tcW w:w="4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CE80E0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426"/>
                                <w:tab w:val="left" w:pos="2693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МР2 Умение продуктивно общаться и взаимодействовать в процессе совместной деятельности, учитывать позиции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других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участников</w:t>
                            </w:r>
                          </w:p>
                          <w:p w14:paraId="2932F5B5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деятельности, эффективно разрешать конфликты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08DC8C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Способен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конструктивно</w:t>
                            </w:r>
                          </w:p>
                          <w:p w14:paraId="2601BEC1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взаимодействовать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</w:t>
                            </w:r>
                          </w:p>
                          <w:p w14:paraId="2BFFA810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процессе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учебной,</w:t>
                            </w:r>
                          </w:p>
                          <w:p w14:paraId="09DF3F43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проектной, общественной деятельности.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Владеет</w:t>
                            </w:r>
                          </w:p>
                          <w:p w14:paraId="548AB1D3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навыками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разрешения</w:t>
                            </w:r>
                          </w:p>
                          <w:p w14:paraId="67D4C63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конфликтных ситуаций</w:t>
                            </w:r>
                          </w:p>
                        </w:tc>
                        <w:tc>
                          <w:tcPr>
                            <w:tcW w:w="21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8C60326" w14:textId="77777777" w:rsidR="00527C1E" w:rsidRDefault="00527C1E"/>
                        </w:tc>
                      </w:tr>
                      <w:tr w:rsidR="00527C1E" w14:paraId="187E53F5" w14:textId="77777777">
                        <w:trPr>
                          <w:trHeight w:hRule="exact" w:val="3322"/>
                          <w:jc w:val="center"/>
                        </w:trPr>
                        <w:tc>
                          <w:tcPr>
                            <w:tcW w:w="4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74A916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166"/>
                                <w:tab w:val="left" w:pos="2856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МР3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Владение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навыками</w:t>
                            </w:r>
                          </w:p>
                          <w:p w14:paraId="0187A642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3053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познавательной,</w:t>
                            </w:r>
                            <w:r>
                              <w:rPr>
                                <w:rStyle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учебно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</w:r>
                            <w:proofErr w:type="spellEnd"/>
                          </w:p>
                          <w:p w14:paraId="4C01EFB8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363"/>
                                <w:tab w:val="left" w:pos="324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исследовательской и проектной деятельности, навыками разрешения проблем; способность и готовность к самостоятельному поиску методов решения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практических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задач,</w:t>
                            </w:r>
                          </w:p>
                          <w:p w14:paraId="0156331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применению различных методов познания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F30F6F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Владеет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навыками</w:t>
                            </w:r>
                          </w:p>
                          <w:p w14:paraId="21A40EDC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  <w:tab w:val="right" w:pos="2899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осуществления познавательной,</w:t>
                            </w:r>
                            <w:r>
                              <w:rPr>
                                <w:rStyle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учебно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исследовательской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  <w:p w14:paraId="2DDAE4B1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проектной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деятельности.</w:t>
                            </w:r>
                          </w:p>
                          <w:p w14:paraId="41841AD0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Имеет опыт разрешения проблемных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ситуаций.</w:t>
                            </w:r>
                          </w:p>
                          <w:p w14:paraId="04058677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Обладает готовностью к самостоятельному отбору и применению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методов</w:t>
                            </w:r>
                          </w:p>
                          <w:p w14:paraId="63044218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решения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практических</w:t>
                            </w:r>
                          </w:p>
                          <w:p w14:paraId="35687BC5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21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461015F" w14:textId="77777777" w:rsidR="00527C1E" w:rsidRDefault="00527C1E"/>
                        </w:tc>
                      </w:tr>
                      <w:tr w:rsidR="00527C1E" w14:paraId="62397CD4" w14:textId="77777777">
                        <w:trPr>
                          <w:trHeight w:hRule="exact" w:val="2227"/>
                          <w:jc w:val="center"/>
                        </w:trPr>
                        <w:tc>
                          <w:tcPr>
                            <w:tcW w:w="40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167AB8E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384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 xml:space="preserve">МР4 Готовность и способность к самостоятельной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информационно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познавательной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ab/>
                              <w:t>деятельности,</w:t>
                            </w:r>
                          </w:p>
                          <w:p w14:paraId="412D405A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344"/>
                                <w:tab w:val="right" w:pos="384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владение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навыками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получения</w:t>
                            </w:r>
                          </w:p>
                          <w:p w14:paraId="000A8767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853"/>
                                <w:tab w:val="right" w:pos="384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необходимой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информации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из</w:t>
                            </w:r>
                          </w:p>
                          <w:p w14:paraId="2EF93191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2184"/>
                                <w:tab w:val="right" w:pos="384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словарей разных типов, умение ориентироваться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различных</w:t>
                            </w:r>
                          </w:p>
                          <w:p w14:paraId="28EF558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источниках информации, критически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0B0F8F5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526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Обладает готовностью к самостоятельному поиску и отбору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необходимой</w:t>
                            </w:r>
                          </w:p>
                          <w:p w14:paraId="204B8B79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информации из различных источников, к критической оценке и интерпретации информации.</w:t>
                            </w:r>
                          </w:p>
                        </w:tc>
                        <w:tc>
                          <w:tcPr>
                            <w:tcW w:w="21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D326AD7" w14:textId="77777777" w:rsidR="00527C1E" w:rsidRDefault="00527C1E"/>
                        </w:tc>
                      </w:tr>
                    </w:tbl>
                    <w:p w14:paraId="5276B47B" w14:textId="77777777" w:rsidR="00527C1E" w:rsidRDefault="00527C1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454B9" w14:textId="77777777" w:rsidR="0077193D" w:rsidRDefault="0077193D">
      <w:pPr>
        <w:spacing w:line="360" w:lineRule="exact"/>
      </w:pPr>
    </w:p>
    <w:p w14:paraId="52730CC8" w14:textId="77777777" w:rsidR="0077193D" w:rsidRDefault="0077193D">
      <w:pPr>
        <w:spacing w:line="360" w:lineRule="exact"/>
      </w:pPr>
    </w:p>
    <w:p w14:paraId="22BE2AC0" w14:textId="77777777" w:rsidR="0077193D" w:rsidRDefault="0077193D">
      <w:pPr>
        <w:spacing w:line="360" w:lineRule="exact"/>
      </w:pPr>
    </w:p>
    <w:p w14:paraId="747AD646" w14:textId="77777777" w:rsidR="0077193D" w:rsidRDefault="0077193D">
      <w:pPr>
        <w:spacing w:line="360" w:lineRule="exact"/>
      </w:pPr>
    </w:p>
    <w:p w14:paraId="277B230F" w14:textId="77777777" w:rsidR="0077193D" w:rsidRDefault="0077193D">
      <w:pPr>
        <w:spacing w:line="360" w:lineRule="exact"/>
      </w:pPr>
    </w:p>
    <w:p w14:paraId="39FCB205" w14:textId="77777777" w:rsidR="0077193D" w:rsidRDefault="0077193D">
      <w:pPr>
        <w:spacing w:line="360" w:lineRule="exact"/>
      </w:pPr>
    </w:p>
    <w:p w14:paraId="2E462CCE" w14:textId="77777777" w:rsidR="0077193D" w:rsidRDefault="0077193D">
      <w:pPr>
        <w:spacing w:line="360" w:lineRule="exact"/>
      </w:pPr>
    </w:p>
    <w:p w14:paraId="55319D26" w14:textId="77777777" w:rsidR="0077193D" w:rsidRDefault="0077193D">
      <w:pPr>
        <w:spacing w:line="360" w:lineRule="exact"/>
      </w:pPr>
    </w:p>
    <w:p w14:paraId="6B668B20" w14:textId="77777777" w:rsidR="0077193D" w:rsidRDefault="0077193D">
      <w:pPr>
        <w:spacing w:line="360" w:lineRule="exact"/>
      </w:pPr>
    </w:p>
    <w:p w14:paraId="57F44009" w14:textId="77777777" w:rsidR="0077193D" w:rsidRDefault="0077193D">
      <w:pPr>
        <w:spacing w:line="360" w:lineRule="exact"/>
      </w:pPr>
    </w:p>
    <w:p w14:paraId="50498B62" w14:textId="77777777" w:rsidR="0077193D" w:rsidRDefault="0077193D">
      <w:pPr>
        <w:spacing w:line="360" w:lineRule="exact"/>
      </w:pPr>
    </w:p>
    <w:p w14:paraId="307520F2" w14:textId="77777777" w:rsidR="0077193D" w:rsidRDefault="0077193D">
      <w:pPr>
        <w:spacing w:line="360" w:lineRule="exact"/>
      </w:pPr>
    </w:p>
    <w:p w14:paraId="187D9E70" w14:textId="77777777" w:rsidR="0077193D" w:rsidRDefault="0077193D">
      <w:pPr>
        <w:spacing w:line="360" w:lineRule="exact"/>
      </w:pPr>
    </w:p>
    <w:p w14:paraId="2633DCD8" w14:textId="77777777" w:rsidR="0077193D" w:rsidRDefault="0077193D">
      <w:pPr>
        <w:spacing w:line="360" w:lineRule="exact"/>
      </w:pPr>
    </w:p>
    <w:p w14:paraId="2EAC201D" w14:textId="77777777" w:rsidR="0077193D" w:rsidRDefault="0077193D">
      <w:pPr>
        <w:spacing w:line="360" w:lineRule="exact"/>
      </w:pPr>
    </w:p>
    <w:p w14:paraId="1C58C39E" w14:textId="77777777" w:rsidR="0077193D" w:rsidRDefault="0077193D">
      <w:pPr>
        <w:spacing w:line="360" w:lineRule="exact"/>
      </w:pPr>
    </w:p>
    <w:p w14:paraId="14553807" w14:textId="77777777" w:rsidR="0077193D" w:rsidRDefault="0077193D">
      <w:pPr>
        <w:spacing w:line="360" w:lineRule="exact"/>
      </w:pPr>
    </w:p>
    <w:p w14:paraId="24531DCA" w14:textId="77777777" w:rsidR="0077193D" w:rsidRDefault="0077193D">
      <w:pPr>
        <w:spacing w:line="360" w:lineRule="exact"/>
      </w:pPr>
    </w:p>
    <w:p w14:paraId="23AA9F88" w14:textId="77777777" w:rsidR="0077193D" w:rsidRDefault="0077193D">
      <w:pPr>
        <w:spacing w:line="360" w:lineRule="exact"/>
      </w:pPr>
    </w:p>
    <w:p w14:paraId="63B6F361" w14:textId="77777777" w:rsidR="0077193D" w:rsidRDefault="0077193D">
      <w:pPr>
        <w:spacing w:line="360" w:lineRule="exact"/>
      </w:pPr>
    </w:p>
    <w:p w14:paraId="7CA3BB4F" w14:textId="77777777" w:rsidR="0077193D" w:rsidRDefault="0077193D">
      <w:pPr>
        <w:spacing w:line="360" w:lineRule="exact"/>
      </w:pPr>
    </w:p>
    <w:p w14:paraId="3055B532" w14:textId="77777777" w:rsidR="0077193D" w:rsidRDefault="0077193D">
      <w:pPr>
        <w:spacing w:line="360" w:lineRule="exact"/>
      </w:pPr>
    </w:p>
    <w:p w14:paraId="6314FD6D" w14:textId="77777777" w:rsidR="0077193D" w:rsidRDefault="0077193D">
      <w:pPr>
        <w:spacing w:line="360" w:lineRule="exact"/>
      </w:pPr>
    </w:p>
    <w:p w14:paraId="374B3CA1" w14:textId="77777777" w:rsidR="0077193D" w:rsidRDefault="0077193D">
      <w:pPr>
        <w:spacing w:line="360" w:lineRule="exact"/>
      </w:pPr>
    </w:p>
    <w:p w14:paraId="5C61B3E5" w14:textId="77777777" w:rsidR="0077193D" w:rsidRDefault="0077193D">
      <w:pPr>
        <w:spacing w:line="360" w:lineRule="exact"/>
      </w:pPr>
    </w:p>
    <w:p w14:paraId="2B3F3601" w14:textId="77777777" w:rsidR="0077193D" w:rsidRDefault="0077193D">
      <w:pPr>
        <w:spacing w:line="360" w:lineRule="exact"/>
      </w:pPr>
    </w:p>
    <w:p w14:paraId="330787BA" w14:textId="77777777" w:rsidR="0077193D" w:rsidRDefault="0077193D">
      <w:pPr>
        <w:spacing w:line="360" w:lineRule="exact"/>
      </w:pPr>
    </w:p>
    <w:p w14:paraId="42EEA95C" w14:textId="77777777" w:rsidR="0077193D" w:rsidRDefault="0077193D">
      <w:pPr>
        <w:spacing w:line="360" w:lineRule="exact"/>
      </w:pPr>
    </w:p>
    <w:p w14:paraId="58E41080" w14:textId="77777777" w:rsidR="0077193D" w:rsidRDefault="0077193D">
      <w:pPr>
        <w:spacing w:line="360" w:lineRule="exact"/>
      </w:pPr>
    </w:p>
    <w:p w14:paraId="4059F5C9" w14:textId="77777777" w:rsidR="0077193D" w:rsidRDefault="0077193D">
      <w:pPr>
        <w:spacing w:line="360" w:lineRule="exact"/>
      </w:pPr>
    </w:p>
    <w:p w14:paraId="56370074" w14:textId="77777777" w:rsidR="0077193D" w:rsidRDefault="0077193D">
      <w:pPr>
        <w:spacing w:line="360" w:lineRule="exact"/>
      </w:pPr>
    </w:p>
    <w:p w14:paraId="17193337" w14:textId="77777777" w:rsidR="0077193D" w:rsidRDefault="0077193D">
      <w:pPr>
        <w:spacing w:line="360" w:lineRule="exact"/>
      </w:pPr>
    </w:p>
    <w:p w14:paraId="3CCE8CFD" w14:textId="77777777" w:rsidR="0077193D" w:rsidRDefault="0077193D">
      <w:pPr>
        <w:spacing w:line="360" w:lineRule="exact"/>
      </w:pPr>
    </w:p>
    <w:p w14:paraId="5B038EBD" w14:textId="77777777" w:rsidR="0077193D" w:rsidRDefault="0077193D">
      <w:pPr>
        <w:spacing w:line="360" w:lineRule="exact"/>
      </w:pPr>
    </w:p>
    <w:p w14:paraId="3287D7C8" w14:textId="77777777" w:rsidR="0077193D" w:rsidRDefault="0077193D">
      <w:pPr>
        <w:spacing w:line="360" w:lineRule="exact"/>
      </w:pPr>
    </w:p>
    <w:p w14:paraId="206DD572" w14:textId="77777777" w:rsidR="0077193D" w:rsidRDefault="0077193D">
      <w:pPr>
        <w:spacing w:line="360" w:lineRule="exact"/>
      </w:pPr>
    </w:p>
    <w:p w14:paraId="30A23C53" w14:textId="77777777" w:rsidR="0077193D" w:rsidRDefault="0077193D">
      <w:pPr>
        <w:spacing w:line="360" w:lineRule="exact"/>
      </w:pPr>
    </w:p>
    <w:p w14:paraId="5AF101AF" w14:textId="77777777" w:rsidR="0077193D" w:rsidRDefault="0077193D">
      <w:pPr>
        <w:spacing w:line="664" w:lineRule="exact"/>
      </w:pPr>
    </w:p>
    <w:p w14:paraId="6ADA85FE" w14:textId="77777777" w:rsidR="0077193D" w:rsidRDefault="0077193D">
      <w:pPr>
        <w:rPr>
          <w:sz w:val="2"/>
          <w:szCs w:val="2"/>
        </w:rPr>
        <w:sectPr w:rsidR="0077193D">
          <w:pgSz w:w="11900" w:h="16840"/>
          <w:pgMar w:top="1180" w:right="814" w:bottom="1180" w:left="15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3120"/>
        <w:gridCol w:w="2155"/>
      </w:tblGrid>
      <w:tr w:rsidR="0077193D" w14:paraId="7BE1CA07" w14:textId="77777777">
        <w:trPr>
          <w:trHeight w:hRule="exact" w:val="8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33EEF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464"/>
                <w:tab w:val="left" w:pos="2006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lastRenderedPageBreak/>
              <w:t>оценивать</w:t>
            </w:r>
            <w:r>
              <w:rPr>
                <w:rStyle w:val="24"/>
              </w:rPr>
              <w:tab/>
              <w:t>и</w:t>
            </w:r>
            <w:r>
              <w:rPr>
                <w:rStyle w:val="24"/>
              </w:rPr>
              <w:tab/>
              <w:t>интерпретировать</w:t>
            </w:r>
          </w:p>
          <w:p w14:paraId="00A232C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886"/>
                <w:tab w:val="left" w:pos="3629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информацию,</w:t>
            </w:r>
            <w:r>
              <w:rPr>
                <w:rStyle w:val="24"/>
              </w:rPr>
              <w:tab/>
              <w:t>получаемую</w:t>
            </w:r>
            <w:r>
              <w:rPr>
                <w:rStyle w:val="24"/>
              </w:rPr>
              <w:tab/>
              <w:t>из</w:t>
            </w:r>
          </w:p>
          <w:p w14:paraId="698237C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различных источников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3D94A" w14:textId="77777777" w:rsidR="0077193D" w:rsidRDefault="0077193D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3D00F" w14:textId="77777777" w:rsidR="0077193D" w:rsidRDefault="0077193D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60F07CD" w14:textId="77777777">
        <w:trPr>
          <w:trHeight w:hRule="exact" w:val="359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0750B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3859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МР5 Умение использовать средства информационных</w:t>
            </w:r>
            <w:r>
              <w:rPr>
                <w:rStyle w:val="24"/>
              </w:rPr>
              <w:tab/>
              <w:t>и</w:t>
            </w:r>
          </w:p>
          <w:p w14:paraId="3266DC45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384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коммуникационных технологий в решении</w:t>
            </w:r>
            <w:r>
              <w:rPr>
                <w:rStyle w:val="24"/>
              </w:rPr>
              <w:tab/>
              <w:t>когнитивных,</w:t>
            </w:r>
          </w:p>
          <w:p w14:paraId="2F1D2287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385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коммуникативных</w:t>
            </w:r>
            <w:r>
              <w:rPr>
                <w:rStyle w:val="24"/>
              </w:rPr>
              <w:tab/>
              <w:t>и</w:t>
            </w:r>
          </w:p>
          <w:p w14:paraId="0BC25842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501"/>
                <w:tab w:val="left" w:pos="375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организационных</w:t>
            </w:r>
            <w:r>
              <w:rPr>
                <w:rStyle w:val="24"/>
              </w:rPr>
              <w:tab/>
              <w:t>задач</w:t>
            </w:r>
            <w:r>
              <w:rPr>
                <w:rStyle w:val="24"/>
              </w:rPr>
              <w:tab/>
              <w:t>с</w:t>
            </w:r>
          </w:p>
          <w:p w14:paraId="39C08CD5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385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соблюдением</w:t>
            </w:r>
            <w:r>
              <w:rPr>
                <w:rStyle w:val="24"/>
              </w:rPr>
              <w:tab/>
              <w:t>требований</w:t>
            </w:r>
          </w:p>
          <w:p w14:paraId="2AE78B57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384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эргономики, техники безопасности, гигиены,</w:t>
            </w:r>
            <w:r>
              <w:rPr>
                <w:rStyle w:val="24"/>
              </w:rPr>
              <w:tab/>
              <w:t>ресурсосбережения,</w:t>
            </w:r>
          </w:p>
          <w:p w14:paraId="0FD958C8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правовых и этических норм, норм информационной безопасности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FB1C5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289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Способен</w:t>
            </w:r>
            <w:r>
              <w:rPr>
                <w:rStyle w:val="24"/>
              </w:rPr>
              <w:tab/>
              <w:t>использовать</w:t>
            </w:r>
          </w:p>
          <w:p w14:paraId="60C3A67C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289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информационные</w:t>
            </w:r>
            <w:r>
              <w:rPr>
                <w:rStyle w:val="24"/>
              </w:rPr>
              <w:tab/>
              <w:t>и</w:t>
            </w:r>
          </w:p>
          <w:p w14:paraId="4CD6CDAB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670"/>
                <w:tab w:val="left" w:pos="2803"/>
              </w:tabs>
              <w:spacing w:after="0"/>
              <w:ind w:firstLine="0"/>
            </w:pPr>
            <w:r>
              <w:rPr>
                <w:rStyle w:val="24"/>
              </w:rPr>
              <w:t>коммуникационные технологии для решения различных</w:t>
            </w:r>
            <w:r>
              <w:rPr>
                <w:rStyle w:val="24"/>
              </w:rPr>
              <w:tab/>
              <w:t>задач</w:t>
            </w:r>
            <w:r>
              <w:rPr>
                <w:rStyle w:val="24"/>
              </w:rPr>
              <w:tab/>
              <w:t>с</w:t>
            </w:r>
          </w:p>
          <w:p w14:paraId="679D052A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2899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соблюдением требований эргономики,</w:t>
            </w:r>
            <w:r>
              <w:rPr>
                <w:rStyle w:val="24"/>
              </w:rPr>
              <w:tab/>
              <w:t>техники</w:t>
            </w:r>
          </w:p>
          <w:p w14:paraId="0DDC199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288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безопасности,</w:t>
            </w:r>
            <w:r>
              <w:rPr>
                <w:rStyle w:val="24"/>
              </w:rPr>
              <w:tab/>
              <w:t>гигиены,</w:t>
            </w:r>
          </w:p>
          <w:p w14:paraId="4FCF717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363"/>
                <w:tab w:val="right" w:pos="2894"/>
              </w:tabs>
              <w:spacing w:after="0"/>
              <w:ind w:firstLine="0"/>
            </w:pPr>
            <w:r>
              <w:rPr>
                <w:rStyle w:val="24"/>
              </w:rPr>
              <w:t>ресурсосбережения, правовых</w:t>
            </w:r>
            <w:r>
              <w:rPr>
                <w:rStyle w:val="24"/>
              </w:rPr>
              <w:tab/>
              <w:t>и</w:t>
            </w:r>
            <w:r>
              <w:rPr>
                <w:rStyle w:val="24"/>
              </w:rPr>
              <w:tab/>
              <w:t>этических</w:t>
            </w:r>
          </w:p>
          <w:p w14:paraId="64404BAD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289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норм,</w:t>
            </w:r>
            <w:r>
              <w:rPr>
                <w:rStyle w:val="24"/>
              </w:rPr>
              <w:tab/>
              <w:t>норм</w:t>
            </w:r>
          </w:p>
          <w:p w14:paraId="11A4123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информационной безопасности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B0D03" w14:textId="77777777" w:rsidR="0077193D" w:rsidRDefault="0077193D">
            <w:pPr>
              <w:framePr w:w="9360" w:wrap="notBeside" w:vAnchor="text" w:hAnchor="text" w:xAlign="center" w:y="1"/>
            </w:pPr>
          </w:p>
        </w:tc>
      </w:tr>
      <w:tr w:rsidR="0077193D" w14:paraId="695FC300" w14:textId="77777777">
        <w:trPr>
          <w:trHeight w:hRule="exact" w:val="8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B29E6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МР6 умение определять назначение и функции различных социальных институтов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3420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91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Понимает назначение и функции</w:t>
            </w:r>
            <w:r>
              <w:rPr>
                <w:rStyle w:val="24"/>
              </w:rPr>
              <w:tab/>
              <w:t>основных</w:t>
            </w:r>
          </w:p>
          <w:p w14:paraId="6EB81E5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социальных институтов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FF03B" w14:textId="77777777" w:rsidR="0077193D" w:rsidRDefault="0077193D">
            <w:pPr>
              <w:framePr w:w="9360" w:wrap="notBeside" w:vAnchor="text" w:hAnchor="text" w:xAlign="center" w:y="1"/>
            </w:pPr>
          </w:p>
        </w:tc>
      </w:tr>
      <w:tr w:rsidR="0077193D" w14:paraId="71D7A9AE" w14:textId="77777777">
        <w:trPr>
          <w:trHeight w:hRule="exact" w:val="138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8C05A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984"/>
                <w:tab w:val="left" w:pos="2246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МР7</w:t>
            </w:r>
            <w:r>
              <w:rPr>
                <w:rStyle w:val="24"/>
              </w:rPr>
              <w:tab/>
              <w:t>умение</w:t>
            </w:r>
            <w:r>
              <w:rPr>
                <w:rStyle w:val="24"/>
              </w:rPr>
              <w:tab/>
              <w:t>самостоятельно</w:t>
            </w:r>
          </w:p>
          <w:p w14:paraId="4587FF02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624"/>
                <w:tab w:val="left" w:pos="1882"/>
                <w:tab w:val="left" w:pos="3725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оценивать и принимать решения, определяющие стратегию поведения, с</w:t>
            </w:r>
            <w:r>
              <w:rPr>
                <w:rStyle w:val="24"/>
              </w:rPr>
              <w:tab/>
              <w:t>учетом</w:t>
            </w:r>
            <w:r>
              <w:rPr>
                <w:rStyle w:val="24"/>
              </w:rPr>
              <w:tab/>
              <w:t>гражданских</w:t>
            </w:r>
            <w:r>
              <w:rPr>
                <w:rStyle w:val="24"/>
              </w:rPr>
              <w:tab/>
              <w:t>и</w:t>
            </w:r>
          </w:p>
          <w:p w14:paraId="0D4EC00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нравственных ценностей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A81C6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Способен самостоятельно осознанно выстраивать стратегию поведения с учетом гражданских и нравственных ценностей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1549B" w14:textId="77777777" w:rsidR="0077193D" w:rsidRDefault="0077193D">
            <w:pPr>
              <w:framePr w:w="9360" w:wrap="notBeside" w:vAnchor="text" w:hAnchor="text" w:xAlign="center" w:y="1"/>
            </w:pPr>
          </w:p>
        </w:tc>
      </w:tr>
      <w:tr w:rsidR="0077193D" w14:paraId="0ACF3C79" w14:textId="77777777">
        <w:trPr>
          <w:trHeight w:hRule="exact" w:val="139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55D49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123"/>
                <w:tab w:val="left" w:pos="2698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МР8</w:t>
            </w:r>
            <w:r>
              <w:rPr>
                <w:rStyle w:val="24"/>
              </w:rPr>
              <w:tab/>
              <w:t>владение</w:t>
            </w:r>
            <w:r>
              <w:rPr>
                <w:rStyle w:val="24"/>
              </w:rPr>
              <w:tab/>
              <w:t>языковыми</w:t>
            </w:r>
          </w:p>
          <w:p w14:paraId="7228BB1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D7DA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195"/>
                <w:tab w:val="left" w:pos="181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Способен ясно, логично и точно излагать свою точку зрения</w:t>
            </w:r>
            <w:r>
              <w:rPr>
                <w:rStyle w:val="24"/>
              </w:rPr>
              <w:tab/>
              <w:t>в</w:t>
            </w:r>
            <w:r>
              <w:rPr>
                <w:rStyle w:val="24"/>
              </w:rPr>
              <w:tab/>
              <w:t>различных</w:t>
            </w:r>
          </w:p>
          <w:p w14:paraId="77E9461A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 xml:space="preserve">ситуациях в том числе и на </w:t>
            </w:r>
            <w:proofErr w:type="spellStart"/>
            <w:r>
              <w:rPr>
                <w:rStyle w:val="24"/>
              </w:rPr>
              <w:t>ин.языке</w:t>
            </w:r>
            <w:proofErr w:type="spellEnd"/>
            <w:r>
              <w:rPr>
                <w:rStyle w:val="24"/>
              </w:rPr>
              <w:t>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351A0" w14:textId="77777777" w:rsidR="0077193D" w:rsidRDefault="0077193D">
            <w:pPr>
              <w:framePr w:w="9360" w:wrap="notBeside" w:vAnchor="text" w:hAnchor="text" w:xAlign="center" w:y="1"/>
            </w:pPr>
          </w:p>
        </w:tc>
      </w:tr>
      <w:tr w:rsidR="0077193D" w14:paraId="0D8332A7" w14:textId="77777777">
        <w:trPr>
          <w:trHeight w:hRule="exact" w:val="222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4F9D29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195"/>
                <w:tab w:val="left" w:pos="2851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МР9</w:t>
            </w:r>
            <w:r>
              <w:rPr>
                <w:rStyle w:val="24"/>
              </w:rPr>
              <w:tab/>
              <w:t>владение</w:t>
            </w:r>
            <w:r>
              <w:rPr>
                <w:rStyle w:val="24"/>
              </w:rPr>
              <w:tab/>
              <w:t>навыками</w:t>
            </w:r>
          </w:p>
          <w:p w14:paraId="484D185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center" w:pos="2563"/>
                <w:tab w:val="right" w:pos="385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познавательной</w:t>
            </w:r>
            <w:r>
              <w:rPr>
                <w:rStyle w:val="24"/>
              </w:rPr>
              <w:tab/>
              <w:t>рефлексии</w:t>
            </w:r>
            <w:r>
              <w:rPr>
                <w:rStyle w:val="24"/>
              </w:rPr>
              <w:tab/>
              <w:t>как</w:t>
            </w:r>
          </w:p>
          <w:p w14:paraId="50ACAC42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center" w:pos="2554"/>
                <w:tab w:val="right" w:pos="385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осознания совершаемых действий и мыслительных</w:t>
            </w:r>
            <w:r>
              <w:rPr>
                <w:rStyle w:val="24"/>
              </w:rPr>
              <w:tab/>
              <w:t>процессов,</w:t>
            </w:r>
            <w:r>
              <w:rPr>
                <w:rStyle w:val="24"/>
              </w:rPr>
              <w:tab/>
              <w:t>их</w:t>
            </w:r>
          </w:p>
          <w:p w14:paraId="0B593F37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ACF48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34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Способен</w:t>
            </w:r>
            <w:r>
              <w:rPr>
                <w:rStyle w:val="24"/>
              </w:rPr>
              <w:tab/>
              <w:t>анализировать</w:t>
            </w:r>
          </w:p>
          <w:p w14:paraId="5A4F0719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79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собственную деятельность, последствия совершаемых действий,</w:t>
            </w:r>
            <w:r>
              <w:rPr>
                <w:rStyle w:val="24"/>
              </w:rPr>
              <w:tab/>
              <w:t>осознавать</w:t>
            </w:r>
          </w:p>
          <w:p w14:paraId="24D0335C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необходимость постановки новых целей и задач.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F0BC3" w14:textId="77777777" w:rsidR="0077193D" w:rsidRDefault="0077193D">
            <w:pPr>
              <w:framePr w:w="9360" w:wrap="notBeside" w:vAnchor="text" w:hAnchor="text" w:xAlign="center" w:y="1"/>
            </w:pPr>
          </w:p>
        </w:tc>
      </w:tr>
    </w:tbl>
    <w:p w14:paraId="7D3AD8FA" w14:textId="77777777" w:rsidR="0077193D" w:rsidRDefault="0077193D">
      <w:pPr>
        <w:framePr w:w="9360" w:wrap="notBeside" w:vAnchor="text" w:hAnchor="text" w:xAlign="center" w:y="1"/>
        <w:rPr>
          <w:sz w:val="2"/>
          <w:szCs w:val="2"/>
        </w:rPr>
      </w:pPr>
    </w:p>
    <w:p w14:paraId="55A2E462" w14:textId="77777777" w:rsidR="0077193D" w:rsidRDefault="0077193D">
      <w:pPr>
        <w:rPr>
          <w:sz w:val="2"/>
          <w:szCs w:val="2"/>
        </w:rPr>
      </w:pPr>
    </w:p>
    <w:p w14:paraId="65205D4A" w14:textId="77777777" w:rsidR="0077193D" w:rsidRDefault="00527C1E">
      <w:pPr>
        <w:pStyle w:val="31"/>
        <w:keepNext/>
        <w:keepLines/>
        <w:shd w:val="clear" w:color="auto" w:fill="auto"/>
        <w:spacing w:before="264"/>
        <w:ind w:left="1560" w:hanging="720"/>
      </w:pPr>
      <w:bookmarkStart w:id="22" w:name="bookmark25"/>
      <w:r>
        <w:t>4.1.4. Основные показатели, формы и методы контроля и оценки универсальных учебных действий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115"/>
        <w:gridCol w:w="3120"/>
      </w:tblGrid>
      <w:tr w:rsidR="0077193D" w14:paraId="797377F8" w14:textId="77777777">
        <w:trPr>
          <w:trHeight w:hRule="exact" w:val="5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7C9FC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5"/>
              </w:rPr>
              <w:t>Универсальные учебные действия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C83D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666"/>
              </w:tabs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Основные</w:t>
            </w:r>
            <w:r>
              <w:rPr>
                <w:rStyle w:val="25"/>
              </w:rPr>
              <w:tab/>
              <w:t>показатели</w:t>
            </w:r>
          </w:p>
          <w:p w14:paraId="6259B666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5"/>
              </w:rPr>
              <w:t>оценки результата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76037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368"/>
                <w:tab w:val="left" w:pos="2074"/>
              </w:tabs>
              <w:spacing w:after="0" w:line="283" w:lineRule="exact"/>
              <w:ind w:firstLine="0"/>
              <w:jc w:val="both"/>
            </w:pPr>
            <w:r>
              <w:rPr>
                <w:rStyle w:val="25"/>
              </w:rPr>
              <w:t>Формы</w:t>
            </w:r>
            <w:r>
              <w:rPr>
                <w:rStyle w:val="25"/>
              </w:rPr>
              <w:tab/>
              <w:t>и</w:t>
            </w:r>
            <w:r>
              <w:rPr>
                <w:rStyle w:val="25"/>
              </w:rPr>
              <w:tab/>
              <w:t>методы</w:t>
            </w:r>
          </w:p>
          <w:p w14:paraId="63F2ECC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5"/>
              </w:rPr>
              <w:t>контроля результата</w:t>
            </w:r>
          </w:p>
        </w:tc>
      </w:tr>
      <w:tr w:rsidR="0077193D" w14:paraId="50CC150B" w14:textId="77777777">
        <w:trPr>
          <w:trHeight w:hRule="exact" w:val="28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E5CD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5"/>
              </w:rPr>
              <w:t>Регулятивные УУД</w:t>
            </w:r>
          </w:p>
        </w:tc>
      </w:tr>
      <w:tr w:rsidR="0077193D" w14:paraId="21E5B428" w14:textId="77777777">
        <w:trPr>
          <w:trHeight w:hRule="exact" w:val="167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5033A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287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1)</w:t>
            </w:r>
            <w:r>
              <w:rPr>
                <w:rStyle w:val="24"/>
              </w:rPr>
              <w:tab/>
              <w:t>самостоятельно</w:t>
            </w:r>
          </w:p>
          <w:p w14:paraId="5FDA02F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right" w:pos="2890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определять цели, задавать параметры и критерии, по которым</w:t>
            </w:r>
            <w:r>
              <w:rPr>
                <w:rStyle w:val="24"/>
              </w:rPr>
              <w:tab/>
              <w:t>можно</w:t>
            </w:r>
          </w:p>
          <w:p w14:paraId="49B0257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656"/>
                <w:tab w:val="right" w:pos="2894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определить,</w:t>
            </w:r>
            <w:r>
              <w:rPr>
                <w:rStyle w:val="24"/>
              </w:rPr>
              <w:tab/>
              <w:t>что</w:t>
            </w:r>
            <w:r>
              <w:rPr>
                <w:rStyle w:val="24"/>
              </w:rPr>
              <w:tab/>
              <w:t>цель</w:t>
            </w:r>
          </w:p>
          <w:p w14:paraId="0599B2A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достигнута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686106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608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Самостоятельно определяет цели и критерии для достижения поставленных целей.</w:t>
            </w:r>
            <w:r>
              <w:rPr>
                <w:rStyle w:val="24"/>
              </w:rPr>
              <w:tab/>
              <w:t>Эффективно</w:t>
            </w:r>
          </w:p>
          <w:p w14:paraId="635F1CA3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539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определяет поиск ресурсов, необходимых</w:t>
            </w:r>
            <w:r>
              <w:rPr>
                <w:rStyle w:val="24"/>
              </w:rPr>
              <w:tab/>
              <w:t>для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A83FD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483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Проверка</w:t>
            </w:r>
            <w:r>
              <w:rPr>
                <w:rStyle w:val="24"/>
              </w:rPr>
              <w:tab/>
              <w:t>выполненных</w:t>
            </w:r>
          </w:p>
          <w:p w14:paraId="24065488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обучающимся практических, творческих, самостоятельных, тестовых и контрольных работ в соответствии со всеми</w:t>
            </w:r>
          </w:p>
        </w:tc>
      </w:tr>
    </w:tbl>
    <w:p w14:paraId="043D38B4" w14:textId="77777777" w:rsidR="0077193D" w:rsidRDefault="0077193D">
      <w:pPr>
        <w:framePr w:w="9360" w:wrap="notBeside" w:vAnchor="text" w:hAnchor="text" w:xAlign="center" w:y="1"/>
        <w:rPr>
          <w:sz w:val="2"/>
          <w:szCs w:val="2"/>
        </w:rPr>
      </w:pPr>
    </w:p>
    <w:p w14:paraId="3BB50085" w14:textId="77777777" w:rsidR="0077193D" w:rsidRDefault="00527C1E">
      <w:pPr>
        <w:rPr>
          <w:sz w:val="2"/>
          <w:szCs w:val="2"/>
        </w:rPr>
      </w:pPr>
      <w:r>
        <w:br w:type="page"/>
      </w:r>
    </w:p>
    <w:p w14:paraId="29E1D1D3" w14:textId="77777777" w:rsidR="0077193D" w:rsidRDefault="00771FFE">
      <w:pPr>
        <w:pStyle w:val="31"/>
        <w:keepNext/>
        <w:keepLines/>
        <w:shd w:val="clear" w:color="auto" w:fill="auto"/>
        <w:spacing w:line="244" w:lineRule="exact"/>
        <w:ind w:left="40" w:firstLine="0"/>
        <w:jc w:val="center"/>
        <w:sectPr w:rsidR="0077193D">
          <w:pgSz w:w="11900" w:h="16840"/>
          <w:pgMar w:top="1079" w:right="846" w:bottom="1348" w:left="15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1B39C693" wp14:editId="1283C3B5">
                <wp:simplePos x="0" y="0"/>
                <wp:positionH relativeFrom="margin">
                  <wp:posOffset>27305</wp:posOffset>
                </wp:positionH>
                <wp:positionV relativeFrom="paragraph">
                  <wp:posOffset>-6583680</wp:posOffset>
                </wp:positionV>
                <wp:extent cx="1990090" cy="6566535"/>
                <wp:effectExtent l="0" t="0" r="1905" b="0"/>
                <wp:wrapTopAndBottom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656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2"/>
                              <w:gridCol w:w="1512"/>
                            </w:tblGrid>
                            <w:tr w:rsidR="00527C1E" w14:paraId="14E9DB4F" w14:textId="77777777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BE018D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2) оценивать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25B6FC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возможные</w:t>
                                  </w:r>
                                </w:p>
                              </w:tc>
                            </w:tr>
                            <w:tr w:rsidR="00527C1E" w14:paraId="5B001CCD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A8F1F9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последствия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BCD9E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достижения</w:t>
                                  </w:r>
                                </w:p>
                              </w:tc>
                            </w:tr>
                            <w:tr w:rsidR="00527C1E" w14:paraId="7643C99E" w14:textId="77777777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E5DD2E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поставленной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71512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926"/>
                                    </w:tabs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цели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</w:t>
                                  </w:r>
                                </w:p>
                              </w:tc>
                            </w:tr>
                            <w:tr w:rsidR="00527C1E" w14:paraId="1224A436" w14:textId="77777777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19A9AE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деятельности,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336388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собственной</w:t>
                                  </w:r>
                                </w:p>
                              </w:tc>
                            </w:tr>
                            <w:tr w:rsidR="00527C1E" w14:paraId="3BCEA682" w14:textId="77777777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BC726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392"/>
                                    </w:tabs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7E8C0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жизни</w:t>
                                  </w:r>
                                </w:p>
                              </w:tc>
                            </w:tr>
                            <w:tr w:rsidR="00527C1E" w14:paraId="0CF50C17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1D6AB6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окружающих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79A67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людей,</w:t>
                                  </w:r>
                                </w:p>
                              </w:tc>
                            </w:tr>
                            <w:tr w:rsidR="00527C1E" w14:paraId="7A2766CA" w14:textId="7777777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DD9072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основываясь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1FB20D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на</w:t>
                                  </w:r>
                                </w:p>
                              </w:tc>
                            </w:tr>
                            <w:tr w:rsidR="00527C1E" w14:paraId="527369D2" w14:textId="77777777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49F444C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соображениях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D0C0D9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955"/>
                                    </w:tabs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этики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</w:tr>
                            <w:tr w:rsidR="00527C1E" w14:paraId="4DE2D91C" w14:textId="77777777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AF8E3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морали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EF56D4" w14:textId="77777777" w:rsidR="00527C1E" w:rsidRDefault="00527C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7C1E" w14:paraId="7EA5F549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3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AFD5B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3) ставить и формулировать</w:t>
                                  </w:r>
                                </w:p>
                              </w:tc>
                            </w:tr>
                            <w:tr w:rsidR="00527C1E" w14:paraId="2679EE2C" w14:textId="7777777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FBFF9B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собственные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2DCAA3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085"/>
                                    </w:tabs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</w:t>
                                  </w:r>
                                </w:p>
                              </w:tc>
                            </w:tr>
                            <w:tr w:rsidR="00527C1E" w14:paraId="1DBCBAA0" w14:textId="77777777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3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EB2D5B1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образовательной</w:t>
                                  </w:r>
                                </w:p>
                              </w:tc>
                            </w:tr>
                            <w:tr w:rsidR="00527C1E" w14:paraId="237DDFD1" w14:textId="7777777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503F0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8DC9A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 жизненных</w:t>
                                  </w:r>
                                </w:p>
                              </w:tc>
                            </w:tr>
                            <w:tr w:rsidR="00527C1E" w14:paraId="2A6E77BB" w14:textId="77777777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0007B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ситуациях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354A41" w14:textId="77777777" w:rsidR="00527C1E" w:rsidRDefault="00527C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7C1E" w14:paraId="2F750978" w14:textId="77777777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3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AF40BC9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4) оценивать ресурсы, в том</w:t>
                                  </w:r>
                                </w:p>
                              </w:tc>
                            </w:tr>
                            <w:tr w:rsidR="00527C1E" w14:paraId="23086655" w14:textId="77777777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7F9065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числе время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77588A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 другие</w:t>
                                  </w:r>
                                </w:p>
                              </w:tc>
                            </w:tr>
                            <w:tr w:rsidR="00527C1E" w14:paraId="0954156F" w14:textId="77777777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3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44A816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нематериальные ресурсы,</w:t>
                                  </w:r>
                                </w:p>
                              </w:tc>
                            </w:tr>
                            <w:tr w:rsidR="00527C1E" w14:paraId="3A9E9232" w14:textId="77777777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9C6E6D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необходимые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E92A3B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для</w:t>
                                  </w:r>
                                </w:p>
                              </w:tc>
                            </w:tr>
                            <w:tr w:rsidR="00527C1E" w14:paraId="4A59A1FF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05B5A4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достижения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BA37F5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поставленной</w:t>
                                  </w:r>
                                </w:p>
                              </w:tc>
                            </w:tr>
                            <w:tr w:rsidR="00527C1E" w14:paraId="2C0A3AD0" w14:textId="77777777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BA888AE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цели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905B45" w14:textId="77777777" w:rsidR="00527C1E" w:rsidRDefault="00527C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7C1E" w14:paraId="6672E177" w14:textId="77777777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3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F7F01C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830"/>
                                      <w:tab w:val="left" w:pos="2434"/>
                                    </w:tabs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5)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выбирать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путь</w:t>
                                  </w:r>
                                </w:p>
                              </w:tc>
                            </w:tr>
                            <w:tr w:rsidR="00527C1E" w14:paraId="464DB926" w14:textId="77777777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406D5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достижения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2AF9E0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цели,</w:t>
                                  </w:r>
                                </w:p>
                              </w:tc>
                            </w:tr>
                            <w:tr w:rsidR="00527C1E" w14:paraId="1D63AB15" w14:textId="77777777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EC4BB6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планировать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C5614A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решение</w:t>
                                  </w:r>
                                </w:p>
                              </w:tc>
                            </w:tr>
                            <w:tr w:rsidR="00527C1E" w14:paraId="302B2E4F" w14:textId="7777777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3A6F8A2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поставленных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79D149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задач,</w:t>
                                  </w:r>
                                </w:p>
                              </w:tc>
                            </w:tr>
                            <w:tr w:rsidR="00527C1E" w14:paraId="20BD9D53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3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39C5D8D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оптимизируя материальные</w:t>
                                  </w:r>
                                </w:p>
                              </w:tc>
                            </w:tr>
                            <w:tr w:rsidR="00527C1E" w14:paraId="084F73F8" w14:textId="77777777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494E59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 нематериальные затраты</w:t>
                                  </w:r>
                                </w:p>
                              </w:tc>
                            </w:tr>
                            <w:tr w:rsidR="00527C1E" w14:paraId="5C50DDFD" w14:textId="77777777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3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B20971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272"/>
                                    </w:tabs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6)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организовывать</w:t>
                                  </w:r>
                                </w:p>
                              </w:tc>
                            </w:tr>
                            <w:tr w:rsidR="00527C1E" w14:paraId="76E6CD41" w14:textId="7777777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611957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эффективный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15DDB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поиск</w:t>
                                  </w:r>
                                </w:p>
                              </w:tc>
                            </w:tr>
                            <w:tr w:rsidR="00527C1E" w14:paraId="023E4D71" w14:textId="77777777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5D1D6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ресурсов, необходимых для</w:t>
                                  </w:r>
                                </w:p>
                              </w:tc>
                            </w:tr>
                            <w:tr w:rsidR="00527C1E" w14:paraId="401F0B3E" w14:textId="77777777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B2DAB0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достижения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0760F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поставленной</w:t>
                                  </w:r>
                                </w:p>
                              </w:tc>
                            </w:tr>
                            <w:tr w:rsidR="00527C1E" w14:paraId="50C25CDF" w14:textId="77777777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FF0F8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цели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02BABB" w14:textId="77777777" w:rsidR="00527C1E" w:rsidRDefault="00527C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7C1E" w14:paraId="0753B855" w14:textId="77777777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B71A5B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7)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1EE202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сопоставлять</w:t>
                                  </w:r>
                                </w:p>
                              </w:tc>
                            </w:tr>
                            <w:tr w:rsidR="00527C1E" w14:paraId="1E23D5C5" w14:textId="77777777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1D351A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полученный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F00CB2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 w:rsidR="00527C1E" w14:paraId="017B2DA7" w14:textId="77777777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CC968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B74FB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527C1E" w14:paraId="029A6821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931C4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поставленной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FB0F456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заранее</w:t>
                                  </w:r>
                                </w:p>
                              </w:tc>
                            </w:tr>
                            <w:tr w:rsidR="00527C1E" w14:paraId="355E1313" w14:textId="77777777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996824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>целью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3D2917" w14:textId="77777777" w:rsidR="00527C1E" w:rsidRDefault="00527C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0E90D2" w14:textId="77777777" w:rsidR="00527C1E" w:rsidRDefault="00527C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C693" id="Text Box 43" o:spid="_x0000_s1040" type="#_x0000_t202" style="position:absolute;left:0;text-align:left;margin-left:2.15pt;margin-top:-518.4pt;width:156.7pt;height:517.0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iqsQIAALQ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NkjpGgHfTogR0MupUHRC5tfYZep+B234OjOcA+9Nlx1f2dLL9qJOSqoWLLbpSSQ8NoBfmF9qZ/&#10;dnXE0RZkM3yQFcShOyMd0KFWnS0elAMBOvTp8dQbm0tpQyZJECRwVMJZHMVxdBm5GDSdrvdKm3dM&#10;dsgaGVbQfAdP93fa2HRoOrnYaEIWvG2dAFrxbAMcxx0IDlftmU3D9fNHEiTrxXpBPDKL1x4J8ty7&#10;KVbEi4twHuWX+WqVhz9t3JCkDa8qJmyYSVsh+bPeHVU+quKkLi1bXlk4m5JW282qVWhPQduF+44F&#10;OXPzn6fhigBcXlAKZyS4nSVeES/mHilI5CXzYOEFYXKbxAFJSF48p3THBft3SmjIcBLNolFNv+UW&#10;uO81N5p23MD0aHmX4cXJiaZWg2tRudYaytvRPiuFTf+pFNDuqdFOsVako1zNYXNwjyMkNryV80ZW&#10;j6BhJUFhoEYYfWA0Un3HaIAxkmH9bUcVw6h9L+Ad2JkzGWoyNpNBRQlXM2wwGs2VGWfTrld82wDy&#10;9NJu4K0U3Kn4KYvjC4PR4Mgcx5idPef/zutp2C5/AQAA//8DAFBLAwQUAAYACAAAACEAgsbRdN4A&#10;AAAKAQAADwAAAGRycy9kb3ducmV2LnhtbEyPwU6EMBCG7ya+QzMmXsxuKRhQpGyM0Ys3Vy/eunQE&#10;Ip0S2gXcp3c8uceZ+fLP91e71Q1ixin0njSobQICqfG2p1bDx/vL5g5EiIasGTyhhh8MsKsvLypT&#10;Wr/QG8772AoOoVAaDV2MYyllaDp0Jmz9iMS3Lz85E3mcWmkns3C4G2SaJLl0pif+0JkRnzpsvvdH&#10;pyFfn8eb13tMl1MzzPR5Uiqi0vr6an18ABFxjf8w/OmzOtTsdPBHskEMGm4zBjVsVJLl3IGJTBUF&#10;iAPv0gJkXcnzCvUvAAAA//8DAFBLAQItABQABgAIAAAAIQC2gziS/gAAAOEBAAATAAAAAAAAAAAA&#10;AAAAAAAAAABbQ29udGVudF9UeXBlc10ueG1sUEsBAi0AFAAGAAgAAAAhADj9If/WAAAAlAEAAAsA&#10;AAAAAAAAAAAAAAAALwEAAF9yZWxzLy5yZWxzUEsBAi0AFAAGAAgAAAAhAL8vWKqxAgAAtAUAAA4A&#10;AAAAAAAAAAAAAAAALgIAAGRycy9lMm9Eb2MueG1sUEsBAi0AFAAGAAgAAAAhAILG0XT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2"/>
                        <w:gridCol w:w="1512"/>
                      </w:tblGrid>
                      <w:tr w:rsidR="00527C1E" w14:paraId="14E9DB4F" w14:textId="77777777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BE018D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2) оценивать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25B6FC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возможные</w:t>
                            </w:r>
                          </w:p>
                        </w:tc>
                      </w:tr>
                      <w:tr w:rsidR="00527C1E" w14:paraId="5B001CCD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A8F1F9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последствия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BCD9E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достижения</w:t>
                            </w:r>
                          </w:p>
                        </w:tc>
                      </w:tr>
                      <w:tr w:rsidR="00527C1E" w14:paraId="7643C99E" w14:textId="77777777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E5DD2E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поставленной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71512B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926"/>
                              </w:tabs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цели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</w:t>
                            </w:r>
                          </w:p>
                        </w:tc>
                      </w:tr>
                      <w:tr w:rsidR="00527C1E" w14:paraId="1224A436" w14:textId="77777777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19A9AE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деятельности,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336388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собственной</w:t>
                            </w:r>
                          </w:p>
                        </w:tc>
                      </w:tr>
                      <w:tr w:rsidR="00527C1E" w14:paraId="3BCEA682" w14:textId="77777777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2BC726D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392"/>
                              </w:tabs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жизни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27E8C0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жизни</w:t>
                            </w:r>
                          </w:p>
                        </w:tc>
                      </w:tr>
                      <w:tr w:rsidR="00527C1E" w14:paraId="0CF50C17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1D6AB6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окружающих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79A67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людей,</w:t>
                            </w:r>
                          </w:p>
                        </w:tc>
                      </w:tr>
                      <w:tr w:rsidR="00527C1E" w14:paraId="7A2766CA" w14:textId="7777777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FDD9072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основываясь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1FB20D5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на</w:t>
                            </w:r>
                          </w:p>
                        </w:tc>
                      </w:tr>
                      <w:tr w:rsidR="00527C1E" w14:paraId="527369D2" w14:textId="77777777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49F444C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соображениях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D0C0D9E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955"/>
                              </w:tabs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этики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</w:tc>
                      </w:tr>
                      <w:tr w:rsidR="00527C1E" w14:paraId="4DE2D91C" w14:textId="77777777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AF8E35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морали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EF56D4" w14:textId="77777777" w:rsidR="00527C1E" w:rsidRDefault="00527C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7C1E" w14:paraId="7EA5F549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3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AFD5B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3) ставить и формулировать</w:t>
                            </w:r>
                          </w:p>
                        </w:tc>
                      </w:tr>
                      <w:tr w:rsidR="00527C1E" w14:paraId="2679EE2C" w14:textId="7777777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FBFF9B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собственные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2DCAA31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085"/>
                              </w:tabs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задачи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</w:t>
                            </w:r>
                          </w:p>
                        </w:tc>
                      </w:tr>
                      <w:tr w:rsidR="00527C1E" w14:paraId="1DBCBAA0" w14:textId="77777777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313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EB2D5B1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образовательной</w:t>
                            </w:r>
                          </w:p>
                        </w:tc>
                      </w:tr>
                      <w:tr w:rsidR="00527C1E" w14:paraId="237DDFD1" w14:textId="7777777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503F0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8DC9A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и жизненных</w:t>
                            </w:r>
                          </w:p>
                        </w:tc>
                      </w:tr>
                      <w:tr w:rsidR="00527C1E" w14:paraId="2A6E77BB" w14:textId="77777777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F0007B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ситуациях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354A41" w14:textId="77777777" w:rsidR="00527C1E" w:rsidRDefault="00527C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7C1E" w14:paraId="2F750978" w14:textId="77777777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3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AF40BC9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4) оценивать ресурсы, в том</w:t>
                            </w:r>
                          </w:p>
                        </w:tc>
                      </w:tr>
                      <w:tr w:rsidR="00527C1E" w14:paraId="23086655" w14:textId="77777777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7F9065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числе время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77588A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и другие</w:t>
                            </w:r>
                          </w:p>
                        </w:tc>
                      </w:tr>
                      <w:tr w:rsidR="00527C1E" w14:paraId="0954156F" w14:textId="77777777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313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44A816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нематериальные ресурсы,</w:t>
                            </w:r>
                          </w:p>
                        </w:tc>
                      </w:tr>
                      <w:tr w:rsidR="00527C1E" w14:paraId="3A9E9232" w14:textId="77777777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9C6E6D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необходимые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E92A3B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для</w:t>
                            </w:r>
                          </w:p>
                        </w:tc>
                      </w:tr>
                      <w:tr w:rsidR="00527C1E" w14:paraId="4A59A1FF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05B5A4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достижения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BA37F5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поставленной</w:t>
                            </w:r>
                          </w:p>
                        </w:tc>
                      </w:tr>
                      <w:tr w:rsidR="00527C1E" w14:paraId="2C0A3AD0" w14:textId="77777777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BA888AE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цели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B905B45" w14:textId="77777777" w:rsidR="00527C1E" w:rsidRDefault="00527C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7C1E" w14:paraId="6672E177" w14:textId="77777777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3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F7F01C0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830"/>
                                <w:tab w:val="left" w:pos="2434"/>
                              </w:tabs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5)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выбирать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путь</w:t>
                            </w:r>
                          </w:p>
                        </w:tc>
                      </w:tr>
                      <w:tr w:rsidR="00527C1E" w14:paraId="464DB926" w14:textId="77777777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406D5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достижения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2AF9E0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цели,</w:t>
                            </w:r>
                          </w:p>
                        </w:tc>
                      </w:tr>
                      <w:tr w:rsidR="00527C1E" w14:paraId="1D63AB15" w14:textId="77777777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EC4BB6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планировать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C5614A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решение</w:t>
                            </w:r>
                          </w:p>
                        </w:tc>
                      </w:tr>
                      <w:tr w:rsidR="00527C1E" w14:paraId="302B2E4F" w14:textId="7777777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3A6F8A2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поставленных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79D149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задач,</w:t>
                            </w:r>
                          </w:p>
                        </w:tc>
                      </w:tr>
                      <w:tr w:rsidR="00527C1E" w14:paraId="20BD9D53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313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39C5D8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оптимизируя материальные</w:t>
                            </w:r>
                          </w:p>
                        </w:tc>
                      </w:tr>
                      <w:tr w:rsidR="00527C1E" w14:paraId="084F73F8" w14:textId="77777777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13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494E59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и нематериальные затраты</w:t>
                            </w:r>
                          </w:p>
                        </w:tc>
                      </w:tr>
                      <w:tr w:rsidR="00527C1E" w14:paraId="5C50DDFD" w14:textId="77777777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3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B209715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272"/>
                              </w:tabs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6)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организовывать</w:t>
                            </w:r>
                          </w:p>
                        </w:tc>
                      </w:tr>
                      <w:tr w:rsidR="00527C1E" w14:paraId="76E6CD41" w14:textId="7777777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611957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эффективный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15DDB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поиск</w:t>
                            </w:r>
                          </w:p>
                        </w:tc>
                      </w:tr>
                      <w:tr w:rsidR="00527C1E" w14:paraId="023E4D71" w14:textId="77777777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13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5D1D6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ресурсов, необходимых для</w:t>
                            </w:r>
                          </w:p>
                        </w:tc>
                      </w:tr>
                      <w:tr w:rsidR="00527C1E" w14:paraId="401F0B3E" w14:textId="77777777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B2DAB0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достижения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0760F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поставленной</w:t>
                            </w:r>
                          </w:p>
                        </w:tc>
                      </w:tr>
                      <w:tr w:rsidR="00527C1E" w14:paraId="50C25CDF" w14:textId="77777777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1FF0F8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цели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02BABB" w14:textId="77777777" w:rsidR="00527C1E" w:rsidRDefault="00527C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7C1E" w14:paraId="0753B855" w14:textId="77777777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B71A5B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7)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1EE202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сопоставлять</w:t>
                            </w:r>
                          </w:p>
                        </w:tc>
                      </w:tr>
                      <w:tr w:rsidR="00527C1E" w14:paraId="1E23D5C5" w14:textId="77777777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1D351A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полученный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F00CB2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результат</w:t>
                            </w:r>
                          </w:p>
                        </w:tc>
                      </w:tr>
                      <w:tr w:rsidR="00527C1E" w14:paraId="017B2DA7" w14:textId="77777777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FCC9685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6B74FB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с</w:t>
                            </w:r>
                          </w:p>
                        </w:tc>
                      </w:tr>
                      <w:tr w:rsidR="00527C1E" w14:paraId="029A6821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D931C4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поставленной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FB0F45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4"/>
                              </w:rPr>
                              <w:t>заранее</w:t>
                            </w:r>
                          </w:p>
                        </w:tc>
                      </w:tr>
                      <w:tr w:rsidR="00527C1E" w14:paraId="355E1313" w14:textId="77777777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6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899682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>целью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3D2917" w14:textId="77777777" w:rsidR="00527C1E" w:rsidRDefault="00527C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50E90D2" w14:textId="77777777" w:rsidR="00527C1E" w:rsidRDefault="00527C1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79375" simplePos="0" relativeHeight="377487110" behindDoc="1" locked="0" layoutInCell="1" allowOverlap="1" wp14:anchorId="63F7A31C" wp14:editId="2E395765">
                <wp:simplePos x="0" y="0"/>
                <wp:positionH relativeFrom="margin">
                  <wp:posOffset>2051050</wp:posOffset>
                </wp:positionH>
                <wp:positionV relativeFrom="paragraph">
                  <wp:posOffset>-6604000</wp:posOffset>
                </wp:positionV>
                <wp:extent cx="1901825" cy="2609850"/>
                <wp:effectExtent l="3175" t="0" r="0" b="0"/>
                <wp:wrapTopAndBottom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35024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достижения поставленной цели.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Самостоятельно</w:t>
                            </w:r>
                          </w:p>
                          <w:p w14:paraId="1EB6440E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7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ставит и формулирует собственные задачи в образовательной деятельности и жизненных ситуациях. Самостоятельно определяет тему проекта, методы и способы его реализации, источников ресурсов, необходимых для реализации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проекта.</w:t>
                            </w:r>
                          </w:p>
                          <w:p w14:paraId="515D91C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Представляет результаты работы на различных этапах ее реализации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4" o:spid="_x0000_s1041" type="#_x0000_t202" style="position:absolute;left:0;text-align:left;margin-left:161.5pt;margin-top:-520pt;width:149.75pt;height:205.5pt;z-index:-125829370;visibility:visible;mso-wrap-style:square;mso-width-percent:0;mso-height-percent:0;mso-wrap-distance-left:5pt;mso-wrap-distance-top:0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fe7gEAAMEDAAAOAAAAZHJzL2Uyb0RvYy54bWysU8Fu2zAMvQ/YPwi6L7aDJEiNOEXXIsOA&#10;bivQ7gNkWbaF2aJGKbGzrx8lx1m33YZdBIoiHx8fqd3t2HfspNBpMAXPFilnykiotGkK/vXl8G7L&#10;mfPCVKIDowp+Vo7f7t++2Q02V0tooasUMgIxLh9swVvvbZ4kTraqF24BVhl6rAF74emKTVKhGAi9&#10;75Jlmm6SAbCyCFI5R96H6ZHvI35dK+m/1LVTnnUFJ24+nhjPMpzJfifyBoVttbzQEP/AohfaUNEr&#10;1IPwgh1R/wXVa4ngoPYLCX0Cda2lij1QN1n6RzfPrbAq9kLiOHuVyf0/WPn59IRMVwVfbTgzoqcZ&#10;vajRs/cwstUq6DNYl1PYs6VAP5Kf5hx7dfYR5DfHDNy3wjTqDhGGVomK+GUhM3mVOuG4AFIOn6Ci&#10;OuLoIQKNNfZBPJKDETrN6XydTeAiQ8mbNNsu15xJeltu0pvtOk4vEfmcbtH5Dwp6FoyCIw0/wovT&#10;o/OBjsjnkFDNwEF3XVyAzvzmoMDgifQD44m7H8sxKpWtZ1lKqM7UEMK0V/QPyGgBf3A20E4V3H0/&#10;ClScdR8NiRIWcDZwNsrZEEZSasE9Z5N576dFPVrUTUvIs+x3JNxBx5aCwhOLC1/ak9jpZafDIr6+&#10;x6hfP2//EwAA//8DAFBLAwQUAAYACAAAACEAXpQDI+EAAAAOAQAADwAAAGRycy9kb3ducmV2Lnht&#10;bEyPMU/DMBCFdyT+g3VILKi140JEQ5wKIVjYKCxsbnwkEfE5it0k9NdzTHS7u/f07nvlbvG9mHCM&#10;XSAD2VqBQKqD66gx8PH+sroHEZMlZ/tAaOAHI+yqy4vSFi7M9IbTPjWCQygW1kCb0lBIGesWvY3r&#10;MCCx9hVGbxOvYyPdaGcO973USuXS2474Q2sHfGqx/t4fvYF8eR5uXreo51PdT/R5yrKEmTHXV8vj&#10;A4iES/o3wx8+o0PFTIdwJBdFb2CjN9wlGVhl6lbxyJ5c6zsQB77leqtAVqU8r1H9AgAA//8DAFBL&#10;AQItABQABgAIAAAAIQC2gziS/gAAAOEBAAATAAAAAAAAAAAAAAAAAAAAAABbQ29udGVudF9UeXBl&#10;c10ueG1sUEsBAi0AFAAGAAgAAAAhADj9If/WAAAAlAEAAAsAAAAAAAAAAAAAAAAALwEAAF9yZWxz&#10;Ly5yZWxzUEsBAi0AFAAGAAgAAAAhANpEd97uAQAAwQMAAA4AAAAAAAAAAAAAAAAALgIAAGRycy9l&#10;Mm9Eb2MueG1sUEsBAi0AFAAGAAgAAAAhAF6UAyPhAAAADgEAAA8AAAAAAAAAAAAAAAAASAQAAGRy&#10;cy9kb3ducmV2LnhtbFBLBQYAAAAABAAEAPMAAABW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85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достижения поставленной цели.</w:t>
                      </w:r>
                      <w:r>
                        <w:rPr>
                          <w:rStyle w:val="2Exact"/>
                        </w:rPr>
                        <w:tab/>
                        <w:t>Самостоятельно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70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ставит и формулирует собственные задачи в образовательной деятельности и жизненных ситуациях. Самостоятельно определяет тему проекта, методы и способы его реализации, источников ресурсов, необходимых для реализации</w:t>
                      </w:r>
                      <w:r>
                        <w:rPr>
                          <w:rStyle w:val="2Exact"/>
                        </w:rPr>
                        <w:tab/>
                        <w:t>проекта.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Представляет результаты работы на различных этапах ее реализации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81330" simplePos="0" relativeHeight="377487111" behindDoc="1" locked="0" layoutInCell="1" allowOverlap="1" wp14:anchorId="68DA7895" wp14:editId="2050E37E">
                <wp:simplePos x="0" y="0"/>
                <wp:positionH relativeFrom="margin">
                  <wp:posOffset>4032250</wp:posOffset>
                </wp:positionH>
                <wp:positionV relativeFrom="paragraph">
                  <wp:posOffset>-6609715</wp:posOffset>
                </wp:positionV>
                <wp:extent cx="1261745" cy="1043940"/>
                <wp:effectExtent l="3175" t="635" r="1905" b="3175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BF0C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требованиями</w:t>
                            </w:r>
                          </w:p>
                          <w:p w14:paraId="26B14D0D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(временными,</w:t>
                            </w:r>
                          </w:p>
                          <w:p w14:paraId="7AE5B320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техническими,</w:t>
                            </w:r>
                          </w:p>
                          <w:p w14:paraId="5915D6CC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содержательными,</w:t>
                            </w:r>
                          </w:p>
                          <w:p w14:paraId="35DE39D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оформительскими</w:t>
                            </w:r>
                          </w:p>
                          <w:p w14:paraId="295D8589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эстетическими).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5" o:spid="_x0000_s1042" type="#_x0000_t202" style="position:absolute;left:0;text-align:left;margin-left:317.5pt;margin-top:-520.45pt;width:99.35pt;height:82.2pt;z-index:-125829369;visibility:visible;mso-wrap-style:square;mso-width-percent:0;mso-height-percent:0;mso-wrap-distance-left:5pt;mso-wrap-distance-top:0;mso-wrap-distance-right:3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+V7QEAAMEDAAAOAAAAZHJzL2Uyb0RvYy54bWysU9tu2zAMfR+wfxD0vjjOsmwz4hRdiwwD&#10;ugvQ7gMYWY6F2aJGKbGzrx8lx1m7vg17ESiKPDw8pNZXQ9eKoyZv0JYyn82l0FZhZey+lN8ftq/e&#10;SeED2ApatLqUJ+3l1ebli3XvCr3ABttKk2AQ64velbIJwRVZ5lWjO/AzdNryY43UQeAr7bOKoGf0&#10;rs0W8/kq65EqR6i09+y9HR/lJuHXtVbha117HURbSuYW0knp3MUz26yh2BO4xqgzDfgHFh0Yy0Uv&#10;ULcQQBzIPIPqjCL0WIeZwi7DujZKpx64m3z+Vzf3DTidemFxvLvI5P8frPpy/EbCVKVcvpHCQscz&#10;etBDEB9wEOxifXrnCw67dxwYBvbznFOv3t2h+uGFxZsG7F5fE2HfaKiYXx4zs0epI46PILv+M1Zc&#10;Bw4BE9BQUxfFYzkEo/OcTpfZRC4qllys8reRo+K3fL58/X6ZppdBMaU78uGjxk5Eo5TEw0/wcLzz&#10;IdKBYgqJ1SxuTdumBWjtEwcHRk+iHxmP3MOwG5JS+WqSZYfViRsiHPeK/wEbDdIvKXreqVL6nwcg&#10;LUX7ybIocQEngyZjNxlgFaeWMkgxmjdhXNSDI7NvGHmS/ZqF25rUUlR4ZHHmy3uSOj3vdFzEx/cU&#10;9efnbX4DAAD//wMAUEsDBBQABgAIAAAAIQChrkky4gAAAA4BAAAPAAAAZHJzL2Rvd25yZXYueG1s&#10;TI/BToNAEIbvJr7DZky8mHbZYimlLI0xevFm9eJtC1MgsrOE3QL26R1P9jgzf775/nw/206MOPjW&#10;kQa1jEAgla5qqdbw+fG6SEH4YKgynSPU8IMe9sXtTW6yyk30juMh1IIh5DOjoQmhz6T0ZYPW+KXr&#10;kfh2coM1gcehltVgJobbTq6iKJHWtMQfGtPjc4Pl9+FsNSTzS//wtsXVdCm7kb4uSgVUWt/fzU87&#10;EAHn8B+GP31Wh4Kdju5MlRcdM+I1dwkaFip6jLYgOJPG8QbEkXfpJlmDLHJ5XaP4BQAA//8DAFBL&#10;AQItABQABgAIAAAAIQC2gziS/gAAAOEBAAATAAAAAAAAAAAAAAAAAAAAAABbQ29udGVudF9UeXBl&#10;c10ueG1sUEsBAi0AFAAGAAgAAAAhADj9If/WAAAAlAEAAAsAAAAAAAAAAAAAAAAALwEAAF9yZWxz&#10;Ly5yZWxzUEsBAi0AFAAGAAgAAAAhAO1Yf5XtAQAAwQMAAA4AAAAAAAAAAAAAAAAALgIAAGRycy9l&#10;Mm9Eb2MueG1sUEsBAi0AFAAGAAgAAAAhAKGuSTLiAAAADgEAAA8AAAAAAAAAAAAAAAAARwQAAGRy&#10;cy9kb3ducmV2LnhtbFBLBQYAAAAABAAEAPMAAABW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требованиями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(временными,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техническими,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содержательными,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оформительскими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эстетическими).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835" distB="0" distL="63500" distR="63500" simplePos="0" relativeHeight="377487112" behindDoc="1" locked="0" layoutInCell="1" allowOverlap="1" wp14:anchorId="5A3419CF" wp14:editId="1BCF0D84">
                <wp:simplePos x="0" y="0"/>
                <wp:positionH relativeFrom="margin">
                  <wp:posOffset>5775960</wp:posOffset>
                </wp:positionH>
                <wp:positionV relativeFrom="paragraph">
                  <wp:posOffset>-5871845</wp:posOffset>
                </wp:positionV>
                <wp:extent cx="170815" cy="154940"/>
                <wp:effectExtent l="3810" t="0" r="0" b="0"/>
                <wp:wrapTopAndBottom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55056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6" o:spid="_x0000_s1043" type="#_x0000_t202" style="position:absolute;left:0;text-align:left;margin-left:454.8pt;margin-top:-462.35pt;width:13.45pt;height:12.2pt;z-index:-125829368;visibility:visible;mso-wrap-style:square;mso-width-percent:0;mso-height-percent:0;mso-wrap-distance-left:5pt;mso-wrap-distance-top:56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wU7QEAAL8DAAAOAAAAZHJzL2Uyb0RvYy54bWysU9tu2zAMfR+wfxD0vtgu0suMOEXXIsOA&#10;7gK0+wBGlmNhtqhRSuzs60fJcdZtb8NeBIoiDw8PqdXt2HfioMkbtJUsFrkU2iqsjd1V8uvz5s2N&#10;FD6AraFDqyt51F7erl+/Wg2u1BfYYldrEgxifTm4SrYhuDLLvGp1D36BTlt+bJB6CHylXVYTDIze&#10;d9lFnl9lA1LtCJX2nr0P06NcJ/ym0Sp8bhqvg+gqydxCOimd23hm6xWUOwLXGnWiAf/AogdjuegZ&#10;6gECiD2Zv6B6owg9NmGhsM+waYzSqQfupsj/6OapBadTLyyOd2eZ/P+DVZ8OX0iYupLLpRQWep7R&#10;sx6DeIejWF5FfQbnSw57chwYRvbznFOv3j2i+uaFxfsW7E7fEeHQaqiZXxEzsxepE46PINvhI9Zc&#10;B/YBE9DYUB/FYzkEo/OcjufZRC4qlrzOb4pLKRQ/FZfLt8s0uwzKOdmRD+819iIalSQefQKHw6MP&#10;kQyUc0isZXFjui6Nv7O/OTgwehL5yHdiHsbtmHQqrmdRtlgfuR3Caav4F7DRIv2QYuCNqqT/vgfS&#10;UnQfLEsS1282aDa2swFWcWolgxSTeR+mNd07MruWkWfR71i2jUktRX0nFie+vCWp09NGxzV8eU9R&#10;v/7d+icAAAD//wMAUEsDBBQABgAIAAAAIQC4uSpW4AAAAA0BAAAPAAAAZHJzL2Rvd25yZXYueG1s&#10;TI+xTsMwEIZ3JN7BOiQW1NpJIeAQp0IIFrYWFjY3PpII+xzFbhL69LgTjHf36b/vr7aLs2zCMfSe&#10;FGRrAQyp8aanVsHH++vqAViImoy2nlDBDwbY1pcXlS6Nn2mH0z62LIVQKLWCLsah5Dw0HTod1n5A&#10;SrcvPzod0zi23Ix6TuHO8lyIgjvdU/rQ6QGfO2y+90enoFhehps3ifl8auxEn6csi5gpdX21PD0C&#10;i7jEPxjO+kkd6uR08EcygVkFUsgioQpWMr+9B5YQuSnugB3OKyE2wOuK/29R/wIAAP//AwBQSwEC&#10;LQAUAAYACAAAACEAtoM4kv4AAADhAQAAEwAAAAAAAAAAAAAAAAAAAAAAW0NvbnRlbnRfVHlwZXNd&#10;LnhtbFBLAQItABQABgAIAAAAIQA4/SH/1gAAAJQBAAALAAAAAAAAAAAAAAAAAC8BAABfcmVscy8u&#10;cmVsc1BLAQItABQABgAIAAAAIQAxzOwU7QEAAL8DAAAOAAAAAAAAAAAAAAAAAC4CAABkcnMvZTJv&#10;RG9jLnhtbFBLAQItABQABgAIAAAAIQC4uSpW4AAAAA0BAAAPAAAAAAAAAAAAAAAAAEcEAABkcnMv&#10;ZG93bnJldi54bWxQSwUGAAAAAAQABADzAAAAVAUAAAAA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 w:line="24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3" w:name="bookmark26"/>
      <w:r w:rsidR="00527C1E">
        <w:t>Познавательные УУД</w:t>
      </w:r>
      <w:bookmarkEnd w:id="23"/>
    </w:p>
    <w:p w14:paraId="573B4785" w14:textId="77777777" w:rsidR="0077193D" w:rsidRDefault="0077193D">
      <w:pPr>
        <w:spacing w:line="64" w:lineRule="exact"/>
        <w:rPr>
          <w:sz w:val="5"/>
          <w:szCs w:val="5"/>
        </w:rPr>
      </w:pPr>
    </w:p>
    <w:p w14:paraId="1833982E" w14:textId="77777777" w:rsidR="0077193D" w:rsidRDefault="0077193D">
      <w:pPr>
        <w:rPr>
          <w:sz w:val="2"/>
          <w:szCs w:val="2"/>
        </w:rPr>
        <w:sectPr w:rsidR="0077193D">
          <w:type w:val="continuous"/>
          <w:pgSz w:w="11900" w:h="16840"/>
          <w:pgMar w:top="11463" w:right="0" w:bottom="1393" w:left="0" w:header="0" w:footer="3" w:gutter="0"/>
          <w:cols w:space="720"/>
          <w:noEndnote/>
          <w:docGrid w:linePitch="360"/>
        </w:sectPr>
      </w:pPr>
    </w:p>
    <w:p w14:paraId="0E61CE8B" w14:textId="77777777" w:rsidR="0077193D" w:rsidRDefault="00527C1E">
      <w:pPr>
        <w:pStyle w:val="20"/>
        <w:shd w:val="clear" w:color="auto" w:fill="auto"/>
        <w:tabs>
          <w:tab w:val="left" w:pos="1992"/>
        </w:tabs>
        <w:spacing w:after="0"/>
        <w:ind w:firstLine="0"/>
        <w:jc w:val="both"/>
      </w:pPr>
      <w:r>
        <w:lastRenderedPageBreak/>
        <w:t>1) искать и находить обобщенные</w:t>
      </w:r>
      <w:r>
        <w:tab/>
        <w:t>способы</w:t>
      </w:r>
    </w:p>
    <w:p w14:paraId="593D55F4" w14:textId="77777777" w:rsidR="0077193D" w:rsidRDefault="00527C1E">
      <w:pPr>
        <w:pStyle w:val="20"/>
        <w:shd w:val="clear" w:color="auto" w:fill="auto"/>
        <w:tabs>
          <w:tab w:val="left" w:pos="2774"/>
        </w:tabs>
        <w:spacing w:after="0"/>
        <w:ind w:firstLine="0"/>
        <w:jc w:val="both"/>
      </w:pPr>
      <w:r>
        <w:t>решения задач, в том числе, осуществлять развернутый информационный поиск и ставить на его основе новые (учебные</w:t>
      </w:r>
      <w:r>
        <w:tab/>
        <w:t>и</w:t>
      </w:r>
    </w:p>
    <w:p w14:paraId="211758F8" w14:textId="77777777" w:rsidR="0077193D" w:rsidRDefault="00527C1E">
      <w:pPr>
        <w:pStyle w:val="20"/>
        <w:shd w:val="clear" w:color="auto" w:fill="auto"/>
        <w:spacing w:after="0"/>
        <w:ind w:firstLine="0"/>
        <w:jc w:val="both"/>
      </w:pPr>
      <w:r>
        <w:rPr>
          <w:rStyle w:val="2b"/>
        </w:rPr>
        <w:t>познавательные) задачи</w:t>
      </w:r>
    </w:p>
    <w:p w14:paraId="17BCE814" w14:textId="77777777" w:rsidR="0077193D" w:rsidRDefault="00527C1E">
      <w:pPr>
        <w:pStyle w:val="20"/>
        <w:shd w:val="clear" w:color="auto" w:fill="auto"/>
        <w:spacing w:after="0"/>
        <w:ind w:firstLine="0"/>
      </w:pPr>
      <w:r>
        <w:t>2) критически оценивать и интерпретировать информацию с разных позиций, распознавать и фиксировать противоречия</w:t>
      </w:r>
    </w:p>
    <w:p w14:paraId="452013C4" w14:textId="77777777" w:rsidR="0077193D" w:rsidRDefault="00527C1E">
      <w:pPr>
        <w:pStyle w:val="20"/>
        <w:shd w:val="clear" w:color="auto" w:fill="auto"/>
        <w:tabs>
          <w:tab w:val="right" w:pos="2882"/>
        </w:tabs>
        <w:spacing w:after="0"/>
        <w:ind w:firstLine="0"/>
        <w:jc w:val="both"/>
      </w:pPr>
      <w:r>
        <w:br w:type="column"/>
      </w:r>
      <w:r>
        <w:lastRenderedPageBreak/>
        <w:t>Демонстрирует умение работать с информацией (поиск,</w:t>
      </w:r>
      <w:r>
        <w:tab/>
        <w:t>отбор,</w:t>
      </w:r>
    </w:p>
    <w:p w14:paraId="7AA3317F" w14:textId="77777777" w:rsidR="0077193D" w:rsidRDefault="00527C1E">
      <w:pPr>
        <w:pStyle w:val="20"/>
        <w:shd w:val="clear" w:color="auto" w:fill="auto"/>
        <w:tabs>
          <w:tab w:val="right" w:pos="2882"/>
        </w:tabs>
        <w:spacing w:after="0"/>
        <w:ind w:firstLine="0"/>
        <w:jc w:val="both"/>
      </w:pPr>
      <w:r>
        <w:t xml:space="preserve">интерпретация, преобразование, воспроизведение, в том числе и на </w:t>
      </w:r>
      <w:proofErr w:type="spellStart"/>
      <w:proofErr w:type="gramStart"/>
      <w:r>
        <w:t>ин.языке</w:t>
      </w:r>
      <w:proofErr w:type="spellEnd"/>
      <w:proofErr w:type="gramEnd"/>
      <w:r>
        <w:t>). Объясняет явления с научной точки зрения. Разрабатывает структуру и содержание</w:t>
      </w:r>
      <w:r>
        <w:tab/>
        <w:t>научного</w:t>
      </w:r>
    </w:p>
    <w:p w14:paraId="61AED989" w14:textId="77777777" w:rsidR="0077193D" w:rsidRDefault="00527C1E">
      <w:pPr>
        <w:pStyle w:val="20"/>
        <w:shd w:val="clear" w:color="auto" w:fill="auto"/>
        <w:spacing w:after="0"/>
        <w:ind w:firstLine="0"/>
      </w:pPr>
      <w:r>
        <w:t>исследования. Интерпретирует</w:t>
      </w:r>
    </w:p>
    <w:p w14:paraId="0BDC351D" w14:textId="77777777" w:rsidR="0077193D" w:rsidRDefault="00527C1E">
      <w:pPr>
        <w:pStyle w:val="20"/>
        <w:shd w:val="clear" w:color="auto" w:fill="auto"/>
        <w:spacing w:after="0" w:line="278" w:lineRule="exact"/>
        <w:ind w:firstLine="0"/>
        <w:jc w:val="both"/>
        <w:sectPr w:rsidR="0077193D">
          <w:type w:val="continuous"/>
          <w:pgSz w:w="11900" w:h="16840"/>
          <w:pgMar w:top="11463" w:right="998" w:bottom="1393" w:left="1658" w:header="0" w:footer="3" w:gutter="0"/>
          <w:cols w:num="3" w:sep="1" w:space="102"/>
          <w:noEndnote/>
          <w:docGrid w:linePitch="360"/>
        </w:sectPr>
      </w:pPr>
      <w:r>
        <w:br w:type="column"/>
      </w:r>
      <w:r>
        <w:lastRenderedPageBreak/>
        <w:t>Контрольные и тестовые работы, самостоятельная работа, устные ответы.</w:t>
      </w:r>
    </w:p>
    <w:p w14:paraId="19EE52EF" w14:textId="77777777" w:rsidR="0077193D" w:rsidRDefault="00771FF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1" behindDoc="0" locked="0" layoutInCell="1" allowOverlap="1" wp14:anchorId="71464955" wp14:editId="30782D8D">
                <wp:simplePos x="0" y="0"/>
                <wp:positionH relativeFrom="margin">
                  <wp:posOffset>6350</wp:posOffset>
                </wp:positionH>
                <wp:positionV relativeFrom="paragraph">
                  <wp:posOffset>1270</wp:posOffset>
                </wp:positionV>
                <wp:extent cx="1874520" cy="353060"/>
                <wp:effectExtent l="0" t="0" r="3175" b="0"/>
                <wp:wrapNone/>
                <wp:docPr id="4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0A723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075"/>
                              </w:tabs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информационных</w:t>
                            </w:r>
                          </w:p>
                          <w:p w14:paraId="4D08B1D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источниках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7" o:spid="_x0000_s1044" type="#_x0000_t202" style="position:absolute;margin-left:.5pt;margin-top:.1pt;width:147.6pt;height:27.8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5O7QEAAMADAAAOAAAAZHJzL2Uyb0RvYy54bWysU9tu2zAMfR+wfxD0vji3toERp+haZBjQ&#10;rQPafQAjy7EwW9QoJXb29aPkOOu2t2EvAkVSh4eH1Pq2bxtx1OQN2kLOJlMptFVYGrsv5NeX7buV&#10;FD6ALaFBqwt50l7ebt6+WXcu13OssSk1CQaxPu9cIesQXJ5lXtW6BT9Bpy0HK6QWAl9pn5UEHaO3&#10;TTafTq+zDql0hEp7z96HISg3Cb+qtApPVeV1EE0hmVtIJ6VzF89ss4Z8T+Bqo8404B9YtGAsF71A&#10;PUAAcSDzF1RrFKHHKkwUthlWlVE69cDdzKZ/dPNcg9OpFxbHu4tM/v/Bqs/HLyRMWcjlQgoLLc/o&#10;RfdBvMdeLG+iPp3zOac9O04MPft5zqlX7x5RffPC4n0Ndq/viLCrNZTMbxZfZq+eDjg+guy6T1hy&#10;HTgETEB9RW0Uj+UQjM5zOl1mE7moWHJ1s7yac0hxbHG1mF6n4WWQj68d+fBBYyuiUUji2Sd0OD76&#10;ENlAPqbEYha3pmnS/Bv7m4MToyexj4QH6qHf9Umo2WpUZYflifshHNaKvwEbNdIPKTpeqUL67wcg&#10;LUXz0bImcf9Gg0ZjNxpgFT8tZJBiMO/DsKcHR2ZfM/Ko+h3rtjWppSjwwOLMl9ckdXpe6biHr+8p&#10;69fH2/wEAAD//wMAUEsDBBQABgAIAAAAIQCS3IXr2gAAAAUBAAAPAAAAZHJzL2Rvd25yZXYueG1s&#10;TI/BTsMwEETvSPyDtZW4oNZJpEZtiFMhBBdulF56c+MliWqvo9hNQr+e7ancZjSrmbflbnZWjDiE&#10;zpOCdJWAQKq96ahRcPj+WG5AhKjJaOsJFfxigF31+FDqwviJvnDcx0ZwCYVCK2hj7AspQ92i02Hl&#10;eyTOfvzgdGQ7NNIMeuJyZ2WWJLl0uiNeaHWPby3W5/3FKcjn9/75c4vZdK3tSMdrmkZMlXpazK8v&#10;ICLO8X4MN3xGh4qZTv5CJgjLnj+JCjIQHGbbnMVJwXq9AVmV8j999QcAAP//AwBQSwECLQAUAAYA&#10;CAAAACEAtoM4kv4AAADhAQAAEwAAAAAAAAAAAAAAAAAAAAAAW0NvbnRlbnRfVHlwZXNdLnhtbFBL&#10;AQItABQABgAIAAAAIQA4/SH/1gAAAJQBAAALAAAAAAAAAAAAAAAAAC8BAABfcmVscy8ucmVsc1BL&#10;AQItABQABgAIAAAAIQCp5J5O7QEAAMADAAAOAAAAAAAAAAAAAAAAAC4CAABkcnMvZTJvRG9jLnht&#10;bFBLAQItABQABgAIAAAAIQCS3IXr2gAAAAUBAAAPAAAAAAAAAAAAAAAAAEcEAABkcnMvZG93bnJl&#10;di54bWxQSwUGAAAAAAQABADzAAAATgUAAAAA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left" w:pos="1075"/>
                        </w:tabs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</w:t>
                      </w:r>
                      <w:r>
                        <w:rPr>
                          <w:rStyle w:val="2Exact"/>
                        </w:rPr>
                        <w:tab/>
                        <w:t>информационных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источниках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 wp14:anchorId="0D7854D0" wp14:editId="5C5A7A31">
                <wp:simplePos x="0" y="0"/>
                <wp:positionH relativeFrom="margin">
                  <wp:posOffset>635</wp:posOffset>
                </wp:positionH>
                <wp:positionV relativeFrom="paragraph">
                  <wp:posOffset>924560</wp:posOffset>
                </wp:positionV>
                <wp:extent cx="1880870" cy="6089650"/>
                <wp:effectExtent l="2540" t="0" r="2540" b="0"/>
                <wp:wrapNone/>
                <wp:docPr id="4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608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4F2B" w14:textId="77777777" w:rsidR="00527C1E" w:rsidRDefault="00527C1E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использовать различные</w:t>
                            </w:r>
                          </w:p>
                          <w:p w14:paraId="7BD00D84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модельно-схематические средства для представления существенных связей и отношений, а также противоречий, выявленных в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информационных</w:t>
                            </w:r>
                          </w:p>
                          <w:p w14:paraId="77A38C8B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923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1"/>
                              </w:rPr>
                              <w:t>источниках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5853999F" w14:textId="77777777" w:rsidR="00527C1E" w:rsidRDefault="00527C1E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находить и приводить</w:t>
                            </w:r>
                          </w:p>
                          <w:p w14:paraId="1A393C9C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критические аргументы в отношении действий и суждений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другого;</w:t>
                            </w:r>
                          </w:p>
                          <w:p w14:paraId="20D6E9F7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9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спокойно и разумно относиться к критическим замечаниям в отношении собственного суждения, рассматривать их как ресурс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собственного</w:t>
                            </w:r>
                          </w:p>
                          <w:p w14:paraId="6FDA7288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928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1"/>
                              </w:rPr>
                              <w:t>развития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2A68C863" w14:textId="77777777" w:rsidR="00527C1E" w:rsidRDefault="00527C1E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51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выходить за рамки учебного предмета и осуществлять</w:t>
                            </w:r>
                          </w:p>
                          <w:p w14:paraId="10DC56E8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0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целенаправленный поиск возможностей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для</w:t>
                            </w:r>
                          </w:p>
                          <w:p w14:paraId="6FFECD0F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923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широкого переноса средств </w:t>
                            </w:r>
                            <w:r>
                              <w:rPr>
                                <w:rStyle w:val="2Exact1"/>
                              </w:rPr>
                              <w:t>и способов действия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1D0D9CEE" w14:textId="77777777" w:rsidR="00527C1E" w:rsidRDefault="00527C1E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right" w:pos="2904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выстраивать индивидуальную образовательную траекторию, учитывая ограничения со стороны других участников и </w:t>
                            </w:r>
                            <w:r>
                              <w:rPr>
                                <w:rStyle w:val="2Exact1"/>
                              </w:rPr>
                              <w:t>ресурсные ограничения</w:t>
                            </w:r>
                          </w:p>
                          <w:p w14:paraId="2E4A2044" w14:textId="77777777" w:rsidR="00527C1E" w:rsidRDefault="00527C1E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432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менять и удерживать разные позиции в познавательной деятельности.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8" o:spid="_x0000_s1045" type="#_x0000_t202" style="position:absolute;margin-left:.05pt;margin-top:72.8pt;width:148.1pt;height:479.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oo7gEAAMEDAAAOAAAAZHJzL2Uyb0RvYy54bWysU1Fv0zAQfkfiP1h+p0mrUbKo6TQ2FSEN&#10;hrTxAxzHaSxinzm7Tcqv5+w0ZcAb4sU6352/++678+ZmND07KvQabMWXi5wzZSU02u4r/vV596bg&#10;zAdhG9GDVRU/Kc9vtq9fbQZXqhV00DcKGYFYXw6u4l0IrswyLztlhF+AU5aCLaARga64zxoUA6Gb&#10;Plvl+TobABuHIJX35L2fgnyb8NtWyfDYtl4F1lecuIV0YjrreGbbjSj3KFyn5ZmG+AcWRmhLRS9Q&#10;9yIIdkD9F5TREsFDGxYSTAZtq6VKPVA3y/yPbp464VTqhcTx7iKT/3+w8vPxCzLdVPxqxZkVhmb0&#10;rMbA3sPIroqoz+B8SWlPjhLDSH6ac+rVuweQ3zyzcNcJu1e3iDB0SjTEbxlfZi+eTjg+gtTDJ2io&#10;jjgESEBjiyaKR3IwQqc5nS6ziVxkLFkUefGOQpJi67y4Xr9N08tEOT936MMHBYZFo+JIw0/w4vjg&#10;Q6QjyjklVrOw032fFqC3vzkoMXoS/ch44h7GekxKLa9nWWpoTtQQwrRX9A/I6AB/cDbQTlXcfz8I&#10;VJz1Hy2JEhdwNnA26tkQVtLTigfOJvMuTIt6cKj3HSHPst+ScDudWooKTyzOfGlPUqfnnY6L+PKe&#10;sn79vO1PAAAA//8DAFBLAwQUAAYACAAAACEAgjhxpN0AAAAJAQAADwAAAGRycy9kb3ducmV2Lnht&#10;bEyPMU/DMBCFdyT+g3VILIg6CcWiIU6FECxsFBY2Nz6SCPscxW4S+uu5TnQ56d07vftetV28ExOO&#10;sQ+kIV9lIJCaYHtqNXx+vN4+gIjJkDUuEGr4xQjb+vKiMqUNM73jtEut4BCKpdHQpTSUUsamQ2/i&#10;KgxI7H2H0ZvEcmylHc3M4d7JIsuU9KYn/tCZAZ87bH52B69BLS/DzdsGi/nYuIm+jnmeMNf6+mp5&#10;egSRcEn/x3DCZ3SomWkfDmSjcCctEs/1vQLBdrFRdyD2vMmztQJZV/K8Qf0HAAD//wMAUEsBAi0A&#10;FAAGAAgAAAAhALaDOJL+AAAA4QEAABMAAAAAAAAAAAAAAAAAAAAAAFtDb250ZW50X1R5cGVzXS54&#10;bWxQSwECLQAUAAYACAAAACEAOP0h/9YAAACUAQAACwAAAAAAAAAAAAAAAAAvAQAAX3JlbHMvLnJl&#10;bHNQSwECLQAUAAYACAAAACEAmnTqKO4BAADBAwAADgAAAAAAAAAAAAAAAAAuAgAAZHJzL2Uyb0Rv&#10;Yy54bWxQSwECLQAUAAYACAAAACEAgjhxpN0AAAAJAQAADwAAAAAAAAAAAAAAAABIBAAAZHJzL2Rv&#10;d25yZXYueG1sUEsFBgAAAAAEAAQA8wAAAFIFAAAAAA=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331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использовать различные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94"/>
                        </w:tabs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модельно-схематические средства для представления существенных связей и отношений, а также противоречий, выявленных в</w:t>
                      </w:r>
                      <w:r>
                        <w:rPr>
                          <w:rStyle w:val="2Exact"/>
                        </w:rPr>
                        <w:tab/>
                        <w:t>информационных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left" w:leader="underscore" w:pos="2923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1"/>
                        </w:rPr>
                        <w:t>источниках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527C1E" w:rsidRDefault="00527C1E">
                      <w:pPr>
                        <w:pStyle w:val="2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394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находить и приводить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80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критические аргументы в отношении действий и суждений</w:t>
                      </w:r>
                      <w:r>
                        <w:rPr>
                          <w:rStyle w:val="2Exact"/>
                        </w:rPr>
                        <w:tab/>
                        <w:t>другого;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99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спокойно и разумно относиться к критическим замечаниям в отношении собственного суждения, рассматривать их как ресурс</w:t>
                      </w:r>
                      <w:r>
                        <w:rPr>
                          <w:rStyle w:val="2Exact"/>
                        </w:rPr>
                        <w:tab/>
                        <w:t>собственного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left" w:leader="underscore" w:pos="2928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1"/>
                        </w:rPr>
                        <w:t>развития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527C1E" w:rsidRDefault="00527C1E">
                      <w:pPr>
                        <w:pStyle w:val="2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514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выходить за рамки учебного предмета и осуществлять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90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целенаправленный поиск возможностей</w:t>
                      </w:r>
                      <w:r>
                        <w:rPr>
                          <w:rStyle w:val="2Exact"/>
                        </w:rPr>
                        <w:tab/>
                        <w:t>для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left" w:leader="underscore" w:pos="2923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широкого переноса средств </w:t>
                      </w:r>
                      <w:r>
                        <w:rPr>
                          <w:rStyle w:val="2Exact1"/>
                        </w:rPr>
                        <w:t>и способов действия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527C1E" w:rsidRDefault="00527C1E">
                      <w:pPr>
                        <w:pStyle w:val="2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right" w:pos="2904"/>
                        </w:tabs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выстраивать индивидуальную образовательную траекторию, учитывая ограничения со стороны других участников и </w:t>
                      </w:r>
                      <w:r>
                        <w:rPr>
                          <w:rStyle w:val="2Exact1"/>
                        </w:rPr>
                        <w:t>ресурсные ограничения</w:t>
                      </w:r>
                    </w:p>
                    <w:p w:rsidR="00527C1E" w:rsidRDefault="00527C1E">
                      <w:pPr>
                        <w:pStyle w:val="2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432"/>
                        </w:tabs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менять и удерживать разные позиции в познавательной деятельности.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 wp14:anchorId="160E8059" wp14:editId="455E81F1">
                <wp:simplePos x="0" y="0"/>
                <wp:positionH relativeFrom="margin">
                  <wp:posOffset>1981200</wp:posOffset>
                </wp:positionH>
                <wp:positionV relativeFrom="paragraph">
                  <wp:posOffset>1270</wp:posOffset>
                </wp:positionV>
                <wp:extent cx="1874520" cy="1739900"/>
                <wp:effectExtent l="1905" t="0" r="0" b="381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3CDB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полученные данные и доказательства с разных позиций и формулировать соответствующие выводы. Проявляет стремление использовать усвоенные модели и алгоритмы во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внеучебных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ситуациях. Осознанно занимается самообразованием.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9" o:spid="_x0000_s1046" type="#_x0000_t202" style="position:absolute;margin-left:156pt;margin-top:.1pt;width:147.6pt;height:137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6E7wEAAMEDAAAOAAAAZHJzL2Uyb0RvYy54bWysU9tu2zAMfR+wfxD0vtjJsrUx4hRdiwwD&#10;ugvQ7gMYWY6F2aJGKbGzrx8lx1m3vQ17ESiSOjw8pNY3Q9eKoyZv0JZyPsul0FZhZey+lF+ftq+u&#10;pfABbAUtWl3Kk/byZvPyxbp3hV5gg22lSTCI9UXvStmE4Ios86rRHfgZOm05WCN1EPhK+6wi6Bm9&#10;a7NFnr/NeqTKESrtPXvvx6DcJPy61ip8rmuvg2hLydxCOimdu3hmmzUUewLXGHWmAf/AogNjuegF&#10;6h4CiAOZv6A6owg91mGmsMuwro3SqQfuZp7/0c1jA06nXlgc7y4y+f8Hqz4dv5AwVSmXcyksdDyj&#10;Jz0E8Q4HsVxFfXrnC057dJwYBvbznFOv3j2g+uaFxbsG7F7fEmHfaKiY3zy+zJ49HXF8BNn1H7Hi&#10;OnAImICGmrooHsshGJ3ndLrMJnJRseT11fLNgkOKY/Or16tVnqaXQTE9d+TDe42diEYpiYef4OH4&#10;4EOkA8WUEqtZ3Jq2TQvQ2t8cnBg9iX5kPHIPw25ISjGLsyw7rE7cEOG4V/wP2GiQfkjR806V0n8/&#10;AGkp2g+WRYkLOBk0GbvJAKv4aSmDFKN5F8ZFPTgy+4aRJ9lvWbitSS1FhUcWZ768J6nT807HRXx+&#10;T1m/ft7mJwAAAP//AwBQSwMEFAAGAAgAAAAhAAyDiyfcAAAACAEAAA8AAABkcnMvZG93bnJldi54&#10;bWxMj8FOwzAQRO9I/IO1SFwQdWJQ2oY4FUJw4Ubhws2NlyTCXkexm4R+PcuJ3nY0o9k31W7xTkw4&#10;xj6QhnyVgUBqgu2p1fDx/nK7ARGTIWtcINTwgxF29eVFZUobZnrDaZ9awSUUS6OhS2kopYxNh97E&#10;VRiQ2PsKozeJ5dhKO5qZy72TKssK6U1P/KEzAz512Hzvj15DsTwPN69bVPOpcRN9nvI8Ya719dXy&#10;+AAi4ZL+w/CHz+hQM9MhHMlG4TTc5Yq3JA0KBNtFtubjwHJ9r0DWlTwfUP8CAAD//wMAUEsBAi0A&#10;FAAGAAgAAAAhALaDOJL+AAAA4QEAABMAAAAAAAAAAAAAAAAAAAAAAFtDb250ZW50X1R5cGVzXS54&#10;bWxQSwECLQAUAAYACAAAACEAOP0h/9YAAACUAQAACwAAAAAAAAAAAAAAAAAvAQAAX3JlbHMvLnJl&#10;bHNQSwECLQAUAAYACAAAACEAzjC+hO8BAADBAwAADgAAAAAAAAAAAAAAAAAuAgAAZHJzL2Uyb0Rv&#10;Yy54bWxQSwECLQAUAAYACAAAACEADIOLJ9wAAAAIAQAADwAAAAAAAAAAAAAAAABJBAAAZHJzL2Rv&#10;d25yZXYueG1sUEsFBgAAAAAEAAQA8wAAAFIFAAAAAA=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полученные данные и доказательства с разных позиций и формулировать соответствующие выводы. Проявляет стремление использовать усвоенные модели и алгоритмы во внеучебных ситуациях. Осознанно занимается самообразованием.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 wp14:anchorId="55ABC973" wp14:editId="3A5C24E2">
                <wp:simplePos x="0" y="0"/>
                <wp:positionH relativeFrom="margin">
                  <wp:posOffset>2054225</wp:posOffset>
                </wp:positionH>
                <wp:positionV relativeFrom="paragraph">
                  <wp:posOffset>7474585</wp:posOffset>
                </wp:positionV>
                <wp:extent cx="1728470" cy="154940"/>
                <wp:effectExtent l="0" t="0" r="0" b="1905"/>
                <wp:wrapNone/>
                <wp:docPr id="4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38F78" w14:textId="77777777" w:rsidR="00527C1E" w:rsidRDefault="00527C1E">
                            <w:pPr>
                              <w:pStyle w:val="5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Коммуникативные УУД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0" o:spid="_x0000_s1047" type="#_x0000_t202" style="position:absolute;margin-left:161.75pt;margin-top:588.55pt;width:136.1pt;height:12.2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C96wEAAMADAAAOAAAAZHJzL2Uyb0RvYy54bWysU9tu2zAMfR+wfxD0vjgJ0rUz4hRdiwwD&#10;ugvQ7gNkWY6F2aJGKrGzrx8lx2m3vhV7ESiJOjznkFpfD10rDgbJgivkYjaXwjgNlXW7Qv543L67&#10;koKCcpVqwZlCHg3J683bN+ve52YJDbSVQcEgjvLeF7IJwedZRroxnaIZeOP4sgbsVOAt7rIKVc/o&#10;XZst5/P3WQ9YeQRtiPj0bryUm4Rf10aHb3VNJoi2kMwtpBXTWsY126xVvkPlG6tPNNQrWHTKOi56&#10;hrpTQYk92hdQndUIBHWYaegyqGurTdLAahbzf9Q8NMqbpIXNIX+2if4frP56+I7CVoVcsT1Oddyj&#10;RzME8REGcZH86T3lnPbgOTEMfM59TlrJ34P+ScLBbaPcztwgQt8YVTG/RXQ2e/Y0doRyiiBl/wUq&#10;rqP2ARLQUGMXzWM7BKMzkeO5N5GLjiUvl1erS77SfLe4WH1gvrGEyqfXHil8MtCJGBQSufcJXR3u&#10;KYypU0os5mBr2zb1v3V/HTBmPEnsI+GRehjKIRm1TNqimhKqI+tBGMeKvwEHDeBvKXoeqULSr71C&#10;I0X72bEncf6mAKegnALlND8tZJBiDG/DOKd7j3bXMPLk+g37trVJ0hOLE18ek2TKaaTjHD7fp6yn&#10;j7f5AwAA//8DAFBLAwQUAAYACAAAACEAVwp65eAAAAANAQAADwAAAGRycy9kb3ducmV2LnhtbEyP&#10;wU7DMAyG70i8Q2QkLmhL06nrVppOCMGFG4MLt6wxbUXjVE3Wlj095gRH+//0+3N5WFwvJhxD50mD&#10;WicgkGpvO2o0vL89r3YgQjRkTe8JNXxjgEN1fVWawvqZXnE6xkZwCYXCaGhjHAopQ92iM2HtByTO&#10;Pv3oTORxbKQdzczlrpdpkmylMx3xhdYM+Nhi/XU8Ow3b5Wm4e9ljOl/qfqKPi1IRlda3N8vDPYiI&#10;S/yD4Vef1aFip5M/kw2i17BJNxmjHKg8VyAYyfZZDuLEqzRRGciqlP+/qH4AAAD//wMAUEsBAi0A&#10;FAAGAAgAAAAhALaDOJL+AAAA4QEAABMAAAAAAAAAAAAAAAAAAAAAAFtDb250ZW50X1R5cGVzXS54&#10;bWxQSwECLQAUAAYACAAAACEAOP0h/9YAAACUAQAACwAAAAAAAAAAAAAAAAAvAQAAX3JlbHMvLnJl&#10;bHNQSwECLQAUAAYACAAAACEAjfTQvesBAADAAwAADgAAAAAAAAAAAAAAAAAuAgAAZHJzL2Uyb0Rv&#10;Yy54bWxQSwECLQAUAAYACAAAACEAVwp65eAAAAANAQAADwAAAAAAAAAAAAAAAABFBAAAZHJzL2Rv&#10;d25yZXYueG1sUEsFBgAAAAAEAAQA8wAAAFIFAAAAAA=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50"/>
                        <w:shd w:val="clear" w:color="auto" w:fill="auto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</w:rPr>
                        <w:t>Коммуникативные УУД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 wp14:anchorId="7BFFBF59" wp14:editId="1D5CC3F4">
                <wp:simplePos x="0" y="0"/>
                <wp:positionH relativeFrom="margin">
                  <wp:posOffset>6350</wp:posOffset>
                </wp:positionH>
                <wp:positionV relativeFrom="paragraph">
                  <wp:posOffset>7752080</wp:posOffset>
                </wp:positionV>
                <wp:extent cx="1871345" cy="1217930"/>
                <wp:effectExtent l="0" t="0" r="0" b="4445"/>
                <wp:wrapNone/>
                <wp:docPr id="3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4FEE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1) осуществлять деловую коммуникацию как со сверстниками, так и со взрослыми (как внутри образовательной организации, так и за ее пределами), подбирать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1" o:spid="_x0000_s1048" type="#_x0000_t202" style="position:absolute;margin-left:.5pt;margin-top:610.4pt;width:147.35pt;height:95.9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LJ7gEAAMEDAAAOAAAAZHJzL2Uyb0RvYy54bWysU1Fv0zAQfkfiP1h+p2lSxrao6TQ2FSGN&#10;gbTxAxzHaSxinzm7Tcqv5+w0ZcAb4sU62+fvvu+78/pmND07KPQabMXzxZIzZSU02u4q/vV5++aK&#10;Mx+EbUQPVlX8qDy/2bx+tR5cqQrooG8UMgKxvhxcxbsQXJllXnbKCL8ApyxdtoBGBNriLmtQDIRu&#10;+qxYLt9lA2DjEKTynk7vp0u+Sfhtq2T43LZeBdZXnLiFtGJa67hmm7Uodyhcp+WJhvgHFkZoS0XP&#10;UPciCLZH/ReU0RLBQxsWEkwGbaulShpITb78Q81TJ5xKWsgc7842+f8HKx8PX5DppuKra86sMNSj&#10;ZzUG9h5GdpFHfwbnS0p7cpQYRjqnPiet3j2A/OaZhbtO2J26RYShU6Ihfull9uLphOMjSD18gobq&#10;iH2ABDS2aKJ5ZAcjdOrT8dybyEXGkleX+ertBWeS7vIiv7xepe5lopyfO/ThgwLDYlBxpOYneHF4&#10;8IGEUOqcEqtZ2Oq+TwPQ298OKDGeJPqR8cQ9jPWYnCqK2ZYamiMJQpjmiv4BBR3gD84GmqmK++97&#10;gYqz/qMlU+IAzgHOQT0Hwkp6WvHA2RTehWlQ9w71riPk2fZbMm6rk6To8MTixJfmJCk9zXQcxJf7&#10;lPXr521+AgAA//8DAFBLAwQUAAYACAAAACEARoYXh94AAAALAQAADwAAAGRycy9kb3ducmV2Lnht&#10;bEyPMU/DMBCFdyT+g3VILKh1YkFoQ5wKIVjYKCxsbnwkEfY5it0k9NdzTHQ6vbund++rdot3YsIx&#10;9oE05OsMBFITbE+tho/3l9UGREyGrHGBUMMPRtjVlxeVKW2Y6Q2nfWoFh1AsjYYupaGUMjYdehPX&#10;YUDi21cYvUksx1ba0cwc7p1UWVZIb3riD50Z8KnD5nt/9BqK5Xm4ed2imk+Nm+jzlOcJc62vr5bH&#10;BxAJl/Rvhr/6XB1q7nQIR7JRONZMkngolTECG9T27h7EgVe3uSpA1pU8Z6h/AQAA//8DAFBLAQIt&#10;ABQABgAIAAAAIQC2gziS/gAAAOEBAAATAAAAAAAAAAAAAAAAAAAAAABbQ29udGVudF9UeXBlc10u&#10;eG1sUEsBAi0AFAAGAAgAAAAhADj9If/WAAAAlAEAAAsAAAAAAAAAAAAAAAAALwEAAF9yZWxzLy5y&#10;ZWxzUEsBAi0AFAAGAAgAAAAhACTdgsnuAQAAwQMAAA4AAAAAAAAAAAAAAAAALgIAAGRycy9lMm9E&#10;b2MueG1sUEsBAi0AFAAGAAgAAAAhAEaGF4feAAAACwEAAA8AAAAAAAAAAAAAAAAASAQAAGRycy9k&#10;b3ducmV2LnhtbFBLBQYAAAAABAAEAPMAAABT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1) осуществлять деловую коммуникацию как со сверстниками, так и со взрослыми (как внутри образовательной организации, так и за ее пределами), подбирать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 wp14:anchorId="0AD61C9E" wp14:editId="53149CFC">
                <wp:simplePos x="0" y="0"/>
                <wp:positionH relativeFrom="margin">
                  <wp:posOffset>1984375</wp:posOffset>
                </wp:positionH>
                <wp:positionV relativeFrom="paragraph">
                  <wp:posOffset>7752080</wp:posOffset>
                </wp:positionV>
                <wp:extent cx="1871345" cy="1217930"/>
                <wp:effectExtent l="0" t="0" r="0" b="4445"/>
                <wp:wrapNone/>
                <wp:docPr id="3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74706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5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Демонстрирует коммуникативные способности,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умение</w:t>
                            </w:r>
                          </w:p>
                          <w:p w14:paraId="486C74B1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0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разрешать конфликтные ситуации.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Владеет</w:t>
                            </w:r>
                          </w:p>
                          <w:p w14:paraId="03C57708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рефлексивными способностями.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2" o:spid="_x0000_s1049" type="#_x0000_t202" style="position:absolute;margin-left:156.25pt;margin-top:610.4pt;width:147.35pt;height:95.9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yz7wEAAMEDAAAOAAAAZHJzL2Uyb0RvYy54bWysU9tu2zAMfR+wfxD0vjhO1rU14hRdiwwD&#10;ugvQ7gMYWY6F2aJGKbGzrx8lx1m7vQ17ESiKPDw8pFY3Q9eKgyZv0JYyn82l0FZhZeyulN+eNm+u&#10;pPABbAUtWl3Ko/byZv361ap3hV5gg22lSTCI9UXvStmE4Ios86rRHfgZOm35sUbqIPCVdllF0DN6&#10;12aL+fxd1iNVjlBp79l7Pz7KdcKva63Cl7r2Ooi2lMwtpJPSuY1ntl5BsSNwjVEnGvAPLDowloue&#10;oe4hgNiT+QuqM4rQYx1mCrsM69oonXrgbvL5H908NuB06oXF8e4sk/9/sOrz4SsJU5VyyZOy0PGM&#10;nvQQxHscxMUi6tM7X3DYo+PAMLCf55x69e4B1XcvLN41YHf6lgj7RkPF/PKYmT1LHXF8BNn2n7Di&#10;OrAPmICGmrooHsshGJ3ndDzPJnJRseTVZb58eyGF4rd8kV9eL9P0MiimdEc+fNDYiWiUknj4CR4O&#10;Dz5EOlBMIbGaxY1p27QArX3h4MDoSfQj45F7GLZDUmqxnGTZYnXkhgjHveJ/wEaD9FOKnneqlP7H&#10;HkhL0X60LEpcwMmgydhOBljFqaUMUozmXRgXde/I7BpGnmS/ZeE2JrUUFR5ZnPjynqROTzsdF/H5&#10;PUX9/nnrXwAAAP//AwBQSwMEFAAGAAgAAAAhADiVELTfAAAADQEAAA8AAABkcnMvZG93bnJldi54&#10;bWxMj8FOwzAQRO9I/IO1SFwQdWwghRCnQggu3Fq49ObGSxIRr6PYTUK/nuUEx515mp0pN4vvxYRj&#10;7AIZUKsMBFIdXEeNgY/31+t7EDFZcrYPhAa+McKmOj8rbeHCTFucdqkRHEKxsAbalIZCyli36G1c&#10;hQGJvc8wepv4HBvpRjtzuO+lzrJcetsRf2jtgM8t1l+7ozeQLy/D1dsD6vlU9xPtT0olVMZcXixP&#10;jyASLukPht/6XB0q7nQIR3JR9AZulL5jlA2tMx7BSJ6tNYgDS7dK5yCrUv5fUf0AAAD//wMAUEsB&#10;Ai0AFAAGAAgAAAAhALaDOJL+AAAA4QEAABMAAAAAAAAAAAAAAAAAAAAAAFtDb250ZW50X1R5cGVz&#10;XS54bWxQSwECLQAUAAYACAAAACEAOP0h/9YAAACUAQAACwAAAAAAAAAAAAAAAAAvAQAAX3JlbHMv&#10;LnJlbHNQSwECLQAUAAYACAAAACEAjGUMs+8BAADBAwAADgAAAAAAAAAAAAAAAAAuAgAAZHJzL2Uy&#10;b0RvYy54bWxQSwECLQAUAAYACAAAACEAOJUQtN8AAAANAQAADwAAAAAAAAAAAAAAAABJBAAAZHJz&#10;L2Rvd25yZXYueG1sUEsFBgAAAAAEAAQA8wAAAFUFAAAAAA=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85"/>
                        </w:tabs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Демонстрирует коммуникативные способности,</w:t>
                      </w:r>
                      <w:r>
                        <w:rPr>
                          <w:rStyle w:val="2Exact"/>
                        </w:rPr>
                        <w:tab/>
                        <w:t>умение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90"/>
                        </w:tabs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разрешать конфликтные ситуации.</w:t>
                      </w:r>
                      <w:r>
                        <w:rPr>
                          <w:rStyle w:val="2Exact"/>
                        </w:rPr>
                        <w:tab/>
                        <w:t>Владеет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рефлексивными способностями.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 wp14:anchorId="58D7433E" wp14:editId="553B773E">
                <wp:simplePos x="0" y="0"/>
                <wp:positionH relativeFrom="margin">
                  <wp:posOffset>3965575</wp:posOffset>
                </wp:positionH>
                <wp:positionV relativeFrom="paragraph">
                  <wp:posOffset>7752080</wp:posOffset>
                </wp:positionV>
                <wp:extent cx="1868170" cy="1217930"/>
                <wp:effectExtent l="0" t="0" r="3175" b="4445"/>
                <wp:wrapNone/>
                <wp:docPr id="3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17E47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Задания практической направленности (участие в дискуссиях,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игровой</w:t>
                            </w:r>
                          </w:p>
                          <w:p w14:paraId="10C61CD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деятельности, проектах, парной и групповой работе на занятиях в соответствии с нормами коммуникации).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3" o:spid="_x0000_s1050" type="#_x0000_t202" style="position:absolute;margin-left:312.25pt;margin-top:610.4pt;width:147.1pt;height:95.9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+i7wEAAMEDAAAOAAAAZHJzL2Uyb0RvYy54bWysU9tu2zAMfR+wfxD0vjhOtjYz4hRdiwwD&#10;ugvQ7gMYWY6F2aJGKbGzrx8lx1m3vQ17ESiSOjw8pNY3Q9eKoyZv0JYyn82l0FZhZey+lF+ftq9W&#10;UvgAtoIWrS7lSXt5s3n5Yt27Qi+wwbbSJBjE+qJ3pWxCcEWWedXoDvwMnbYcrJE6CHylfVYR9Ize&#10;tdliPr/KeqTKESrtPXvvx6DcJPy61ip8rmuvg2hLydxCOimdu3hmmzUUewLXGHWmAf/AogNjuegF&#10;6h4CiAOZv6A6owg91mGmsMuwro3SqQfuJp//0c1jA06nXlgc7y4y+f8Hqz4dv5AwVSmX11JY6HhG&#10;T3oI4h0O4s0y6tM7X3Dao+PEMLCf55x69e4B1TcvLN41YPf6lgj7RkPF/PL4Mnv2dMTxEWTXf8SK&#10;68AhYAIaauqieCyHYHSe0+kym8hFxZKrq1V+zSHFsXyRX79dpullUEzPHfnwXmMnolFK4uEneDg+&#10;+BDpQDGlxGoWt6Zt0wK09jcHJ0ZPoh8Zj9zDsBuSUovXkyw7rE7cEOG4V/wP2GiQfkjR806V0n8/&#10;AGkp2g+WRYkLOBk0GbvJAKv4aSmDFKN5F8ZFPTgy+4aRJ9lvWbitSS1FhUcWZ768J6nT807HRXx+&#10;T1m/ft7mJwAAAP//AwBQSwMEFAAGAAgAAAAhAAOkfM7fAAAADQEAAA8AAABkcnMvZG93bnJldi54&#10;bWxMj8FOwzAQRO9I/IO1SFwQdWyV0IY4FUJw4Ubhws2NlyQiXkexm4R+PcuJHnfmaXam3C2+FxOO&#10;sQtkQK0yEEh1cB01Bj7eX243IGKy5GwfCA38YIRddXlR2sKFmd5w2qdGcAjFwhpoUxoKKWPdordx&#10;FQYk9r7C6G3ic2ykG+3M4b6XOsty6W1H/KG1Az61WH/vj95AvjwPN69b1POp7if6PCmVUBlzfbU8&#10;PoBIuKR/GP7qc3WouNMhHMlF0XOGXt8xyobWGY9gZKs29yAOLK2VzkFWpTxfUf0CAAD//wMAUEsB&#10;Ai0AFAAGAAgAAAAhALaDOJL+AAAA4QEAABMAAAAAAAAAAAAAAAAAAAAAAFtDb250ZW50X1R5cGVz&#10;XS54bWxQSwECLQAUAAYACAAAACEAOP0h/9YAAACUAQAACwAAAAAAAAAAAAAAAAAvAQAAX3JlbHMv&#10;LnJlbHNQSwECLQAUAAYACAAAACEA6bE/ou8BAADBAwAADgAAAAAAAAAAAAAAAAAuAgAAZHJzL2Uy&#10;b0RvYy54bWxQSwECLQAUAAYACAAAACEAA6R8zt8AAAANAQAADwAAAAAAAAAAAAAAAABJBAAAZHJz&#10;L2Rvd25yZXYueG1sUEsFBgAAAAAEAAQA8wAAAFUFAAAAAA=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85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Задания практической направленности (участие в дискуссиях,</w:t>
                      </w:r>
                      <w:r>
                        <w:rPr>
                          <w:rStyle w:val="2Exact"/>
                        </w:rPr>
                        <w:tab/>
                        <w:t>игровой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деятельности, проектах, парной и групповой работе на занятиях в соответствии с нормами коммуникации).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0538B" w14:textId="77777777" w:rsidR="0077193D" w:rsidRDefault="0077193D">
      <w:pPr>
        <w:spacing w:line="360" w:lineRule="exact"/>
      </w:pPr>
    </w:p>
    <w:p w14:paraId="2CC1E898" w14:textId="77777777" w:rsidR="0077193D" w:rsidRDefault="0077193D">
      <w:pPr>
        <w:spacing w:line="360" w:lineRule="exact"/>
      </w:pPr>
    </w:p>
    <w:p w14:paraId="2604D4AE" w14:textId="77777777" w:rsidR="0077193D" w:rsidRDefault="0077193D">
      <w:pPr>
        <w:spacing w:line="360" w:lineRule="exact"/>
      </w:pPr>
    </w:p>
    <w:p w14:paraId="225FD94D" w14:textId="77777777" w:rsidR="0077193D" w:rsidRDefault="0077193D">
      <w:pPr>
        <w:spacing w:line="360" w:lineRule="exact"/>
      </w:pPr>
    </w:p>
    <w:p w14:paraId="52201A64" w14:textId="77777777" w:rsidR="0077193D" w:rsidRDefault="0077193D">
      <w:pPr>
        <w:spacing w:line="360" w:lineRule="exact"/>
      </w:pPr>
    </w:p>
    <w:p w14:paraId="34A149BE" w14:textId="77777777" w:rsidR="0077193D" w:rsidRDefault="0077193D">
      <w:pPr>
        <w:spacing w:line="360" w:lineRule="exact"/>
      </w:pPr>
    </w:p>
    <w:p w14:paraId="2A96C894" w14:textId="77777777" w:rsidR="0077193D" w:rsidRDefault="0077193D">
      <w:pPr>
        <w:spacing w:line="360" w:lineRule="exact"/>
      </w:pPr>
    </w:p>
    <w:p w14:paraId="7599A556" w14:textId="77777777" w:rsidR="0077193D" w:rsidRDefault="0077193D">
      <w:pPr>
        <w:spacing w:line="360" w:lineRule="exact"/>
      </w:pPr>
    </w:p>
    <w:p w14:paraId="2268D0B3" w14:textId="77777777" w:rsidR="0077193D" w:rsidRDefault="0077193D">
      <w:pPr>
        <w:spacing w:line="360" w:lineRule="exact"/>
      </w:pPr>
    </w:p>
    <w:p w14:paraId="2A1B31A1" w14:textId="77777777" w:rsidR="0077193D" w:rsidRDefault="0077193D">
      <w:pPr>
        <w:spacing w:line="360" w:lineRule="exact"/>
      </w:pPr>
    </w:p>
    <w:p w14:paraId="704BB5B7" w14:textId="77777777" w:rsidR="0077193D" w:rsidRDefault="0077193D">
      <w:pPr>
        <w:spacing w:line="360" w:lineRule="exact"/>
      </w:pPr>
    </w:p>
    <w:p w14:paraId="23873195" w14:textId="77777777" w:rsidR="0077193D" w:rsidRDefault="0077193D">
      <w:pPr>
        <w:spacing w:line="360" w:lineRule="exact"/>
      </w:pPr>
    </w:p>
    <w:p w14:paraId="1485DD99" w14:textId="77777777" w:rsidR="0077193D" w:rsidRDefault="0077193D">
      <w:pPr>
        <w:spacing w:line="360" w:lineRule="exact"/>
      </w:pPr>
    </w:p>
    <w:p w14:paraId="6E930075" w14:textId="77777777" w:rsidR="0077193D" w:rsidRDefault="0077193D">
      <w:pPr>
        <w:spacing w:line="360" w:lineRule="exact"/>
      </w:pPr>
    </w:p>
    <w:p w14:paraId="18858C75" w14:textId="77777777" w:rsidR="0077193D" w:rsidRDefault="0077193D">
      <w:pPr>
        <w:spacing w:line="360" w:lineRule="exact"/>
      </w:pPr>
    </w:p>
    <w:p w14:paraId="566A1309" w14:textId="77777777" w:rsidR="0077193D" w:rsidRDefault="0077193D">
      <w:pPr>
        <w:spacing w:line="360" w:lineRule="exact"/>
      </w:pPr>
    </w:p>
    <w:p w14:paraId="3E691264" w14:textId="77777777" w:rsidR="0077193D" w:rsidRDefault="0077193D">
      <w:pPr>
        <w:spacing w:line="360" w:lineRule="exact"/>
      </w:pPr>
    </w:p>
    <w:p w14:paraId="5FF3632A" w14:textId="77777777" w:rsidR="0077193D" w:rsidRDefault="0077193D">
      <w:pPr>
        <w:spacing w:line="360" w:lineRule="exact"/>
      </w:pPr>
    </w:p>
    <w:p w14:paraId="17301E1F" w14:textId="77777777" w:rsidR="0077193D" w:rsidRDefault="0077193D">
      <w:pPr>
        <w:spacing w:line="360" w:lineRule="exact"/>
      </w:pPr>
    </w:p>
    <w:p w14:paraId="2C005943" w14:textId="77777777" w:rsidR="0077193D" w:rsidRDefault="0077193D">
      <w:pPr>
        <w:spacing w:line="360" w:lineRule="exact"/>
      </w:pPr>
    </w:p>
    <w:p w14:paraId="246D3C8D" w14:textId="77777777" w:rsidR="0077193D" w:rsidRDefault="0077193D">
      <w:pPr>
        <w:spacing w:line="360" w:lineRule="exact"/>
      </w:pPr>
    </w:p>
    <w:p w14:paraId="0DB8C591" w14:textId="77777777" w:rsidR="0077193D" w:rsidRDefault="0077193D">
      <w:pPr>
        <w:spacing w:line="360" w:lineRule="exact"/>
      </w:pPr>
    </w:p>
    <w:p w14:paraId="04800513" w14:textId="77777777" w:rsidR="0077193D" w:rsidRDefault="0077193D">
      <w:pPr>
        <w:spacing w:line="360" w:lineRule="exact"/>
      </w:pPr>
    </w:p>
    <w:p w14:paraId="3E4F62A0" w14:textId="77777777" w:rsidR="0077193D" w:rsidRDefault="0077193D">
      <w:pPr>
        <w:spacing w:line="360" w:lineRule="exact"/>
      </w:pPr>
    </w:p>
    <w:p w14:paraId="06875ADC" w14:textId="77777777" w:rsidR="0077193D" w:rsidRDefault="0077193D">
      <w:pPr>
        <w:spacing w:line="360" w:lineRule="exact"/>
      </w:pPr>
    </w:p>
    <w:p w14:paraId="11B56F62" w14:textId="77777777" w:rsidR="0077193D" w:rsidRDefault="0077193D">
      <w:pPr>
        <w:spacing w:line="360" w:lineRule="exact"/>
      </w:pPr>
    </w:p>
    <w:p w14:paraId="787EC4AF" w14:textId="77777777" w:rsidR="0077193D" w:rsidRDefault="0077193D">
      <w:pPr>
        <w:spacing w:line="360" w:lineRule="exact"/>
      </w:pPr>
    </w:p>
    <w:p w14:paraId="324C75B8" w14:textId="77777777" w:rsidR="0077193D" w:rsidRDefault="0077193D">
      <w:pPr>
        <w:spacing w:line="360" w:lineRule="exact"/>
      </w:pPr>
    </w:p>
    <w:p w14:paraId="3A4CEF55" w14:textId="77777777" w:rsidR="0077193D" w:rsidRDefault="0077193D">
      <w:pPr>
        <w:spacing w:line="360" w:lineRule="exact"/>
      </w:pPr>
    </w:p>
    <w:p w14:paraId="34866167" w14:textId="77777777" w:rsidR="0077193D" w:rsidRDefault="0077193D">
      <w:pPr>
        <w:spacing w:line="360" w:lineRule="exact"/>
      </w:pPr>
    </w:p>
    <w:p w14:paraId="225377DF" w14:textId="77777777" w:rsidR="0077193D" w:rsidRDefault="0077193D">
      <w:pPr>
        <w:spacing w:line="360" w:lineRule="exact"/>
      </w:pPr>
    </w:p>
    <w:p w14:paraId="772A7C7A" w14:textId="77777777" w:rsidR="0077193D" w:rsidRDefault="0077193D">
      <w:pPr>
        <w:spacing w:line="360" w:lineRule="exact"/>
      </w:pPr>
    </w:p>
    <w:p w14:paraId="33F645B0" w14:textId="77777777" w:rsidR="0077193D" w:rsidRDefault="0077193D">
      <w:pPr>
        <w:spacing w:line="360" w:lineRule="exact"/>
      </w:pPr>
    </w:p>
    <w:p w14:paraId="09DC4409" w14:textId="77777777" w:rsidR="0077193D" w:rsidRDefault="0077193D">
      <w:pPr>
        <w:spacing w:line="360" w:lineRule="exact"/>
      </w:pPr>
    </w:p>
    <w:p w14:paraId="622AD19A" w14:textId="77777777" w:rsidR="0077193D" w:rsidRDefault="0077193D">
      <w:pPr>
        <w:spacing w:line="360" w:lineRule="exact"/>
      </w:pPr>
    </w:p>
    <w:p w14:paraId="1FB7F3F6" w14:textId="77777777" w:rsidR="0077193D" w:rsidRDefault="0077193D">
      <w:pPr>
        <w:spacing w:line="360" w:lineRule="exact"/>
      </w:pPr>
    </w:p>
    <w:p w14:paraId="6F16F73C" w14:textId="77777777" w:rsidR="0077193D" w:rsidRDefault="0077193D">
      <w:pPr>
        <w:spacing w:line="360" w:lineRule="exact"/>
      </w:pPr>
    </w:p>
    <w:p w14:paraId="5F17B4F4" w14:textId="77777777" w:rsidR="0077193D" w:rsidRDefault="0077193D">
      <w:pPr>
        <w:spacing w:line="482" w:lineRule="exact"/>
      </w:pPr>
    </w:p>
    <w:p w14:paraId="2B85CDBB" w14:textId="77777777" w:rsidR="0077193D" w:rsidRDefault="0077193D">
      <w:pPr>
        <w:rPr>
          <w:sz w:val="2"/>
          <w:szCs w:val="2"/>
        </w:rPr>
        <w:sectPr w:rsidR="0077193D">
          <w:pgSz w:w="11900" w:h="16840"/>
          <w:pgMar w:top="1137" w:right="1045" w:bottom="1137" w:left="1668" w:header="0" w:footer="3" w:gutter="0"/>
          <w:cols w:space="720"/>
          <w:noEndnote/>
          <w:docGrid w:linePitch="360"/>
        </w:sectPr>
      </w:pPr>
    </w:p>
    <w:p w14:paraId="473257A6" w14:textId="77777777" w:rsidR="0077193D" w:rsidRDefault="00771FF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8" behindDoc="0" locked="0" layoutInCell="1" allowOverlap="1" wp14:anchorId="655A5791" wp14:editId="55DE51E8">
                <wp:simplePos x="0" y="0"/>
                <wp:positionH relativeFrom="margin">
                  <wp:posOffset>30480</wp:posOffset>
                </wp:positionH>
                <wp:positionV relativeFrom="paragraph">
                  <wp:posOffset>1270</wp:posOffset>
                </wp:positionV>
                <wp:extent cx="1920240" cy="869950"/>
                <wp:effectExtent l="0" t="0" r="0" b="0"/>
                <wp:wrapNone/>
                <wp:docPr id="3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1FDB4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партнеров для деловой коммуникации исходя из соображений результативности взаимодействия, а не личных симпатий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4" o:spid="_x0000_s1051" type="#_x0000_t202" style="position:absolute;margin-left:2.4pt;margin-top:.1pt;width:151.2pt;height:68.5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Wh7QEAAMADAAAOAAAAZHJzL2Uyb0RvYy54bWysU9tu2zAMfR+wfxD0vjjJmqAx4hRdiwwD&#10;ugvQ7gMYWY6F2aJGKbGzrx8lx1m3vhV7ESiSOjw8pNY3fduIoyZv0BZyNplKoa3C0th9Ib8/bd9d&#10;S+ED2BIatLqQJ+3lzebtm3Xncj3HGptSk2AQ6/POFbIOweVZ5lWtW/ATdNpysEJqIfCV9llJ0DF6&#10;22Tz6XSZdUilI1Tae/beD0G5SfhVpVX4WlVeB9EUkrmFdFI6d/HMNmvI9wSuNupMA17BogVjuegF&#10;6h4CiAOZF1CtUYQeqzBR2GZYVUbp1AN3M5v+081jDU6nXlgc7y4y+f8Hq74cv5EwZSHfL6Ww0PKM&#10;nnQfxAfsxeIq6tM5n3Pao+PE0LOf55x69e4B1Q8vLN7VYPf6lgi7WkPJ/GbxZfbs6YDjI8iu+4wl&#10;14FDwATUV9RG8VgOweg8p9NlNpGLiiVX8+n8ikOKY9fL1WqRhpdBPr525MNHja2IRiGJZ5/Q4fjg&#10;Q2QD+ZgSi1ncmqZJ82/sXw5OjJ7EPhIeqId+1yeh5otRlR2WJ+6HcFgr/gZs1Ei/pOh4pQrpfx6A&#10;tBTNJ8uaxP0bDRqN3WiAVfy0kEGKwbwLw54eHJl9zcij6res29aklqLAA4szX16T1Ol5peMePr+n&#10;rD8fb/MbAAD//wMAUEsDBBQABgAIAAAAIQAtzXAa2QAAAAYBAAAPAAAAZHJzL2Rvd25yZXYueG1s&#10;TI7BTsMwEETvSPyDtUhcEHWSogIhToUQXLhRuHBz4yWJsNdRvE1Cv57lRG8zmtHMq7ZL8GrCMfWR&#10;DOSrDBRSE11PrYGP95frO1CJLTnrI6GBH0ywrc/PKlu6ONMbTjtulYxQKq2BjnkotU5Nh8GmVRyQ&#10;JPuKY7Asdmy1G+0s48HrIss2Otie5KGzAz512HzvDsHAZnkerl7vsZiPjZ/o85jnjLkxlxfL4wMo&#10;xoX/y/CHL+hQC9M+Hsgl5Q3cCDgbKEBJuM5uReyltRah60qf4te/AAAA//8DAFBLAQItABQABgAI&#10;AAAAIQC2gziS/gAAAOEBAAATAAAAAAAAAAAAAAAAAAAAAABbQ29udGVudF9UeXBlc10ueG1sUEsB&#10;Ai0AFAAGAAgAAAAhADj9If/WAAAAlAEAAAsAAAAAAAAAAAAAAAAALwEAAF9yZWxzLy5yZWxzUEsB&#10;Ai0AFAAGAAgAAAAhAELf1aHtAQAAwAMAAA4AAAAAAAAAAAAAAAAALgIAAGRycy9lMm9Eb2MueG1s&#10;UEsBAi0AFAAGAAgAAAAhAC3NcBrZAAAABgEAAA8AAAAAAAAAAAAAAAAARwQAAGRycy9kb3ducmV2&#10;LnhtbFBLBQYAAAAABAAEAPMAAABN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партнеров для деловой коммуникации исходя из соображений результативности взаимодействия, а не личных симпатий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 wp14:anchorId="4CF91144" wp14:editId="0A182B55">
                <wp:simplePos x="0" y="0"/>
                <wp:positionH relativeFrom="margin">
                  <wp:posOffset>24130</wp:posOffset>
                </wp:positionH>
                <wp:positionV relativeFrom="paragraph">
                  <wp:posOffset>1034415</wp:posOffset>
                </wp:positionV>
                <wp:extent cx="1926590" cy="1217930"/>
                <wp:effectExtent l="0" t="3810" r="0" b="0"/>
                <wp:wrapNone/>
                <wp:docPr id="3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3EAD1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2) при осуществлении групповой работы быть как руководителем, так и членом команды в разных ролях (генератор идей, критик,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исполнитель,</w:t>
                            </w:r>
                          </w:p>
                          <w:p w14:paraId="19C42873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957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выступающий, эксперт и </w:t>
                            </w:r>
                            <w:r>
                              <w:rPr>
                                <w:rStyle w:val="2Exact1"/>
                              </w:rPr>
                              <w:t>т.д.)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5" o:spid="_x0000_s1052" type="#_x0000_t202" style="position:absolute;margin-left:1.9pt;margin-top:81.45pt;width:151.7pt;height:95.9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MW7gEAAMEDAAAOAAAAZHJzL2Uyb0RvYy54bWysU8Fu2zAMvQ/YPwi6L05SJFuMOEXXIsOA&#10;bh3Q7gMYWY6F2aJGKbGzrx8lx1m33YpeBIqkHh8fqfV13zbiqMkbtIWcTaZSaKuwNHZfyO9P23cf&#10;pPABbAkNWl3Ik/byevP2zbpzuZ5jjU2pSTCI9XnnClmH4PIs86rWLfgJOm05WCG1EPhK+6wk6Bi9&#10;bbL5dLrMOqTSESrtPXvvhqDcJPyq0io8VJXXQTSFZG4hnZTOXTyzzRryPYGrjTrTgBewaMFYLnqB&#10;uoMA4kDmP6jWKEKPVZgobDOsKqN06oG7mU3/6eaxBqdTLyyOdxeZ/OvBqq/HbyRMWcirhRQWWp7R&#10;k+6D+Ii9WCyiPp3zOac9Ok4MPft5zqlX7+5R/fDC4m0Ndq9viLCrNZTMbxZfZs+eDjg+guy6L1hy&#10;HTgETEB9RW0Uj+UQjM5zOl1mE7moWHI1Xy5WHFIcm81n71dXaXoZ5ONzRz580tiKaBSSePgJHo73&#10;PkQ6kI8psZrFrWmatACN/cvBidGT6EfGA/fQ7/qk1Hw5yrLD8sQNEQ57xf+AjRrplxQd71Qh/c8D&#10;kJai+WxZlLiAo0GjsRsNsIqfFjJIMZi3YVjUgyOzrxl5lP2Ghdua1FJUeGBx5st7kjo973RcxOf3&#10;lPXn521+AwAA//8DAFBLAwQUAAYACAAAACEA+k06Ct4AAAAJAQAADwAAAGRycy9kb3ducmV2Lnht&#10;bEyPMU/DMBCFd6T+B+sqdUHUSQopDXGqCsHCRmFhc+MjibDPUewmob+eY4Lt3r3Te9+V+9lZMeIQ&#10;Ok8K0nUCAqn2pqNGwfvb8809iBA1GW09oYJvDLCvFlelLoyf6BXHY2wEh1AotII2xr6QMtQtOh3W&#10;vkdi79MPTkeWQyPNoCcOd1ZmSZJLpzvihlb3+Nhi/XU8OwX5/NRfv+wwmy61HenjkqYRU6VWy/nw&#10;ACLiHP+O4Ref0aFippM/kwnCKtgweOR1nu1AsL9JthmIEw93t1uQVSn/f1D9AAAA//8DAFBLAQIt&#10;ABQABgAIAAAAIQC2gziS/gAAAOEBAAATAAAAAAAAAAAAAAAAAAAAAABbQ29udGVudF9UeXBlc10u&#10;eG1sUEsBAi0AFAAGAAgAAAAhADj9If/WAAAAlAEAAAsAAAAAAAAAAAAAAAAALwEAAF9yZWxzLy5y&#10;ZWxzUEsBAi0AFAAGAAgAAAAhALA3QxbuAQAAwQMAAA4AAAAAAAAAAAAAAAAALgIAAGRycy9lMm9E&#10;b2MueG1sUEsBAi0AFAAGAAgAAAAhAPpNOgreAAAACQEAAA8AAAAAAAAAAAAAAAAASAQAAGRycy9k&#10;b3ducmV2LnhtbFBLBQYAAAAABAAEAPMAAABT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85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2) при осуществлении групповой работы быть как руководителем, так и членом команды в разных ролях (генератор идей, критик,</w:t>
                      </w:r>
                      <w:r>
                        <w:rPr>
                          <w:rStyle w:val="2Exact"/>
                        </w:rPr>
                        <w:tab/>
                        <w:t>исполнитель,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left" w:leader="underscore" w:pos="2957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выступающий, эксперт и </w:t>
                      </w:r>
                      <w:r>
                        <w:rPr>
                          <w:rStyle w:val="2Exact1"/>
                        </w:rPr>
                        <w:t>т.д.)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 wp14:anchorId="5C43163F" wp14:editId="14B95BD6">
                <wp:simplePos x="0" y="0"/>
                <wp:positionH relativeFrom="margin">
                  <wp:posOffset>24130</wp:posOffset>
                </wp:positionH>
                <wp:positionV relativeFrom="paragraph">
                  <wp:posOffset>2442845</wp:posOffset>
                </wp:positionV>
                <wp:extent cx="1926590" cy="1043940"/>
                <wp:effectExtent l="0" t="2540" r="0" b="1270"/>
                <wp:wrapNone/>
                <wp:docPr id="3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D187" w14:textId="77777777" w:rsidR="00527C1E" w:rsidRDefault="00527C1E">
                            <w:pPr>
                              <w:pStyle w:val="ac"/>
                              <w:shd w:val="clear" w:color="auto" w:fill="auto"/>
                              <w:tabs>
                                <w:tab w:val="right" w:pos="2894"/>
                              </w:tabs>
                            </w:pPr>
                            <w:r>
                              <w:t>3) координировать</w:t>
                            </w:r>
                            <w:r>
                              <w:tab/>
                              <w:t>и</w:t>
                            </w:r>
                          </w:p>
                          <w:p w14:paraId="19250209" w14:textId="77777777" w:rsidR="00527C1E" w:rsidRDefault="00527C1E">
                            <w:pPr>
                              <w:pStyle w:val="ac"/>
                              <w:shd w:val="clear" w:color="auto" w:fill="auto"/>
                              <w:tabs>
                                <w:tab w:val="right" w:pos="2482"/>
                                <w:tab w:val="right" w:pos="2885"/>
                              </w:tabs>
                            </w:pPr>
                            <w:r>
                              <w:t>выполнять</w:t>
                            </w:r>
                            <w:r>
                              <w:tab/>
                              <w:t>работу</w:t>
                            </w:r>
                            <w:r>
                              <w:tab/>
                              <w:t>в</w:t>
                            </w:r>
                          </w:p>
                          <w:p w14:paraId="3BCBCC84" w14:textId="77777777" w:rsidR="00527C1E" w:rsidRDefault="00527C1E">
                            <w:pPr>
                              <w:pStyle w:val="ac"/>
                              <w:shd w:val="clear" w:color="auto" w:fill="auto"/>
                              <w:tabs>
                                <w:tab w:val="right" w:pos="2491"/>
                              </w:tabs>
                            </w:pPr>
                            <w:r>
                              <w:t>условиях</w:t>
                            </w:r>
                            <w:r>
                              <w:tab/>
                              <w:t>реального,</w:t>
                            </w:r>
                          </w:p>
                          <w:p w14:paraId="1471B51A" w14:textId="77777777" w:rsidR="00527C1E" w:rsidRDefault="00527C1E">
                            <w:pPr>
                              <w:pStyle w:val="ac"/>
                              <w:shd w:val="clear" w:color="auto" w:fill="auto"/>
                              <w:tabs>
                                <w:tab w:val="right" w:pos="2894"/>
                              </w:tabs>
                            </w:pPr>
                            <w:r>
                              <w:t>виртуального</w:t>
                            </w:r>
                            <w:r>
                              <w:tab/>
                              <w:t>и</w:t>
                            </w:r>
                          </w:p>
                          <w:p w14:paraId="693D756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комбинированного взаимодействия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6" o:spid="_x0000_s1053" type="#_x0000_t202" style="position:absolute;margin-left:1.9pt;margin-top:192.35pt;width:151.7pt;height:82.2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8O7gEAAMEDAAAOAAAAZHJzL2Uyb0RvYy54bWysU1GP0zAMfkfiP0R5Z912u8GqdafjTkNI&#10;x4F0xw/w0nSNaOPgZGvHr8dJ13HAG+Ilcmzn8+fPzvqmbxtx1OQN2kLOJlMptFVYGrsv5Nfn7Zt3&#10;UvgAtoQGrS7kSXt5s3n9at25XM+xxqbUJBjE+rxzhaxDcHmWeVXrFvwEnbYcrJBaCHylfVYSdIze&#10;Ntl8Ol1mHVLpCJX2nr33Q1BuEn5VaRU+V5XXQTSFZG4hnZTOXTyzzRryPYGrjTrTgH9g0YKxXPQC&#10;dQ8BxIHMX1CtUYQeqzBR2GZYVUbp1AN3M5v+0c1TDU6nXlgc7y4y+f8Hqx6PX0iYspBXCykstDyj&#10;Z90H8R57cb2M+nTO55z25Dgx9OznOadevXtA9c0Li3c12L2+JcKu1lAyv1l8mb14OuD4CLLrPmHJ&#10;deAQMAH1FbVRPJZDMDrP6XSZTeSiYsnVfHm94pDi2Gy6uFot0vQyyMfnjnz4oLEV0Sgk8fATPBwf&#10;fIh0IB9TYjWLW9M0aQEa+5uDE6Mn0Y+MB+6h3/VJqfnbUZYdliduiHDYK/4HbNRIP6ToeKcK6b8f&#10;gLQUzUfLosQFHA0ajd1ogFX8tJBBisG8C8OiHhyZfc3Io+y3LNzWpJaiwgOLM1/ek9TpeafjIr68&#10;p6xfP2/zEwAA//8DAFBLAwQUAAYACAAAACEA2QBM394AAAAJAQAADwAAAGRycy9kb3ducmV2Lnht&#10;bEyPwU7DMBBE70j8g7VIXBB1nJaWhjgVQnDhRuHCbRsvSYS9jmI3Cf163BOcVqMZzbwtd7OzYqQh&#10;dJ41qEUGgrj2puNGw8f7y+09iBCRDVrPpOGHAuyqy4sSC+MnfqNxHxuRSjgUqKGNsS+kDHVLDsPC&#10;98TJ+/KDw5jk0Egz4JTKnZV5lq2lw47TQos9PbVUf++PTsN6fu5vXreUT6fajvx5UiqS0vr6an58&#10;ABFpjn9hOOMndKgS08Ef2QRhNSwTeDyf1QZE8pfZJgdx0HC32iqQVSn/f1D9AgAA//8DAFBLAQIt&#10;ABQABgAIAAAAIQC2gziS/gAAAOEBAAATAAAAAAAAAAAAAAAAAAAAAABbQ29udGVudF9UeXBlc10u&#10;eG1sUEsBAi0AFAAGAAgAAAAhADj9If/WAAAAlAEAAAsAAAAAAAAAAAAAAAAALwEAAF9yZWxzLy5y&#10;ZWxzUEsBAi0AFAAGAAgAAAAhAGVC/w7uAQAAwQMAAA4AAAAAAAAAAAAAAAAALgIAAGRycy9lMm9E&#10;b2MueG1sUEsBAi0AFAAGAAgAAAAhANkATN/eAAAACQEAAA8AAAAAAAAAAAAAAAAASAQAAGRycy9k&#10;b3ducmV2LnhtbFBLBQYAAAAABAAEAPMAAABT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ac"/>
                        <w:shd w:val="clear" w:color="auto" w:fill="auto"/>
                        <w:tabs>
                          <w:tab w:val="right" w:pos="2894"/>
                        </w:tabs>
                      </w:pPr>
                      <w:r>
                        <w:t>3) координировать</w:t>
                      </w:r>
                      <w:r>
                        <w:tab/>
                        <w:t>и</w:t>
                      </w:r>
                    </w:p>
                    <w:p w:rsidR="00527C1E" w:rsidRDefault="00527C1E">
                      <w:pPr>
                        <w:pStyle w:val="ac"/>
                        <w:shd w:val="clear" w:color="auto" w:fill="auto"/>
                        <w:tabs>
                          <w:tab w:val="right" w:pos="2482"/>
                          <w:tab w:val="right" w:pos="2885"/>
                        </w:tabs>
                      </w:pPr>
                      <w:r>
                        <w:t>выполнять</w:t>
                      </w:r>
                      <w:r>
                        <w:tab/>
                        <w:t>работу</w:t>
                      </w:r>
                      <w:r>
                        <w:tab/>
                        <w:t>в</w:t>
                      </w:r>
                    </w:p>
                    <w:p w:rsidR="00527C1E" w:rsidRDefault="00527C1E">
                      <w:pPr>
                        <w:pStyle w:val="ac"/>
                        <w:shd w:val="clear" w:color="auto" w:fill="auto"/>
                        <w:tabs>
                          <w:tab w:val="right" w:pos="2491"/>
                        </w:tabs>
                      </w:pPr>
                      <w:r>
                        <w:t>условиях</w:t>
                      </w:r>
                      <w:r>
                        <w:tab/>
                        <w:t>реального,</w:t>
                      </w:r>
                    </w:p>
                    <w:p w:rsidR="00527C1E" w:rsidRDefault="00527C1E">
                      <w:pPr>
                        <w:pStyle w:val="ac"/>
                        <w:shd w:val="clear" w:color="auto" w:fill="auto"/>
                        <w:tabs>
                          <w:tab w:val="right" w:pos="2894"/>
                        </w:tabs>
                      </w:pPr>
                      <w:r>
                        <w:t>виртуального</w:t>
                      </w:r>
                      <w:r>
                        <w:tab/>
                        <w:t>и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комбинированного взаимодействия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 wp14:anchorId="2604D844" wp14:editId="22E97309">
                <wp:simplePos x="0" y="0"/>
                <wp:positionH relativeFrom="margin">
                  <wp:posOffset>24130</wp:posOffset>
                </wp:positionH>
                <wp:positionV relativeFrom="paragraph">
                  <wp:posOffset>3497580</wp:posOffset>
                </wp:positionV>
                <wp:extent cx="1926590" cy="882650"/>
                <wp:effectExtent l="0" t="0" r="0" b="3175"/>
                <wp:wrapNone/>
                <wp:docPr id="3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9310C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957"/>
                              </w:tabs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4) развернуто, логично и точно излагать свою точку зрения с использованием адекватных (устных и письменных) языковых </w:t>
                            </w:r>
                            <w:r>
                              <w:rPr>
                                <w:rStyle w:val="2Exact1"/>
                              </w:rPr>
                              <w:t>средств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7" o:spid="_x0000_s1054" type="#_x0000_t202" style="position:absolute;margin-left:1.9pt;margin-top:275.4pt;width:151.7pt;height:69.5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bm7AEAAMADAAAOAAAAZHJzL2Uyb0RvYy54bWysU9tu2zAMfR+wfxD0vjhJ0S414hRdiwwD&#10;ugvQ7gNoWY6F2aJGKbGzrx8lx1m3vhV7ESiSOjw8pNY3Q9eKgyZv0BZyMZtLoa3CythdIb8/bd+t&#10;pPABbAUtWl3Io/byZvP2zbp3uV5ig22lSTCI9XnvCtmE4PIs86rRHfgZOm05WCN1EPhKu6wi6Bm9&#10;a7PlfH6V9UiVI1Tae/bej0G5Sfh1rVX4WtdeB9EWkrmFdFI6y3hmmzXkOwLXGHWiAa9g0YGxXPQM&#10;dQ8BxJ7MC6jOKEKPdZgp7DKsa6N06oG7Wcz/6eaxAadTLyyOd2eZ/P+DVV8O30iYqpAXF1JY6HhG&#10;T3oI4gMO4vJ91Kd3Pue0R8eJYWA/zzn16t0Dqh9eWLxrwO70LRH2jYaK+S3iy+zZ0xHHR5Cy/4wV&#10;14F9wAQ01NRF8VgOweg8p+N5NpGLiiWvl1eX1xxSHFut+JKGl0E+vXbkw0eNnYhGIYlnn9Dh8OBD&#10;ZAP5lBKLWdyatk3zb+1fDk6MnsQ+Eh6ph6EcklDL1aRKidWR+yEc14q/ARsN0i8pel6pQvqfeyAt&#10;RfvJsiZx/yaDJqOcDLCKnxYySDGad2Hc070js2sYeVL9lnXbmtRSFHhkceLLa5I6Pa103MPn95T1&#10;5+NtfgMAAP//AwBQSwMEFAAGAAgAAAAhALQRJl/dAAAACQEAAA8AAABkcnMvZG93bnJldi54bWxM&#10;j8FOwzAMhu9IvENkJC6IJe200ZWmE0Jw4cbgwi1rTFuROFWTtWVPjznBzdb/6/Pnar94JyYcYx9I&#10;Q7ZSIJCaYHtqNby/Pd8WIGIyZI0LhBq+McK+vryoTGnDTK84HVIrGEKxNBq6lIZSyth06E1chQGJ&#10;s88wepN4HVtpRzMz3DuZK7WV3vTEFzoz4GOHzdfh5DVsl6fh5mWH+Xxu3EQf5yxLmGl9fbU83INI&#10;uKS/MvzqszrU7HQMJ7JROA1rFk8aNhvFA+drdZeDODK82BUg60r+/6D+AQAA//8DAFBLAQItABQA&#10;BgAIAAAAIQC2gziS/gAAAOEBAAATAAAAAAAAAAAAAAAAAAAAAABbQ29udGVudF9UeXBlc10ueG1s&#10;UEsBAi0AFAAGAAgAAAAhADj9If/WAAAAlAEAAAsAAAAAAAAAAAAAAAAALwEAAF9yZWxzLy5yZWxz&#10;UEsBAi0AFAAGAAgAAAAhAIz8lubsAQAAwAMAAA4AAAAAAAAAAAAAAAAALgIAAGRycy9lMm9Eb2Mu&#10;eG1sUEsBAi0AFAAGAAgAAAAhALQRJl/dAAAACQEAAA8AAAAAAAAAAAAAAAAARgQAAGRycy9kb3du&#10;cmV2LnhtbFBLBQYAAAAABAAEAPMAAABQ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left" w:leader="underscore" w:pos="2957"/>
                        </w:tabs>
                        <w:spacing w:after="0"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4) развернуто, логично и точно излагать свою точку зрения с использованием адекватных (устных и письменных) языковых </w:t>
                      </w:r>
                      <w:r>
                        <w:rPr>
                          <w:rStyle w:val="2Exact1"/>
                        </w:rPr>
                        <w:t>средств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 wp14:anchorId="70EEDAF0" wp14:editId="16520BA5">
                <wp:simplePos x="0" y="0"/>
                <wp:positionH relativeFrom="margin">
                  <wp:posOffset>30480</wp:posOffset>
                </wp:positionH>
                <wp:positionV relativeFrom="paragraph">
                  <wp:posOffset>4558030</wp:posOffset>
                </wp:positionV>
                <wp:extent cx="1920240" cy="1391920"/>
                <wp:effectExtent l="0" t="3175" r="0" b="0"/>
                <wp:wrapNone/>
                <wp:docPr id="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D6CCB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952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5) распознавать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конфликтогенные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</w:t>
                            </w:r>
                            <w:r>
                              <w:rPr>
                                <w:rStyle w:val="2Exact1"/>
                              </w:rPr>
                              <w:t>суждений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8" o:spid="_x0000_s1055" type="#_x0000_t202" style="position:absolute;margin-left:2.4pt;margin-top:358.9pt;width:151.2pt;height:109.6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S+7AEAAMEDAAAOAAAAZHJzL2Uyb0RvYy54bWysU9tu2zAMfR+wfxD0vjhxt6Ex4hRdiwwD&#10;ugvQ7gNoWY6F2aJGKbGzrx8lx1m3vQ17ESiSOjw8pDY3Y9+JoyZv0JZytVhKoa3C2th9Kb8+7V5d&#10;S+ED2Bo6tLqUJ+3lzfbli83gCp1ji12tSTCI9cXgStmG4Ios86rVPfgFOm052CD1EPhK+6wmGBi9&#10;77J8uXybDUi1I1Tae/beT0G5TfhNo1X43DReB9GVkrmFdFI6q3hm2w0UewLXGnWmAf/AogdjuegF&#10;6h4CiAOZv6B6owg9NmGhsM+waYzSqQfuZrX8o5vHFpxOvbA43l1k8v8PVn06fiFh6lJe5VJY6HlG&#10;T3oM4h2O4s111GdwvuC0R8eJYWQ/zzn16t0Dqm9eWLxrwe71LREOrYaa+a3iy+zZ0wnHR5Bq+Ig1&#10;14FDwAQ0NtRH8VgOweg8p9NlNpGLiiXX+TJ/zSHFsdXVOt5TDSjm5458eK+xF9EoJfHwEzwcH3yI&#10;dKCYU2I1izvTdWkBOvubgxOjJ9GPjCfuYazGpFS+nmWpsD5xQ4TTXvE/YKNF+iHFwDtVSv/9AKSl&#10;6D5YFiUu4GzQbFSzAVbx01IGKSbzLkyLenBk9i0jz7LfsnA7k1qKCk8sznx5T1Kn552Oi/j8nrJ+&#10;/bztTwAAAP//AwBQSwMEFAAGAAgAAAAhAP8V4nreAAAACQEAAA8AAABkcnMvZG93bnJldi54bWxM&#10;j8FOwzAQRO9I/IO1SFwQdZyihoZsKoTgwo3ChZsbL0mEvY5iNwn9esyJ3nY0o5m31W5xVkw0ht4z&#10;glplIIgbb3puET7eX27vQYSo2WjrmRB+KMCuvryodGn8zG807WMrUgmHUiN0MQ6llKHpyOmw8gNx&#10;8r786HRMcmylGfWcyp2VeZZtpNM9p4VOD/TUUfO9PzqEzfI83LxuKZ9PjZ3486RUJIV4fbU8PoCI&#10;tMT/MPzhJ3SoE9PBH9kEYRHuEnhEKFSRjuSvsyIHcUDYrosMZF3J8w/qXwAAAP//AwBQSwECLQAU&#10;AAYACAAAACEAtoM4kv4AAADhAQAAEwAAAAAAAAAAAAAAAAAAAAAAW0NvbnRlbnRfVHlwZXNdLnht&#10;bFBLAQItABQABgAIAAAAIQA4/SH/1gAAAJQBAAALAAAAAAAAAAAAAAAAAC8BAABfcmVscy8ucmVs&#10;c1BLAQItABQABgAIAAAAIQBaBTS+7AEAAMEDAAAOAAAAAAAAAAAAAAAAAC4CAABkcnMvZTJvRG9j&#10;LnhtbFBLAQItABQABgAIAAAAIQD/FeJ63gAAAAkBAAAPAAAAAAAAAAAAAAAAAEYEAABkcnMvZG93&#10;bnJldi54bWxQSwUGAAAAAAQABADzAAAAUQUAAAAA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left" w:leader="underscore" w:pos="2952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5)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</w:t>
                      </w:r>
                      <w:r>
                        <w:rPr>
                          <w:rStyle w:val="2Exact1"/>
                        </w:rPr>
                        <w:t>суждений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 wp14:anchorId="6495867E" wp14:editId="57556989">
                <wp:simplePos x="0" y="0"/>
                <wp:positionH relativeFrom="margin">
                  <wp:posOffset>2023745</wp:posOffset>
                </wp:positionH>
                <wp:positionV relativeFrom="paragraph">
                  <wp:posOffset>1270</wp:posOffset>
                </wp:positionV>
                <wp:extent cx="1920240" cy="2261870"/>
                <wp:effectExtent l="0" t="0" r="0" b="0"/>
                <wp:wrapNone/>
                <wp:docPr id="3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C08FB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Осуществляет деловую коммуникацию как со сверстниками, так и со взрослыми, исходя из соображений результативности взаимодействия.</w:t>
                            </w:r>
                          </w:p>
                          <w:p w14:paraId="4831488B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9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Развернуто, логично и точно излагает свою точку зрения с использованием адекватных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языковых</w:t>
                            </w:r>
                          </w:p>
                          <w:p w14:paraId="25B8E1A7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right" w:pos="2885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средств. Участвует в очных 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дистанционных</w:t>
                            </w:r>
                          </w:p>
                          <w:p w14:paraId="40B57F6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конкурсах и олимпиадах.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9" o:spid="_x0000_s1056" type="#_x0000_t202" style="position:absolute;margin-left:159.35pt;margin-top:.1pt;width:151.2pt;height:178.1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5p7QEAAMEDAAAOAAAAZHJzL2Uyb0RvYy54bWysU9tu2zAMfR+wfxD0vjj2tq414hRdiwwD&#10;ugvQ7gMYWY6F2aJGKbGzrx8lx2m3vQ17ESiJOjznkFpdj30nDpq8QVvJfLGUQluFtbG7Sn573Ly6&#10;lMIHsDV0aHUlj9rL6/XLF6vBlbrAFrtak2AQ68vBVbINwZVZ5lWre/ALdNryZYPUQ+At7bKaYGD0&#10;vsuK5fIiG5BqR6i093x6N13KdcJvGq3Cl6bxOoiukswtpJXSuo1rtl5BuSNwrVEnGvAPLHowloue&#10;oe4ggNiT+QuqN4rQYxMWCvsMm8YonTSwmnz5h5qHFpxOWtgc7842+f8Hqz4fvpIwdSVf51JY6LlH&#10;j3oM4j2O4u1V9GdwvuS0B8eJYeRz7nPS6t09qu9eWLxtwe70DREOrYaa+eXxZfbs6YTjI8h2+IQ1&#10;14F9wAQ0NtRH89gOwejcp+O5N5GLiiWvimXxhq8U3xXFRX75LnUvg3J+7siHDxp7EYNKEjc/wcPh&#10;3odIB8o5JVazuDFdlwags78dcGI8SfQj44l7GLfj5FQqHLVtsT6yIMJprvgfcNAi/ZRi4JmqpP+x&#10;B9JSdB8tmxIHcA5oDrZzAFbx00oGKabwNkyDundkdi0jz7bfsHEbkyQ9sTjx5TlJSk8zHQfx+T5l&#10;Pf289S8AAAD//wMAUEsDBBQABgAIAAAAIQC1+WG43AAAAAgBAAAPAAAAZHJzL2Rvd25yZXYueG1s&#10;TI/BTsMwEETvSPyDtUhcUOs4QCghToUQXLhRuPTmxksSYa+j2E1Cv57lBMfZGc28rbaLd2LCMfaB&#10;NKh1BgKpCbanVsPH+8tqAyImQ9a4QKjhGyNs6/OzypQ2zPSG0y61gksolkZDl9JQShmbDr2J6zAg&#10;sfcZRm8Sy7GVdjQzl3sn8ywrpDc98UJnBnzqsPnaHb2GYnkerl7vMZ9PjZtof1IqodL68mJ5fACR&#10;cEl/YfjFZ3SomekQjmSjcBqu1eaOoxpyEGwXuVIgDny/LW5A1pX8/0D9AwAA//8DAFBLAQItABQA&#10;BgAIAAAAIQC2gziS/gAAAOEBAAATAAAAAAAAAAAAAAAAAAAAAABbQ29udGVudF9UeXBlc10ueG1s&#10;UEsBAi0AFAAGAAgAAAAhADj9If/WAAAAlAEAAAsAAAAAAAAAAAAAAAAALwEAAF9yZWxzLy5yZWxz&#10;UEsBAi0AFAAGAAgAAAAhAFzfbmntAQAAwQMAAA4AAAAAAAAAAAAAAAAALgIAAGRycy9lMm9Eb2Mu&#10;eG1sUEsBAi0AFAAGAAgAAAAhALX5YbjcAAAACAEAAA8AAAAAAAAAAAAAAAAARwQAAGRycy9kb3du&#10;cmV2LnhtbFBLBQYAAAAABAAEAPMAAABQ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Осуществляет деловую коммуникацию как со сверстниками, так и со взрослыми, исходя из соображений результативности взаимодействия.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94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Развернуто, логично и точно излагает свою точку зрения с использованием адекватных</w:t>
                      </w:r>
                      <w:r>
                        <w:rPr>
                          <w:rStyle w:val="2Exact"/>
                        </w:rPr>
                        <w:tab/>
                        <w:t>языковых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tabs>
                          <w:tab w:val="right" w:pos="2885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средств. Участвует в очных и</w:t>
                      </w:r>
                      <w:r>
                        <w:rPr>
                          <w:rStyle w:val="2Exact"/>
                        </w:rPr>
                        <w:tab/>
                        <w:t>дистанционных</w:t>
                      </w:r>
                    </w:p>
                    <w:p w:rsidR="00527C1E" w:rsidRDefault="00527C1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конкурсах и олимпиадах.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 wp14:anchorId="02BE9DD7" wp14:editId="65B9F840">
                <wp:simplePos x="0" y="0"/>
                <wp:positionH relativeFrom="margin">
                  <wp:posOffset>60960</wp:posOffset>
                </wp:positionH>
                <wp:positionV relativeFrom="paragraph">
                  <wp:posOffset>6664325</wp:posOffset>
                </wp:positionV>
                <wp:extent cx="5974080" cy="353060"/>
                <wp:effectExtent l="0" t="4445" r="0" b="4445"/>
                <wp:wrapNone/>
                <wp:docPr id="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1E9E6" w14:textId="77777777" w:rsidR="00527C1E" w:rsidRDefault="00527C1E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78" w:lineRule="exact"/>
                              <w:ind w:firstLine="740"/>
                            </w:pPr>
                            <w:bookmarkStart w:id="24" w:name="bookmark27"/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4.1.5 Основные показатели, формы и методы контроля и оценки предметных результатов</w:t>
                            </w:r>
                            <w:bookmarkEnd w:id="2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0" o:spid="_x0000_s1057" type="#_x0000_t202" style="position:absolute;margin-left:4.8pt;margin-top:524.75pt;width:470.4pt;height:27.8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gL6wEAAMADAAAOAAAAZHJzL2Uyb0RvYy54bWysU8Fu2zAMvQ/YPwi6L3aateuMOEXXIsOA&#10;rhvQ9gMYWY6F2aJGKbGzrx8lx2m33oZdBIqint57pJZXQ9eKvSZv0JZyPsul0FZhZey2lE+P63eX&#10;UvgAtoIWrS7lQXt5tXr7Ztm7Qp9hg22lSTCI9UXvStmE4Ios86rRHfgZOm35sEbqIPCWtllF0DN6&#10;12ZneX6R9UiVI1Tae87ejodylfDrWqvwra69DqItJXMLaaW0buKarZZQbAlcY9SRBvwDiw6M5UdP&#10;ULcQQOzIvILqjCL0WIeZwi7DujZKJw2sZp7/peahAaeTFjbHu5NN/v/Bqvv9dxKmKuWC7bHQcY8e&#10;9RDEJxzERfKnd77gsgfHhWHgPPc5afXuDtUPLyzeNGC3+poI+0ZDxfzm0dnsxdXYEV/4CLLpv2LF&#10;78AuYAIaauqieWyHYHQmcjj1JnJRnDz/+OF9fslHis8W54t8JJdBMd125MNnjZ2IQSmJe5/QYX/n&#10;Q2QDxVQSH7O4Nm2b+t/aPxJcGDOJfSQ8Ug/DZhiNStqimg1WB9ZDOI4VfwMOGqRfUvQ8UqX0P3dA&#10;Wor2i2VP4vxNAU3BZgrAKr5ayiDFGN6EcU53jsy2YeTJ9Wv2bW2SpGcWR748JknpcaTjHL7cp6rn&#10;j7f6DQAA//8DAFBLAwQUAAYACAAAACEAe+URst4AAAALAQAADwAAAGRycy9kb3ducmV2LnhtbEyP&#10;sU7EMAyGdyTeITISC+KSnK4VLU1PCMHCxsHClmtMW9E4VZNryz09ZoLRvz/9/lztVz+IGafYBzKg&#10;NwoEUhNcT62B97fn2zsQMVlydgiEBr4xwr6+vKhs6cJCrzgfUiu4hGJpDXQpjaWUsenQ27gJIxLv&#10;PsPkbeJxaqWb7MLlfpBbpXLpbU98obMjPnbYfB1O3kC+Po03LwVul3MzzPRx1jqhNub6an24B5Fw&#10;TX8w/OqzOtTsdAwnclEMBoqcQY7VrshAMFBkagfiyJFWmQZZV/L/D/UPAAAA//8DAFBLAQItABQA&#10;BgAIAAAAIQC2gziS/gAAAOEBAAATAAAAAAAAAAAAAAAAAAAAAABbQ29udGVudF9UeXBlc10ueG1s&#10;UEsBAi0AFAAGAAgAAAAhADj9If/WAAAAlAEAAAsAAAAAAAAAAAAAAAAALwEAAF9yZWxzLy5yZWxz&#10;UEsBAi0AFAAGAAgAAAAhAGqyeAvrAQAAwAMAAA4AAAAAAAAAAAAAAAAALgIAAGRycy9lMm9Eb2Mu&#10;eG1sUEsBAi0AFAAGAAgAAAAhAHvlEbLeAAAACwEAAA8AAAAAAAAAAAAAAAAARQQAAGRycy9kb3du&#10;cmV2LnhtbFBLBQYAAAAABAAEAPMAAABQBQAAAAA=&#10;" filled="f" stroked="f">
                <v:textbox style="mso-fit-shape-to-text:t" inset="0,0,0,0">
                  <w:txbxContent>
                    <w:p w:rsidR="00527C1E" w:rsidRDefault="00527C1E">
                      <w:pPr>
                        <w:pStyle w:val="31"/>
                        <w:keepNext/>
                        <w:keepLines/>
                        <w:shd w:val="clear" w:color="auto" w:fill="auto"/>
                        <w:spacing w:line="278" w:lineRule="exact"/>
                        <w:ind w:firstLine="740"/>
                      </w:pPr>
                      <w:bookmarkStart w:id="27" w:name="bookmark27"/>
                      <w:r>
                        <w:rPr>
                          <w:rStyle w:val="3Exact0"/>
                          <w:b/>
                          <w:bCs/>
                        </w:rPr>
                        <w:t>4.1.5 Основные показатели, формы и методы контроля и оценки предметных результатов</w:t>
                      </w:r>
                      <w:bookmarkEnd w:id="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 wp14:anchorId="2A75A378" wp14:editId="7E0CF281">
                <wp:simplePos x="0" y="0"/>
                <wp:positionH relativeFrom="margin">
                  <wp:posOffset>635</wp:posOffset>
                </wp:positionH>
                <wp:positionV relativeFrom="paragraph">
                  <wp:posOffset>7205345</wp:posOffset>
                </wp:positionV>
                <wp:extent cx="6087110" cy="1971675"/>
                <wp:effectExtent l="4445" t="2540" r="4445" b="0"/>
                <wp:wrapNone/>
                <wp:docPr id="2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2"/>
                              <w:gridCol w:w="4714"/>
                              <w:gridCol w:w="1790"/>
                            </w:tblGrid>
                            <w:tr w:rsidR="00527C1E" w14:paraId="2540560A" w14:textId="77777777">
                              <w:trPr>
                                <w:trHeight w:hRule="exact" w:val="1118"/>
                                <w:jc w:val="center"/>
                              </w:trPr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A7017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Предметные результаты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F12DF9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95"/>
                                      <w:tab w:val="left" w:pos="3715"/>
                                    </w:tabs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Основные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показатели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оценки</w:t>
                                  </w:r>
                                </w:p>
                                <w:p w14:paraId="337D4BDA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результата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8D3ABFB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430"/>
                                    </w:tabs>
                                    <w:spacing w:after="0"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Формы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и</w:t>
                                  </w:r>
                                </w:p>
                                <w:p w14:paraId="1B79A875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методы контроля результата</w:t>
                                  </w:r>
                                </w:p>
                              </w:tc>
                            </w:tr>
                            <w:tr w:rsidR="00527C1E" w14:paraId="288BEAE0" w14:textId="77777777">
                              <w:trPr>
                                <w:trHeight w:hRule="exact" w:val="1954"/>
                                <w:jc w:val="center"/>
                              </w:trPr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3186B0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544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ПР1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Сформированность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знаний об обществе как целостной развивающейся системе в единстве и взаимодействии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его</w:t>
                                  </w:r>
                                </w:p>
                                <w:p w14:paraId="7708EB98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618"/>
                                      <w:tab w:val="left" w:pos="2726"/>
                                    </w:tabs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основных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сфер</w:t>
                                  </w:r>
                                  <w:r>
                                    <w:rPr>
                                      <w:rStyle w:val="24"/>
                                    </w:rPr>
                                    <w:tab/>
                                    <w:t>и</w:t>
                                  </w:r>
                                </w:p>
                                <w:p w14:paraId="2C43285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институтов;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708B9F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Сформированы знания об обществе как целостной развивающейся системе в единстве и взаимодействии его основных сфер и институтов.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A914B3" w14:textId="77777777" w:rsidR="00527C1E" w:rsidRDefault="00527C1E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4"/>
                                    </w:rPr>
                                    <w:t>Устный опрос</w:t>
                                  </w:r>
                                </w:p>
                              </w:tc>
                            </w:tr>
                          </w:tbl>
                          <w:p w14:paraId="1ABE50AB" w14:textId="77777777" w:rsidR="00527C1E" w:rsidRDefault="00527C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A378" id="Text Box 61" o:spid="_x0000_s1058" type="#_x0000_t202" style="position:absolute;margin-left:.05pt;margin-top:567.35pt;width:479.3pt;height:155.25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ZEsQIAALQ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QYMRJBzV6oKNGt2JEkW/yM/QqBbf7Hhz1CPtQZ8tV9Xei/KoQF+uG8B29kVIMDSUVxGdvumdX&#10;JxxlQLbDB1HBO2SvhQUaa9mZ5EE6EKBDnR5PtTGxlLAZefHS9+GohDM/WfrRcmGic0k6X++l0u+o&#10;6JAxMiyh+BaeHO6UnlxnF/MaFwVrWyuAlj/bAMxpBx6Hq+bMhGHr+SPxkk28iUMnDKKNE3p57twU&#10;69CJCn+5yC/z9Tr3f5p3/TBtWFVRbp6ZteWHf1a7o8onVZzUpUTLKgNnQlJyt123Eh0IaLuw3zEh&#10;Z27u8zBsvoDLC0p+EHq3QeIUUbx0wiJcOMnSix3PT26TyAuTMC+eU7pjnP47JTRkOFkEi0lNv+Xm&#10;2e81N5J2TMP0aFmX4fjkRFKjwQ2vbGk1Ye1kn6XChP+UCij3XGirWCPSSa563I62OS6DuRO2onoE&#10;DUsBCgM1wugDoxHyO0YDjJEMq297IilG7XsOfWBmzmzI2djOBuElXM2wxmgy13qaTftesl0DyHOn&#10;3UCvFMyq2DTVFAVQMAsYDZbMcYyZ2XO+tl5Pw3b1CwAA//8DAFBLAwQUAAYACAAAACEANdzMPt4A&#10;AAAKAQAADwAAAGRycy9kb3ducmV2LnhtbEyPQU/DMAyF70j8h8hIXNCWpnRjK00nhODCjcFlt6wx&#10;bUXjVE3Wlv16vBNcLD8/6/lzsZtdJ0YcQutJg1omIJAqb1uqNXx+vC42IEI0ZE3nCTX8YIBdeX1V&#10;mNz6id5x3MdacAiF3GhoYuxzKUPVoDNh6Xsk9r784ExkOdTSDmbicNfJNEnW0pmW+EJjenxusPre&#10;n5yG9fzS371tMZ3OVTfS4axURKX17c389Agi4hz/luGCz+hQMtPRn8gG0V20iFzVffYAgv3tasPN&#10;kUdZtkpBloX8/0L5CwAA//8DAFBLAQItABQABgAIAAAAIQC2gziS/gAAAOEBAAATAAAAAAAAAAAA&#10;AAAAAAAAAABbQ29udGVudF9UeXBlc10ueG1sUEsBAi0AFAAGAAgAAAAhADj9If/WAAAAlAEAAAsA&#10;AAAAAAAAAAAAAAAALwEAAF9yZWxzLy5yZWxzUEsBAi0AFAAGAAgAAAAhAA+x5kSxAgAAtAUAAA4A&#10;AAAAAAAAAAAAAAAALgIAAGRycy9lMm9Eb2MueG1sUEsBAi0AFAAGAAgAAAAhADXczD7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2"/>
                        <w:gridCol w:w="4714"/>
                        <w:gridCol w:w="1790"/>
                      </w:tblGrid>
                      <w:tr w:rsidR="00527C1E" w14:paraId="2540560A" w14:textId="77777777">
                        <w:trPr>
                          <w:trHeight w:hRule="exact" w:val="1118"/>
                          <w:jc w:val="center"/>
                        </w:trPr>
                        <w:tc>
                          <w:tcPr>
                            <w:tcW w:w="30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FA7017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Предметные результаты</w:t>
                            </w:r>
                          </w:p>
                        </w:tc>
                        <w:tc>
                          <w:tcPr>
                            <w:tcW w:w="47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4F12DF9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795"/>
                                <w:tab w:val="left" w:pos="3715"/>
                              </w:tabs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Основные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показатели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оценки</w:t>
                            </w:r>
                          </w:p>
                          <w:p w14:paraId="337D4BDA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результата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8D3ABFB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430"/>
                              </w:tabs>
                              <w:spacing w:after="0"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Формы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и</w:t>
                            </w:r>
                          </w:p>
                          <w:p w14:paraId="1B79A875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методы контроля результата</w:t>
                            </w:r>
                          </w:p>
                        </w:tc>
                      </w:tr>
                      <w:tr w:rsidR="00527C1E" w14:paraId="288BEAE0" w14:textId="77777777">
                        <w:trPr>
                          <w:trHeight w:hRule="exact" w:val="1954"/>
                          <w:jc w:val="center"/>
                        </w:trPr>
                        <w:tc>
                          <w:tcPr>
                            <w:tcW w:w="3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3186B0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2544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 xml:space="preserve">ПР1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Сформированность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знаний об обществе как целостной развивающейся системе в единстве и взаимодействии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его</w:t>
                            </w:r>
                          </w:p>
                          <w:p w14:paraId="7708EB98" w14:textId="77777777" w:rsidR="00527C1E" w:rsidRDefault="00527C1E">
                            <w:pPr>
                              <w:pStyle w:val="20"/>
                              <w:shd w:val="clear" w:color="auto" w:fill="auto"/>
                              <w:tabs>
                                <w:tab w:val="left" w:pos="1618"/>
                                <w:tab w:val="left" w:pos="2726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основных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сфер</w:t>
                            </w:r>
                            <w:r>
                              <w:rPr>
                                <w:rStyle w:val="24"/>
                              </w:rPr>
                              <w:tab/>
                              <w:t>и</w:t>
                            </w:r>
                          </w:p>
                          <w:p w14:paraId="2C43285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институтов;</w:t>
                            </w:r>
                          </w:p>
                        </w:tc>
                        <w:tc>
                          <w:tcPr>
                            <w:tcW w:w="47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7708B9F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Сформированы знания об обществе как целостной развивающейся системе в единстве и взаимодействии его основных сфер и институтов.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A914B3" w14:textId="77777777" w:rsidR="00527C1E" w:rsidRDefault="00527C1E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4"/>
                              </w:rPr>
                              <w:t>Устный опрос</w:t>
                            </w:r>
                          </w:p>
                        </w:tc>
                      </w:tr>
                    </w:tbl>
                    <w:p w14:paraId="1ABE50AB" w14:textId="77777777" w:rsidR="00527C1E" w:rsidRDefault="00527C1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9578A" w14:textId="77777777" w:rsidR="0077193D" w:rsidRDefault="0077193D">
      <w:pPr>
        <w:spacing w:line="360" w:lineRule="exact"/>
      </w:pPr>
    </w:p>
    <w:p w14:paraId="0B8039FA" w14:textId="77777777" w:rsidR="0077193D" w:rsidRDefault="0077193D">
      <w:pPr>
        <w:spacing w:line="360" w:lineRule="exact"/>
      </w:pPr>
    </w:p>
    <w:p w14:paraId="513CF493" w14:textId="77777777" w:rsidR="0077193D" w:rsidRDefault="0077193D">
      <w:pPr>
        <w:spacing w:line="360" w:lineRule="exact"/>
      </w:pPr>
    </w:p>
    <w:p w14:paraId="2A7F938E" w14:textId="77777777" w:rsidR="0077193D" w:rsidRDefault="0077193D">
      <w:pPr>
        <w:spacing w:line="360" w:lineRule="exact"/>
      </w:pPr>
    </w:p>
    <w:p w14:paraId="7B4C747E" w14:textId="77777777" w:rsidR="0077193D" w:rsidRDefault="0077193D">
      <w:pPr>
        <w:spacing w:line="360" w:lineRule="exact"/>
      </w:pPr>
    </w:p>
    <w:p w14:paraId="3F1DF1AC" w14:textId="77777777" w:rsidR="0077193D" w:rsidRDefault="0077193D">
      <w:pPr>
        <w:spacing w:line="360" w:lineRule="exact"/>
      </w:pPr>
    </w:p>
    <w:p w14:paraId="7ACD1C89" w14:textId="77777777" w:rsidR="0077193D" w:rsidRDefault="0077193D">
      <w:pPr>
        <w:spacing w:line="360" w:lineRule="exact"/>
      </w:pPr>
    </w:p>
    <w:p w14:paraId="29CCB7CB" w14:textId="77777777" w:rsidR="0077193D" w:rsidRDefault="0077193D">
      <w:pPr>
        <w:spacing w:line="360" w:lineRule="exact"/>
      </w:pPr>
    </w:p>
    <w:p w14:paraId="2DB3C2AF" w14:textId="77777777" w:rsidR="0077193D" w:rsidRDefault="0077193D">
      <w:pPr>
        <w:spacing w:line="360" w:lineRule="exact"/>
      </w:pPr>
    </w:p>
    <w:p w14:paraId="6440888A" w14:textId="77777777" w:rsidR="0077193D" w:rsidRDefault="0077193D">
      <w:pPr>
        <w:spacing w:line="360" w:lineRule="exact"/>
      </w:pPr>
    </w:p>
    <w:p w14:paraId="1AC31597" w14:textId="77777777" w:rsidR="0077193D" w:rsidRDefault="0077193D">
      <w:pPr>
        <w:spacing w:line="360" w:lineRule="exact"/>
      </w:pPr>
    </w:p>
    <w:p w14:paraId="491FF435" w14:textId="77777777" w:rsidR="0077193D" w:rsidRDefault="0077193D">
      <w:pPr>
        <w:spacing w:line="360" w:lineRule="exact"/>
      </w:pPr>
    </w:p>
    <w:p w14:paraId="69E8717D" w14:textId="77777777" w:rsidR="0077193D" w:rsidRDefault="0077193D">
      <w:pPr>
        <w:spacing w:line="360" w:lineRule="exact"/>
      </w:pPr>
    </w:p>
    <w:p w14:paraId="1556B941" w14:textId="77777777" w:rsidR="0077193D" w:rsidRDefault="0077193D">
      <w:pPr>
        <w:spacing w:line="360" w:lineRule="exact"/>
      </w:pPr>
    </w:p>
    <w:p w14:paraId="3B0DBB38" w14:textId="77777777" w:rsidR="0077193D" w:rsidRDefault="0077193D">
      <w:pPr>
        <w:spacing w:line="360" w:lineRule="exact"/>
      </w:pPr>
    </w:p>
    <w:p w14:paraId="18D42D8F" w14:textId="77777777" w:rsidR="0077193D" w:rsidRDefault="0077193D">
      <w:pPr>
        <w:spacing w:line="360" w:lineRule="exact"/>
      </w:pPr>
    </w:p>
    <w:p w14:paraId="1EE4951A" w14:textId="77777777" w:rsidR="0077193D" w:rsidRDefault="0077193D">
      <w:pPr>
        <w:spacing w:line="360" w:lineRule="exact"/>
      </w:pPr>
    </w:p>
    <w:p w14:paraId="4238CB3B" w14:textId="77777777" w:rsidR="0077193D" w:rsidRDefault="0077193D">
      <w:pPr>
        <w:spacing w:line="360" w:lineRule="exact"/>
      </w:pPr>
    </w:p>
    <w:p w14:paraId="17D96689" w14:textId="77777777" w:rsidR="0077193D" w:rsidRDefault="0077193D">
      <w:pPr>
        <w:spacing w:line="360" w:lineRule="exact"/>
      </w:pPr>
    </w:p>
    <w:p w14:paraId="0A3F4FEB" w14:textId="77777777" w:rsidR="0077193D" w:rsidRDefault="0077193D">
      <w:pPr>
        <w:spacing w:line="360" w:lineRule="exact"/>
      </w:pPr>
    </w:p>
    <w:p w14:paraId="39E99C0D" w14:textId="77777777" w:rsidR="0077193D" w:rsidRDefault="0077193D">
      <w:pPr>
        <w:spacing w:line="360" w:lineRule="exact"/>
      </w:pPr>
    </w:p>
    <w:p w14:paraId="5214629B" w14:textId="77777777" w:rsidR="0077193D" w:rsidRDefault="0077193D">
      <w:pPr>
        <w:spacing w:line="360" w:lineRule="exact"/>
      </w:pPr>
    </w:p>
    <w:p w14:paraId="7317C3E0" w14:textId="77777777" w:rsidR="0077193D" w:rsidRDefault="0077193D">
      <w:pPr>
        <w:spacing w:line="360" w:lineRule="exact"/>
      </w:pPr>
    </w:p>
    <w:p w14:paraId="71C253F8" w14:textId="77777777" w:rsidR="0077193D" w:rsidRDefault="0077193D">
      <w:pPr>
        <w:spacing w:line="360" w:lineRule="exact"/>
      </w:pPr>
    </w:p>
    <w:p w14:paraId="471C4B01" w14:textId="77777777" w:rsidR="0077193D" w:rsidRDefault="0077193D">
      <w:pPr>
        <w:spacing w:line="360" w:lineRule="exact"/>
      </w:pPr>
    </w:p>
    <w:p w14:paraId="23762D39" w14:textId="77777777" w:rsidR="0077193D" w:rsidRDefault="0077193D">
      <w:pPr>
        <w:spacing w:line="360" w:lineRule="exact"/>
      </w:pPr>
    </w:p>
    <w:p w14:paraId="07B19E9B" w14:textId="77777777" w:rsidR="0077193D" w:rsidRDefault="0077193D">
      <w:pPr>
        <w:spacing w:line="360" w:lineRule="exact"/>
      </w:pPr>
    </w:p>
    <w:p w14:paraId="441E4AF1" w14:textId="77777777" w:rsidR="0077193D" w:rsidRDefault="0077193D">
      <w:pPr>
        <w:spacing w:line="360" w:lineRule="exact"/>
      </w:pPr>
    </w:p>
    <w:p w14:paraId="592DE6F3" w14:textId="77777777" w:rsidR="0077193D" w:rsidRDefault="0077193D">
      <w:pPr>
        <w:spacing w:line="360" w:lineRule="exact"/>
      </w:pPr>
    </w:p>
    <w:p w14:paraId="5101EB97" w14:textId="77777777" w:rsidR="0077193D" w:rsidRDefault="0077193D">
      <w:pPr>
        <w:spacing w:line="360" w:lineRule="exact"/>
      </w:pPr>
    </w:p>
    <w:p w14:paraId="51B7EE99" w14:textId="77777777" w:rsidR="0077193D" w:rsidRDefault="0077193D">
      <w:pPr>
        <w:spacing w:line="360" w:lineRule="exact"/>
      </w:pPr>
    </w:p>
    <w:p w14:paraId="18494F42" w14:textId="77777777" w:rsidR="0077193D" w:rsidRDefault="0077193D">
      <w:pPr>
        <w:spacing w:line="360" w:lineRule="exact"/>
      </w:pPr>
    </w:p>
    <w:p w14:paraId="4F724B20" w14:textId="77777777" w:rsidR="0077193D" w:rsidRDefault="0077193D">
      <w:pPr>
        <w:spacing w:line="360" w:lineRule="exact"/>
      </w:pPr>
    </w:p>
    <w:p w14:paraId="6EB8F4A5" w14:textId="77777777" w:rsidR="0077193D" w:rsidRDefault="0077193D">
      <w:pPr>
        <w:spacing w:line="360" w:lineRule="exact"/>
      </w:pPr>
    </w:p>
    <w:p w14:paraId="488E5EF8" w14:textId="77777777" w:rsidR="0077193D" w:rsidRDefault="0077193D">
      <w:pPr>
        <w:spacing w:line="360" w:lineRule="exact"/>
      </w:pPr>
    </w:p>
    <w:p w14:paraId="18DE21D8" w14:textId="77777777" w:rsidR="0077193D" w:rsidRDefault="0077193D">
      <w:pPr>
        <w:spacing w:line="360" w:lineRule="exact"/>
      </w:pPr>
    </w:p>
    <w:p w14:paraId="1CC51577" w14:textId="77777777" w:rsidR="0077193D" w:rsidRDefault="0077193D">
      <w:pPr>
        <w:spacing w:line="360" w:lineRule="exact"/>
      </w:pPr>
    </w:p>
    <w:p w14:paraId="4FD54055" w14:textId="77777777" w:rsidR="0077193D" w:rsidRDefault="0077193D">
      <w:pPr>
        <w:spacing w:line="360" w:lineRule="exact"/>
      </w:pPr>
    </w:p>
    <w:p w14:paraId="4311EF5F" w14:textId="77777777" w:rsidR="0077193D" w:rsidRDefault="0077193D">
      <w:pPr>
        <w:spacing w:line="371" w:lineRule="exact"/>
      </w:pPr>
    </w:p>
    <w:p w14:paraId="2218D7F8" w14:textId="77777777" w:rsidR="0077193D" w:rsidRDefault="0077193D">
      <w:pPr>
        <w:rPr>
          <w:sz w:val="2"/>
          <w:szCs w:val="2"/>
        </w:rPr>
        <w:sectPr w:rsidR="0077193D">
          <w:pgSz w:w="11900" w:h="16840"/>
          <w:pgMar w:top="1122" w:right="733" w:bottom="1122" w:left="15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4714"/>
        <w:gridCol w:w="1790"/>
      </w:tblGrid>
      <w:tr w:rsidR="0077193D" w14:paraId="203780C4" w14:textId="77777777">
        <w:trPr>
          <w:trHeight w:hRule="exact" w:val="222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2115F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992"/>
              </w:tabs>
              <w:spacing w:after="0"/>
              <w:ind w:firstLine="0"/>
              <w:jc w:val="both"/>
            </w:pPr>
            <w:r>
              <w:lastRenderedPageBreak/>
              <w:t>ПР2Владение</w:t>
            </w:r>
            <w:r>
              <w:tab/>
              <w:t>базовым</w:t>
            </w:r>
          </w:p>
          <w:p w14:paraId="6C013FE7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723"/>
              </w:tabs>
              <w:spacing w:after="0"/>
              <w:ind w:firstLine="0"/>
              <w:jc w:val="both"/>
            </w:pPr>
            <w:r>
              <w:t>понятийным</w:t>
            </w:r>
            <w:r>
              <w:tab/>
              <w:t>аппаратом</w:t>
            </w:r>
          </w:p>
          <w:p w14:paraId="06FD6B52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социальных наук;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AD991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478"/>
              </w:tabs>
              <w:spacing w:after="0"/>
              <w:ind w:firstLine="0"/>
              <w:jc w:val="both"/>
            </w:pPr>
            <w:r>
              <w:t xml:space="preserve">Владеет умениями выявлять </w:t>
            </w:r>
            <w:proofErr w:type="spellStart"/>
            <w:r>
              <w:t>причинно</w:t>
            </w:r>
            <w:r>
              <w:softHyphen/>
              <w:t>следственные</w:t>
            </w:r>
            <w:proofErr w:type="spellEnd"/>
            <w:r>
              <w:t>,</w:t>
            </w:r>
            <w:r>
              <w:tab/>
              <w:t>функциональные,</w:t>
            </w:r>
          </w:p>
          <w:p w14:paraId="12497309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587"/>
                <w:tab w:val="right" w:pos="4478"/>
              </w:tabs>
              <w:spacing w:after="0"/>
              <w:ind w:firstLine="0"/>
              <w:jc w:val="both"/>
            </w:pPr>
            <w:r>
              <w:t>иерархические</w:t>
            </w:r>
            <w:r>
              <w:tab/>
              <w:t>и</w:t>
            </w:r>
            <w:r>
              <w:tab/>
              <w:t>другие</w:t>
            </w:r>
          </w:p>
          <w:p w14:paraId="26CECE34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4488"/>
              </w:tabs>
              <w:spacing w:after="0"/>
              <w:ind w:firstLine="0"/>
              <w:jc w:val="both"/>
            </w:pPr>
            <w:r>
              <w:t>связи социальных объектов и процессов; сформированы</w:t>
            </w:r>
            <w:r>
              <w:tab/>
              <w:t>представления</w:t>
            </w:r>
          </w:p>
          <w:p w14:paraId="66C961A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992"/>
                <w:tab w:val="left" w:pos="3518"/>
              </w:tabs>
              <w:spacing w:after="0"/>
              <w:ind w:firstLine="0"/>
              <w:jc w:val="both"/>
            </w:pPr>
            <w:r>
              <w:t>об основных тенденциях и возможных перспективах</w:t>
            </w:r>
            <w:r>
              <w:tab/>
              <w:t>развития</w:t>
            </w:r>
            <w:r>
              <w:tab/>
              <w:t>мирового</w:t>
            </w:r>
          </w:p>
          <w:p w14:paraId="56B334E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сообщества в глобальном мире.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26754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Тестовые</w:t>
            </w:r>
          </w:p>
          <w:p w14:paraId="5B42C553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задания,</w:t>
            </w:r>
          </w:p>
          <w:p w14:paraId="2B98E9C1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контрольные</w:t>
            </w:r>
          </w:p>
          <w:p w14:paraId="244C5A7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работы.</w:t>
            </w:r>
          </w:p>
        </w:tc>
      </w:tr>
      <w:tr w:rsidR="0077193D" w14:paraId="7FB5BA82" w14:textId="77777777">
        <w:trPr>
          <w:trHeight w:hRule="exact" w:val="277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AA82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786"/>
              </w:tabs>
              <w:spacing w:after="0"/>
              <w:ind w:firstLine="0"/>
              <w:jc w:val="both"/>
            </w:pPr>
            <w:r>
              <w:t>ПР 3Владение умениями выявлять</w:t>
            </w:r>
            <w:r>
              <w:tab/>
            </w:r>
            <w:proofErr w:type="spellStart"/>
            <w:r>
              <w:t>причинно</w:t>
            </w:r>
            <w:r>
              <w:softHyphen/>
            </w:r>
            <w:proofErr w:type="spellEnd"/>
          </w:p>
          <w:p w14:paraId="00C105C3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следственные, функциональные, иерархические и другие связи социальных объектов и процессов;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6B6B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445"/>
                <w:tab w:val="left" w:pos="2712"/>
                <w:tab w:val="left" w:pos="4387"/>
              </w:tabs>
              <w:spacing w:after="0"/>
              <w:ind w:firstLine="0"/>
              <w:jc w:val="both"/>
            </w:pPr>
            <w:r>
              <w:t>Владеет представлением об основных тенденциях и возможных перспективах развития</w:t>
            </w:r>
            <w:r>
              <w:tab/>
              <w:t>мирового</w:t>
            </w:r>
            <w:r>
              <w:tab/>
              <w:t>сообщества</w:t>
            </w:r>
            <w:r>
              <w:tab/>
              <w:t>в</w:t>
            </w:r>
          </w:p>
          <w:p w14:paraId="049CA97C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790"/>
                <w:tab w:val="left" w:pos="2966"/>
              </w:tabs>
              <w:spacing w:after="0"/>
              <w:ind w:firstLine="0"/>
              <w:jc w:val="both"/>
            </w:pPr>
            <w:r>
              <w:t>глобальном</w:t>
            </w:r>
            <w:r>
              <w:tab/>
              <w:t>мире;</w:t>
            </w:r>
            <w:r>
              <w:tab/>
              <w:t>сформированы</w:t>
            </w:r>
          </w:p>
          <w:p w14:paraId="091EA399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520"/>
                <w:tab w:val="left" w:pos="3667"/>
              </w:tabs>
              <w:spacing w:after="0"/>
              <w:ind w:firstLine="0"/>
              <w:jc w:val="both"/>
            </w:pPr>
            <w:r>
              <w:t>представления</w:t>
            </w:r>
            <w:r>
              <w:tab/>
              <w:t>о</w:t>
            </w:r>
            <w:r>
              <w:tab/>
              <w:t>методах</w:t>
            </w:r>
          </w:p>
          <w:p w14:paraId="7776E07C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224"/>
                <w:tab w:val="left" w:pos="1858"/>
                <w:tab w:val="left" w:pos="3792"/>
              </w:tabs>
              <w:spacing w:after="0"/>
              <w:ind w:firstLine="0"/>
              <w:jc w:val="both"/>
            </w:pPr>
            <w:r>
              <w:t>познания социальных явлений и процессов; - владеет умениями применять полученные знания</w:t>
            </w:r>
            <w:r>
              <w:tab/>
              <w:t>в</w:t>
            </w:r>
            <w:r>
              <w:tab/>
              <w:t>повседневной</w:t>
            </w:r>
            <w:r>
              <w:tab/>
              <w:t>жизни,</w:t>
            </w:r>
          </w:p>
          <w:p w14:paraId="268EEA93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прогнозирует последствия принимаемых решений.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9CC76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Тестовые задания, контрольные работы, устный опрос.</w:t>
            </w:r>
          </w:p>
        </w:tc>
      </w:tr>
      <w:tr w:rsidR="0077193D" w14:paraId="2BE223DB" w14:textId="77777777">
        <w:trPr>
          <w:trHeight w:hRule="exact" w:val="194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0FFC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621"/>
              </w:tabs>
              <w:spacing w:after="0"/>
              <w:ind w:firstLine="0"/>
              <w:jc w:val="both"/>
            </w:pPr>
            <w:r>
              <w:t xml:space="preserve">ПР 4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</w:t>
            </w:r>
            <w:r>
              <w:tab/>
              <w:t>об</w:t>
            </w:r>
          </w:p>
          <w:p w14:paraId="7C21DE3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824"/>
              </w:tabs>
              <w:spacing w:after="0"/>
              <w:ind w:firstLine="0"/>
              <w:jc w:val="both"/>
            </w:pPr>
            <w:r>
              <w:t>основных тенденциях и возможных перспективах развития</w:t>
            </w:r>
            <w:r>
              <w:tab/>
              <w:t>мирового</w:t>
            </w:r>
          </w:p>
          <w:p w14:paraId="3A57E616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сообщества в глобальном мире;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2B3A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170"/>
                <w:tab w:val="left" w:pos="4253"/>
              </w:tabs>
              <w:spacing w:after="0"/>
              <w:ind w:firstLine="0"/>
              <w:jc w:val="both"/>
            </w:pPr>
            <w:r>
              <w:t>Сформированы</w:t>
            </w:r>
            <w:r>
              <w:tab/>
              <w:t>представления</w:t>
            </w:r>
            <w:r>
              <w:tab/>
              <w:t>об</w:t>
            </w:r>
          </w:p>
          <w:p w14:paraId="2354045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992"/>
                <w:tab w:val="left" w:pos="3518"/>
              </w:tabs>
              <w:spacing w:after="0"/>
              <w:ind w:firstLine="0"/>
              <w:jc w:val="both"/>
            </w:pPr>
            <w:r>
              <w:t>основных тенденциях и возможных перспективах</w:t>
            </w:r>
            <w:r>
              <w:tab/>
              <w:t>развития</w:t>
            </w:r>
            <w:r>
              <w:tab/>
              <w:t>мирового</w:t>
            </w:r>
          </w:p>
          <w:p w14:paraId="69362C54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сообщества в глобальном мире.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F865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Тестовые задания, контрольные работы, устный опрос.</w:t>
            </w:r>
          </w:p>
        </w:tc>
      </w:tr>
      <w:tr w:rsidR="0077193D" w14:paraId="17A38A31" w14:textId="77777777">
        <w:trPr>
          <w:trHeight w:hRule="exact" w:val="138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65763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642"/>
              </w:tabs>
              <w:spacing w:after="0"/>
              <w:ind w:firstLine="0"/>
              <w:jc w:val="both"/>
            </w:pPr>
            <w:r>
              <w:t>ПР 5Сформированность представлений о методах познания</w:t>
            </w:r>
            <w:r>
              <w:tab/>
              <w:t>социальных</w:t>
            </w:r>
          </w:p>
          <w:p w14:paraId="45D327BD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явлений и процессов;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84F0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>Сформированы представления о методах познания социальных явлений и процессов.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CC9C9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Тестовый</w:t>
            </w:r>
          </w:p>
          <w:p w14:paraId="0E0602BB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контроль.</w:t>
            </w:r>
          </w:p>
        </w:tc>
      </w:tr>
      <w:tr w:rsidR="0077193D" w14:paraId="3ACE97A0" w14:textId="77777777">
        <w:trPr>
          <w:trHeight w:hRule="exact" w:val="166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92D8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851"/>
              </w:tabs>
              <w:spacing w:after="0"/>
              <w:ind w:firstLine="0"/>
              <w:jc w:val="both"/>
            </w:pPr>
            <w:r>
              <w:t>ПР 6Владение умениями применять</w:t>
            </w:r>
            <w:r>
              <w:tab/>
              <w:t>полученные</w:t>
            </w:r>
          </w:p>
          <w:p w14:paraId="2D536E14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856"/>
              </w:tabs>
              <w:spacing w:after="0"/>
              <w:ind w:firstLine="0"/>
              <w:jc w:val="both"/>
            </w:pPr>
            <w:r>
              <w:t>знания в повседневной жизни,</w:t>
            </w:r>
            <w:r>
              <w:tab/>
              <w:t>прогнозировать</w:t>
            </w:r>
          </w:p>
          <w:p w14:paraId="74B2C25D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последствия принимаемых решений;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667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680"/>
                <w:tab w:val="left" w:pos="3413"/>
              </w:tabs>
              <w:spacing w:after="0"/>
              <w:ind w:firstLine="0"/>
              <w:jc w:val="both"/>
            </w:pPr>
            <w:r>
              <w:t>Владение</w:t>
            </w:r>
            <w:r>
              <w:tab/>
              <w:t>умениями</w:t>
            </w:r>
            <w:r>
              <w:tab/>
              <w:t>применять</w:t>
            </w:r>
          </w:p>
          <w:p w14:paraId="4A82C6A9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полученные знания в повседневной жизни, прогнозировать последствия принимаемых решений.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C1CA9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Устный опрос,</w:t>
            </w:r>
          </w:p>
          <w:p w14:paraId="69B43C02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тестовые</w:t>
            </w:r>
          </w:p>
          <w:p w14:paraId="426F16E8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задания.</w:t>
            </w:r>
          </w:p>
        </w:tc>
      </w:tr>
      <w:tr w:rsidR="0077193D" w14:paraId="0ECBB1CC" w14:textId="77777777">
        <w:trPr>
          <w:trHeight w:hRule="exact" w:val="3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9BAAB2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861"/>
              </w:tabs>
              <w:spacing w:after="0"/>
              <w:ind w:firstLine="0"/>
              <w:jc w:val="both"/>
            </w:pPr>
            <w:r>
              <w:t>ПР 7Сформированность навыков</w:t>
            </w:r>
            <w:r>
              <w:tab/>
              <w:t>оценивания</w:t>
            </w:r>
          </w:p>
          <w:p w14:paraId="48F032C6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861"/>
              </w:tabs>
              <w:spacing w:after="0"/>
              <w:ind w:firstLine="0"/>
              <w:jc w:val="both"/>
            </w:pPr>
            <w:r>
              <w:t>социальной информации, умений</w:t>
            </w:r>
            <w:r>
              <w:tab/>
              <w:t>поиска</w:t>
            </w:r>
          </w:p>
          <w:p w14:paraId="41D8B40A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594"/>
                <w:tab w:val="right" w:pos="2851"/>
              </w:tabs>
              <w:spacing w:after="0"/>
              <w:ind w:firstLine="0"/>
              <w:jc w:val="both"/>
            </w:pPr>
            <w:r>
              <w:t>информации в источниках различного</w:t>
            </w:r>
            <w:r>
              <w:tab/>
              <w:t>типа</w:t>
            </w:r>
            <w:r>
              <w:tab/>
              <w:t>для</w:t>
            </w:r>
          </w:p>
          <w:p w14:paraId="317FC2D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094"/>
                <w:tab w:val="right" w:pos="2856"/>
              </w:tabs>
              <w:spacing w:after="0"/>
              <w:ind w:firstLine="0"/>
            </w:pPr>
            <w:r>
              <w:t>реконструкции недостающих звеньев с целью</w:t>
            </w:r>
            <w:r>
              <w:tab/>
              <w:t>объяснения</w:t>
            </w:r>
            <w:r>
              <w:tab/>
              <w:t>и</w:t>
            </w:r>
          </w:p>
          <w:p w14:paraId="0D639352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851"/>
              </w:tabs>
              <w:spacing w:after="0"/>
              <w:ind w:firstLine="0"/>
              <w:jc w:val="both"/>
            </w:pPr>
            <w:r>
              <w:t>оценки</w:t>
            </w:r>
            <w:r>
              <w:tab/>
              <w:t>разнообразных</w:t>
            </w:r>
          </w:p>
          <w:p w14:paraId="40176E01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267"/>
                <w:tab w:val="right" w:pos="2856"/>
              </w:tabs>
              <w:spacing w:after="0"/>
              <w:ind w:firstLine="0"/>
              <w:jc w:val="both"/>
            </w:pPr>
            <w:r>
              <w:t>явлений</w:t>
            </w:r>
            <w:r>
              <w:tab/>
              <w:t>и</w:t>
            </w:r>
            <w:r>
              <w:tab/>
              <w:t>процессов</w:t>
            </w:r>
          </w:p>
          <w:p w14:paraId="5DE40590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общественного развития.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6400E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064"/>
                <w:tab w:val="left" w:pos="3298"/>
              </w:tabs>
              <w:spacing w:after="0"/>
              <w:ind w:firstLine="0"/>
              <w:jc w:val="both"/>
            </w:pPr>
            <w:r>
              <w:t>Сформированы</w:t>
            </w:r>
            <w:r>
              <w:tab/>
              <w:t>навыки</w:t>
            </w:r>
            <w:r>
              <w:tab/>
              <w:t>оценивания</w:t>
            </w:r>
          </w:p>
          <w:p w14:paraId="5DC40B49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E42F" w14:textId="77777777" w:rsidR="0077193D" w:rsidRDefault="00527C1E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Тестовые задания, контрольные работы, устный опрос.</w:t>
            </w:r>
          </w:p>
        </w:tc>
      </w:tr>
    </w:tbl>
    <w:p w14:paraId="3770A6F7" w14:textId="77777777" w:rsidR="0077193D" w:rsidRDefault="0077193D">
      <w:pPr>
        <w:framePr w:w="9586" w:wrap="notBeside" w:vAnchor="text" w:hAnchor="text" w:xAlign="center" w:y="1"/>
        <w:rPr>
          <w:sz w:val="2"/>
          <w:szCs w:val="2"/>
        </w:rPr>
      </w:pPr>
    </w:p>
    <w:p w14:paraId="77C232FC" w14:textId="77777777" w:rsidR="0077193D" w:rsidRDefault="0077193D">
      <w:pPr>
        <w:rPr>
          <w:sz w:val="2"/>
          <w:szCs w:val="2"/>
        </w:rPr>
      </w:pPr>
    </w:p>
    <w:p w14:paraId="702AE4E8" w14:textId="77777777" w:rsidR="0077193D" w:rsidRDefault="00527C1E">
      <w:pPr>
        <w:pStyle w:val="31"/>
        <w:keepNext/>
        <w:keepLines/>
        <w:shd w:val="clear" w:color="auto" w:fill="auto"/>
        <w:spacing w:line="278" w:lineRule="exact"/>
        <w:ind w:firstLine="840"/>
      </w:pPr>
      <w:bookmarkStart w:id="25" w:name="bookmark28"/>
      <w:r>
        <w:lastRenderedPageBreak/>
        <w:t xml:space="preserve">4.1.6Основные показатели, формы и методы контроля и оценки </w:t>
      </w:r>
      <w:proofErr w:type="spellStart"/>
      <w:r>
        <w:t>сформированности</w:t>
      </w:r>
      <w:proofErr w:type="spellEnd"/>
      <w:r>
        <w:t xml:space="preserve"> компонентов общих компетенций</w:t>
      </w:r>
      <w:bookmarkEnd w:id="2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4560"/>
        <w:gridCol w:w="3125"/>
      </w:tblGrid>
      <w:tr w:rsidR="0077193D" w14:paraId="055E860E" w14:textId="77777777">
        <w:trPr>
          <w:trHeight w:hRule="exact" w:val="56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C7FC2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Общие</w:t>
            </w:r>
          </w:p>
          <w:p w14:paraId="66DE0978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E322F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723"/>
                <w:tab w:val="left" w:pos="3566"/>
              </w:tabs>
              <w:spacing w:after="0"/>
              <w:ind w:firstLine="0"/>
              <w:jc w:val="both"/>
            </w:pPr>
            <w:r>
              <w:rPr>
                <w:rStyle w:val="23"/>
              </w:rPr>
              <w:t>Основные</w:t>
            </w:r>
            <w:r>
              <w:rPr>
                <w:rStyle w:val="23"/>
              </w:rPr>
              <w:tab/>
              <w:t>показатели</w:t>
            </w:r>
            <w:r>
              <w:rPr>
                <w:rStyle w:val="23"/>
              </w:rPr>
              <w:tab/>
              <w:t>оценки</w:t>
            </w:r>
          </w:p>
          <w:p w14:paraId="74781CFF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3"/>
              </w:rPr>
              <w:t>результата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D6071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373"/>
                <w:tab w:val="left" w:pos="2078"/>
              </w:tabs>
              <w:spacing w:after="0" w:line="278" w:lineRule="exact"/>
              <w:ind w:firstLine="0"/>
              <w:jc w:val="both"/>
            </w:pPr>
            <w:r>
              <w:rPr>
                <w:rStyle w:val="23"/>
              </w:rPr>
              <w:t>Формы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методы</w:t>
            </w:r>
          </w:p>
          <w:p w14:paraId="1969A7F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3"/>
              </w:rPr>
              <w:t>контроля результата</w:t>
            </w:r>
          </w:p>
        </w:tc>
      </w:tr>
      <w:tr w:rsidR="0077193D" w14:paraId="46619D35" w14:textId="77777777">
        <w:trPr>
          <w:trHeight w:hRule="exact" w:val="83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853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ОК01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7E59F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Умеет выбирать способы решения задач профессиональной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0D46A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Письменная работа, индивидуальный проект, плагин.</w:t>
            </w:r>
          </w:p>
        </w:tc>
      </w:tr>
      <w:tr w:rsidR="0077193D" w14:paraId="4B00CFF4" w14:textId="77777777">
        <w:trPr>
          <w:trHeight w:hRule="exact" w:val="111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C4A9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ОК02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D547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930"/>
                <w:tab w:val="left" w:pos="3062"/>
                <w:tab w:val="left" w:pos="4214"/>
              </w:tabs>
              <w:spacing w:after="0"/>
              <w:ind w:firstLine="0"/>
              <w:jc w:val="both"/>
            </w:pPr>
            <w:r>
              <w:t>Осуществлять</w:t>
            </w:r>
            <w:r>
              <w:tab/>
              <w:t>поиск,</w:t>
            </w:r>
            <w:r>
              <w:tab/>
              <w:t>анализ</w:t>
            </w:r>
            <w:r>
              <w:tab/>
              <w:t>и</w:t>
            </w:r>
          </w:p>
          <w:p w14:paraId="409F627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990"/>
              </w:tabs>
              <w:spacing w:after="0"/>
              <w:ind w:firstLine="0"/>
              <w:jc w:val="both"/>
            </w:pPr>
            <w:r>
              <w:t>интерпретацию</w:t>
            </w:r>
            <w:r>
              <w:tab/>
              <w:t>информации,</w:t>
            </w:r>
          </w:p>
          <w:p w14:paraId="3D90DF92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необходимой для выполнения задач профессиональной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DBF4C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Устный опрос, выполнение самостоятельной работы, индивидуальный проект, плагин</w:t>
            </w:r>
          </w:p>
        </w:tc>
      </w:tr>
      <w:tr w:rsidR="0077193D" w14:paraId="19E741BC" w14:textId="77777777">
        <w:trPr>
          <w:trHeight w:hRule="exact" w:val="8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9B87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ОК 03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98CB8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8404B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Устный опрос, индивидуальный проект, плагин</w:t>
            </w:r>
          </w:p>
        </w:tc>
      </w:tr>
      <w:tr w:rsidR="0077193D" w14:paraId="69974009" w14:textId="77777777">
        <w:trPr>
          <w:trHeight w:hRule="exact" w:val="8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17D85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ОК 04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94850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1766"/>
                <w:tab w:val="left" w:pos="4248"/>
              </w:tabs>
              <w:spacing w:after="0"/>
              <w:ind w:firstLine="0"/>
              <w:jc w:val="both"/>
            </w:pPr>
            <w:r>
              <w:t>Работать в коллективе и команде, эффективно</w:t>
            </w:r>
            <w:r>
              <w:tab/>
              <w:t>взаимодействовать</w:t>
            </w:r>
            <w:r>
              <w:tab/>
              <w:t>с</w:t>
            </w:r>
          </w:p>
          <w:p w14:paraId="36E7D53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коллегами, руководством, клиентами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C7D7E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t>Тестовое задание.</w:t>
            </w:r>
          </w:p>
        </w:tc>
      </w:tr>
      <w:tr w:rsidR="0077193D" w14:paraId="3BD49721" w14:textId="77777777">
        <w:trPr>
          <w:trHeight w:hRule="exact" w:val="111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07D72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ОК 06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978FF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3AEC5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Устный опрос, выполнение самостоятельной работы, индивидуальный проект, плагин.</w:t>
            </w:r>
          </w:p>
        </w:tc>
      </w:tr>
      <w:tr w:rsidR="0077193D" w14:paraId="3A727A17" w14:textId="77777777">
        <w:trPr>
          <w:trHeight w:hRule="exact" w:val="83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6A57A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ОК 07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7270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09B4B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t>Беседа.</w:t>
            </w:r>
          </w:p>
        </w:tc>
      </w:tr>
      <w:tr w:rsidR="0077193D" w14:paraId="44090960" w14:textId="77777777">
        <w:trPr>
          <w:trHeight w:hRule="exact" w:val="111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2A922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ОК 09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F62F4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4102A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Работа на образовательных платформах,</w:t>
            </w:r>
          </w:p>
          <w:p w14:paraId="264D202F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136"/>
              </w:tabs>
              <w:spacing w:after="0"/>
              <w:ind w:firstLine="0"/>
              <w:jc w:val="both"/>
            </w:pPr>
            <w:r>
              <w:t>индивидуальный</w:t>
            </w:r>
            <w:r>
              <w:tab/>
              <w:t>проект,</w:t>
            </w:r>
          </w:p>
          <w:p w14:paraId="77D8678A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плагин.</w:t>
            </w:r>
          </w:p>
        </w:tc>
      </w:tr>
      <w:tr w:rsidR="0077193D" w14:paraId="67039549" w14:textId="77777777">
        <w:trPr>
          <w:trHeight w:hRule="exact" w:val="8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9859D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ОК 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7946D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419"/>
              </w:tabs>
              <w:spacing w:after="0"/>
              <w:ind w:firstLine="0"/>
              <w:jc w:val="both"/>
            </w:pPr>
            <w:r>
              <w:t>Пользоваться</w:t>
            </w:r>
            <w:r>
              <w:tab/>
              <w:t>профессиональной</w:t>
            </w:r>
          </w:p>
          <w:p w14:paraId="4E1602DF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документацией на государственном и иностранном языке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906B8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Письменная работа, устный опрос</w:t>
            </w:r>
          </w:p>
        </w:tc>
      </w:tr>
      <w:tr w:rsidR="0077193D" w14:paraId="1679DBD5" w14:textId="77777777">
        <w:trPr>
          <w:trHeight w:hRule="exact" w:val="57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30690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ОК 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9F6B26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tabs>
                <w:tab w:val="left" w:pos="2021"/>
              </w:tabs>
              <w:spacing w:after="0" w:line="278" w:lineRule="exact"/>
              <w:ind w:firstLine="0"/>
              <w:jc w:val="both"/>
            </w:pPr>
            <w:r>
              <w:t>Планировать</w:t>
            </w:r>
            <w:r>
              <w:tab/>
              <w:t>предпринимательскую</w:t>
            </w:r>
          </w:p>
          <w:p w14:paraId="6EDE6A6B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деятельность в профессиональной сфере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56E00" w14:textId="77777777" w:rsidR="0077193D" w:rsidRDefault="00527C1E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t>Индивидуальный проект</w:t>
            </w:r>
          </w:p>
        </w:tc>
      </w:tr>
    </w:tbl>
    <w:p w14:paraId="5BF32815" w14:textId="77777777" w:rsidR="0077193D" w:rsidRDefault="0077193D">
      <w:pPr>
        <w:framePr w:w="9360" w:wrap="notBeside" w:vAnchor="text" w:hAnchor="text" w:xAlign="center" w:y="1"/>
        <w:rPr>
          <w:sz w:val="2"/>
          <w:szCs w:val="2"/>
        </w:rPr>
      </w:pPr>
    </w:p>
    <w:p w14:paraId="1A55A631" w14:textId="77777777" w:rsidR="0077193D" w:rsidRDefault="0077193D">
      <w:pPr>
        <w:rPr>
          <w:sz w:val="2"/>
          <w:szCs w:val="2"/>
        </w:rPr>
      </w:pPr>
    </w:p>
    <w:p w14:paraId="62D5633D" w14:textId="77777777" w:rsidR="0077193D" w:rsidRDefault="0077193D">
      <w:pPr>
        <w:rPr>
          <w:sz w:val="2"/>
          <w:szCs w:val="2"/>
        </w:rPr>
        <w:sectPr w:rsidR="0077193D">
          <w:pgSz w:w="11900" w:h="16840"/>
          <w:pgMar w:top="1064" w:right="755" w:bottom="2312" w:left="1560" w:header="0" w:footer="3" w:gutter="0"/>
          <w:cols w:space="720"/>
          <w:noEndnote/>
          <w:docGrid w:linePitch="360"/>
        </w:sectPr>
      </w:pPr>
    </w:p>
    <w:p w14:paraId="2F4D1944" w14:textId="77777777" w:rsidR="0077193D" w:rsidRDefault="00527C1E">
      <w:pPr>
        <w:pStyle w:val="50"/>
        <w:shd w:val="clear" w:color="auto" w:fill="auto"/>
        <w:spacing w:line="274" w:lineRule="exact"/>
        <w:ind w:right="560"/>
        <w:jc w:val="center"/>
      </w:pPr>
      <w:r>
        <w:lastRenderedPageBreak/>
        <w:t>ТЕХНОЛОГИЧЕСКАЯ КАРТА</w:t>
      </w:r>
      <w:r>
        <w:br/>
        <w:t>по учебной дисциплине «Обществознание»</w:t>
      </w:r>
      <w:r>
        <w:br/>
        <w:t>за 1, 2 семестры 2021/2022 уч.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3230"/>
        <w:gridCol w:w="907"/>
        <w:gridCol w:w="1296"/>
        <w:gridCol w:w="1406"/>
        <w:gridCol w:w="1219"/>
      </w:tblGrid>
      <w:tr w:rsidR="0077193D" w14:paraId="33C0E043" w14:textId="77777777">
        <w:trPr>
          <w:trHeight w:hRule="exact" w:val="194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F1414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69" w:lineRule="exact"/>
              <w:ind w:left="280" w:firstLine="0"/>
            </w:pPr>
            <w:r>
              <w:t>Раздел (тема) / Вид контроля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21CF5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Вид работы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DA6BE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left="140" w:firstLine="0"/>
            </w:pPr>
            <w:proofErr w:type="spellStart"/>
            <w:r>
              <w:t>Перио</w:t>
            </w:r>
            <w:proofErr w:type="spellEnd"/>
          </w:p>
          <w:p w14:paraId="5CD2824A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vertAlign w:val="superscript"/>
              </w:rPr>
              <w:t>д</w:t>
            </w:r>
          </w:p>
          <w:p w14:paraId="12DD44BA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left="140" w:firstLine="0"/>
            </w:pPr>
            <w:proofErr w:type="spellStart"/>
            <w:r>
              <w:t>выпол</w:t>
            </w:r>
            <w:proofErr w:type="spellEnd"/>
          </w:p>
          <w:p w14:paraId="4DA24001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left="140" w:firstLine="0"/>
            </w:pPr>
            <w:r>
              <w:t>нения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E3530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 xml:space="preserve">Количеств </w:t>
            </w:r>
            <w:proofErr w:type="gramStart"/>
            <w:r>
              <w:t>о баллов</w:t>
            </w:r>
            <w:proofErr w:type="gramEnd"/>
            <w:r>
              <w:t xml:space="preserve"> за</w:t>
            </w:r>
          </w:p>
          <w:p w14:paraId="58CB4F92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 xml:space="preserve">выполнен </w:t>
            </w:r>
            <w:proofErr w:type="spellStart"/>
            <w:r>
              <w:t>ие</w:t>
            </w:r>
            <w:proofErr w:type="spellEnd"/>
            <w:r>
              <w:t xml:space="preserve"> одного вида работы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88BC7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proofErr w:type="spellStart"/>
            <w:r>
              <w:t>Максималь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сумма по виду работы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70ECF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Максима</w:t>
            </w:r>
          </w:p>
          <w:p w14:paraId="295FF9E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proofErr w:type="spellStart"/>
            <w:r>
              <w:t>льная</w:t>
            </w:r>
            <w:proofErr w:type="spellEnd"/>
          </w:p>
          <w:p w14:paraId="620329E6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сумма</w:t>
            </w:r>
          </w:p>
          <w:p w14:paraId="2E6B369F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t>баллов</w:t>
            </w:r>
          </w:p>
          <w:p w14:paraId="621B31F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по</w:t>
            </w:r>
          </w:p>
          <w:p w14:paraId="485910D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left="220" w:firstLine="0"/>
            </w:pPr>
            <w:r>
              <w:t>разделу</w:t>
            </w:r>
          </w:p>
          <w:p w14:paraId="1BE8242F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t>(теме)</w:t>
            </w:r>
          </w:p>
        </w:tc>
      </w:tr>
      <w:tr w:rsidR="0077193D" w14:paraId="7F33D575" w14:textId="77777777">
        <w:trPr>
          <w:trHeight w:hRule="exact" w:val="288"/>
          <w:jc w:val="center"/>
        </w:trPr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8453B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left="4180" w:firstLine="0"/>
            </w:pPr>
            <w:r>
              <w:rPr>
                <w:rStyle w:val="23"/>
              </w:rPr>
              <w:t>Семестр 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4A894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8F84268" w14:textId="77777777">
        <w:trPr>
          <w:trHeight w:hRule="exact" w:val="111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0E358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Введение.</w:t>
            </w:r>
          </w:p>
          <w:p w14:paraId="0B6E4FCF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«Социальные</w:t>
            </w:r>
          </w:p>
          <w:p w14:paraId="21F86B74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науки»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F14E6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Устный ответ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AF5B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11884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4D5A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left="140" w:firstLine="0"/>
            </w:pPr>
            <w: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67E3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2</w:t>
            </w:r>
          </w:p>
        </w:tc>
      </w:tr>
      <w:tr w:rsidR="0077193D" w14:paraId="2117A3B2" w14:textId="77777777">
        <w:trPr>
          <w:trHeight w:hRule="exact" w:val="1939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892E7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Раздел 1. «Начала философских и психологических Знаний о человеке и обществе» Темы 1,2,3,4,5,6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A353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t>Тестирование по изученному материалу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E8737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5F736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9AF3A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3164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77193D" w14:paraId="4911F30E" w14:textId="77777777">
        <w:trPr>
          <w:trHeight w:hRule="exact" w:val="677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F9964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Раздел 2.</w:t>
            </w:r>
          </w:p>
          <w:p w14:paraId="5CDC4DDE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«Основы знаний о духовной культуре человека и общества» Темы 1,2,3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34DD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Сообщение на тему.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B563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76C2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D2888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left="140" w:firstLine="0"/>
            </w:pPr>
            <w: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88F65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</w:tr>
      <w:tr w:rsidR="0077193D" w14:paraId="3D5D6442" w14:textId="77777777">
        <w:trPr>
          <w:trHeight w:hRule="exact" w:val="994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A63701" w14:textId="77777777" w:rsidR="0077193D" w:rsidRDefault="0077193D">
            <w:pPr>
              <w:framePr w:w="10080" w:wrap="notBeside" w:vAnchor="text" w:hAnchor="text" w:xAlign="center" w:y="1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8EFD1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78" w:lineRule="exact"/>
              <w:ind w:right="440" w:firstLine="0"/>
              <w:jc w:val="right"/>
            </w:pPr>
            <w:r>
              <w:t>Тестирование по изученному материалу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34DF38" w14:textId="77777777" w:rsidR="0077193D" w:rsidRDefault="0077193D">
            <w:pPr>
              <w:framePr w:w="10080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44D53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724DF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E4FF0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77193D" w14:paraId="52D5FA7E" w14:textId="77777777">
        <w:trPr>
          <w:trHeight w:hRule="exact" w:val="1114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C090D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Раздел 2.</w:t>
            </w:r>
          </w:p>
          <w:p w14:paraId="0E53FFBB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«Основы знаний о духовной культуре человека и общества» Темы 4,5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671C4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Эссе на тему.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734F6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78327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F5B70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7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C3AA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11</w:t>
            </w:r>
          </w:p>
        </w:tc>
      </w:tr>
      <w:tr w:rsidR="0077193D" w14:paraId="537811B1" w14:textId="77777777">
        <w:trPr>
          <w:trHeight w:hRule="exact" w:val="984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79447" w14:textId="77777777" w:rsidR="0077193D" w:rsidRDefault="0077193D">
            <w:pPr>
              <w:framePr w:w="10080" w:wrap="notBeside" w:vAnchor="text" w:hAnchor="text" w:xAlign="center" w:y="1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6633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left="300" w:firstLine="900"/>
            </w:pPr>
            <w:r>
              <w:t>Тестирование по изученному материалу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5D767D" w14:textId="77777777" w:rsidR="0077193D" w:rsidRDefault="0077193D">
            <w:pPr>
              <w:framePr w:w="10080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76995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A609A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4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EE3B" w14:textId="77777777" w:rsidR="0077193D" w:rsidRDefault="0077193D">
            <w:pPr>
              <w:framePr w:w="10080" w:wrap="notBeside" w:vAnchor="text" w:hAnchor="text" w:xAlign="center" w:y="1"/>
            </w:pPr>
          </w:p>
        </w:tc>
      </w:tr>
      <w:tr w:rsidR="0077193D" w14:paraId="2A5708F0" w14:textId="77777777">
        <w:trPr>
          <w:trHeight w:hRule="exact" w:val="744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B9F5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280" w:line="269" w:lineRule="exact"/>
              <w:ind w:left="300" w:firstLine="380"/>
            </w:pPr>
            <w:r>
              <w:t>Раздел 3. «Экономика»</w:t>
            </w:r>
          </w:p>
          <w:p w14:paraId="302CF053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before="280" w:after="0" w:line="244" w:lineRule="exact"/>
              <w:ind w:firstLine="0"/>
              <w:jc w:val="center"/>
            </w:pPr>
            <w:r>
              <w:t>Темы</w:t>
            </w:r>
          </w:p>
          <w:p w14:paraId="470C7592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1,2,3,4,5,6,7,8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73E93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Устный ответ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873C1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D919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7764C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201AD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9</w:t>
            </w:r>
          </w:p>
        </w:tc>
      </w:tr>
      <w:tr w:rsidR="0077193D" w14:paraId="123D454C" w14:textId="77777777">
        <w:trPr>
          <w:trHeight w:hRule="exact" w:val="1114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FEB6C7" w14:textId="77777777" w:rsidR="0077193D" w:rsidRDefault="0077193D">
            <w:pPr>
              <w:framePr w:w="10080" w:wrap="notBeside" w:vAnchor="text" w:hAnchor="text" w:xAlign="center" w:y="1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D71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Реферат на тему.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695A6" w14:textId="77777777" w:rsidR="0077193D" w:rsidRDefault="0077193D">
            <w:pPr>
              <w:framePr w:w="10080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7EAA7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1F15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7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8D4B" w14:textId="77777777" w:rsidR="0077193D" w:rsidRDefault="0077193D">
            <w:pPr>
              <w:framePr w:w="10080" w:wrap="notBeside" w:vAnchor="text" w:hAnchor="text" w:xAlign="center" w:y="1"/>
            </w:pPr>
          </w:p>
        </w:tc>
      </w:tr>
      <w:tr w:rsidR="0077193D" w14:paraId="1CDD4449" w14:textId="77777777">
        <w:trPr>
          <w:trHeight w:hRule="exact" w:val="744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8404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Раздел 4. «Социальные отношения» Темы 1,2,3,4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1BE5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Тестирование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5DED5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26587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D9ED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4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3A427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right="300" w:firstLine="0"/>
              <w:jc w:val="right"/>
            </w:pPr>
            <w:r>
              <w:rPr>
                <w:rStyle w:val="23"/>
              </w:rPr>
              <w:t>22</w:t>
            </w:r>
          </w:p>
        </w:tc>
      </w:tr>
      <w:tr w:rsidR="0077193D" w14:paraId="228AAF14" w14:textId="77777777">
        <w:trPr>
          <w:trHeight w:hRule="exact" w:val="850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16F5F" w14:textId="77777777" w:rsidR="0077193D" w:rsidRDefault="0077193D">
            <w:pPr>
              <w:framePr w:w="10080" w:wrap="notBeside" w:vAnchor="text" w:hAnchor="text" w:xAlign="center" w:y="1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A7AF6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Решение ситуационных задач (кейсов) по изучаемым темам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F520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7AA97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80DCB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10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5DB4B" w14:textId="77777777" w:rsidR="0077193D" w:rsidRDefault="0077193D">
            <w:pPr>
              <w:framePr w:w="10080" w:wrap="notBeside" w:vAnchor="text" w:hAnchor="text" w:xAlign="center" w:y="1"/>
            </w:pPr>
          </w:p>
        </w:tc>
      </w:tr>
    </w:tbl>
    <w:p w14:paraId="3D6B5C25" w14:textId="77777777" w:rsidR="0077193D" w:rsidRDefault="0077193D">
      <w:pPr>
        <w:framePr w:w="10080" w:wrap="notBeside" w:vAnchor="text" w:hAnchor="text" w:xAlign="center" w:y="1"/>
        <w:rPr>
          <w:sz w:val="2"/>
          <w:szCs w:val="2"/>
        </w:rPr>
      </w:pPr>
    </w:p>
    <w:p w14:paraId="5ABAD507" w14:textId="77777777" w:rsidR="0077193D" w:rsidRDefault="0077193D">
      <w:pPr>
        <w:rPr>
          <w:sz w:val="2"/>
          <w:szCs w:val="2"/>
        </w:rPr>
      </w:pPr>
    </w:p>
    <w:p w14:paraId="4C8B425D" w14:textId="77777777" w:rsidR="0077193D" w:rsidRDefault="0077193D">
      <w:pPr>
        <w:rPr>
          <w:sz w:val="2"/>
          <w:szCs w:val="2"/>
        </w:rPr>
        <w:sectPr w:rsidR="0077193D"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0" w:h="16840"/>
          <w:pgMar w:top="1938" w:right="551" w:bottom="1213" w:left="126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3230"/>
        <w:gridCol w:w="907"/>
        <w:gridCol w:w="1296"/>
        <w:gridCol w:w="1406"/>
        <w:gridCol w:w="1219"/>
      </w:tblGrid>
      <w:tr w:rsidR="0077193D" w14:paraId="5A4A04BF" w14:textId="77777777">
        <w:trPr>
          <w:trHeight w:hRule="exact" w:val="102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DB4F1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33C26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left="900" w:firstLine="0"/>
            </w:pPr>
            <w:r>
              <w:t>Контрольная работа с элементами тестирования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732EE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9A5FC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17FFF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85678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273EAF75" w14:textId="77777777">
        <w:trPr>
          <w:trHeight w:hRule="exact" w:val="1013"/>
          <w:jc w:val="center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4F458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center"/>
            </w:pPr>
            <w:r>
              <w:rPr>
                <w:rStyle w:val="214pt1"/>
              </w:rPr>
              <w:t>2 семестр</w:t>
            </w:r>
          </w:p>
        </w:tc>
      </w:tr>
      <w:tr w:rsidR="0077193D" w14:paraId="6B902CB1" w14:textId="77777777">
        <w:trPr>
          <w:trHeight w:hRule="exact" w:val="166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DED07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Раздел 4. «Социальные отношения» Темы 5,6,7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F100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t>Устный ответ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3D1A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0FFCF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2A196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DB4DC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77193D" w14:paraId="095C8EE2" w14:textId="77777777">
        <w:trPr>
          <w:trHeight w:hRule="exact" w:val="111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F7B2A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Раздел 5. «Право» Темы 1,2,3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4AD4A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tabs>
                <w:tab w:val="left" w:pos="1546"/>
              </w:tabs>
              <w:spacing w:after="0"/>
              <w:ind w:firstLine="0"/>
              <w:jc w:val="both"/>
            </w:pPr>
            <w:r>
              <w:t>Решение</w:t>
            </w:r>
            <w:r>
              <w:tab/>
              <w:t>ситуационных</w:t>
            </w:r>
          </w:p>
          <w:p w14:paraId="7EA897BE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задач (кейсов) по изучаемым темам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24624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99F22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A9CD8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FB482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77193D" w14:paraId="69AE4F18" w14:textId="77777777">
        <w:trPr>
          <w:trHeight w:hRule="exact" w:val="84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23BA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Раздел 5. «Право» 4,5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787C8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Практическая работа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0BEC7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397D5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4A16C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153F2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77193D" w14:paraId="0751A1F4" w14:textId="77777777">
        <w:trPr>
          <w:trHeight w:hRule="exact" w:val="1939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D36F1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3"/>
              </w:rPr>
              <w:t>Личностное отношение к процессу обучения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1929D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tabs>
                <w:tab w:val="right" w:pos="3014"/>
              </w:tabs>
              <w:spacing w:after="0"/>
              <w:ind w:firstLine="0"/>
              <w:jc w:val="both"/>
            </w:pPr>
            <w:r>
              <w:t>Посещаемость (отсутствие пропусков без уважительной причины,</w:t>
            </w:r>
            <w:r>
              <w:tab/>
              <w:t>своевременная</w:t>
            </w:r>
          </w:p>
          <w:p w14:paraId="48F293C9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tabs>
                <w:tab w:val="right" w:pos="3005"/>
              </w:tabs>
              <w:spacing w:after="0"/>
              <w:ind w:firstLine="0"/>
              <w:jc w:val="both"/>
            </w:pPr>
            <w:r>
              <w:t>отработка</w:t>
            </w:r>
            <w:r>
              <w:tab/>
              <w:t>пропущенных</w:t>
            </w:r>
          </w:p>
          <w:p w14:paraId="1D1C5E83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tabs>
                <w:tab w:val="right" w:pos="3010"/>
              </w:tabs>
              <w:spacing w:after="0"/>
              <w:ind w:firstLine="0"/>
              <w:jc w:val="both"/>
            </w:pPr>
            <w:r>
              <w:t>занятий по уважительной причине,</w:t>
            </w:r>
            <w:r>
              <w:tab/>
              <w:t>отсутствие</w:t>
            </w:r>
          </w:p>
          <w:p w14:paraId="64628EEB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опозданий)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CA94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55740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0F0AA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left="940" w:firstLine="0"/>
            </w:pPr>
            <w: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D8F5D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77193D" w14:paraId="1209D507" w14:textId="77777777">
        <w:trPr>
          <w:trHeight w:hRule="exact" w:val="111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EC5D6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Промежуточный</w:t>
            </w:r>
          </w:p>
          <w:p w14:paraId="6EB8856C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контроль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3628B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Экзамен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82DF6" w14:textId="77777777" w:rsidR="0077193D" w:rsidRDefault="0077193D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80A70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0-20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53CE3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D8DE8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20</w:t>
            </w:r>
          </w:p>
        </w:tc>
      </w:tr>
      <w:tr w:rsidR="0077193D" w14:paraId="71B2D9AC" w14:textId="77777777">
        <w:trPr>
          <w:trHeight w:hRule="exact" w:val="576"/>
          <w:jc w:val="center"/>
        </w:trPr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3E158F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ИТОГ (максимальное количество баллов за дисциплину (по итогам всех</w:t>
            </w:r>
          </w:p>
          <w:p w14:paraId="4ECDC246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семестров его освоения))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2E187" w14:textId="77777777" w:rsidR="0077193D" w:rsidRDefault="00527C1E">
            <w:pPr>
              <w:pStyle w:val="20"/>
              <w:framePr w:w="1008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100</w:t>
            </w:r>
          </w:p>
        </w:tc>
      </w:tr>
    </w:tbl>
    <w:p w14:paraId="75558F52" w14:textId="77777777" w:rsidR="0077193D" w:rsidRDefault="0077193D">
      <w:pPr>
        <w:framePr w:w="10080" w:wrap="notBeside" w:vAnchor="text" w:hAnchor="text" w:xAlign="center" w:y="1"/>
        <w:rPr>
          <w:sz w:val="2"/>
          <w:szCs w:val="2"/>
        </w:rPr>
      </w:pPr>
    </w:p>
    <w:p w14:paraId="6E683618" w14:textId="77777777" w:rsidR="0077193D" w:rsidRDefault="0077193D">
      <w:pPr>
        <w:rPr>
          <w:sz w:val="2"/>
          <w:szCs w:val="2"/>
        </w:rPr>
      </w:pPr>
    </w:p>
    <w:p w14:paraId="2EF039EB" w14:textId="77777777" w:rsidR="0077193D" w:rsidRDefault="0077193D">
      <w:pPr>
        <w:rPr>
          <w:sz w:val="2"/>
          <w:szCs w:val="2"/>
        </w:rPr>
        <w:sectPr w:rsidR="0077193D">
          <w:pgSz w:w="11900" w:h="16840"/>
          <w:pgMar w:top="1079" w:right="551" w:bottom="1079" w:left="126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2414"/>
        <w:gridCol w:w="1757"/>
        <w:gridCol w:w="1171"/>
        <w:gridCol w:w="1613"/>
        <w:gridCol w:w="1469"/>
      </w:tblGrid>
      <w:tr w:rsidR="0077193D" w14:paraId="6F840009" w14:textId="77777777">
        <w:trPr>
          <w:trHeight w:hRule="exact" w:val="128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C84F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lastRenderedPageBreak/>
              <w:t>Номер</w:t>
            </w:r>
          </w:p>
          <w:p w14:paraId="5A1353AB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изменения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DA036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Содержание</w:t>
            </w:r>
          </w:p>
          <w:p w14:paraId="18781056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изменения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691D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Основание для внесения изменений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86E61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 w:line="244" w:lineRule="exact"/>
              <w:ind w:left="140" w:firstLine="0"/>
            </w:pPr>
            <w:r>
              <w:t>Подпись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F47D8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t>Расшифровка</w:t>
            </w:r>
          </w:p>
          <w:p w14:paraId="671403AE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t>подписи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E1EBA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Дата</w:t>
            </w:r>
          </w:p>
          <w:p w14:paraId="354D8A5B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введения</w:t>
            </w:r>
          </w:p>
          <w:p w14:paraId="7AC19527" w14:textId="77777777" w:rsidR="0077193D" w:rsidRDefault="00527C1E">
            <w:pPr>
              <w:pStyle w:val="20"/>
              <w:framePr w:w="9730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t>изменения</w:t>
            </w:r>
          </w:p>
        </w:tc>
      </w:tr>
      <w:tr w:rsidR="0077193D" w14:paraId="01115444" w14:textId="77777777">
        <w:trPr>
          <w:trHeight w:hRule="exact" w:val="2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257AD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A4BD0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B145F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967FD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728D4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637A3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4210A1F2" w14:textId="77777777">
        <w:trPr>
          <w:trHeight w:hRule="exact" w:val="2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A6556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E434D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8A2A7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88F1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66472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8584F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AED2591" w14:textId="77777777">
        <w:trPr>
          <w:trHeight w:hRule="exact" w:val="25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19330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85CDA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EC473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364E4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254FE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39021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1D90892C" w14:textId="77777777">
        <w:trPr>
          <w:trHeight w:hRule="exact" w:val="2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14DF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8B01D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9212E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909F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ACC00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0E43B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81AD639" w14:textId="77777777">
        <w:trPr>
          <w:trHeight w:hRule="exact" w:val="2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B1960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6126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0D083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C0609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055F1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DF41E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03B04908" w14:textId="77777777">
        <w:trPr>
          <w:trHeight w:hRule="exact" w:val="2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932CF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EF601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07727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7F77F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A54B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80624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74007E85" w14:textId="77777777">
        <w:trPr>
          <w:trHeight w:hRule="exact" w:val="2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E62FE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86EC3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DE310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CCDCE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03CC4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7F860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02474751" w14:textId="77777777">
        <w:trPr>
          <w:trHeight w:hRule="exact" w:val="25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2BA10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8DA7E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2F614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74317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5C3C9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4EEBB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2F47EB16" w14:textId="77777777">
        <w:trPr>
          <w:trHeight w:hRule="exact" w:val="2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79791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E3E71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3854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3BD71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78394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F6AFC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66EDA891" w14:textId="77777777">
        <w:trPr>
          <w:trHeight w:hRule="exact" w:val="26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284E7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190EB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18314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6BD6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BB4DB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5ED4F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193D" w14:paraId="5B5451D6" w14:textId="77777777">
        <w:trPr>
          <w:trHeight w:hRule="exact" w:val="27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8BDB6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2C356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C9A61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B3071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E112D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5D90C" w14:textId="77777777" w:rsidR="0077193D" w:rsidRDefault="0077193D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CD46C96" w14:textId="77777777" w:rsidR="0077193D" w:rsidRDefault="0077193D">
      <w:pPr>
        <w:framePr w:w="9730" w:wrap="notBeside" w:vAnchor="text" w:hAnchor="text" w:xAlign="center" w:y="1"/>
        <w:rPr>
          <w:sz w:val="2"/>
          <w:szCs w:val="2"/>
        </w:rPr>
      </w:pPr>
    </w:p>
    <w:p w14:paraId="0C56A6BD" w14:textId="77777777" w:rsidR="0077193D" w:rsidRDefault="0077193D">
      <w:pPr>
        <w:rPr>
          <w:sz w:val="2"/>
          <w:szCs w:val="2"/>
        </w:rPr>
      </w:pPr>
    </w:p>
    <w:p w14:paraId="734757E1" w14:textId="77777777" w:rsidR="0077193D" w:rsidRDefault="0077193D">
      <w:pPr>
        <w:rPr>
          <w:sz w:val="2"/>
          <w:szCs w:val="2"/>
        </w:rPr>
      </w:pPr>
    </w:p>
    <w:sectPr w:rsidR="0077193D">
      <w:pgSz w:w="11900" w:h="16840"/>
      <w:pgMar w:top="1607" w:right="551" w:bottom="1607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A8A8" w14:textId="77777777" w:rsidR="00DA184B" w:rsidRDefault="00DA184B">
      <w:r>
        <w:separator/>
      </w:r>
    </w:p>
  </w:endnote>
  <w:endnote w:type="continuationSeparator" w:id="0">
    <w:p w14:paraId="7C29CC29" w14:textId="77777777" w:rsidR="00DA184B" w:rsidRDefault="00D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0D3C0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FDE6113" wp14:editId="113F016D">
              <wp:simplePos x="0" y="0"/>
              <wp:positionH relativeFrom="page">
                <wp:posOffset>4009390</wp:posOffset>
              </wp:positionH>
              <wp:positionV relativeFrom="page">
                <wp:posOffset>9939655</wp:posOffset>
              </wp:positionV>
              <wp:extent cx="70485" cy="16065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BE191" w14:textId="157C4AC0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E611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0" type="#_x0000_t202" style="position:absolute;margin-left:315.7pt;margin-top:782.6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fp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xRpz00KN7Oml0IyYEW1CfcVAZuN0N4Kgn2Ic+W65quBXVN4W42LSE7+m1lGJsKakhP9/cdM+u&#10;zjjKgOzGj6KGOORBCws0NbI3xYNyIECHPj2eemNyqWBz5YVJhFEFJ37sxVFkA5BsuTtIpd9T0SNj&#10;5FhC5y02OdwqbXIh2eJiQnFRsq6z3e/4sw1wnHcgMlw1ZyYH28wfqZduk20SOmEQb53QKwrnutyE&#10;Tlz6q6h4V2w2hf/TxPXDrGV1TbkJswjLD/+scUeJz5I4SUuJjtUGzqSk5H636SQ6EBB2ab9jQc7c&#10;3Odp2CIAlxeU/CD0boLUKeNk5YRlGDnpykscz09v0tgL07Aon1O6ZZz+OyU05jiNgmiW0m+5efZ7&#10;zY1kPdMwOjrW5zg5OZHMCHDLa9taTVg322elMOk/lQLavTTaytUodNaqnnaTfRlWy0bKO1E/gn6l&#10;AIGBSGHsgdEK+R2jEUZIjjnMOIy6DxxegJk2iyEXY7cYhFdwMccao9nc6HkqPQyS7VvAXd7YNbyS&#10;klkJP+VwfFswFCyT4wAzU+f833o9jdn1LwAAAP//AwBQSwMEFAAGAAgAAAAhAP6vqazfAAAADQEA&#10;AA8AAABkcnMvZG93bnJldi54bWxMj8tOwzAQRfdI/IM1SOyo00dMCXEqVIkNOwpCYufG0zjCHke2&#10;myZ/j7uC5cw9unOm3k3OshFD7D1JWC4KYEit1z11Ej4/Xh+2wGJSpJX1hBJmjLBrbm9qVWl/oXcc&#10;D6ljuYRipSSYlIaK89gadCou/ICUs5MPTqU8ho7roC653Fm+KgrBneopXzBqwL3B9udwdhIepy+P&#10;Q8Q9fp/GNph+3tq3Wcr7u+nlGVjCKf3BcNXP6tBkp6M/k47MShDr5SajOShFuQaWEbFZlcCO19VT&#10;IYA3Nf//RfMLAAD//wMAUEsBAi0AFAAGAAgAAAAhALaDOJL+AAAA4QEAABMAAAAAAAAAAAAAAAAA&#10;AAAAAFtDb250ZW50X1R5cGVzXS54bWxQSwECLQAUAAYACAAAACEAOP0h/9YAAACUAQAACwAAAAAA&#10;AAAAAAAAAAAvAQAAX3JlbHMvLnJlbHNQSwECLQAUAAYACAAAACEA5/o36awCAACuBQAADgAAAAAA&#10;AAAAAAAAAAAuAgAAZHJzL2Uyb0RvYy54bWxQSwECLQAUAAYACAAAACEA/q+prN8AAAANAQAADwAA&#10;AAAAAAAAAAAAAAAGBQAAZHJzL2Rvd25yZXYueG1sUEsFBgAAAAAEAAQA8wAAABIGAAAAAA==&#10;" filled="f" stroked="f">
              <v:textbox style="mso-fit-shape-to-text:t" inset="0,0,0,0">
                <w:txbxContent>
                  <w:p w14:paraId="6A0BE191" w14:textId="157C4AC0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76D6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13240375" wp14:editId="67A55560">
              <wp:simplePos x="0" y="0"/>
              <wp:positionH relativeFrom="page">
                <wp:posOffset>5285740</wp:posOffset>
              </wp:positionH>
              <wp:positionV relativeFrom="page">
                <wp:posOffset>6800850</wp:posOffset>
              </wp:positionV>
              <wp:extent cx="140335" cy="160655"/>
              <wp:effectExtent l="0" t="0" r="3175" b="127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A8F7E" w14:textId="48DCCD12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4037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9" type="#_x0000_t202" style="position:absolute;margin-left:416.2pt;margin-top:535.5pt;width:11.0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O2rAIAALAFAAAOAAAAZHJzL2Uyb0RvYy54bWysVG1vmzAQ/j5p/8HydwqkQAIqmdoQpknd&#10;i9TuBzjGBGtgI9sNdNP++84mpGmrSdM2PliHfX7unrvHd/Vu7Fp0YEpzKXIcXgQYMUFlxcU+x1/v&#10;S2+FkTZEVKSVguX4kWn8bv32zdXQZ2whG9lWTCEAETob+hw3xvSZ72vasI7oC9kzAYe1VB0x8Kv2&#10;fqXIAOhd6y+CIPEHqapeScq0ht1iOsRrh1/XjJrPda2ZQW2OITfjVuXWnV399RXJ9or0DafHNMhf&#10;ZNERLiDoCaoghqAHxV9BdZwqqWVtLqjsfFnXnDLHAdiEwQs2dw3pmeMCxdH9qUz6/8HST4cvCvEK&#10;erfESJAOenTPRoNu5IhgC+oz9DoDt7seHM0I++DruOr+VtJvGgm5aYjYs2ul5NAwUkF+ob3pn12d&#10;cLQF2Q0fZQVxyIORDmisVWeLB+VAgA59ejz1xuZCbcgouLyMMaJwFCZBEscuAsnmy73S5j2THbJG&#10;jhW03oGTw602NhmSzS42lpAlb1vX/lY82wDHaQdCw1V7ZpNw3fyRBul2tV1FXrRItl4UFIV3XW4i&#10;LynDZVxcFptNEf60ccMoa3hVMWHDzMoKoz/r3FHjkyZO2tKy5ZWFsylptd9tWoUOBJRduu9YkDM3&#10;/3kargjA5QWlcBEFN4vUK5PV0ovKKPbSZbDygjC9SZMgSqOifE7plgv275TQkOM0XsSTln7LLXDf&#10;a24k67iB2dHyLserkxPJrAK3onKtNYS3k31WCpv+Uymg3XOjnV6tRCexmnE3Tk/DzQkr5p2sHkHB&#10;SoLCQKYw+MBopPqO0QBDJMcCphxG7QcBb8DOm9lQs7GbDSIoXMyxwWgyN2aaSw+94vsGcOdXdg3v&#10;pOROw085HF8XjAVH5TjC7Nw5/3deT4N2/QsAAP//AwBQSwMEFAAGAAgAAAAhALl66/HeAAAADQEA&#10;AA8AAABkcnMvZG93bnJldi54bWxMj81OwzAQhO9IvIO1SNyo0/8Q4lSoEhdutAiJmxtv4wh7HcVu&#10;mrw92xMcd+bT7Ey5G70TA/axDaRgPstAINXBtNQo+Dy+PeUgYtJktAuECiaMsKvu70pdmHClDxwO&#10;qREcQrHQCmxKXSFlrC16HWehQ2LvHHqvE599I02vrxzunVxk2UZ63RJ/sLrDvcX653DxCrbjV8Au&#10;4h6/z0Pd23bK3fuk1OPD+PoCIuGY/mC41efqUHGnU7iQicIpyJeLFaNsZNs5r2IkX6/WIE436Xmz&#10;BFmV8v+K6hcAAP//AwBQSwECLQAUAAYACAAAACEAtoM4kv4AAADhAQAAEwAAAAAAAAAAAAAAAAAA&#10;AAAAW0NvbnRlbnRfVHlwZXNdLnhtbFBLAQItABQABgAIAAAAIQA4/SH/1gAAAJQBAAALAAAAAAAA&#10;AAAAAAAAAC8BAABfcmVscy8ucmVsc1BLAQItABQABgAIAAAAIQBLDhO2rAIAALAFAAAOAAAAAAAA&#10;AAAAAAAAAC4CAABkcnMvZTJvRG9jLnhtbFBLAQItABQABgAIAAAAIQC5euvx3gAAAA0BAAAPAAAA&#10;AAAAAAAAAAAAAAYFAABkcnMvZG93bnJldi54bWxQSwUGAAAAAAQABADzAAAAEQYAAAAA&#10;" filled="f" stroked="f">
              <v:textbox style="mso-fit-shape-to-text:t" inset="0,0,0,0">
                <w:txbxContent>
                  <w:p w14:paraId="2F4A8F7E" w14:textId="48DCCD12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20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0061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4CC934B7" wp14:editId="5DF83F73">
              <wp:simplePos x="0" y="0"/>
              <wp:positionH relativeFrom="page">
                <wp:posOffset>5285740</wp:posOffset>
              </wp:positionH>
              <wp:positionV relativeFrom="page">
                <wp:posOffset>6800850</wp:posOffset>
              </wp:positionV>
              <wp:extent cx="140335" cy="160655"/>
              <wp:effectExtent l="0" t="0" r="3175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A1255" w14:textId="618E35CE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19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934B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70" type="#_x0000_t202" style="position:absolute;margin-left:416.2pt;margin-top:535.5pt;width:11.05pt;height:12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hdrAIAALA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Rq&#10;6F2CkSAd9OiejgbdyBHBFtRn6HUGbnc9OJoR9sHXcdX9ray+ayTkuiViR6+VkkNLSQ35hfamf3J1&#10;wtEWZDt8kjXEIQ9GOqCxUZ0tHpQDATr06fHYG5tLZUNGwfl5jFEFR2ESJHHsIpBsvtwrbT5Q2SFr&#10;5FhB6x042d9qY5Mh2exiYwlZMs5d+7l4sQGO0w6Ehqv2zCbhuvkzDdLNcrOMvGiRbLwoKArvulxH&#10;XlKGF3FxXqzXRfhk44ZR1rK6psKGmZUVRn/WuYPGJ00ctaUlZ7WFsylptduuuUJ7Asou3XcoyImb&#10;/zINVwTg8opSuIiCm0XqlcnywovKKPbSi2DpBWF6kyZBlEZF+ZLSLRP03ymhIcdpvIgnLf2WW+C+&#10;t9xI1jEDs4OzLsfLoxPJrAI3onatNYTxyT4phU3/uRTQ7rnRTq9WopNYzbgdp6fh1GzFvJX1IyhY&#10;SVAYyBQGHxitVD8wGmCI5FjAlMOIfxTwBuy8mQ01G9vZIKKCizk2GE3m2kxz6aFXbNcC7vzKruGd&#10;lMxp+DmHw+uCseCoHEaYnTun/87redCufgEAAP//AwBQSwMEFAAGAAgAAAAhALl66/HeAAAADQEA&#10;AA8AAABkcnMvZG93bnJldi54bWxMj81OwzAQhO9IvIO1SNyo0/8Q4lSoEhdutAiJmxtv4wh7HcVu&#10;mrw92xMcd+bT7Ey5G70TA/axDaRgPstAINXBtNQo+Dy+PeUgYtJktAuECiaMsKvu70pdmHClDxwO&#10;qREcQrHQCmxKXSFlrC16HWehQ2LvHHqvE599I02vrxzunVxk2UZ63RJ/sLrDvcX653DxCrbjV8Au&#10;4h6/z0Pd23bK3fuk1OPD+PoCIuGY/mC41efqUHGnU7iQicIpyJeLFaNsZNs5r2IkX6/WIE436Xmz&#10;BFmV8v+K6hcAAP//AwBQSwECLQAUAAYACAAAACEAtoM4kv4AAADhAQAAEwAAAAAAAAAAAAAAAAAA&#10;AAAAW0NvbnRlbnRfVHlwZXNdLnhtbFBLAQItABQABgAIAAAAIQA4/SH/1gAAAJQBAAALAAAAAAAA&#10;AAAAAAAAAC8BAABfcmVscy8ucmVsc1BLAQItABQABgAIAAAAIQBQJHhdrAIAALAFAAAOAAAAAAAA&#10;AAAAAAAAAC4CAABkcnMvZTJvRG9jLnhtbFBLAQItABQABgAIAAAAIQC5euvx3gAAAA0BAAAPAAAA&#10;AAAAAAAAAAAAAAYFAABkcnMvZG93bnJldi54bWxQSwUGAAAAAAQABADzAAAAEQYAAAAA&#10;" filled="f" stroked="f">
              <v:textbox style="mso-fit-shape-to-text:t" inset="0,0,0,0">
                <w:txbxContent>
                  <w:p w14:paraId="093A1255" w14:textId="618E35CE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19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FB942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68BC7861" wp14:editId="216317DA">
              <wp:simplePos x="0" y="0"/>
              <wp:positionH relativeFrom="page">
                <wp:posOffset>5285740</wp:posOffset>
              </wp:positionH>
              <wp:positionV relativeFrom="page">
                <wp:posOffset>6798310</wp:posOffset>
              </wp:positionV>
              <wp:extent cx="140335" cy="160655"/>
              <wp:effectExtent l="0" t="0" r="3175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296F9" w14:textId="00D2FD31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17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C786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2" type="#_x0000_t202" style="position:absolute;margin-left:416.2pt;margin-top:535.3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9QrQIAALA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9CjATtoEf3bDToRo4ItqA+Q69TcLvrwdGMsA++jqvub2X5TSMhNw0Ve3atlBwaRivIL7A3/bOr&#10;E462ILvho6wgDn0w0gGNteps8aAcCNChT4+n3thcShsyJMtlhFEJR0FM4ihyEWg6X+6VNu+Z7JA1&#10;Mqyg9Q6cHm61scnQdHaxsYQseNu69rfi2QY4TjsQGq7aM5uE6+aPhCTb1XYVeuEi3nohyXPvutiE&#10;XlwEl1G+zDebPPhp4wZh2vCqYsKGmZUVhH/WuaPGJ02ctKVlyysLZ1PSar/btAodKCi7cN+xIGdu&#10;/vM0XBGAywtKwSIkN4vEK+LVpRcWYeQll2TlkSC5SWISJmFePKd0ywX7d0poyHASLaJJS7/lRtz3&#10;mhtNO25gdrS8y/Dq5ERTq8CtqFxrDeXtZJ+Vwqb/VApo99xop1cr0UmsZtyN09NY2vBWzDtZPYKC&#10;lQSFgUxh8IHRSPUdowGGSIYFTDmM2g8C3oCdN7OhZmM3G1SUcDHDBqPJ3JhpLj30iu8bwJ1f2TW8&#10;k4I7DT/lcHxdMBYcleMIs3Pn/N95PQ3a9S8AAAD//wMAUEsDBBQABgAIAAAAIQBgJw723wAAAA0B&#10;AAAPAAAAZHJzL2Rvd25yZXYueG1sTI/LTsMwEEX3SPyDNUjsqE1p2jTEqVAlNuwoCImdG0/jCD8i&#10;202Tv2e6guXMPbpzpt5NzrIRY+qDl/C4EMDQt0H3vpPw+fH6UAJLWXmtbPAoYcYEu+b2plaVDhf/&#10;juMhd4xKfKqUBJPzUHGeWoNOpUUY0FN2CtGpTGPsuI7qQuXO8qUQa+5U7+mCUQPuDbY/h7OTsJm+&#10;Ag4J9/h9Gtto+rm0b7OU93fTyzOwjFP+g+GqT+rQkNMxnL1OzEoon5YrQikQG7EGRkhZrApgx+tq&#10;W2yBNzX//0XzCwAA//8DAFBLAQItABQABgAIAAAAIQC2gziS/gAAAOEBAAATAAAAAAAAAAAAAAAA&#10;AAAAAABbQ29udGVudF9UeXBlc10ueG1sUEsBAi0AFAAGAAgAAAAhADj9If/WAAAAlAEAAAsAAAAA&#10;AAAAAAAAAAAALwEAAF9yZWxzLy5yZWxzUEsBAi0AFAAGAAgAAAAhACd231CtAgAAsAUAAA4AAAAA&#10;AAAAAAAAAAAALgIAAGRycy9lMm9Eb2MueG1sUEsBAi0AFAAGAAgAAAAhAGAnDvbfAAAADQEAAA8A&#10;AAAAAAAAAAAAAAAABwUAAGRycy9kb3ducmV2LnhtbFBLBQYAAAAABAAEAPMAAAATBgAAAAA=&#10;" filled="f" stroked="f">
              <v:textbox style="mso-fit-shape-to-text:t" inset="0,0,0,0">
                <w:txbxContent>
                  <w:p w14:paraId="3B8296F9" w14:textId="00D2FD31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17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4069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7196CE46" wp14:editId="41744998">
              <wp:simplePos x="0" y="0"/>
              <wp:positionH relativeFrom="page">
                <wp:posOffset>3973195</wp:posOffset>
              </wp:positionH>
              <wp:positionV relativeFrom="page">
                <wp:posOffset>9930765</wp:posOffset>
              </wp:positionV>
              <wp:extent cx="140335" cy="160655"/>
              <wp:effectExtent l="1270" t="0" r="127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5096F" w14:textId="2A898202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22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6CE46"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312.85pt;margin-top:781.95pt;width:11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2trQIAALA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+WGAnaQY/u2WjQjRwRbEF9hl6n4HbXg6MZYR98HVfd38rym0ZCbhoq9uxaKTk0jFaQX2Bv+mdX&#10;JxxtQXbDR1lBHPpgpAMaa9XZ4kE5EKBDnx5PvbG5lDZkSJbLCKMSjoKYxFHkItB0vtwrbd4z2SFr&#10;ZFhB6x04PdxqY5Oh6exiYwlZ8LZ17W/Fsw1wnHYgNFy1ZzYJ180fCUm2q+0q9MJFvPVCkufedbEJ&#10;vbgILqN8mW82efDTxg3CtOFVxYQNMysrCP+sc0eNT5o4aUvLllcWzqak1X63aRU6UFB24b5jQc7c&#10;/OdpuCIAlxeUgkVIbhaJV8SrSy8swshLLsnKI0Fyk8QkTMK8eE7plgv275TQkOEkWkSTln7Ljbjv&#10;NTeadtzA7Gh5l+HVyYmmVoFbUbnWGsrbyT4rhU3/qRTQ7rnRTq9WopNYzbgbp6cR2vBWzDtZPYKC&#10;lQSFgUxh8IHRSPUdowGGSIYFTDmM2g8C3oCdN7OhZmM3G1SUcDHDBqPJ3JhpLj30iu8bwJ1f2TW8&#10;k4I7DT/lcHxdMBYcleMIs3Pn/N95PQ3a9S8AAAD//wMAUEsDBBQABgAIAAAAIQC3f6fs3wAAAA0B&#10;AAAPAAAAZHJzL2Rvd25yZXYueG1sTI/NTsMwEITvSLyDtUjcqEOgSRriVKgSF260CImbG2/jCP9E&#10;tpsmb8/2BMed+TQ702xna9iEIQ7eCXhcZcDQdV4NrhfweXh7qIDFJJ2SxjsUsGCEbXt708ha+Yv7&#10;wGmfekYhLtZSgE5prDmPnUYr48qP6Mg7+WBlojP0XAV5oXBreJ5lBbdycPRByxF3Gruf/dkKKOcv&#10;j2PEHX6fpi7oYanM+yLE/d38+gIs4Zz+YLjWp+rQUqejPzsVmRFQ5OuSUDLWxdMGGCHFc0lrjlep&#10;2uTA24b/X9H+AgAA//8DAFBLAQItABQABgAIAAAAIQC2gziS/gAAAOEBAAATAAAAAAAAAAAAAAAA&#10;AAAAAABbQ29udGVudF9UeXBlc10ueG1sUEsBAi0AFAAGAAgAAAAhADj9If/WAAAAlAEAAAsAAAAA&#10;AAAAAAAAAAAALwEAAF9yZWxzLy5yZWxzUEsBAi0AFAAGAAgAAAAhAKWqXa2tAgAAsAUAAA4AAAAA&#10;AAAAAAAAAAAALgIAAGRycy9lMm9Eb2MueG1sUEsBAi0AFAAGAAgAAAAhALd/p+zfAAAADQEAAA8A&#10;AAAAAAAAAAAAAAAABwUAAGRycy9kb3ducmV2LnhtbFBLBQYAAAAABAAEAPMAAAATBgAAAAA=&#10;" filled="f" stroked="f">
              <v:textbox style="mso-fit-shape-to-text:t" inset="0,0,0,0">
                <w:txbxContent>
                  <w:p w14:paraId="79C5096F" w14:textId="2A898202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22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365E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253810EE" wp14:editId="72EE4397">
              <wp:simplePos x="0" y="0"/>
              <wp:positionH relativeFrom="page">
                <wp:posOffset>3973195</wp:posOffset>
              </wp:positionH>
              <wp:positionV relativeFrom="page">
                <wp:posOffset>9930765</wp:posOffset>
              </wp:positionV>
              <wp:extent cx="133985" cy="100330"/>
              <wp:effectExtent l="127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8721A" w14:textId="77777777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312.85pt;margin-top:781.95pt;width:10.55pt;height:7.9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6g6AEAAL0DAAAOAAAAZHJzL2Uyb0RvYy54bWysU9tu2zAMfR+wfxD0vthJ0KEz4hRdiwwD&#10;ugvQ9gNoWY6F2aJAKbGzrx8lx1m3vg17ESiKPDw8pDY3Y9+JoyZv0JZyucil0FZhbey+lM9Pu3fX&#10;UvgAtoYOrS7lSXt5s337ZjO4Qq+wxa7WJBjE+mJwpWxDcEWWedXqHvwCnbb82CD1EPhK+6wmGBi9&#10;77JVnr/PBqTaESrtPXvvp0e5TfhNo1X41jReB9GVkrmFdFI6q3hm2w0UewLXGnWmAf/AogdjuegF&#10;6h4CiAOZV1C9UYQem7BQ2GfYNEbp1AN3s8z/6uaxBadTLyyOdxeZ/P+DVV+P30mYmme3ksJCzzN6&#10;0mMQH3EU7GJ9BucLDnt0HBhG9nNs6tW7B1Q/vLB414Ld61siHFoNNfNbxszsReqE4yNINXzBmuvA&#10;IWACGhvqo3gsh2B0ntPpMpvIRcWS6/WH6yspFD8t83y9TrPLoJiTHfnwSWMvolFK4tEncDg++BDJ&#10;QDGHxFoWd6br0vg7+4eDA6MnkY98J+ZhrMZJp6tZlArrE7dDOG0V/wI2WqSfUgy8UaW0vPJSdJ8t&#10;CxKXbzZoNqrZAKs4sZRBism8C9OSHhyZfcu4s+S3LNrOpIaiuhOHM1vekdTneZ/jEr68p6jfv277&#10;CwAA//8DAFBLAwQUAAYACAAAACEAK55Yot8AAAANAQAADwAAAGRycy9kb3ducmV2LnhtbEyPzU7D&#10;MBCE70i8g7VI3KhDoU4b4lSoEhdutAiJmxtv4wj/RLabJm/P9gTHnfk0O1NvJ2fZiDH1wUt4XBTA&#10;0LdB976T8Hl4e1gDS1l5rWzwKGHGBNvm9qZWlQ4X/4HjPneMQnyqlAST81BxnlqDTqVFGNCTdwrR&#10;qUxn7LiO6kLhzvJlUQjuVO/pg1ED7gy2P/uzk1BOXwGHhDv8Po1tNP28tu+zlPd30+sLsIxT/oPh&#10;Wp+qQ0OdjuHsdWJWgliuSkLJWImnDTBCxLOgNcerVG5K4E3N/69ofgEAAP//AwBQSwECLQAUAAYA&#10;CAAAACEAtoM4kv4AAADhAQAAEwAAAAAAAAAAAAAAAAAAAAAAW0NvbnRlbnRfVHlwZXNdLnhtbFBL&#10;AQItABQABgAIAAAAIQA4/SH/1gAAAJQBAAALAAAAAAAAAAAAAAAAAC8BAABfcmVscy8ucmVsc1BL&#10;AQItABQABgAIAAAAIQCJWb6g6AEAAL0DAAAOAAAAAAAAAAAAAAAAAC4CAABkcnMvZTJvRG9jLnht&#10;bFBLAQItABQABgAIAAAAIQArnlii3wAAAA0BAAAPAAAAAAAAAAAAAAAAAEIEAABkcnMvZG93bnJl&#10;di54bWxQSwUGAAAAAAQABADzAAAATgUAAAAA&#10;" filled="f" stroked="f">
              <v:textbox style="mso-fit-shape-to-text:t" inset="0,0,0,0">
                <w:txbxContent>
                  <w:p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7DC8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7EB10BC1" wp14:editId="691CEB2A">
              <wp:simplePos x="0" y="0"/>
              <wp:positionH relativeFrom="page">
                <wp:posOffset>3973195</wp:posOffset>
              </wp:positionH>
              <wp:positionV relativeFrom="page">
                <wp:posOffset>9930765</wp:posOffset>
              </wp:positionV>
              <wp:extent cx="140335" cy="160655"/>
              <wp:effectExtent l="1270" t="0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AC83D" w14:textId="6A0623AF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10BC1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312.85pt;margin-top:781.95pt;width:11.05pt;height:12.6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FLrAIAALAFAAAOAAAAZHJzL2Uyb0RvYy54bWysVG1vmzAQ/j5p/8HydwqkQAIqmdoQpknd&#10;i9TuBzjGBGtgI9sNdNP++84mpGmrSdM2PliHfX7unrvHd/Vu7Fp0YEpzKXIcXgQYMUFlxcU+x1/v&#10;S2+FkTZEVKSVguX4kWn8bv32zdXQZ2whG9lWTCEAETob+hw3xvSZ72vasI7oC9kzAYe1VB0x8Kv2&#10;fqXIAOhd6y+CIPEHqapeScq0ht1iOsRrh1/XjJrPda2ZQW2OITfjVuXWnV399RXJ9or0DafHNMhf&#10;ZNERLiDoCaoghqAHxV9BdZwqqWVtLqjsfFnXnDLHAdiEwQs2dw3pmeMCxdH9qUz6/8HST4cvCvEK&#10;egflEaSDHt2z0aAbOSLYgvoMvc7A7a4HRzPCPvg6rrq/lfSbRkJuGiL27FopOTSMVJBfaG/6Z1cn&#10;HG1BdsNHWUEc8mCkAxpr1dniQTkQoEMij6fe2FyoDRkFl5cxRhSOwiRI4thFINl8uVfavGeyQ9bI&#10;sYLWO3ByuNXGJkOy2cXGErLkbeva34pnG+A47UBouGrPbBKumz/SIN2utqvIixbJ1ouCovCuy03k&#10;JWW4jIvLYrMpwp82bhhlDa8qJmyYWVlh9GedO2p80sRJW1q2vLJwNiWt9rtNq9CBgLJL9x0Lcubm&#10;P0/DFQG4vKAULqLgZpF6ZbJaelEZxV66DFZeEKY3aRJEaVSUzyndcsH+nRIacpzGi3jS0m+5Be57&#10;zY1kHTcwO1re5Xh1ciKZVeBWVK61hvB2ss9KYdN/KgW0e26006uV6CRWM+7G6WksbXgr5p2sHkHB&#10;SoLCQKYw+MBopPqO0QBDJMcCphxG7QcBb8DOm9lQs7GbDSIoXMyxwWgyN2aaSw+94vsGcOdXdg3v&#10;pOROw085HF8XjAVH5TjC7Nw5/3deT4N2/QsAAP//AwBQSwMEFAAGAAgAAAAhALd/p+zfAAAADQEA&#10;AA8AAABkcnMvZG93bnJldi54bWxMj81OwzAQhO9IvIO1SNyoQ6BJGuJUqBIXbrQIiZsbb+MI/0S2&#10;myZvz/YEx535NDvTbGdr2IQhDt4JeFxlwNB1Xg2uF/B5eHuogMUknZLGOxSwYIRte3vTyFr5i/vA&#10;aZ96RiEu1lKATmmsOY+dRivjyo/oyDv5YGWiM/RcBXmhcGt4nmUFt3Jw9EHLEXcau5/92Qoo5y+P&#10;Y8Qdfp+mLuhhqcz7IsT93fz6AizhnP5guNan6tBSp6M/OxWZEVDk65JQMtbF0wYYIcVzSWuOV6na&#10;5MDbhv9f0f4CAAD//wMAUEsBAi0AFAAGAAgAAAAhALaDOJL+AAAA4QEAABMAAAAAAAAAAAAAAAAA&#10;AAAAAFtDb250ZW50X1R5cGVzXS54bWxQSwECLQAUAAYACAAAACEAOP0h/9YAAACUAQAACwAAAAAA&#10;AAAAAAAAAAAvAQAAX3JlbHMvLnJlbHNQSwECLQAUAAYACAAAACEAydKRS6wCAACwBQAADgAAAAAA&#10;AAAAAAAAAAAuAgAAZHJzL2Uyb0RvYy54bWxQSwECLQAUAAYACAAAACEAt3+n7N8AAAANAQAADwAA&#10;AAAAAAAAAAAAAAAGBQAAZHJzL2Rvd25yZXYueG1sUEsFBgAAAAAEAAQA8wAAABIGAAAAAA==&#10;" filled="f" stroked="f">
              <v:textbox style="mso-fit-shape-to-text:t" inset="0,0,0,0">
                <w:txbxContent>
                  <w:p w14:paraId="1AAAC83D" w14:textId="6A0623AF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21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FDF1D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 wp14:anchorId="1576946F" wp14:editId="01292891">
              <wp:simplePos x="0" y="0"/>
              <wp:positionH relativeFrom="page">
                <wp:posOffset>3973195</wp:posOffset>
              </wp:positionH>
              <wp:positionV relativeFrom="page">
                <wp:posOffset>9930765</wp:posOffset>
              </wp:positionV>
              <wp:extent cx="140335" cy="160655"/>
              <wp:effectExtent l="127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4D40" w14:textId="758FF1BA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32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694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7" type="#_x0000_t202" style="position:absolute;margin-left:312.85pt;margin-top:781.95pt;width:11.05pt;height:12.6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FfrAIAAK4FAAAOAAAAZHJzL2Uyb0RvYy54bWysVG1vmzAQ/j5p/8HydwqkQAGVVEkI06Tu&#10;RWr3AxwwwRrYyHYD3dT/vrMJadpq0rSND9Zhn5+75+7xXd+MXYsOVComeIb9Cw8jyktRMb7P8Lf7&#10;wokxUprwirSC0ww/UoVvlu/fXQ99SheiEW1FJQIQrtKhz3CjdZ+6riob2hF1IXrK4bAWsiMafuXe&#10;rSQZAL1r3YXnRe4gZNVLUVKlYDefDvHS4tc1LfWXulZUozbDkJu2q7Trzqzu8pqke0n6hpXHNMhf&#10;ZNERxiHoCSonmqAHyd5AdayUQolaX5Sic0Vds5JaDsDG916xuWtITy0XKI7qT2VS/w+2/Hz4KhGr&#10;MpxgxEkHLbqno0ZrMaLEVGfoVQpOdz246RG2ocuWqepvRfldIS42DeF7upJSDA0lFWTnm5vu2dUJ&#10;RxmQ3fBJVBCGPGhhgcZadqZ0UAwE6NClx1NnTCqlCRl4l5chRiUc+ZEXhaGNQNL5ci+V/kBFh4yR&#10;YQmNt+DkcKu0SYaks4uJxUXB2tY2v+UvNsBx2oHQcNWcmSRsL38mXrKNt3HgBIto6wRenjurYhM4&#10;UeFfhfllvtnk/pOJ6wdpw6qKchNm1pUf/FnfjgqfFHFSlhItqwycSUnJ/W7TSnQgoOvCfseCnLm5&#10;L9OwRQAuryj5i8BbLxKniOIrJyiC0EmuvNjx/GSdRF6QBHnxktIt4/TfKaEBJBcuwklLv+Xm2e8t&#10;N5J2TMPkaFmX4fjkRFKjwC2vbGs1Ye1kn5XCpP9cCmj33GirVyPRSax63I32YfixCW/EvBPVIyhY&#10;ClAYyBTGHhiNkD8wGmCEZJjDjMOo/cjhDZhpMxtyNnazQXgJFzOsMZrMjZ6m0kMv2b4B3PmVreCd&#10;FMxq+DmH4+uCoWCpHAeYmTrn/9brecwufwEAAP//AwBQSwMEFAAGAAgAAAAhALd/p+zfAAAADQEA&#10;AA8AAABkcnMvZG93bnJldi54bWxMj81OwzAQhO9IvIO1SNyoQ6BJGuJUqBIXbrQIiZsbb+MI/0S2&#10;myZvz/YEx535NDvTbGdr2IQhDt4JeFxlwNB1Xg2uF/B5eHuogMUknZLGOxSwYIRte3vTyFr5i/vA&#10;aZ96RiEu1lKATmmsOY+dRivjyo/oyDv5YGWiM/RcBXmhcGt4nmUFt3Jw9EHLEXcau5/92Qoo5y+P&#10;Y8Qdfp+mLuhhqcz7IsT93fz6AizhnP5guNan6tBSp6M/OxWZEVDk65JQMtbF0wYYIcVzSWuOV6na&#10;5MDbhv9f0f4CAAD//wMAUEsBAi0AFAAGAAgAAAAhALaDOJL+AAAA4QEAABMAAAAAAAAAAAAAAAAA&#10;AAAAAFtDb250ZW50X1R5cGVzXS54bWxQSwECLQAUAAYACAAAACEAOP0h/9YAAACUAQAACwAAAAAA&#10;AAAAAAAAAAAvAQAAX3JlbHMvLnJlbHNQSwECLQAUAAYACAAAACEAKXghX6wCAACuBQAADgAAAAAA&#10;AAAAAAAAAAAuAgAAZHJzL2Uyb0RvYy54bWxQSwECLQAUAAYACAAAACEAt3+n7N8AAAANAQAADwAA&#10;AAAAAAAAAAAAAAAGBQAAZHJzL2Rvd25yZXYueG1sUEsFBgAAAAAEAAQA8wAAABIGAAAAAA==&#10;" filled="f" stroked="f">
              <v:textbox style="mso-fit-shape-to-text:t" inset="0,0,0,0">
                <w:txbxContent>
                  <w:p w14:paraId="724F4D40" w14:textId="758FF1BA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32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B1C49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2305E5AB" wp14:editId="3448A44B">
              <wp:simplePos x="0" y="0"/>
              <wp:positionH relativeFrom="page">
                <wp:posOffset>3973195</wp:posOffset>
              </wp:positionH>
              <wp:positionV relativeFrom="page">
                <wp:posOffset>9930765</wp:posOffset>
              </wp:positionV>
              <wp:extent cx="140335" cy="160655"/>
              <wp:effectExtent l="127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39450" w14:textId="1F5337F2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33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5E5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8" type="#_x0000_t202" style="position:absolute;margin-left:312.85pt;margin-top:781.95pt;width:11.05pt;height:12.6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wOrAIAAK4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EOjBOmgRfd0NOhGjmhpqzP0OgOnux7czAjb0GXHVPe3svqukZDrlogdvVZKDi0lNWQX2pv+ydUJ&#10;R1uQ7fBJ1hCGPBjpgMZGdbZ0UAwE6NClx2NnbCqVDRkF5+cxRhUchUmQxLGLQLL5cq+0+UBlh6yR&#10;YwWNd+Bkf6uNTYZks4uNJWTJOHfN5+LFBjhOOxAartozm4Tr5c80SDfLzTLyokWy8aKgKLzrch15&#10;SRlexMV5sV4X4ZONG0ZZy+qaChtm1lUY/VnfDgqfFHFUlpac1RbOpqTVbrvmCu0J6Lp036EgJ27+&#10;yzRcEYDLK0rhIgpuFqlXJssLLyqj2EsvgqUXhOlNmgRRGhXlS0q3TNB/p4SGHKfxIp609Ftugfve&#10;ciNZxwxMDs46kO7RiWRWgRtRu9Yawvhkn5TCpv9cCmj33GinVyvRSaxm3I7uYYSpDW/FvJX1IyhY&#10;SVAYyBTGHhitVD8wGmCE5FjAjMOIfxTwBuy0mQ01G9vZIKKCizk2GE3m2kxT6aFXbNcC7vzKruGd&#10;lMxp+DmHw+uCoeCoHAaYnTqn/87recyufgEAAP//AwBQSwMEFAAGAAgAAAAhALd/p+zfAAAADQEA&#10;AA8AAABkcnMvZG93bnJldi54bWxMj81OwzAQhO9IvIO1SNyoQ6BJGuJUqBIXbrQIiZsbb+MI/0S2&#10;myZvz/YEx535NDvTbGdr2IQhDt4JeFxlwNB1Xg2uF/B5eHuogMUknZLGOxSwYIRte3vTyFr5i/vA&#10;aZ96RiEu1lKATmmsOY+dRivjyo/oyDv5YGWiM/RcBXmhcGt4nmUFt3Jw9EHLEXcau5/92Qoo5y+P&#10;Y8Qdfp+mLuhhqcz7IsT93fz6AizhnP5guNan6tBSp6M/OxWZEVDk65JQMtbF0wYYIcVzSWuOV6na&#10;5MDbhv9f0f4CAAD//wMAUEsBAi0AFAAGAAgAAAAhALaDOJL+AAAA4QEAABMAAAAAAAAAAAAAAAAA&#10;AAAAAFtDb250ZW50X1R5cGVzXS54bWxQSwECLQAUAAYACAAAACEAOP0h/9YAAACUAQAACwAAAAAA&#10;AAAAAAAAAAAvAQAAX3JlbHMvLnJlbHNQSwECLQAUAAYACAAAACEAF+dsDqwCAACuBQAADgAAAAAA&#10;AAAAAAAAAAAuAgAAZHJzL2Uyb0RvYy54bWxQSwECLQAUAAYACAAAACEAt3+n7N8AAAANAQAADwAA&#10;AAAAAAAAAAAAAAAGBQAAZHJzL2Rvd25yZXYueG1sUEsFBgAAAAAEAAQA8wAAABIGAAAAAA==&#10;" filled="f" stroked="f">
              <v:textbox style="mso-fit-shape-to-text:t" inset="0,0,0,0">
                <w:txbxContent>
                  <w:p w14:paraId="07A39450" w14:textId="1F5337F2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33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A327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0B9B5E8B" wp14:editId="6286A2E1">
              <wp:simplePos x="0" y="0"/>
              <wp:positionH relativeFrom="page">
                <wp:posOffset>3973195</wp:posOffset>
              </wp:positionH>
              <wp:positionV relativeFrom="page">
                <wp:posOffset>9930765</wp:posOffset>
              </wp:positionV>
              <wp:extent cx="140335" cy="160655"/>
              <wp:effectExtent l="1270" t="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9DE7A" w14:textId="1613DE2F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23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B5E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0" type="#_x0000_t202" style="position:absolute;margin-left:312.85pt;margin-top:781.95pt;width:11.05pt;height:12.6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BUrAIAAK4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GiJMOWnRPR43WYkSx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0Zg1WzEvBPVIyhY&#10;ClAYyBTGHhiNkD8wGmCEZJjDjMOo/cjhDZhpMxtyNnazQXgJFzOsMZrMjZ6m0kMv2b4B3PmVreCd&#10;FMxq+DmH4+uCoWCpHAeYmTrn/9brecwufwEAAP//AwBQSwMEFAAGAAgAAAAhALd/p+zfAAAADQEA&#10;AA8AAABkcnMvZG93bnJldi54bWxMj81OwzAQhO9IvIO1SNyoQ6BJGuJUqBIXbrQIiZsbb+MI/0S2&#10;myZvz/YEx535NDvTbGdr2IQhDt4JeFxlwNB1Xg2uF/B5eHuogMUknZLGOxSwYIRte3vTyFr5i/vA&#10;aZ96RiEu1lKATmmsOY+dRivjyo/oyDv5YGWiM/RcBXmhcGt4nmUFt3Jw9EHLEXcau5/92Qoo5y+P&#10;Y8Qdfp+mLuhhqcz7IsT93fz6AizhnP5guNan6tBSp6M/OxWZEVDk65JQMtbF0wYYIcVzSWuOV6na&#10;5MDbhv9f0f4CAAD//wMAUEsBAi0AFAAGAAgAAAAhALaDOJL+AAAA4QEAABMAAAAAAAAAAAAAAAAA&#10;AAAAAFtDb250ZW50X1R5cGVzXS54bWxQSwECLQAUAAYACAAAACEAOP0h/9YAAACUAQAACwAAAAAA&#10;AAAAAAAAAAAvAQAAX3JlbHMvLnJlbHNQSwECLQAUAAYACAAAACEATODAVKwCAACuBQAADgAAAAAA&#10;AAAAAAAAAAAuAgAAZHJzL2Uyb0RvYy54bWxQSwECLQAUAAYACAAAACEAt3+n7N8AAAANAQAADwAA&#10;AAAAAAAAAAAAAAAGBQAAZHJzL2Rvd25yZXYueG1sUEsFBgAAAAAEAAQA8wAAABIGAAAAAA==&#10;" filled="f" stroked="f">
              <v:textbox style="mso-fit-shape-to-text:t" inset="0,0,0,0">
                <w:txbxContent>
                  <w:p w14:paraId="78D9DE7A" w14:textId="1613DE2F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23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AE995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22D5CB75" wp14:editId="7EEB035E">
              <wp:simplePos x="0" y="0"/>
              <wp:positionH relativeFrom="page">
                <wp:posOffset>3973195</wp:posOffset>
              </wp:positionH>
              <wp:positionV relativeFrom="page">
                <wp:posOffset>9930765</wp:posOffset>
              </wp:positionV>
              <wp:extent cx="140335" cy="160655"/>
              <wp:effectExtent l="127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10AF7" w14:textId="6C93FD2B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36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5CB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2" type="#_x0000_t202" style="position:absolute;margin-left:312.85pt;margin-top:781.95pt;width:11.05pt;height:12.6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v2rQIAAK4FAAAOAAAAZHJzL2Uyb0RvYy54bWysVG1vmzAQ/j5p/8HydwokhgZUMrUhTJO6&#10;F6ndD3DABGtgI9sNdNP++84mpGmrSdM2PliHfX7unrvHd/Vu7Fp0YEpzKTIcXgQYMVHKiot9hr/e&#10;F94KI22oqGgrBcvwI9P43frtm6uhT9lCNrKtmEIAInQ69BlujOlT39dlwzqqL2TPBBzWUnXUwK/a&#10;+5WiA6B3rb8IgtgfpKp6JUumNezm0yFeO/y6ZqX5XNeaGdRmGHIzblVu3dnVX1/RdK9o3/DymAb9&#10;iyw6ygUEPUHl1FD0oPgrqI6XSmpZm4tSdr6sa14yxwHYhMELNncN7ZnjAsXR/alM+v/Blp8OXxTi&#10;VYYJRoJ20KJ7Nhp0I0dEbHWGXqfgdNeDmxlhG7rsmOr+VpbfNBJy01CxZ9dKyaFhtILsQnvTP7s6&#10;4WgLshs+ygrC0AcjHdBYq86WDoqBAB269HjqjE2ltCFJsFxGGJVwFMZBHEUuAk3ny73S5j2THbJG&#10;hhU03oHTw602Nhmazi42lpAFb1vX/FY82wDHaQdCw1V7ZpNwvfyRBMl2tV0RjyzirUeCPPeuiw3x&#10;4iK8jPJlvtnk4U8bNyRpw6uKCRtm1lVI/qxvR4VPijgpS8uWVxbOpqTVfrdpFTpQ0HXhvmNBztz8&#10;52m4IgCXF5TCBQluFolXxKtLjxQk8pLLYOUFYXKTxAFJSF48p3TLBft3SmjIcBItoklLv+UWuO81&#10;N5p23MDkaHmX4dXJiaZWgVtRudYaytvJPiuFTf+pFNDuudFOr1aik1jNuBvdw1gsbXgr5p2sHkHB&#10;SoLCQKYw9sBopPqO0QAjJMMCZhxG7QcBb8BOm9lQs7GbDSpKuJhhg9Fkbsw0lR56xfcN4M6v7Bre&#10;ScGdhp9yOL4uGAqOynGA2alz/u+8nsbs+hcAAAD//wMAUEsDBBQABgAIAAAAIQC3f6fs3wAAAA0B&#10;AAAPAAAAZHJzL2Rvd25yZXYueG1sTI/NTsMwEITvSLyDtUjcqEOgSRriVKgSF260CImbG2/jCP9E&#10;tpsmb8/2BMed+TQ702xna9iEIQ7eCXhcZcDQdV4NrhfweXh7qIDFJJ2SxjsUsGCEbXt708ha+Yv7&#10;wGmfekYhLtZSgE5prDmPnUYr48qP6Mg7+WBlojP0XAV5oXBreJ5lBbdycPRByxF3Gruf/dkKKOcv&#10;j2PEHX6fpi7oYanM+yLE/d38+gIs4Zz+YLjWp+rQUqejPzsVmRFQ5OuSUDLWxdMGGCHFc0lrjlep&#10;2uTA24b/X9H+AgAA//8DAFBLAQItABQABgAIAAAAIQC2gziS/gAAAOEBAAATAAAAAAAAAAAAAAAA&#10;AAAAAABbQ29udGVudF9UeXBlc10ueG1sUEsBAi0AFAAGAAgAAAAhADj9If/WAAAAlAEAAAsAAAAA&#10;AAAAAAAAAAAALwEAAF9yZWxzLy5yZWxzUEsBAi0AFAAGAAgAAAAhADDeW/atAgAArgUAAA4AAAAA&#10;AAAAAAAAAAAALgIAAGRycy9lMm9Eb2MueG1sUEsBAi0AFAAGAAgAAAAhALd/p+zfAAAADQEAAA8A&#10;AAAAAAAAAAAAAAAABwUAAGRycy9kb3ducmV2LnhtbFBLBQYAAAAABAAEAPMAAAATBgAAAAA=&#10;" filled="f" stroked="f">
              <v:textbox style="mso-fit-shape-to-text:t" inset="0,0,0,0">
                <w:txbxContent>
                  <w:p w14:paraId="75410AF7" w14:textId="6C93FD2B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36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7AE9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9267F40" wp14:editId="14EC8D20">
              <wp:simplePos x="0" y="0"/>
              <wp:positionH relativeFrom="page">
                <wp:posOffset>6423660</wp:posOffset>
              </wp:positionH>
              <wp:positionV relativeFrom="page">
                <wp:posOffset>4088130</wp:posOffset>
              </wp:positionV>
              <wp:extent cx="140335" cy="160655"/>
              <wp:effectExtent l="3810" t="1905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EC038" w14:textId="77777777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1" type="#_x0000_t202" style="position:absolute;margin-left:505.8pt;margin-top:321.9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wx6AEAALwDAAAOAAAAZHJzL2Uyb0RvYy54bWysU9tu2zAMfR+wfxD0vthJ12Aw4hRdiwwD&#10;ugvQ9gNoWY6F2aJAKbGzrx8lx1m3vg17ESiKPDw8pDY3Y9+JoyZv0JZyucil0FZhbey+lM9Pu3cf&#10;pPABbA0dWl3Kk/byZvv2zWZwhV5hi12tSTCI9cXgStmG4Ios86rVPfgFOm35sUHqIfCV9llNMDB6&#10;32WrPF9nA1LtCJX2nr3306PcJvym0Sp8axqvg+hKydxCOimdVTyz7QaKPYFrjTrTgH9g0YOxXPQC&#10;dQ8BxIHMK6jeKEKPTVgo7DNsGqN06oG7WeZ/dfPYgtOpFxbHu4tM/v/Bqq/H7yRMXcrVtRQWep7R&#10;kx6D+IijYBfrMzhfcNij48Awsp/nnHr17gHVDy8s3rVg9/qWCIdWQ838ljEze5E64fgIUg1fsOY6&#10;cAiYgMaG+igeyyEYned0uswmclGx5Pv86oopKn5arvP1deKWQTEnO/Lhk8ZeRKOUxKNP4HB88CGS&#10;gWIOibUs7kzXpfF39g8HB0ZPIh/5TszDWI2TTrMmFdYn7oZwWir+BGy0SD+lGHihSml546XoPlvW&#10;I+7ebNBsVLMBVnFiKYMUk3kXph09ODL7lnFnxW9Zs51J/URxJw5nsrwiqc3zOscdfHlPUb8/3fYX&#10;AAAA//8DAFBLAwQUAAYACAAAACEANFHMtd4AAAANAQAADwAAAGRycy9kb3ducmV2LnhtbEyPzU7D&#10;MBCE70i8g7VI3KgdgtIS4lSoEhdulAqJmxtv4wj/RLabJm/P9gTHmf00O9NsZ2fZhDENwUsoVgIY&#10;+i7owfcSDp9vDxtgKSuvlQ0eJSyYYNve3jSq1uHiP3Da555RiE+1kmByHmvOU2fQqbQKI3q6nUJ0&#10;KpOMPddRXSjcWf4oRMWdGjx9MGrEncHuZ392EtbzV8Ax4Q6/T1MXzbBs7Psi5f3d/PoCLOOc/2C4&#10;1qfq0FKnYzh7nZglLYqiIlZC9VTSiCsiynIN7EhW9VwAbxv+f0X7CwAA//8DAFBLAQItABQABgAI&#10;AAAAIQC2gziS/gAAAOEBAAATAAAAAAAAAAAAAAAAAAAAAABbQ29udGVudF9UeXBlc10ueG1sUEsB&#10;Ai0AFAAGAAgAAAAhADj9If/WAAAAlAEAAAsAAAAAAAAAAAAAAAAALwEAAF9yZWxzLy5yZWxzUEsB&#10;Ai0AFAAGAAgAAAAhAMjQTDHoAQAAvAMAAA4AAAAAAAAAAAAAAAAALgIAAGRycy9lMm9Eb2MueG1s&#10;UEsBAi0AFAAGAAgAAAAhADRRzLXeAAAADQEAAA8AAAAAAAAAAAAAAAAAQgQAAGRycy9kb3ducmV2&#10;LnhtbFBLBQYAAAAABAAEAPMAAABNBQAAAAA=&#10;" filled="f" stroked="f">
              <v:textbox style="mso-fit-shape-to-text:t" inset="0,0,0,0">
                <w:txbxContent>
                  <w:p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DBF3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18ED3260" wp14:editId="5EB23EDA">
              <wp:simplePos x="0" y="0"/>
              <wp:positionH relativeFrom="page">
                <wp:posOffset>3933190</wp:posOffset>
              </wp:positionH>
              <wp:positionV relativeFrom="page">
                <wp:posOffset>9930765</wp:posOffset>
              </wp:positionV>
              <wp:extent cx="140335" cy="16065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949A" w14:textId="0349BD9F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d"/>
                              <w:noProof/>
                            </w:rPr>
                            <w:t>35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D32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309.7pt;margin-top:781.95pt;width:11.05pt;height:12.6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qbrQ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EtTHWGXqXgdN+Dmx5hG7psmar+TpTfFeJi3RC+ozdSiqGhpILsfHPTPbs6&#10;4SgDsh0+iQrCkEctLNBYy86UDoqBAB269HTsjEmlNCFDb7GIMCrhyI+9OIpsBJLOl3up9AcqOmSM&#10;DEtovAUn+zulTTIknV1MLC4K1ra2+S1/sQGO0w6EhqvmzCRhe/kz8ZLNcrMMnTCIN07o5blzU6xD&#10;Jy78yyhf5Ot17j+buH6YNqyqKDdhZl354Z/17aDwSRFHZSnRssrAmZSU3G3XrUR7Arou7HcoyJmb&#10;+zINWwTg8oqSH4TebZA4Rby8dMIijJzk0ls6np/cJrEXJmFevKR0xzj9d0poyHASBdGkpd9y8+z3&#10;lhtJO6ZhcrSsy/Dy6ERSo8ANr2xrNWHtZJ+VwqR/KgW0e2601auR6CRWPW5H+zCC0IQ3Yt6K6gkU&#10;LAUoDGQKYw+MRsgfGA0wQjLMYcZh1H7k8AbMtJkNORvb2SC8hIsZ1hhN5lpPU+mxl2zXAO78ym7g&#10;nRTMaviUw+F1wVCwVA4DzEyd83/rdRqzq18AAAD//wMAUEsDBBQABgAIAAAAIQB3ibQf3wAAAA0B&#10;AAAPAAAAZHJzL2Rvd25yZXYueG1sTI/BTsMwDIbvSLxDZCRuLO3YSluaTmgSF24MhMQta7ymInGq&#10;JOvatyc7wdH+P/3+3Oxma9iEPgyOBOSrDBhS59RAvYDPj9eHEliIkpQ0jlDAggF27e1NI2vlLvSO&#10;0yH2LJVQqKUAHeNYcx46jVaGlRuRUnZy3sqYRt9z5eUllVvD11lWcCsHShe0HHGvsfs5nK2Ap/nL&#10;4Rhwj9+nqfN6WErztghxfze/PAOLOMc/GK76SR3a5HR0Z1KBGQFFXm0SmoJt8VgBS0ixybfAjtdV&#10;Wa2Btw3//0X7CwAA//8DAFBLAQItABQABgAIAAAAIQC2gziS/gAAAOEBAAATAAAAAAAAAAAAAAAA&#10;AAAAAABbQ29udGVudF9UeXBlc10ueG1sUEsBAi0AFAAGAAgAAAAhADj9If/WAAAAlAEAAAsAAAAA&#10;AAAAAAAAAAAALwEAAF9yZWxzLy5yZWxzUEsBAi0AFAAGAAgAAAAhAMsFyputAgAArgUAAA4AAAAA&#10;AAAAAAAAAAAALgIAAGRycy9lMm9Eb2MueG1sUEsBAi0AFAAGAAgAAAAhAHeJtB/fAAAADQEAAA8A&#10;AAAAAAAAAAAAAAAABwUAAGRycy9kb3ducmV2LnhtbFBLBQYAAAAABAAEAPMAAAATBgAAAAA=&#10;" filled="f" stroked="f">
              <v:textbox style="mso-fit-shape-to-text:t" inset="0,0,0,0">
                <w:txbxContent>
                  <w:p w14:paraId="7329949A" w14:textId="0349BD9F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d"/>
                        <w:noProof/>
                      </w:rPr>
                      <w:t>35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9673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72268960" wp14:editId="4B711ABD">
              <wp:simplePos x="0" y="0"/>
              <wp:positionH relativeFrom="page">
                <wp:posOffset>3933190</wp:posOffset>
              </wp:positionH>
              <wp:positionV relativeFrom="page">
                <wp:posOffset>9930765</wp:posOffset>
              </wp:positionV>
              <wp:extent cx="140335" cy="1606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4AB2A" w14:textId="50F3DE56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d"/>
                              <w:noProof/>
                            </w:rPr>
                            <w:t>34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68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5" type="#_x0000_t202" style="position:absolute;margin-left:309.7pt;margin-top:781.95pt;width:11.05pt;height:12.6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E5rAIAAK4FAAAOAAAAZHJzL2Uyb0RvYy54bWysVG1vmzAQ/j5p/8Hyd8pLgAZUUqUhTJO6&#10;F6ndD3DABGtgI9sNdFP/+84mpGmrSdM2PqCzfX7unrvHd3U9di06UKmY4Bn2LzyMKC9Fxfg+w9/u&#10;C2eJkdKEV6QVnGb4kSp8vXr/7mroUxqIRrQVlQhAuEqHPsON1n3quqpsaEfUhegph8NayI5oWMq9&#10;W0kyAHrXuoHnxe4gZNVLUVKlYDefDvHK4tc1LfWXulZUozbDkJu2f2n/O/N3V1ck3UvSN6w8pkH+&#10;IouOMA5BT1A50QQ9SPYGqmOlFErU+qIUnSvqmpXUcgA2vveKzV1Demq5QHFUfyqT+n+w5efDV4lY&#10;Bb3DiJMOWnRPR41uxIh8U52hVyk43fXgpkfYNp6GqepvRfldIS42DeF7upZSDA0lFWRnb7pnVycc&#10;ZUB2wydRQRjyoIUFGmvZGUAoBgJ06NLjqTMmldKEDL3FIsKohCM/9uIoMrm5JJ0v91LpD1R0yBgZ&#10;ltB4C04Ot0pPrrOLicVFwdrWNr/lLzYAc9qB0HDVnJkkbC9/Jl6yXW6XoRMG8dYJvTx31sUmdOLC&#10;v4zyRb7Z5P6TieuHacOqinITZtaVH/5Z344KnxRxUpYSLasMnElJyf1u00p0IKDrwn7Hgpy5uS/T&#10;sPUCLq8o+UHo3QSJU8TLSycswshJLr2l4/nJTRJ7YRLmxUtKt4zTf6eEhgwnURBNWvotN89+b7mR&#10;tGMaJkfLugwvT04kNQrc8sq2VhPWTvZZKUz6z6WAds+Ntno1Ep3EqsfdaB9GEM/vYCeqR1CwFKAw&#10;kCmMPTAaIX9gNMAIyTCHGYdR+5HDGzDTZjbkbOxmg/ASLmZYYzSZGz1NpYdesn0DuPMrW8M7KZjV&#10;sHlQUw5AwCxgKFgqxwFmps752no9j9nVLwAAAP//AwBQSwMEFAAGAAgAAAAhAHeJtB/fAAAADQEA&#10;AA8AAABkcnMvZG93bnJldi54bWxMj8FOwzAMhu9IvENkJG4s7dhKW5pOaBIXbgyExC1rvKYicaok&#10;69q3JzvB0f4//f7c7GZr2IQ+DI4E5KsMGFLn1EC9gM+P14cSWIiSlDSOUMCCAXbt7U0ja+Uu9I7T&#10;IfYslVCopQAd41hzHjqNVoaVG5FSdnLeyphG33Pl5SWVW8PXWVZwKwdKF7Qcca+x+zmcrYCn+cvh&#10;GHCP36ep83pYSvO2CHF/N788A4s4xz8YrvpJHdrkdHRnUoEZAUVebRKagm3xWAFLSLHJt8CO11VZ&#10;rYG3Df//RfsLAAD//wMAUEsBAi0AFAAGAAgAAAAhALaDOJL+AAAA4QEAABMAAAAAAAAAAAAAAAAA&#10;AAAAAFtDb250ZW50X1R5cGVzXS54bWxQSwECLQAUAAYACAAAACEAOP0h/9YAAACUAQAACwAAAAAA&#10;AAAAAAAAAAAvAQAAX3JlbHMvLnJlbHNQSwECLQAUAAYACAAAACEAtztROawCAACuBQAADgAAAAAA&#10;AAAAAAAAAAAuAgAAZHJzL2Uyb0RvYy54bWxQSwECLQAUAAYACAAAACEAd4m0H98AAAANAQAADwAA&#10;AAAAAAAAAAAAAAAGBQAAZHJzL2Rvd25yZXYueG1sUEsFBgAAAAAEAAQA8wAAABIGAAAAAA==&#10;" filled="f" stroked="f">
              <v:textbox style="mso-fit-shape-to-text:t" inset="0,0,0,0">
                <w:txbxContent>
                  <w:p w14:paraId="3E74AB2A" w14:textId="50F3DE56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d"/>
                        <w:noProof/>
                      </w:rPr>
                      <w:t>34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E1E2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1EEB40E" wp14:editId="4D7E561A">
              <wp:simplePos x="0" y="0"/>
              <wp:positionH relativeFrom="page">
                <wp:posOffset>4009390</wp:posOffset>
              </wp:positionH>
              <wp:positionV relativeFrom="page">
                <wp:posOffset>9939655</wp:posOffset>
              </wp:positionV>
              <wp:extent cx="70485" cy="16065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FFF66" w14:textId="038B8090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EB40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2" type="#_x0000_t202" style="position:absolute;margin-left:315.7pt;margin-top:782.65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LArQ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hRpz00KN7Oml0IyYEW1CfcVAZuN0N4Kgn2Ic+W65quBXVN4W42LSE7+m1lGJsKakhP9/cdM+u&#10;zjjKgOzGj6KGOORBCws0NbI3xYNyIECHPj2eemNyqWBz5YVJhFEFJ37sxVFkA5BsuTtIpd9T0SNj&#10;5FhC5y02OdwqbXIh2eJiQnFRsq6z3e/4sw1wnHcgMlw1ZyYH28wfqZduk20SOmEQb53QKwrnutyE&#10;Tlz6q6h4V2w2hf/TxPXDrGV1TbkJswjLD/+scUeJz5I4SUuJjtUGzqSk5H636SQ6EBB2ab9jQc7c&#10;3Odp2CIAlxeU/CD0boLUKeNk5YRlGDnpykscz09v0tgL07Aon1O6ZZz+OyU05jiNgmiW0m+5efZ7&#10;zY1kPdMwOjrW5zg5OZHMCHDLa9taTVg322elMOk/lQLavTTaytUodNaqnnaTfRnvTHQj5Z2oH0G/&#10;UoDAQKQw9sBohfyO0QgjJMccZhxG3QcOL8BMm8WQi7FbDMIruJhjjdFsbvQ8lR4GyfYt4C5v7Bpe&#10;ScmshJ9yOL4tGAqWyXGAmalz/m+9nsbs+hcAAAD//wMAUEsDBBQABgAIAAAAIQD+r6ms3wAAAA0B&#10;AAAPAAAAZHJzL2Rvd25yZXYueG1sTI/LTsMwEEX3SPyDNUjsqNNHTAlxKlSJDTsKQmLnxtM4wh5H&#10;tpsmf4+7guXMPbpzpt5NzrIRQ+w9SVguCmBIrdc9dRI+P14ftsBiUqSV9YQSZoywa25valVpf6F3&#10;HA+pY7mEYqUkmJSGivPYGnQqLvyAlLOTD06lPIaO66AuudxZvioKwZ3qKV8wasC9wfbncHYSHqcv&#10;j0PEPX6fxjaYft7at1nK+7vp5RlYwin9wXDVz+rQZKejP5OOzEoQ6+UmozkoRbkGlhGxWZXAjtfV&#10;UyGANzX//0XzCwAA//8DAFBLAQItABQABgAIAAAAIQC2gziS/gAAAOEBAAATAAAAAAAAAAAAAAAA&#10;AAAAAABbQ29udGVudF9UeXBlc10ueG1sUEsBAi0AFAAGAAgAAAAhADj9If/WAAAAlAEAAAsAAAAA&#10;AAAAAAAAAAAALwEAAF9yZWxzLy5yZWxzUEsBAi0AFAAGAAgAAAAhAE1z0sCtAgAArgUAAA4AAAAA&#10;AAAAAAAAAAAALgIAAGRycy9lMm9Eb2MueG1sUEsBAi0AFAAGAAgAAAAhAP6vqazfAAAADQEAAA8A&#10;AAAAAAAAAAAAAAAABwUAAGRycy9kb3ducmV2LnhtbFBLBQYAAAAABAAEAPMAAAATBgAAAAA=&#10;" filled="f" stroked="f">
              <v:textbox style="mso-fit-shape-to-text:t" inset="0,0,0,0">
                <w:txbxContent>
                  <w:p w14:paraId="496FFF66" w14:textId="038B8090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C47B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2B9F532" wp14:editId="33003929">
              <wp:simplePos x="0" y="0"/>
              <wp:positionH relativeFrom="page">
                <wp:posOffset>4009390</wp:posOffset>
              </wp:positionH>
              <wp:positionV relativeFrom="page">
                <wp:posOffset>9939655</wp:posOffset>
              </wp:positionV>
              <wp:extent cx="70485" cy="16065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4FB6C" w14:textId="059C095D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9F53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3" type="#_x0000_t202" style="position:absolute;margin-left:315.7pt;margin-top:782.65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6urQ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fvMOKkhx7d00mjGzEh2IL6jIPKwO1uAEc9wT702XJVw62ovinExaYlfE+vpRRjS0kN+fnmpnt2&#10;dcZRBmQ3fhQ1xCEPWligqZG9KR6UAwE69Onx1BuTSwWbKy9MIowqOPFjL44iG4Bky91BKv2eih4Z&#10;I8cSOm+xyeFWaZMLyRYXE4qLknWd7X7Hn22A47wDkeGqOTM52Gb+SL10m2yT0AmDeOuEXlE41+Um&#10;dOLSX0XFu2KzKfyfJq4fZi2ra8pNmEVYfvhnjTtKfJbESVpKdKw2cCYlJfe7TSfRgYCwS/sdC3Lm&#10;5j5PwxYBuLyg5AehdxOkThknKycsw8hJV17ieH56k8ZemIZF+ZzSLeP03ymhMcdpFESzlH7LzbPf&#10;a24k65mG0dGxPsfJyYlkRoBbXtvWasK62T4rhUn/qRTQ7qXRVq5GobNW9bSb7MsITXQj5Z2oH0G/&#10;UoDAQKQw9sBohfyO0QgjJMccZhxG3QcOL8BMm8WQi7FbDMIruJhjjdFsbvQ8lR4GyfYt4C5v7Bpe&#10;ScmshJ9yOL4tGAqWyXGAmalz/m+9nsbs+hcAAAD//wMAUEsDBBQABgAIAAAAIQD+r6ms3wAAAA0B&#10;AAAPAAAAZHJzL2Rvd25yZXYueG1sTI/LTsMwEEX3SPyDNUjsqNNHTAlxKlSJDTsKQmLnxtM4wh5H&#10;tpsmf4+7guXMPbpzpt5NzrIRQ+w9SVguCmBIrdc9dRI+P14ftsBiUqSV9YQSZoywa25valVpf6F3&#10;HA+pY7mEYqUkmJSGivPYGnQqLvyAlLOTD06lPIaO66AuudxZvioKwZ3qKV8wasC9wfbncHYSHqcv&#10;j0PEPX6fxjaYft7at1nK+7vp5RlYwin9wXDVz+rQZKejP5OOzEoQ6+UmozkoRbkGlhGxWZXAjtfV&#10;UyGANzX//0XzCwAA//8DAFBLAQItABQABgAIAAAAIQC2gziS/gAAAOEBAAATAAAAAAAAAAAAAAAA&#10;AAAAAABbQ29udGVudF9UeXBlc10ueG1sUEsBAi0AFAAGAAgAAAAhADj9If/WAAAAlAEAAAsAAAAA&#10;AAAAAAAAAAAALwEAAF9yZWxzLy5yZWxzUEsBAi0AFAAGAAgAAAAhAGYtDq6tAgAArgUAAA4AAAAA&#10;AAAAAAAAAAAALgIAAGRycy9lMm9Eb2MueG1sUEsBAi0AFAAGAAgAAAAhAP6vqazfAAAADQEAAA8A&#10;AAAAAAAAAAAAAAAABwUAAGRycy9kb3ducmV2LnhtbFBLBQYAAAAABAAEAPMAAAATBgAAAAA=&#10;" filled="f" stroked="f">
              <v:textbox style="mso-fit-shape-to-text:t" inset="0,0,0,0">
                <w:txbxContent>
                  <w:p w14:paraId="3CC4FB6C" w14:textId="059C095D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8836D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A9DA401" wp14:editId="7CA97720">
              <wp:simplePos x="0" y="0"/>
              <wp:positionH relativeFrom="page">
                <wp:posOffset>4009390</wp:posOffset>
              </wp:positionH>
              <wp:positionV relativeFrom="page">
                <wp:posOffset>9939655</wp:posOffset>
              </wp:positionV>
              <wp:extent cx="67310" cy="10033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B3766" w14:textId="77777777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315.7pt;margin-top:782.65pt;width:5.3pt;height:7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Yw6AEAALsDAAAOAAAAZHJzL2Uyb0RvYy54bWysU9tu1DAQfUfiHyy/s0l2RUHRZqvSahFS&#10;gUptP8BxnMQi9lhj7ybL1zN2Nkspb4gXazyX4zNnxtvryQzsqNBrsBUvVjlnykpotO0q/vy0f/eR&#10;Mx+EbcQAVlX8pDy/3r19sx1dqdbQw9AoZARifTm6ivchuDLLvOyVEX4FTlkKtoBGBLpilzUoRkI3&#10;Q7bO86tsBGwcglTek/duDvJdwm9bJcP3tvUqsKHixC2kE9NZxzPbbUXZoXC9lmca4h9YGKEtPXqB&#10;uhNBsAPqv6CMlgge2rCSYDJoWy1V6oG6KfJX3Tz2wqnUC4nj3UUm//9g5bfjAzLdVHy95swKQzN6&#10;UlNgn2Bi5CJ9RudLSnt0lBgm8tOcU6/e3YP84ZmF217YTt0gwtgr0RC/IlZmL0pnHB9B6vErNPSO&#10;OARIQFOLJopHcjBCpzmdLrOJXCQ5rz5sCgpIihR5vtmk0WWiXGod+vBZgWHRqDjS5BO2ON77ELmI&#10;ckmJT1nY62FI0x/sHw5KjJ7EPdKdiYepnpJM7xdJamhO1AzCvFP0B8joAX9yNtI+VdzSwnM2fLEk&#10;R1y9xcDFqBdDWEmFFQ+czeZtmFf04FB3PeEugt+QZHud+onazhzOZGlDUpvnbY4r+PKesn7/ud0v&#10;AAAA//8DAFBLAwQUAAYACAAAACEAmCdDKN8AAAANAQAADwAAAGRycy9kb3ducmV2LnhtbEyPS0/D&#10;MBCE70j8B2srcaNO+ghRiFOhSly4USokbm68jaP6Edlumvx7tic47syn2Zl6N1nDRgyx905AvsyA&#10;oWu96l0n4Pj1/lwCi0k6JY13KGDGCLvm8aGWlfI394njIXWMQlyspACd0lBxHluNVsalH9CRd/bB&#10;ykRn6LgK8kbh1vBVlhXcyt7RBy0H3GtsL4erFfAyfXscIu7x5zy2QfdzaT5mIZ4W09srsIRT+oPh&#10;Xp+qQ0OdTv7qVGRGQLHON4SSsS22a2CEFJsVzTvdpTLPgTc1/7+i+QUAAP//AwBQSwECLQAUAAYA&#10;CAAAACEAtoM4kv4AAADhAQAAEwAAAAAAAAAAAAAAAAAAAAAAW0NvbnRlbnRfVHlwZXNdLnhtbFBL&#10;AQItABQABgAIAAAAIQA4/SH/1gAAAJQBAAALAAAAAAAAAAAAAAAAAC8BAABfcmVscy8ucmVsc1BL&#10;AQItABQABgAIAAAAIQAkDEYw6AEAALsDAAAOAAAAAAAAAAAAAAAAAC4CAABkcnMvZTJvRG9jLnht&#10;bFBLAQItABQABgAIAAAAIQCYJ0Mo3wAAAA0BAAAPAAAAAAAAAAAAAAAAAEIEAABkcnMvZG93bnJl&#10;di54bWxQSwUGAAAAAAQABADzAAAATgUAAAAA&#10;" filled="f" stroked="f">
              <v:textbox style="mso-fit-shape-to-text:t" inset="0,0,0,0">
                <w:txbxContent>
                  <w:p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FF74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C4C12BF" wp14:editId="5D77D046">
              <wp:simplePos x="0" y="0"/>
              <wp:positionH relativeFrom="page">
                <wp:posOffset>4009390</wp:posOffset>
              </wp:positionH>
              <wp:positionV relativeFrom="page">
                <wp:posOffset>9939655</wp:posOffset>
              </wp:positionV>
              <wp:extent cx="70485" cy="16065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09B33" w14:textId="48209A0F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C12BF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315.7pt;margin-top:782.65pt;width:5.5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uHqwIAAK4FAAAOAAAAZHJzL2Uyb0RvYy54bWysVNtunDAQfa/Uf7D8TrgUWEBho2RZqkrp&#10;RUr6AV4wi1Wwke0spFX/vWOzbDaJKlVteUDj8fjM7cxcXk19hw5UKiZ4jv0LDyPKK1Ezvs/x1/vS&#10;STBSmvCadILTHD9Sha/Wb99cjkNGA9GKrqYSAQhX2TjkuNV6yFxXVS3tiboQA+Vw2QjZEw1HuXdr&#10;SUZA7zs38LzYHYWsBykqqhRoi/kSry1+09BKf24aRTXqcgyxafuX9r8zf3d9SbK9JEPLqmMY5C+i&#10;6Anj4PQEVRBN0INkr6B6VkmhRKMvKtG7omlYRW0OkI3vvcjmriUDtblAcdRwKpP6f7DVp8MXiVid&#10;48DHiJMeenRPJ41uxIRABfUZB5WB2d0AhnoCPfTZ5qqGW1F9U4iLTUv4nl5LKcaWkhrisy/ds6cz&#10;jjIgu/GjqMEPedDCAk2N7E3xoBwI0KFPj6femFgqUK68MIkwquDGj704ikxoLsmWt4NU+j0VPTJC&#10;jiV03mKTw63Ss+liYlxxUbKus93v+DMFYM4a8AxPzZ2JwTbzR+ql22SbhE4YxFsn9IrCuS43oROX&#10;/ioq3hWbTeH/NH79MGtZXVNu3CzE8sM/a9yR4jMlTtRSomO1gTMhKbnfbTqJDgSIXdrvWJAzM/d5&#10;GLZekMuLlPwg9G6C1CnjZOWEZRg56cpLHM9Pb9LYC9OwKJ+ndMs4/feU0JjjNAqimUq/zc2z3+vc&#10;SNYzDaujY32Ok5MRyQwBt7y2rdWEdbN8VgoT/lMpoN1Loy1dDUNnruppN9nJiJcp2In6EfgrBRAM&#10;SAprD4RWyO8YjbBCcsxhx2HUfeAwAWbbLIJchN0iEF7BwxxrjGZxo+et9DBItm8Bd5mxa5iSklkK&#10;m3GaY4D4zQGWgs3kuMDM1jk/W6unNbv+BQAA//8DAFBLAwQUAAYACAAAACEA/q+prN8AAAANAQAA&#10;DwAAAGRycy9kb3ducmV2LnhtbEyPy07DMBBF90j8gzVI7KjTR0wJcSpUiQ07CkJi58bTOMIeR7ab&#10;Jn+Pu4LlzD26c6beTc6yEUPsPUlYLgpgSK3XPXUSPj9eH7bAYlKklfWEEmaMsGtub2pVaX+hdxwP&#10;qWO5hGKlJJiUhorz2Bp0Ki78gJSzkw9OpTyGjuugLrncWb4qCsGd6ilfMGrAvcH253B2Eh6nL49D&#10;xD1+n8Y2mH7e2rdZyvu76eUZWMIp/cFw1c/q0GSnoz+TjsxKEOvlJqM5KEW5BpYRsVmVwI7X1VMh&#10;gDc1//9F8wsAAP//AwBQSwECLQAUAAYACAAAACEAtoM4kv4AAADhAQAAEwAAAAAAAAAAAAAAAAAA&#10;AAAAW0NvbnRlbnRfVHlwZXNdLnhtbFBLAQItABQABgAIAAAAIQA4/SH/1gAAAJQBAAALAAAAAAAA&#10;AAAAAAAAAC8BAABfcmVscy8ucmVsc1BLAQItABQABgAIAAAAIQDMpOuHqwIAAK4FAAAOAAAAAAAA&#10;AAAAAAAAAC4CAABkcnMvZTJvRG9jLnhtbFBLAQItABQABgAIAAAAIQD+r6ms3wAAAA0BAAAPAAAA&#10;AAAAAAAAAAAAAAUFAABkcnMvZG93bnJldi54bWxQSwUGAAAAAAQABADzAAAAEQYAAAAA&#10;" filled="f" stroked="f">
              <v:textbox style="mso-fit-shape-to-text:t" inset="0,0,0,0">
                <w:txbxContent>
                  <w:p w14:paraId="16509B33" w14:textId="48209A0F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256A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587DF1AF" wp14:editId="72ADA1C2">
              <wp:simplePos x="0" y="0"/>
              <wp:positionH relativeFrom="page">
                <wp:posOffset>5285740</wp:posOffset>
              </wp:positionH>
              <wp:positionV relativeFrom="page">
                <wp:posOffset>6800850</wp:posOffset>
              </wp:positionV>
              <wp:extent cx="140335" cy="160655"/>
              <wp:effectExtent l="0" t="0" r="3175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A0EDD" w14:textId="4F080ACF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16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DF1A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6" type="#_x0000_t202" style="position:absolute;margin-left:416.2pt;margin-top:535.5pt;width:11.0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BTrQIAAK8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iA8nDSQY8e6KjRrRgRbEF9hl6l4Hbfg6MeYR/6bLmq/k6U3xXiYt0QvqM3UoqhoaSC/Hxz0z27&#10;OuEoA7IdPokK4pBHLSzQWMvOFA/KgQAdEnk69sbkUpqQoXd5GWFUwpEfe3EU2QgknS/3UukPVHTI&#10;GBmW0HoLTvZ3SptkSDq7mFhcFKxtbftb/mIDHKcdCA1XzZlJwnbzZ+Ilm+VmGTphEG+c0Mtz56ZY&#10;h05c+Isov8zX69x/NnH9MG1YVVFuwszK8sM/69xB45MmjtpSomWVgTMpKbnbrluJ9gSUXdjvUJAz&#10;N/dlGrYIwOUVJT8IvdsgcYp4uXDCIoycZOEtHc9PbpPYC5MwL15SumOc/jslNGQ4iYJo0tJvuXn2&#10;e8uNpB3TMDta1mV4eXQiqVHghle2tZqwdrLPSmHSP5UC2j032urVSHQSqx63o30aCxPdaHkrqicQ&#10;sBQgMFApzD0wGiF/YDTADMkwhyGHUfuRwxMw42Y25GxsZ4PwEi5mWGM0mWs9jaXHXrJdA7jzI7uB&#10;Z1IwK+FTDofHBVPBMjlMMDN2zv+t12nOrn4BAAD//wMAUEsDBBQABgAIAAAAIQC5euvx3gAAAA0B&#10;AAAPAAAAZHJzL2Rvd25yZXYueG1sTI/NTsMwEITvSLyDtUjcqNP/EOJUqBIXbrQIiZsbb+MIex3F&#10;bpq8PdsTHHfm0+xMuRu9EwP2sQ2kYD7LQCDVwbTUKPg8vj3lIGLSZLQLhAomjLCr7u9KXZhwpQ8c&#10;DqkRHEKx0ApsSl0hZawteh1noUNi7xx6rxOffSNNr68c7p1cZNlGet0Sf7C6w73F+udw8Qq241fA&#10;LuIev89D3dt2yt37pNTjw/j6AiLhmP5guNXn6lBxp1O4kInCKciXixWjbGTbOa9iJF+v1iBON+l5&#10;swRZlfL/iuoXAAD//wMAUEsBAi0AFAAGAAgAAAAhALaDOJL+AAAA4QEAABMAAAAAAAAAAAAAAAAA&#10;AAAAAFtDb250ZW50X1R5cGVzXS54bWxQSwECLQAUAAYACAAAACEAOP0h/9YAAACUAQAACwAAAAAA&#10;AAAAAAAAAAAvAQAAX3JlbHMvLnJlbHNQSwECLQAUAAYACAAAACEAZvzgU60CAACvBQAADgAAAAAA&#10;AAAAAAAAAAAuAgAAZHJzL2Uyb0RvYy54bWxQSwECLQAUAAYACAAAACEAuXrr8d4AAAANAQAADwAA&#10;AAAAAAAAAAAAAAAHBQAAZHJzL2Rvd25yZXYueG1sUEsFBgAAAAAEAAQA8wAAABIGAAAAAA==&#10;" filled="f" stroked="f">
              <v:textbox style="mso-fit-shape-to-text:t" inset="0,0,0,0">
                <w:txbxContent>
                  <w:p w14:paraId="24FA0EDD" w14:textId="4F080ACF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16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948D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0A2391DB" wp14:editId="119F3423">
              <wp:simplePos x="0" y="0"/>
              <wp:positionH relativeFrom="page">
                <wp:posOffset>5285740</wp:posOffset>
              </wp:positionH>
              <wp:positionV relativeFrom="page">
                <wp:posOffset>6800850</wp:posOffset>
              </wp:positionV>
              <wp:extent cx="70485" cy="160655"/>
              <wp:effectExtent l="0" t="0" r="0" b="127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32640" w14:textId="1317DE90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391D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7" type="#_x0000_t202" style="position:absolute;margin-left:416.2pt;margin-top:535.5pt;width:5.55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VhrAIAAK4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JRpx00KMHOmp0K0YEW1CfoVcpuN334KhH2Adfy1X1d6L8phAXm4bwPV1LKYaGkgry881N9+Lq&#10;hKMMyG74KCqIQx61sEBjLTtTPCgHAnTo09OpNyaXEjaXXhCHGJVw4kdeFIY2AEnnu71U+j0VHTJG&#10;hiV03mKTw53SJheSzi4mFBcFa1vb/ZY/2wDHaQciw1VzZnKwzfyReMk23saBEyyirRN4ee6si03g&#10;RIW/DPN3+WaT+z9NXD9IG1ZVlJsws7D84M8ad5T4JImTtJRoWWXgTEpK7nebVqIDAWEX9jsW5MLN&#10;fZ6GLQJweUHJXwTe7SJxiiheOkERhE6y9GLH85PbJPKCJMiL55TuGKf/TgkNGU7CRThJ6bfcPPu9&#10;5kbSjmkYHS3rMhyfnEhqBLjllW2tJqyd7ItSmPTPpYB2z422cjUKnbSqx91oX0Zsohsp70T1BPqV&#10;AgQGIoWxB0Yj5HeMBhghGeYw4zBqP3B4AWbazIacjd1sEF7CxQxrjCZzo6ep9NhLtm8Ad35ja3gl&#10;BbMSPudwfFswFCyT4wAzU+fy33qdx+zqFwAAAP//AwBQSwMEFAAGAAgAAAAhAFA7LkrfAAAADQEA&#10;AA8AAABkcnMvZG93bnJldi54bWxMj8FOwzAQRO9I/IO1SNyo06a0IcSpUCUu3CgIiZsbb+MIex3F&#10;bpr8PdsTHHfmaXam2k3eiRGH2AVSsFxkIJCaYDpqFXx+vD4UIGLSZLQLhApmjLCrb28qXZpwoXcc&#10;D6kVHEKx1ApsSn0pZWwseh0XoUdi7xQGrxOfQyvNoC8c7p1cZdlGet0Rf7C6x73F5udw9gq201fA&#10;PuIev09jM9huLtzbrNT93fTyDCLhlP5guNbn6lBzp2M4k4nCKSjy1ZpRNrLtklcxUqzzRxDHq/S0&#10;yUHWlfy/ov4FAAD//wMAUEsBAi0AFAAGAAgAAAAhALaDOJL+AAAA4QEAABMAAAAAAAAAAAAAAAAA&#10;AAAAAFtDb250ZW50X1R5cGVzXS54bWxQSwECLQAUAAYACAAAACEAOP0h/9YAAACUAQAACwAAAAAA&#10;AAAAAAAAAAAvAQAAX3JlbHMvLnJlbHNQSwECLQAUAAYACAAAACEAKUl1YawCAACuBQAADgAAAAAA&#10;AAAAAAAAAAAuAgAAZHJzL2Uyb0RvYy54bWxQSwECLQAUAAYACAAAACEAUDsuSt8AAAANAQAADwAA&#10;AAAAAAAAAAAAAAAGBQAAZHJzL2Rvd25yZXYueG1sUEsFBgAAAAAEAAQA8wAAABIGAAAAAA==&#10;" filled="f" stroked="f">
              <v:textbox style="mso-fit-shape-to-text:t" inset="0,0,0,0">
                <w:txbxContent>
                  <w:p w14:paraId="5FD32640" w14:textId="1317DE90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435A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239FD153" wp14:editId="452E0FE1">
              <wp:simplePos x="0" y="0"/>
              <wp:positionH relativeFrom="page">
                <wp:posOffset>4009390</wp:posOffset>
              </wp:positionH>
              <wp:positionV relativeFrom="page">
                <wp:posOffset>9939655</wp:posOffset>
              </wp:positionV>
              <wp:extent cx="70485" cy="16065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01256" w14:textId="44759FFF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5A41" w:rsidRPr="007F5A41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FD15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8" type="#_x0000_t202" style="position:absolute;margin-left:315.7pt;margin-top:782.65pt;width:5.5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d1qwIAAK4FAAAOAAAAZHJzL2Uyb0RvYy54bWysVF1vmzAUfZ+0/2D5nQIZEEAlVRrCNKn7&#10;kNr9AAdMsAY2st1AN+2/79qEJG01adrGg3Wxr8/9OMf3+mbsWnSgUjHBM+xfeRhRXoqK8X2Gvz4U&#10;ToyR0oRXpBWcZviJKnyzevvmeuhTuhCNaCsqEYBwlQ59hhut+9R1VdnQjqgr0VMOh7WQHdHwK/du&#10;JckA6F3rLjwvcgchq16KkioFu/l0iFcWv65pqT/XtaIatRmG3LRdpV13ZnVX1yTdS9I3rDymQf4i&#10;i44wDkFPUDnRBD1K9gqqY6UUStT6qhSdK+qaldTWANX43otq7hvSU1sLNEf1pzap/wdbfjp8kYhV&#10;wB0wxUkHHD3QUaNbMSLYgv4MvUrB7b4HRz3CPvjaWlV/J8pvCnGxaQjf07WUYmgoqSA/39x0L65O&#10;OMqA7IaPooI45FELCzTWsjPNg3YgQAeenk7cmFxK2Fx6QRxiVMKJH3lRGNoAJJ3v9lLp91R0yBgZ&#10;lsC8xSaHO6VNLiSdXUwoLgrWtpb9lj/bAMdpByLDVXNmcrBk/ki8ZBtv48AJFtHWCbw8d9bFJnCi&#10;wl+G+bt8s8n9nyauH6QNqyrKTZhZWH7wZ8QdJT5J4iQtJVpWGTiTkpL73aaV6EBA2IX9jg25cHOf&#10;p2GbALW8KMlfBN7tInGKKF46QRGETrL0Ysfzk9sk8oIkyIvnJd0xTv+9JDRkOAkX4SSl39bm2e91&#10;bSTtmIbR0bIuw/HJiaRGgFteWWo1Ye1kX7TCpH9uBdA9E23lahQ6aVWPu9G+jMREN1LeieoJ9CsF&#10;CAxECmMPjEbI7xgNMEIyzGHGYdR+4PACzLSZDTkbu9kgvISLGdYYTeZGT1PpsZds3wDu/MbW8EoK&#10;ZiV8zuH4tmAo2EqOA8xMnct/63Ues6tfAAAA//8DAFBLAwQUAAYACAAAACEA/q+prN8AAAANAQAA&#10;DwAAAGRycy9kb3ducmV2LnhtbEyPy07DMBBF90j8gzVI7KjTR0wJcSpUiQ07CkJi58bTOMIeR7ab&#10;Jn+Pu4LlzD26c6beTc6yEUPsPUlYLgpgSK3XPXUSPj9eH7bAYlKklfWEEmaMsGtub2pVaX+hdxwP&#10;qWO5hGKlJJiUhorz2Bp0Ki78gJSzkw9OpTyGjuugLrncWb4qCsGd6ilfMGrAvcH253B2Eh6nL49D&#10;xD1+n8Y2mH7e2rdZyvu76eUZWMIp/cFw1c/q0GSnoz+TjsxKEOvlJqM5KEW5BpYRsVmVwI7X1VMh&#10;gDc1//9F8wsAAP//AwBQSwECLQAUAAYACAAAACEAtoM4kv4AAADhAQAAEwAAAAAAAAAAAAAAAAAA&#10;AAAAW0NvbnRlbnRfVHlwZXNdLnhtbFBLAQItABQABgAIAAAAIQA4/SH/1gAAAJQBAAALAAAAAAAA&#10;AAAAAAAAAC8BAABfcmVscy8ucmVsc1BLAQItABQABgAIAAAAIQD8jYd1qwIAAK4FAAAOAAAAAAAA&#10;AAAAAAAAAC4CAABkcnMvZTJvRG9jLnhtbFBLAQItABQABgAIAAAAIQD+r6ms3wAAAA0BAAAPAAAA&#10;AAAAAAAAAAAAAAUFAABkcnMvZG93bnJldi54bWxQSwUGAAAAAAQABADzAAAAEQYAAAAA&#10;" filled="f" stroked="f">
              <v:textbox style="mso-fit-shape-to-text:t" inset="0,0,0,0">
                <w:txbxContent>
                  <w:p w14:paraId="42A01256" w14:textId="44759FFF"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5A41" w:rsidRPr="007F5A41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7DFA5" w14:textId="77777777" w:rsidR="00DA184B" w:rsidRDefault="00DA184B"/>
  </w:footnote>
  <w:footnote w:type="continuationSeparator" w:id="0">
    <w:p w14:paraId="6CB26136" w14:textId="77777777" w:rsidR="00DA184B" w:rsidRDefault="00DA184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7CE9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81BD23B" wp14:editId="6E5CF98C">
              <wp:simplePos x="0" y="0"/>
              <wp:positionH relativeFrom="page">
                <wp:posOffset>3488055</wp:posOffset>
              </wp:positionH>
              <wp:positionV relativeFrom="page">
                <wp:posOffset>756285</wp:posOffset>
              </wp:positionV>
              <wp:extent cx="1033780" cy="160655"/>
              <wp:effectExtent l="1905" t="3810" r="254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9F86B" w14:textId="77777777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9" type="#_x0000_t202" style="position:absolute;margin-left:274.65pt;margin-top:59.55pt;width:81.4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uG5wEAALYDAAAOAAAAZHJzL2Uyb0RvYy54bWysU9tu2zAMfR+wfxD0vthJ0bQw4hRdiwwD&#10;ugvQ7gNoWY6F2aJAKbGzrx8lx1m3vQ17EWiKOjw8PN7cjX0njpq8QVvK5SKXQluFtbH7Un572b27&#10;lcIHsDV0aHUpT9rLu+3bN5vBFXqFLXa1JsEg1heDK2UbgiuyzKtW9+AX6LTlywaph8CftM9qgoHR&#10;+y5b5fk6G5BqR6i095x9nC7lNuE3jVbhS9N4HURXSuYW0knprOKZbTdQ7Alca9SZBvwDix6M5aYX&#10;qEcIIA5k/oLqjSL02ISFwj7DpjFKpxl4mmX+xzTPLTidZmFxvLvI5P8frPp8/ErC1KVc3Uhhoecd&#10;vegxiPc4Ck6xPoPzBZc9Oy4MI+d5z2lW755QfffC4kMLdq/viXBoNdTMbxlfZq+eTjg+glTDJ6y5&#10;DxwCJqCxoT6Kx3IIRuc9nS67iVxUbJlfXd3c8pXiu+U6X19fpxZQzK8d+fBBYy9iUEri3Sd0OD75&#10;ENlAMZfEZhZ3puvS/jv7W4ILYyaxj4Qn6mGsxrMaFdYnnoNwshPbn4MW6YcUA1uplJa9LkX30bIS&#10;0XVzQHNQzQFYxQ9LGaSYwocwufPgyOxbxp21vme1diYNEmWdOJxZsjnSfGcjR/e9/k5Vv3637U8A&#10;AAD//wMAUEsDBBQABgAIAAAAIQCtH5Q/3gAAAAsBAAAPAAAAZHJzL2Rvd25yZXYueG1sTI9BT8Mw&#10;DIXvSPyHyJO4sbSjsK00ndAkLtwYCIlb1nhNtcSpmqxr/z3mBDfb7+n5e9Vu8k6MOMQukIJ8mYFA&#10;aoLpqFXw+fF6vwERkyajXSBUMGOEXX17U+nShCu943hIreAQiqVWYFPqSyljY9HruAw9EmunMHid&#10;eB1aaQZ95XDv5CrLnqTXHfEHq3vcW2zOh4tXsJ6+AvYR9/h9GpvBdvPGvc1K3S2ml2cQCaf0Z4Zf&#10;fEaHmpmO4UImCqfgsdg+sJWFfJuDYMc6X/Fw5EtRFCDrSv7vUP8AAAD//wMAUEsBAi0AFAAGAAgA&#10;AAAhALaDOJL+AAAA4QEAABMAAAAAAAAAAAAAAAAAAAAAAFtDb250ZW50X1R5cGVzXS54bWxQSwEC&#10;LQAUAAYACAAAACEAOP0h/9YAAACUAQAACwAAAAAAAAAAAAAAAAAvAQAAX3JlbHMvLnJlbHNQSwEC&#10;LQAUAAYACAAAACEAl6+LhucBAAC2AwAADgAAAAAAAAAAAAAAAAAuAgAAZHJzL2Uyb0RvYy54bWxQ&#10;SwECLQAUAAYACAAAACEArR+UP94AAAALAQAADwAAAAAAAAAAAAAAAABBBAAAZHJzL2Rvd25yZXYu&#10;eG1sUEsFBgAAAAAEAAQA8wAAAEwFAAAAAA==&#10;" filled="f" stroked="f">
              <v:textbox style="mso-fit-shape-to-text:t" inset="0,0,0,0">
                <w:txbxContent>
                  <w:p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1AB2F" w14:textId="77777777" w:rsidR="00527C1E" w:rsidRDefault="00527C1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5605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17A6F8FE" wp14:editId="7BAAF66C">
              <wp:simplePos x="0" y="0"/>
              <wp:positionH relativeFrom="page">
                <wp:posOffset>722630</wp:posOffset>
              </wp:positionH>
              <wp:positionV relativeFrom="page">
                <wp:posOffset>1116965</wp:posOffset>
              </wp:positionV>
              <wp:extent cx="2069465" cy="160655"/>
              <wp:effectExtent l="0" t="254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486FD" w14:textId="77777777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2.3. Тематическое планирование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1" type="#_x0000_t202" style="position:absolute;margin-left:56.9pt;margin-top:87.95pt;width:162.95pt;height:12.6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Ig6QEAAL4DAAAOAAAAZHJzL2Uyb0RvYy54bWysU8Fu1DAQvSPxD5bvbLIrGkG02aq0WoRU&#10;oFLbD3AcJ7GIPdbYu8ny9YydzVLKDXGxxuPx85s3z9vryQzsqNBrsBVfr3LOlJXQaNtV/Plp/+4D&#10;Zz4I24gBrKr4SXl+vXv7Zju6Um2gh6FRyAjE+nJ0Fe9DcGWWedkrI/wKnLJ02AIaEWiLXdagGAnd&#10;DNkmz4tsBGwcglTeU/ZuPuS7hN+2SobvbetVYEPFiVtIK6a1jmu224qyQ+F6Lc80xD+wMEJbevQC&#10;dSeCYAfUf0EZLRE8tGElwWTQtlqq1AN1s85fdfPYC6dSLySOdxeZ/P+Dld+OD8h0Q7O74swKQzN6&#10;UlNgn2BilCJ9RudLKnt0VBgmylNt6tW7e5A/PLNw2wvbqRtEGHslGuK3jjezF1dnHB9B6vErNPSO&#10;OARIQFOLJopHcjBCpzmdLrOJXCQlN3nx8X1BHCWdrYu8uErkMlEutx368FmBYTGoONLsE7o43vsQ&#10;2YhyKYmPWdjrYUjzH+wfCSqMmcQ+Ep6ph6meZqE2iyo1NCfqB2G2FX0DCnrAn5yNZKmKW/I8Z8MX&#10;S4pE9y0BLkG9BMJKuljxwNkc3obZpQeHuusJd9H8hlTb69RQlHfmcGZLJkl9ng0dXfhyn6p+f7vd&#10;LwAAAP//AwBQSwMEFAAGAAgAAAAhAEFzW/feAAAACwEAAA8AAABkcnMvZG93bnJldi54bWxMj8FO&#10;wzAQRO9I/IO1SNyokxRIG+JUqBIXbhSExM2Nt3GEvY5iN03+nuUEtxnNaPZtvZu9ExOOsQ+kIF9l&#10;IJDaYHrqFHy8v9xtQMSkyWgXCBUsGGHXXF/VujLhQm84HVIneIRipRXYlIZKytha9DquwoDE2SmM&#10;Xie2YyfNqC887p0ssuxRet0TX7B6wL3F9vtw9grK+TPgEHGPX6epHW2/bNzrotTtzfz8BCLhnP7K&#10;8IvP6NAw0zGcyUTh2OdrRk8syoctCG7cr7cliKOCIssLkE0t///Q/AAAAP//AwBQSwECLQAUAAYA&#10;CAAAACEAtoM4kv4AAADhAQAAEwAAAAAAAAAAAAAAAAAAAAAAW0NvbnRlbnRfVHlwZXNdLnhtbFBL&#10;AQItABQABgAIAAAAIQA4/SH/1gAAAJQBAAALAAAAAAAAAAAAAAAAAC8BAABfcmVscy8ucmVsc1BL&#10;AQItABQABgAIAAAAIQA8SrIg6QEAAL4DAAAOAAAAAAAAAAAAAAAAAC4CAABkcnMvZTJvRG9jLnht&#10;bFBLAQItABQABgAIAAAAIQBBc1v33gAAAAsBAAAPAAAAAAAAAAAAAAAAAEMEAABkcnMvZG93bnJl&#10;di54bWxQSwUGAAAAAAQABADzAAAATgUAAAAA&#10;" filled="f" stroked="f">
              <v:textbox style="mso-fit-shape-to-text:t" inset="0,0,0,0">
                <w:txbxContent>
                  <w:p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2.3. Тематическое планирование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4E4F2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39A3DC7C" wp14:editId="5E4E58C9">
              <wp:simplePos x="0" y="0"/>
              <wp:positionH relativeFrom="page">
                <wp:posOffset>1080135</wp:posOffset>
              </wp:positionH>
              <wp:positionV relativeFrom="page">
                <wp:posOffset>756285</wp:posOffset>
              </wp:positionV>
              <wp:extent cx="4577715" cy="160655"/>
              <wp:effectExtent l="3810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7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F6C0D" w14:textId="77777777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3. УСЛОВИЯ РЕАЛИЗАЦИИ ПРОГРАММЫ УЧЕБНОГО ПРЕДМЕТА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85.05pt;margin-top:59.55pt;width:360.45pt;height:12.6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K26AEAAL4DAAAOAAAAZHJzL2Uyb0RvYy54bWysU9uO0zAQfUfiHyy/0yQr2qKo6WrZVRHS&#10;cpF2+QDHcRKL2GON3Sbl6xk7TVngDfFijcfj4zNnjne3kxnYSaHXYCterHLOlJXQaNtV/Nvz4c07&#10;znwQthEDWFXxs/L8dv/61W50pbqBHoZGISMQ68vRVbwPwZVZ5mWvjPArcMrSYQtoRKAtdlmDYiR0&#10;M2Q3eb7JRsDGIUjlPWUf5kO+T/htq2T40rZeBTZUnLiFtGJa67hm+50oOxSu1/JCQ/wDCyO0pUev&#10;UA8iCHZE/ReU0RLBQxtWEkwGbaulSj1QN0X+RzdPvXAq9ULieHeVyf8/WPn59BWZbmh2BWdWGJrR&#10;s5oCew8ToxTpMzpfUtmTo8IwUZ5qU6/ePYL87pmF+17YTt0hwtgr0RC/dDN7cXXG8RGkHj9BQ++I&#10;Y4AENLVoongkByN0mtP5OpvIRVLy7Xq73RZrziSdFZt8s15Hcpkol9sOffigwLAYVBxp9gldnB59&#10;mEuXkviYhYMehjT/wf6WIMyYSewj4Zl6mOppFmqzqFJDc6Z+EGZb0TegoAf8wdlIlqq4Jc9zNny0&#10;pEh03xLgEtRLIKykixUPnM3hfZhdenSou55wF83vSLWDTg1FeWcOF7ZkkiTJxdDRhS/3qerXt9v/&#10;BAAA//8DAFBLAwQUAAYACAAAACEAYKM2gdsAAAALAQAADwAAAGRycy9kb3ducmV2LnhtbExPQU7D&#10;MBC8I/EHaytxo05QRNMQp0KVuHCjoErc3HgbR7XXUeymye9ZTnCb2RnNztS72Tsx4Rj7QArydQYC&#10;qQ2mp07B1+fbYwkiJk1Gu0CoYMEIu+b+rtaVCTf6wOmQOsEhFCutwKY0VFLG1qLXcR0GJNbOYfQ6&#10;MR07aUZ943Dv5FOWPUuve+IPVg+4t9heDlevYDMfAw4R9/h9ntrR9kvp3helHlbz6wuIhHP6M8Nv&#10;fa4ODXc6hSuZKBzzTZazlUG+ZcCOcpvzuhNfiqIA2dTy/4bmBwAA//8DAFBLAQItABQABgAIAAAA&#10;IQC2gziS/gAAAOEBAAATAAAAAAAAAAAAAAAAAAAAAABbQ29udGVudF9UeXBlc10ueG1sUEsBAi0A&#10;FAAGAAgAAAAhADj9If/WAAAAlAEAAAsAAAAAAAAAAAAAAAAALwEAAF9yZWxzLy5yZWxzUEsBAi0A&#10;FAAGAAgAAAAhAP8VorboAQAAvgMAAA4AAAAAAAAAAAAAAAAALgIAAGRycy9lMm9Eb2MueG1sUEsB&#10;Ai0AFAAGAAgAAAAhAGCjNoHbAAAACwEAAA8AAAAAAAAAAAAAAAAAQgQAAGRycy9kb3ducmV2Lnht&#10;bFBLBQYAAAAABAAEAPMAAABKBQAAAAA=&#10;" filled="f" stroked="f">
              <v:textbox style="mso-fit-shape-to-text:t" inset="0,0,0,0">
                <w:txbxContent>
                  <w:p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3. УСЛОВИЯ РЕАЛИЗАЦИИ ПРОГРАММЫ УЧЕБНОГО ПРЕДМЕТА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C783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61D3A80C" wp14:editId="0FE2D1E8">
              <wp:simplePos x="0" y="0"/>
              <wp:positionH relativeFrom="page">
                <wp:posOffset>1083945</wp:posOffset>
              </wp:positionH>
              <wp:positionV relativeFrom="page">
                <wp:posOffset>756285</wp:posOffset>
              </wp:positionV>
              <wp:extent cx="5353050" cy="160655"/>
              <wp:effectExtent l="0" t="381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C31D4" w14:textId="77777777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4. КОНТРОЛЬ И ОЦЕНКА РЕЗУЛЬТАТОВ ОСВОЕ</w:t>
                          </w:r>
                          <w:r>
                            <w:rPr>
                              <w:rStyle w:val="ab"/>
                              <w:b/>
                              <w:bCs/>
                            </w:rPr>
                            <w:t>НИЯ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 УЧЕБНОГО ПРЕДМЕТА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9" type="#_x0000_t202" style="position:absolute;margin-left:85.35pt;margin-top:59.55pt;width:421.5pt;height:12.6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8W6QEAALwDAAAOAAAAZHJzL2Uyb0RvYy54bWysU8tu2zAQvBfoPxC815Id2CkEy0GawEWB&#10;9AEk/QCKoiSiIpdY0pbcr++Sspy0uQW9EMvlcjgzu9zejKZnR4Vegy35cpFzpqyEWtu25D+f9h8+&#10;cuaDsLXowaqSn5TnN7v377aDK9QKOuhrhYxArC8GV/IuBFdkmZedMsIvwClLhw2gEYG22GY1ioHQ&#10;TZ+t8nyTDYC1Q5DKe8reT4d8l/CbRsnwvWm8CqwvOXELacW0VnHNdltRtChcp+WZhngDCyO0pUcv&#10;UPciCHZA/QrKaIngoQkLCSaDptFSJQ2kZpn/o+axE04lLWSOdxeb/P+Dld+OP5DpuuTXnFlhqEVP&#10;agzsE4zsOrozOF9Q0aOjsjBSmrqclHr3APKXZxbuOmFbdYsIQ6dETeyW8Wb24uqE4yNINXyFmp4R&#10;hwAJaGzQROvIDEbo1KXTpTORiqTk+mp9la/pSNLZcpNv1uv0hCjm2w59+KzAsBiUHKnzCV0cH3yI&#10;bEQxl8THLOx136fu9/avBBXGTGIfCU/Uw1iNyaZVmpkorYL6RHoQpqGiT0BBB/ibs4EGquSWJp6z&#10;/oslR+LszQHOQTUHwkq6WPLA2RTehWlGDw512xHu7PktubbXSdAzhzNbGpGk8zzOcQZf7lPV86fb&#10;/QEAAP//AwBQSwMEFAAGAAgAAAAhAPVMyW/dAAAADAEAAA8AAABkcnMvZG93bnJldi54bWxMj81O&#10;wzAQhO9IvIO1SNyoHYhISeNUqBIXbhSExM2Nt3FU/0S2myZvz/YEt5nd0ey3zXZ2lk0Y0xC8hGIl&#10;gKHvgh58L+Hr8+1hDSxl5bWywaOEBRNs29ubRtU6XPwHTvvcMyrxqVYSTM5jzXnqDDqVVmFET7tj&#10;iE5lsrHnOqoLlTvLH4V45k4Nni4YNeLOYHfan52Eav4OOCbc4c9x6qIZlrV9X6S8v5tfN8Ayzvkv&#10;DFd8QoeWmA7h7HVilnwlKoqSKF4KYNeEKJ5odCBVliXwtuH/n2h/AQAA//8DAFBLAQItABQABgAI&#10;AAAAIQC2gziS/gAAAOEBAAATAAAAAAAAAAAAAAAAAAAAAABbQ29udGVudF9UeXBlc10ueG1sUEsB&#10;Ai0AFAAGAAgAAAAhADj9If/WAAAAlAEAAAsAAAAAAAAAAAAAAAAALwEAAF9yZWxzLy5yZWxzUEsB&#10;Ai0AFAAGAAgAAAAhAKCavxbpAQAAvAMAAA4AAAAAAAAAAAAAAAAALgIAAGRycy9lMm9Eb2MueG1s&#10;UEsBAi0AFAAGAAgAAAAhAPVMyW/dAAAADAEAAA8AAAAAAAAAAAAAAAAAQwQAAGRycy9kb3ducmV2&#10;LnhtbFBLBQYAAAAABAAEAPMAAABNBQAAAAA=&#10;" filled="f" stroked="f">
              <v:textbox style="mso-fit-shape-to-text:t" inset="0,0,0,0">
                <w:txbxContent>
                  <w:p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4. КОНТРОЛЬ И ОЦЕНКА РЕЗУЛЬТАТОВ ОСВОЕ</w:t>
                    </w:r>
                    <w:r>
                      <w:rPr>
                        <w:rStyle w:val="ab"/>
                        <w:b/>
                        <w:bCs/>
                      </w:rPr>
                      <w:t>НИЯ</w:t>
                    </w:r>
                    <w:r>
                      <w:rPr>
                        <w:rStyle w:val="a7"/>
                        <w:b/>
                        <w:bCs/>
                      </w:rPr>
                      <w:t xml:space="preserve"> УЧЕБНОГО ПРЕДМЕТА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CB9F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62238E44" wp14:editId="0915C290">
              <wp:simplePos x="0" y="0"/>
              <wp:positionH relativeFrom="page">
                <wp:posOffset>2640965</wp:posOffset>
              </wp:positionH>
              <wp:positionV relativeFrom="page">
                <wp:posOffset>725805</wp:posOffset>
              </wp:positionV>
              <wp:extent cx="2494280" cy="160655"/>
              <wp:effectExtent l="254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2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884E8" w14:textId="77777777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ЛИСТ РЕГИСТРАЦИИ ИЗМЕНЕНИЙ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1" type="#_x0000_t202" style="position:absolute;margin-left:207.95pt;margin-top:57.15pt;width:196.4pt;height:12.6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9+6QEAALwDAAAOAAAAZHJzL2Uyb0RvYy54bWysU9tu2zAMfR+wfxD0vjgxmqAz4hRdiwwD&#10;uq1A2w+QZdkWZokCpcTOvn6UHGdd9zbsRaB4OTo8pLY3o+nZUaHXYEu+Wiw5U1ZCrW1b8pfn/Ydr&#10;znwQthY9WFXyk/L8Zvf+3XZwhcqhg75WyAjE+mJwJe9CcEWWedkpI/wCnLIUbACNCHTFNqtRDIRu&#10;+ixfLjfZAFg7BKm8J+/9FOS7hN80SobvTeNVYH3JiVtIJ6azime224qiReE6Lc80xD+wMEJbevQC&#10;dS+CYAfUf0EZLRE8NGEhwWTQNFqq1AN1s1q+6eapE06lXkgc7y4y+f8HK78dH5HpuuRrzqwwNKJn&#10;NQb2CUa2juoMzheU9OQoLYzkpimnTr17APnDMwt3nbCtukWEoVOiJnarWJm9Kp1wfASphq9Q0zPi&#10;ECABjQ2aKB2JwQidpnS6TCZSkeTMrz5e5dcUkhRbbZabdSKXiWKudujDZwWGRaPkSJNP6OL44ENk&#10;I4o5JT5mYa/7Pk2/t384KDF6EvtIeKIexmpMMuX5rEoF9Yn6QZiWij4BGR3gT84GWqiSW9p4zvov&#10;lhSJuzcbOBvVbAgrqbDkgbPJvAvTjh4c6rYj3FnzW1Jtr1NDUd6Jw5ktrUjq87zOcQdf31PW70+3&#10;+wUAAP//AwBQSwMEFAAGAAgAAAAhAAbmdVHeAAAACwEAAA8AAABkcnMvZG93bnJldi54bWxMj8FO&#10;wzAMhu9IvENkJG4sLRtbV5pOaBIXbmwIiVvWeE1F4lRN1rVvjznB0f4//f5c7SbvxIhD7AIpyBcZ&#10;CKQmmI5aBR/H14cCREyajHaBUMGMEXb17U2lSxOu9I7jIbWCSyiWWoFNqS+ljI1Fr+Mi9EicncPg&#10;deJxaKUZ9JXLvZOPWbaWXnfEF6zucW+x+T5cvILN9Bmwj7jHr/PYDLabC/c2K3V/N708g0g4pT8Y&#10;fvVZHWp2OoULmSicglX+tGWUg3y1BMFEkRUbECfeLLdrkHUl//9Q/wAAAP//AwBQSwECLQAUAAYA&#10;CAAAACEAtoM4kv4AAADhAQAAEwAAAAAAAAAAAAAAAAAAAAAAW0NvbnRlbnRfVHlwZXNdLnhtbFBL&#10;AQItABQABgAIAAAAIQA4/SH/1gAAAJQBAAALAAAAAAAAAAAAAAAAAC8BAABfcmVscy8ucmVsc1BL&#10;AQItABQABgAIAAAAIQD5R/9+6QEAALwDAAAOAAAAAAAAAAAAAAAAAC4CAABkcnMvZTJvRG9jLnht&#10;bFBLAQItABQABgAIAAAAIQAG5nVR3gAAAAsBAAAPAAAAAAAAAAAAAAAAAEMEAABkcnMvZG93bnJl&#10;di54bWxQSwUGAAAAAAQABADzAAAATgUAAAAA&#10;" filled="f" stroked="f">
              <v:textbox style="mso-fit-shape-to-text:t" inset="0,0,0,0">
                <w:txbxContent>
                  <w:p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ЛИСТ РЕГИСТРАЦИИ ИЗМЕНЕНИЙ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ED5A2" w14:textId="77777777" w:rsidR="00527C1E" w:rsidRDefault="00771F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 wp14:anchorId="772210F3" wp14:editId="70F13FB9">
              <wp:simplePos x="0" y="0"/>
              <wp:positionH relativeFrom="page">
                <wp:posOffset>1866900</wp:posOffset>
              </wp:positionH>
              <wp:positionV relativeFrom="page">
                <wp:posOffset>756285</wp:posOffset>
              </wp:positionV>
              <wp:extent cx="4065905" cy="160655"/>
              <wp:effectExtent l="0" t="381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59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19AF" w14:textId="77777777" w:rsidR="00527C1E" w:rsidRDefault="00527C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4.2. Технологическая карта распределения рейтинговых баллов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4" type="#_x0000_t202" style="position:absolute;margin-left:147pt;margin-top:59.55pt;width:320.15pt;height:12.6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s05wEAALwDAAAOAAAAZHJzL2Uyb0RvYy54bWysU9tu2zAMfR+wfxD0vtgJlmAz4hRdiwwD&#10;ugvQ7gNoWY6F2aJAKbGzrx8lx2m3vQ17ESiKPDw8pLY3Y9+JkyZv0JZyucil0FZhbeyhlN+f9m/e&#10;SeED2Bo6tLqUZ+3lze71q+3gCr3CFrtak2AQ64vBlbINwRVZ5lWre/ALdNryY4PUQ+ArHbKaYGD0&#10;vstWeb7JBqTaESrtPXvvp0e5S/hNo1X42jReB9GVkrmFdFI6q3hmuy0UBwLXGnWhAf/AogdjuegV&#10;6h4CiCOZv6B6owg9NmGhsM+waYzSqQfuZpn/0c1jC06nXlgc764y+f8Hq76cvpEwdSlXUljoeURP&#10;egziA45iFdUZnC846NFxWBjZzVNOnXr3gOqHFxbvWrAHfUuEQ6uhZnbLmJm9SJ1wfASphs9Ycxk4&#10;BkxAY0N9lI7FEIzOUzpfJxOpKHa+zTfr9/laCsVvyw3f1qkEFHO2Ix8+auxFNEpJPPmEDqcHHyIb&#10;KOaQWMzi3nRdmn5nf3NwYPQk9pHwRD2M1TjJlArH1iqsz9wP4bRU/AnYaJF+SjHwQpXS8sZL0X2y&#10;rEjcvdmg2ahmA6zixFIGKSbzLkw7enRkDi3jzprfsmp7kxp65nBhyyuS+rysc9zBl/cU9fzpdr8A&#10;AAD//wMAUEsDBBQABgAIAAAAIQAp4k4J3gAAAAsBAAAPAAAAZHJzL2Rvd25yZXYueG1sTI/NTsMw&#10;EITvSLyDtUjcqJPWgibEqVAlLtwoFRI3N97GEf6JbDdN3p7lBMedGc1+0+xmZ9mEMQ3BSyhXBTD0&#10;XdCD7yUcP14ftsBSVl4rGzxKWDDBrr29aVStw9W/43TIPaMSn2olweQ81pynzqBTaRVG9OSdQ3Qq&#10;0xl7rqO6UrmzfF0Uj9ypwdMHo0bcG+y+Dxcn4Wn+DDgm3OPXeeqiGZatfVukvL+bX56BZZzzXxh+&#10;8QkdWmI6hYvXiVkJ60rQlkxGWZXAKFFtxAbYiRQhBPC24f83tD8AAAD//wMAUEsBAi0AFAAGAAgA&#10;AAAhALaDOJL+AAAA4QEAABMAAAAAAAAAAAAAAAAAAAAAAFtDb250ZW50X1R5cGVzXS54bWxQSwEC&#10;LQAUAAYACAAAACEAOP0h/9YAAACUAQAACwAAAAAAAAAAAAAAAAAvAQAAX3JlbHMvLnJlbHNQSwEC&#10;LQAUAAYACAAAACEAMydbNOcBAAC8AwAADgAAAAAAAAAAAAAAAAAuAgAAZHJzL2Uyb0RvYy54bWxQ&#10;SwECLQAUAAYACAAAACEAKeJOCd4AAAALAQAADwAAAAAAAAAAAAAAAABBBAAAZHJzL2Rvd25yZXYu&#10;eG1sUEsFBgAAAAAEAAQA8wAAAEwFAAAAAA==&#10;" filled="f" stroked="f">
              <v:textbox style="mso-fit-shape-to-text:t" inset="0,0,0,0">
                <w:txbxContent>
                  <w:p w:rsidR="00527C1E" w:rsidRDefault="00527C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4.2. Технологическая карта распределения рейтинговых баллов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607"/>
    <w:multiLevelType w:val="multilevel"/>
    <w:tmpl w:val="F9E0BA6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244EF"/>
    <w:multiLevelType w:val="multilevel"/>
    <w:tmpl w:val="8F265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F6472"/>
    <w:multiLevelType w:val="multilevel"/>
    <w:tmpl w:val="4ECC4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52D94"/>
    <w:multiLevelType w:val="multilevel"/>
    <w:tmpl w:val="A6E663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C033A"/>
    <w:multiLevelType w:val="multilevel"/>
    <w:tmpl w:val="E8E8CE1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C5258"/>
    <w:multiLevelType w:val="multilevel"/>
    <w:tmpl w:val="8EB0595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F1110"/>
    <w:multiLevelType w:val="multilevel"/>
    <w:tmpl w:val="7256EC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697B91"/>
    <w:multiLevelType w:val="multilevel"/>
    <w:tmpl w:val="539E367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692F89"/>
    <w:multiLevelType w:val="multilevel"/>
    <w:tmpl w:val="9530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BF4503"/>
    <w:multiLevelType w:val="multilevel"/>
    <w:tmpl w:val="7082A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923B57"/>
    <w:multiLevelType w:val="multilevel"/>
    <w:tmpl w:val="8794DE56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6C6117"/>
    <w:multiLevelType w:val="multilevel"/>
    <w:tmpl w:val="18D03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127608"/>
    <w:multiLevelType w:val="multilevel"/>
    <w:tmpl w:val="BEA8A38C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4220A7"/>
    <w:multiLevelType w:val="multilevel"/>
    <w:tmpl w:val="B3BE12C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A00F1"/>
    <w:multiLevelType w:val="multilevel"/>
    <w:tmpl w:val="B9408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44201D"/>
    <w:multiLevelType w:val="multilevel"/>
    <w:tmpl w:val="6F9655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15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3D"/>
    <w:rsid w:val="002A57D4"/>
    <w:rsid w:val="0035204B"/>
    <w:rsid w:val="00527C1E"/>
    <w:rsid w:val="0077193D"/>
    <w:rsid w:val="00771FFE"/>
    <w:rsid w:val="007F5A41"/>
    <w:rsid w:val="00DA184B"/>
    <w:rsid w:val="00E2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844AE"/>
  <w15:docId w15:val="{327C6CAF-7921-45EB-83E4-17FF9C7E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0">
    <w:name w:val="Подпись к картинке Exact"/>
    <w:basedOn w:val="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4F4C9D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5pt">
    <w:name w:val="Основной текст (5) + 15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34F99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b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0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1">
    <w:name w:val="Оглавление Exact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1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134" w:lineRule="exac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40" w:line="200" w:lineRule="exact"/>
      <w:ind w:hanging="20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80" w:line="274" w:lineRule="exact"/>
      <w:ind w:hanging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274" w:lineRule="exact"/>
      <w:ind w:hanging="7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80" w:line="442" w:lineRule="exact"/>
      <w:jc w:val="righ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6" w:lineRule="exact"/>
    </w:pPr>
    <w:rPr>
      <w:rFonts w:ascii="MS Reference Sans Serif" w:eastAsia="MS Reference Sans Serif" w:hAnsi="MS Reference Sans Serif" w:cs="MS Reference Sans Serif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Оглавление"/>
    <w:basedOn w:val="a"/>
    <w:link w:val="Exact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71FF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1F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5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footer" Target="footer19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eader" Target="header4.xml"/><Relationship Id="rId33" Type="http://schemas.openxmlformats.org/officeDocument/2006/relationships/header" Target="header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eader" Target="header3.xml"/><Relationship Id="rId29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4.xml"/><Relationship Id="rId32" Type="http://schemas.openxmlformats.org/officeDocument/2006/relationships/footer" Target="footer18.xml"/><Relationship Id="rId37" Type="http://schemas.openxmlformats.org/officeDocument/2006/relationships/footer" Target="footer2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3.xml"/><Relationship Id="rId28" Type="http://schemas.openxmlformats.org/officeDocument/2006/relationships/hyperlink" Target="https://educont.ru/" TargetMode="External"/><Relationship Id="rId36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oter" Target="footer11.xm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://www.consultant.ru/document/cons_doc_LAW_305/" TargetMode="External"/><Relationship Id="rId27" Type="http://schemas.openxmlformats.org/officeDocument/2006/relationships/hyperlink" Target="https://urait.ru/library/spo?bqt%5B%5D=spo" TargetMode="External"/><Relationship Id="rId30" Type="http://schemas.openxmlformats.org/officeDocument/2006/relationships/footer" Target="footer17.xm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8645</Words>
  <Characters>49279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2</cp:revision>
  <cp:lastPrinted>2023-09-24T05:45:00Z</cp:lastPrinted>
  <dcterms:created xsi:type="dcterms:W3CDTF">2023-10-18T08:47:00Z</dcterms:created>
  <dcterms:modified xsi:type="dcterms:W3CDTF">2023-10-18T08:47:00Z</dcterms:modified>
</cp:coreProperties>
</file>